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C4D0" w14:textId="77777777" w:rsidR="001D39E7" w:rsidRPr="00F75E3F" w:rsidRDefault="001D39E7" w:rsidP="001D39E7">
      <w:pPr>
        <w:jc w:val="center"/>
        <w:rPr>
          <w:rFonts w:eastAsia="Times New Roman"/>
          <w:sz w:val="36"/>
          <w:szCs w:val="36"/>
        </w:rPr>
      </w:pPr>
      <w:bookmarkStart w:id="0" w:name="_Hlk111537127"/>
      <w:bookmarkStart w:id="1" w:name="_Hlk123721411"/>
      <w:bookmarkStart w:id="2" w:name="_Hlk138246228"/>
      <w:bookmarkStart w:id="3" w:name="_Hlk143770685"/>
      <w:r w:rsidRPr="00F75E3F">
        <w:rPr>
          <w:rFonts w:ascii="Comic Sans MS" w:eastAsia="Times New Roman" w:hAnsi="Comic Sans MS"/>
          <w:b/>
          <w:bCs/>
          <w:color w:val="000000"/>
          <w:sz w:val="36"/>
          <w:szCs w:val="36"/>
        </w:rPr>
        <w:t xml:space="preserve">A </w:t>
      </w:r>
      <w:r w:rsidRPr="00F75E3F">
        <w:rPr>
          <w:rFonts w:ascii="Comic Sans MS" w:eastAsia="Times New Roman" w:hAnsi="Comic Sans MS"/>
          <w:b/>
          <w:bCs/>
          <w:color w:val="000000"/>
          <w:sz w:val="40"/>
          <w:szCs w:val="40"/>
        </w:rPr>
        <w:t>S</w:t>
      </w:r>
      <w:r w:rsidRPr="00F75E3F">
        <w:rPr>
          <w:rFonts w:ascii="Comic Sans MS" w:eastAsia="Times New Roman" w:hAnsi="Comic Sans MS"/>
          <w:b/>
          <w:bCs/>
          <w:color w:val="000000"/>
          <w:sz w:val="36"/>
          <w:szCs w:val="36"/>
        </w:rPr>
        <w:t>ERVICE OF GOD’</w:t>
      </w:r>
      <w:r w:rsidRPr="00F75E3F">
        <w:rPr>
          <w:rFonts w:ascii="Comic Sans MS" w:eastAsia="Times New Roman" w:hAnsi="Comic Sans MS"/>
          <w:b/>
          <w:bCs/>
          <w:color w:val="000000"/>
          <w:sz w:val="40"/>
          <w:szCs w:val="40"/>
        </w:rPr>
        <w:t>S</w:t>
      </w:r>
      <w:r w:rsidRPr="00F75E3F">
        <w:rPr>
          <w:rFonts w:ascii="Comic Sans MS" w:eastAsia="Times New Roman" w:hAnsi="Comic Sans MS"/>
          <w:b/>
          <w:bCs/>
          <w:color w:val="000000"/>
          <w:sz w:val="36"/>
          <w:szCs w:val="36"/>
        </w:rPr>
        <w:t xml:space="preserve"> WORD</w:t>
      </w:r>
    </w:p>
    <w:p w14:paraId="1859113E" w14:textId="77777777" w:rsidR="001D39E7" w:rsidRPr="00F75E3F" w:rsidRDefault="001D39E7" w:rsidP="001D39E7">
      <w:pPr>
        <w:jc w:val="center"/>
        <w:rPr>
          <w:rFonts w:eastAsia="Times New Roman"/>
          <w:sz w:val="36"/>
          <w:szCs w:val="36"/>
        </w:rPr>
      </w:pPr>
      <w:r w:rsidRPr="00F75E3F">
        <w:rPr>
          <w:rFonts w:ascii="Comic Sans MS" w:eastAsia="Times New Roman" w:hAnsi="Comic Sans MS"/>
          <w:b/>
          <w:bCs/>
          <w:color w:val="000000"/>
          <w:sz w:val="36"/>
          <w:szCs w:val="36"/>
        </w:rPr>
        <w:t>AND HOLY COMMUNION</w:t>
      </w:r>
    </w:p>
    <w:p w14:paraId="2BF73B69" w14:textId="77777777" w:rsidR="001D39E7" w:rsidRPr="00F75E3F" w:rsidRDefault="001D39E7" w:rsidP="001D39E7">
      <w:pPr>
        <w:rPr>
          <w:rFonts w:eastAsia="Times New Roman"/>
          <w:sz w:val="18"/>
          <w:szCs w:val="18"/>
        </w:rPr>
      </w:pPr>
    </w:p>
    <w:p w14:paraId="494371B1" w14:textId="0C951A15" w:rsidR="0048612B" w:rsidRPr="00F75E3F" w:rsidRDefault="003B19C7" w:rsidP="00A4508F">
      <w:pPr>
        <w:jc w:val="center"/>
        <w:rPr>
          <w:rFonts w:ascii="Comic Sans MS" w:eastAsia="Times New Roman" w:hAnsi="Comic Sans MS"/>
          <w:color w:val="000000"/>
          <w:sz w:val="44"/>
          <w:szCs w:val="44"/>
        </w:rPr>
      </w:pPr>
      <w:r>
        <w:rPr>
          <w:rFonts w:ascii="Comic Sans MS" w:eastAsia="Times New Roman" w:hAnsi="Comic Sans MS"/>
          <w:color w:val="000000"/>
          <w:sz w:val="44"/>
          <w:szCs w:val="44"/>
        </w:rPr>
        <w:t>Fourth</w:t>
      </w:r>
      <w:r w:rsidR="003D083F" w:rsidRPr="00F75E3F">
        <w:rPr>
          <w:rFonts w:ascii="Comic Sans MS" w:eastAsia="Times New Roman" w:hAnsi="Comic Sans MS"/>
          <w:color w:val="000000"/>
          <w:sz w:val="44"/>
          <w:szCs w:val="44"/>
        </w:rPr>
        <w:t xml:space="preserve"> Sunday </w:t>
      </w:r>
      <w:r w:rsidR="00046EE2">
        <w:rPr>
          <w:rFonts w:ascii="Comic Sans MS" w:eastAsia="Times New Roman" w:hAnsi="Comic Sans MS"/>
          <w:color w:val="000000"/>
          <w:sz w:val="44"/>
          <w:szCs w:val="44"/>
        </w:rPr>
        <w:t>o</w:t>
      </w:r>
      <w:r w:rsidR="003D083F" w:rsidRPr="00F75E3F">
        <w:rPr>
          <w:rFonts w:ascii="Comic Sans MS" w:eastAsia="Times New Roman" w:hAnsi="Comic Sans MS"/>
          <w:color w:val="000000"/>
          <w:sz w:val="44"/>
          <w:szCs w:val="44"/>
        </w:rPr>
        <w:t>f E</w:t>
      </w:r>
      <w:r w:rsidR="00046EE2">
        <w:rPr>
          <w:rFonts w:ascii="Comic Sans MS" w:eastAsia="Times New Roman" w:hAnsi="Comic Sans MS"/>
          <w:color w:val="000000"/>
          <w:sz w:val="44"/>
          <w:szCs w:val="44"/>
        </w:rPr>
        <w:t>aster</w:t>
      </w:r>
    </w:p>
    <w:p w14:paraId="40E0E5EE" w14:textId="25631B73" w:rsidR="001D39E7" w:rsidRPr="00F75E3F" w:rsidRDefault="004C6826" w:rsidP="001D39E7">
      <w:pPr>
        <w:jc w:val="center"/>
        <w:rPr>
          <w:rFonts w:ascii="Comic Sans MS" w:eastAsia="Times New Roman" w:hAnsi="Comic Sans MS"/>
          <w:color w:val="000000"/>
          <w:sz w:val="44"/>
          <w:szCs w:val="44"/>
        </w:rPr>
      </w:pPr>
      <w:r>
        <w:rPr>
          <w:rFonts w:ascii="Comic Sans MS" w:eastAsia="Times New Roman" w:hAnsi="Comic Sans MS"/>
          <w:color w:val="000000"/>
          <w:sz w:val="44"/>
          <w:szCs w:val="44"/>
        </w:rPr>
        <w:t xml:space="preserve">April </w:t>
      </w:r>
      <w:r w:rsidR="003B19C7">
        <w:rPr>
          <w:rFonts w:ascii="Comic Sans MS" w:eastAsia="Times New Roman" w:hAnsi="Comic Sans MS"/>
          <w:color w:val="000000"/>
          <w:sz w:val="44"/>
          <w:szCs w:val="44"/>
        </w:rPr>
        <w:t>2</w:t>
      </w:r>
      <w:r w:rsidR="00360409">
        <w:rPr>
          <w:rFonts w:ascii="Comic Sans MS" w:eastAsia="Times New Roman" w:hAnsi="Comic Sans MS"/>
          <w:color w:val="000000"/>
          <w:sz w:val="44"/>
          <w:szCs w:val="44"/>
        </w:rPr>
        <w:t>1</w:t>
      </w:r>
      <w:r w:rsidR="00AC17CB" w:rsidRPr="00F75E3F">
        <w:rPr>
          <w:rFonts w:ascii="Comic Sans MS" w:eastAsia="Times New Roman" w:hAnsi="Comic Sans MS"/>
          <w:color w:val="000000"/>
          <w:sz w:val="44"/>
          <w:szCs w:val="44"/>
        </w:rPr>
        <w:t>, 2024</w:t>
      </w:r>
    </w:p>
    <w:p w14:paraId="3E3E0084" w14:textId="5CE7DFE5" w:rsidR="001D39E7" w:rsidRPr="00F75E3F" w:rsidRDefault="001D39E7" w:rsidP="00EF1DCC">
      <w:pPr>
        <w:jc w:val="center"/>
        <w:rPr>
          <w:rFonts w:eastAsia="Times New Roman"/>
          <w:sz w:val="22"/>
          <w:szCs w:val="22"/>
        </w:rPr>
      </w:pPr>
    </w:p>
    <w:p w14:paraId="5CEA6DE3" w14:textId="5F96F72B" w:rsidR="00AC7391" w:rsidRPr="00F75E3F" w:rsidRDefault="00117650" w:rsidP="001D39E7">
      <w:pPr>
        <w:jc w:val="center"/>
        <w:rPr>
          <w:rFonts w:ascii="Trebuchet MS" w:eastAsia="Times New Roman" w:hAnsi="Trebuchet MS"/>
          <w:b/>
          <w:bCs/>
          <w:color w:val="000000"/>
          <w:sz w:val="22"/>
          <w:szCs w:val="22"/>
        </w:rPr>
      </w:pPr>
      <w:r w:rsidRPr="00F75E3F">
        <w:rPr>
          <w:rFonts w:ascii="Trebuchet MS" w:eastAsia="Times New Roman" w:hAnsi="Trebuchet MS"/>
          <w:b/>
          <w:bCs/>
          <w:noProof/>
          <w:color w:val="000000"/>
          <w:sz w:val="22"/>
          <w:szCs w:val="22"/>
        </w:rPr>
        <mc:AlternateContent>
          <mc:Choice Requires="wps">
            <w:drawing>
              <wp:anchor distT="45720" distB="45720" distL="114300" distR="114300" simplePos="0" relativeHeight="251713536" behindDoc="0" locked="0" layoutInCell="1" allowOverlap="1" wp14:anchorId="471E644F" wp14:editId="565FE537">
                <wp:simplePos x="0" y="0"/>
                <wp:positionH relativeFrom="column">
                  <wp:posOffset>2924175</wp:posOffset>
                </wp:positionH>
                <wp:positionV relativeFrom="paragraph">
                  <wp:posOffset>2717800</wp:posOffset>
                </wp:positionV>
                <wp:extent cx="438150" cy="400050"/>
                <wp:effectExtent l="0" t="0" r="0" b="0"/>
                <wp:wrapNone/>
                <wp:docPr id="1219053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0050"/>
                        </a:xfrm>
                        <a:prstGeom prst="rect">
                          <a:avLst/>
                        </a:prstGeom>
                        <a:noFill/>
                        <a:ln w="9525">
                          <a:noFill/>
                          <a:miter lim="800000"/>
                          <a:headEnd/>
                          <a:tailEnd/>
                        </a:ln>
                      </wps:spPr>
                      <wps:txbx>
                        <w:txbxContent>
                          <w:p w14:paraId="72FA07E8" w14:textId="2586C85C" w:rsidR="00117650" w:rsidRDefault="00117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E644F" id="_x0000_t202" coordsize="21600,21600" o:spt="202" path="m,l,21600r21600,l21600,xe">
                <v:stroke joinstyle="miter"/>
                <v:path gradientshapeok="t" o:connecttype="rect"/>
              </v:shapetype>
              <v:shape id="Text Box 2" o:spid="_x0000_s1026" type="#_x0000_t202" style="position:absolute;left:0;text-align:left;margin-left:230.25pt;margin-top:214pt;width:34.5pt;height:3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2W9AEAAMwDAAAOAAAAZHJzL2Uyb0RvYy54bWysU9uO0zAQfUfiHyy/06SlhW7UdLXssghp&#10;uUgLH+A6TmNhe8zYbVK+nrGT7Vbwhnixxh77zJwzx5vrwRp2VBg0uJrPZyVnyklotNvX/Pu3+1dr&#10;zkIUrhEGnKr5SQV+vX35YtP7Si2gA9MoZATiQtX7mncx+qooguyUFWEGXjlKtoBWRNrivmhQ9IRu&#10;TbEoyzdFD9h4BKlCoNO7Mcm3Gb9tlYxf2jaoyEzNqbeYV8zrLq3FdiOqPQrfaTm1If6hCyu0o6Jn&#10;qDsRBTug/gvKaokQoI0zCbaAttVSZQ7EZl7+weaxE15lLiRO8GeZwv+DlZ+Pj/4rsji8g4EGmEkE&#10;/wDyR2AObjvh9uoGEfpOiYYKz5NkRe9DNT1NUocqJJBd/wkaGrI4RMhAQ4s2qUI8GaHTAE5n0dUQ&#10;maTD5ev1fEUZSallWZYUpwqienrsMcQPCixLQc2RZprBxfEhxPHq05VUy8G9NibP1TjW1/xqtVjl&#10;BxcZqyPZzmhb8zXVLCcjJI7vXZMfR6HNGFMvxk2kE8+RcRx2A11M5HfQnIg+wmgv+g4UdIC/OOvJ&#10;WjUPPw8CFWfmoyMJr+bLZfJi3ixXbxe0wcvM7jIjnCSomkfOxvA2Zv+OXG9I6lZnGZ47mXoly2Qh&#10;J3snT17u863nT7j9DQAA//8DAFBLAwQUAAYACAAAACEARCSEhd4AAAALAQAADwAAAGRycy9kb3du&#10;cmV2LnhtbEyPzW7CMBCE75V4B2srcSs2EUEkxEGoFddWpT8SNxMvSdR4HcWGpG/f7am97c6OZr8p&#10;dpPrxA2H0HrSsFwoEEiVty3VGt7fDg8bECEasqbzhBq+McCunN0VJrd+pFe8HWMtOIRCbjQ0Mfa5&#10;lKFq0Jmw8D0S3y5+cCbyOtTSDmbkcNfJRKm1dKYl/tCYHh8brL6OV6fh4/ly+lypl/rJpf3oJyXJ&#10;ZVLr+f2034KIOMU/M/ziMzqUzHT2V7JBdBpWa5WylYdkw6XYkSYZK2dWsqUCWRbyf4fyBwAA//8D&#10;AFBLAQItABQABgAIAAAAIQC2gziS/gAAAOEBAAATAAAAAAAAAAAAAAAAAAAAAABbQ29udGVudF9U&#10;eXBlc10ueG1sUEsBAi0AFAAGAAgAAAAhADj9If/WAAAAlAEAAAsAAAAAAAAAAAAAAAAALwEAAF9y&#10;ZWxzLy5yZWxzUEsBAi0AFAAGAAgAAAAhAA1B/Zb0AQAAzAMAAA4AAAAAAAAAAAAAAAAALgIAAGRy&#10;cy9lMm9Eb2MueG1sUEsBAi0AFAAGAAgAAAAhAEQkhIXeAAAACwEAAA8AAAAAAAAAAAAAAAAATgQA&#10;AGRycy9kb3ducmV2LnhtbFBLBQYAAAAABAAEAPMAAABZBQAAAAA=&#10;" filled="f" stroked="f">
                <v:textbox>
                  <w:txbxContent>
                    <w:p w14:paraId="72FA07E8" w14:textId="2586C85C" w:rsidR="00117650" w:rsidRDefault="00117650"/>
                  </w:txbxContent>
                </v:textbox>
              </v:shape>
            </w:pict>
          </mc:Fallback>
        </mc:AlternateContent>
      </w:r>
      <w:r w:rsidR="000A1A9E" w:rsidRPr="00F75E3F">
        <w:rPr>
          <w:rFonts w:ascii="Trebuchet MS" w:eastAsia="Times New Roman" w:hAnsi="Trebuchet MS"/>
          <w:b/>
          <w:bCs/>
          <w:noProof/>
          <w:color w:val="000000"/>
          <w:sz w:val="22"/>
          <w:szCs w:val="22"/>
        </w:rPr>
        <w:t xml:space="preserve"> </w:t>
      </w:r>
    </w:p>
    <w:p w14:paraId="6F354957" w14:textId="3FA06BCB" w:rsidR="008A72FC" w:rsidRDefault="003B19C7" w:rsidP="001D39E7">
      <w:pPr>
        <w:jc w:val="center"/>
        <w:rPr>
          <w:rFonts w:ascii="Trebuchet MS" w:eastAsia="Times New Roman" w:hAnsi="Trebuchet MS"/>
          <w:b/>
          <w:bCs/>
          <w:color w:val="000000"/>
          <w:sz w:val="22"/>
          <w:szCs w:val="22"/>
        </w:rPr>
      </w:pPr>
      <w:r>
        <w:rPr>
          <w:rFonts w:ascii="Trebuchet MS" w:eastAsia="Times New Roman" w:hAnsi="Trebuchet MS"/>
          <w:b/>
          <w:bCs/>
          <w:noProof/>
          <w:color w:val="000000"/>
          <w:sz w:val="22"/>
          <w:szCs w:val="22"/>
        </w:rPr>
        <w:drawing>
          <wp:inline distT="0" distB="0" distL="0" distR="0" wp14:anchorId="57A637B1" wp14:editId="550CF1BE">
            <wp:extent cx="2562225" cy="2562225"/>
            <wp:effectExtent l="0" t="0" r="9525" b="9525"/>
            <wp:docPr id="9267328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pic:spPr>
                </pic:pic>
              </a:graphicData>
            </a:graphic>
          </wp:inline>
        </w:drawing>
      </w:r>
    </w:p>
    <w:p w14:paraId="58734D7E" w14:textId="77777777" w:rsidR="00E249B7" w:rsidRPr="00F75E3F" w:rsidRDefault="00E249B7" w:rsidP="001D39E7">
      <w:pPr>
        <w:jc w:val="center"/>
        <w:rPr>
          <w:rFonts w:ascii="Trebuchet MS" w:eastAsia="Times New Roman" w:hAnsi="Trebuchet MS"/>
          <w:b/>
          <w:bCs/>
          <w:color w:val="000000"/>
          <w:sz w:val="22"/>
          <w:szCs w:val="22"/>
        </w:rPr>
      </w:pPr>
    </w:p>
    <w:p w14:paraId="355B072F" w14:textId="77777777" w:rsidR="005801DE" w:rsidRPr="00F75E3F" w:rsidRDefault="005801DE" w:rsidP="001D39E7">
      <w:pPr>
        <w:jc w:val="center"/>
        <w:rPr>
          <w:rFonts w:ascii="Trebuchet MS" w:eastAsia="Times New Roman" w:hAnsi="Trebuchet MS"/>
          <w:b/>
          <w:bCs/>
          <w:color w:val="000000"/>
          <w:sz w:val="22"/>
          <w:szCs w:val="22"/>
        </w:rPr>
      </w:pPr>
    </w:p>
    <w:p w14:paraId="6BA69D12" w14:textId="7CE79FCD" w:rsidR="001D39E7" w:rsidRPr="00F75E3F" w:rsidRDefault="001D39E7" w:rsidP="001D39E7">
      <w:pPr>
        <w:jc w:val="center"/>
        <w:rPr>
          <w:rFonts w:eastAsia="Times New Roman"/>
          <w:sz w:val="32"/>
          <w:szCs w:val="32"/>
        </w:rPr>
      </w:pPr>
      <w:r w:rsidRPr="00F75E3F">
        <w:rPr>
          <w:rFonts w:ascii="Trebuchet MS" w:eastAsia="Times New Roman" w:hAnsi="Trebuchet MS"/>
          <w:b/>
          <w:bCs/>
          <w:color w:val="000000"/>
          <w:sz w:val="32"/>
          <w:szCs w:val="32"/>
        </w:rPr>
        <w:t>BRIGHTON HEIGHTS LUTHERAN CHURCH</w:t>
      </w:r>
    </w:p>
    <w:p w14:paraId="71E4B991" w14:textId="77777777" w:rsidR="001D39E7" w:rsidRPr="00F75E3F" w:rsidRDefault="001D39E7" w:rsidP="001D39E7">
      <w:pPr>
        <w:jc w:val="center"/>
        <w:rPr>
          <w:rFonts w:eastAsia="Times New Roman"/>
          <w:sz w:val="32"/>
          <w:szCs w:val="32"/>
        </w:rPr>
      </w:pPr>
      <w:r w:rsidRPr="00F75E3F">
        <w:rPr>
          <w:rFonts w:ascii="Trebuchet MS" w:eastAsia="Times New Roman" w:hAnsi="Trebuchet MS"/>
          <w:b/>
          <w:bCs/>
          <w:color w:val="000000"/>
          <w:sz w:val="32"/>
          <w:szCs w:val="32"/>
        </w:rPr>
        <w:t>3830 California Ave.</w:t>
      </w:r>
    </w:p>
    <w:p w14:paraId="6EAFDD98" w14:textId="77777777" w:rsidR="001D39E7" w:rsidRPr="00F75E3F" w:rsidRDefault="001D39E7" w:rsidP="001D39E7">
      <w:pPr>
        <w:jc w:val="center"/>
        <w:rPr>
          <w:rFonts w:eastAsia="Times New Roman"/>
          <w:sz w:val="32"/>
          <w:szCs w:val="32"/>
        </w:rPr>
      </w:pPr>
      <w:r w:rsidRPr="00F75E3F">
        <w:rPr>
          <w:rFonts w:ascii="Trebuchet MS" w:eastAsia="Times New Roman" w:hAnsi="Trebuchet MS"/>
          <w:b/>
          <w:bCs/>
          <w:color w:val="000000"/>
          <w:sz w:val="32"/>
          <w:szCs w:val="32"/>
        </w:rPr>
        <w:t>Pittsburgh, PA  15212</w:t>
      </w:r>
    </w:p>
    <w:p w14:paraId="6BD4FC0A" w14:textId="77777777" w:rsidR="001D39E7" w:rsidRPr="00F75E3F" w:rsidRDefault="001D39E7" w:rsidP="001D39E7">
      <w:pPr>
        <w:jc w:val="center"/>
        <w:rPr>
          <w:rFonts w:eastAsia="Times New Roman"/>
          <w:sz w:val="18"/>
          <w:szCs w:val="18"/>
        </w:rPr>
      </w:pPr>
      <w:r w:rsidRPr="00F75E3F">
        <w:rPr>
          <w:rFonts w:ascii="Trebuchet MS" w:eastAsia="Times New Roman" w:hAnsi="Trebuchet MS"/>
          <w:b/>
          <w:bCs/>
          <w:color w:val="000000"/>
          <w:sz w:val="32"/>
          <w:szCs w:val="32"/>
        </w:rPr>
        <w:t>(412) 761-8545</w:t>
      </w:r>
    </w:p>
    <w:p w14:paraId="707A99F6" w14:textId="77777777" w:rsidR="006C61EA" w:rsidRDefault="006C61EA" w:rsidP="001D39E7">
      <w:pPr>
        <w:jc w:val="center"/>
        <w:rPr>
          <w:sz w:val="22"/>
          <w:szCs w:val="22"/>
        </w:rPr>
      </w:pPr>
    </w:p>
    <w:p w14:paraId="2E531E3C" w14:textId="77777777" w:rsidR="000F59C4" w:rsidRPr="00F75E3F" w:rsidRDefault="000F59C4" w:rsidP="001D39E7">
      <w:pPr>
        <w:jc w:val="center"/>
        <w:rPr>
          <w:sz w:val="22"/>
          <w:szCs w:val="22"/>
        </w:rPr>
      </w:pPr>
    </w:p>
    <w:p w14:paraId="7F048B5A" w14:textId="22E47CA2" w:rsidR="001D39E7" w:rsidRPr="00F75E3F" w:rsidRDefault="00000000" w:rsidP="001D39E7">
      <w:pPr>
        <w:jc w:val="center"/>
        <w:rPr>
          <w:rStyle w:val="Hyperlink"/>
          <w:rFonts w:ascii="Trebuchet MS" w:eastAsia="Times New Roman" w:hAnsi="Trebuchet MS"/>
          <w:b/>
          <w:bCs/>
          <w:sz w:val="36"/>
          <w:szCs w:val="36"/>
        </w:rPr>
      </w:pPr>
      <w:hyperlink r:id="rId9" w:history="1">
        <w:r w:rsidR="006C61EA" w:rsidRPr="00F75E3F">
          <w:rPr>
            <w:rStyle w:val="Hyperlink"/>
            <w:rFonts w:ascii="Trebuchet MS" w:eastAsia="Times New Roman" w:hAnsi="Trebuchet MS"/>
            <w:b/>
            <w:bCs/>
            <w:sz w:val="36"/>
            <w:szCs w:val="36"/>
          </w:rPr>
          <w:t>www.brightonheightslutheranchurch.org</w:t>
        </w:r>
      </w:hyperlink>
    </w:p>
    <w:p w14:paraId="64DE3A2D" w14:textId="77777777" w:rsidR="00E249B7" w:rsidRDefault="00E249B7">
      <w:pPr>
        <w:spacing w:after="200" w:line="276" w:lineRule="auto"/>
        <w:rPr>
          <w:rFonts w:ascii="Book Antiqua" w:eastAsia="Times New Roman" w:hAnsi="Book Antiqua"/>
          <w:b/>
          <w:bCs/>
          <w:color w:val="000000"/>
          <w:sz w:val="24"/>
          <w:szCs w:val="24"/>
        </w:rPr>
      </w:pPr>
      <w:r>
        <w:rPr>
          <w:rFonts w:ascii="Book Antiqua" w:eastAsia="Times New Roman" w:hAnsi="Book Antiqua"/>
          <w:b/>
          <w:bCs/>
          <w:color w:val="000000"/>
          <w:sz w:val="24"/>
          <w:szCs w:val="24"/>
        </w:rPr>
        <w:br w:type="page"/>
      </w:r>
    </w:p>
    <w:p w14:paraId="1D6EC9B7" w14:textId="7197BA97" w:rsidR="00F67115" w:rsidRPr="00F75E3F" w:rsidRDefault="001D39E7" w:rsidP="00F67115">
      <w:pPr>
        <w:jc w:val="center"/>
        <w:rPr>
          <w:rFonts w:ascii="Book Antiqua" w:eastAsia="Times New Roman" w:hAnsi="Book Antiqua"/>
          <w:color w:val="000000"/>
          <w:sz w:val="22"/>
          <w:szCs w:val="22"/>
        </w:rPr>
      </w:pPr>
      <w:r w:rsidRPr="00F75E3F">
        <w:rPr>
          <w:rFonts w:ascii="Book Antiqua" w:eastAsia="Times New Roman" w:hAnsi="Book Antiqua"/>
          <w:b/>
          <w:bCs/>
          <w:color w:val="000000"/>
          <w:sz w:val="24"/>
          <w:szCs w:val="24"/>
        </w:rPr>
        <w:lastRenderedPageBreak/>
        <w:t>Welcome to Worship at Brighton Heights Lutheran Church</w:t>
      </w:r>
      <w:r w:rsidRPr="00F75E3F">
        <w:rPr>
          <w:rFonts w:ascii="Book Antiqua" w:eastAsia="Times New Roman" w:hAnsi="Book Antiqua"/>
          <w:color w:val="000000"/>
          <w:sz w:val="24"/>
          <w:szCs w:val="24"/>
        </w:rPr>
        <w:br/>
      </w:r>
      <w:r w:rsidRPr="00F75E3F">
        <w:rPr>
          <w:rFonts w:ascii="Book Antiqua" w:eastAsia="Times New Roman" w:hAnsi="Book Antiqua"/>
          <w:color w:val="000000"/>
          <w:sz w:val="10"/>
          <w:szCs w:val="10"/>
        </w:rPr>
        <w:br/>
      </w:r>
      <w:r w:rsidR="00F67115" w:rsidRPr="00F75E3F">
        <w:rPr>
          <w:rFonts w:ascii="Book Antiqua" w:eastAsia="Times New Roman" w:hAnsi="Book Antiqua"/>
          <w:color w:val="000000"/>
          <w:sz w:val="22"/>
          <w:szCs w:val="22"/>
        </w:rPr>
        <w:t>We thank God you have found your way here and hope and trust that your worship experience today will be meaningful and uplifting. We welcome all persons to our worship and to our communion table.</w:t>
      </w:r>
      <w:r w:rsidR="00F67115" w:rsidRPr="00F75E3F">
        <w:rPr>
          <w:sz w:val="22"/>
          <w:szCs w:val="22"/>
        </w:rPr>
        <w:t xml:space="preserve"> </w:t>
      </w:r>
      <w:r w:rsidR="00F67115" w:rsidRPr="00F75E3F">
        <w:rPr>
          <w:rFonts w:ascii="Book Antiqua" w:eastAsia="Times New Roman" w:hAnsi="Book Antiqua"/>
          <w:color w:val="000000"/>
          <w:sz w:val="22"/>
          <w:szCs w:val="22"/>
        </w:rPr>
        <w:t>If you are a visitor, we invite you to sign the guest book, and feel free to ask the pastor, usher, or fellow worshiper if you have any questions.</w:t>
      </w:r>
      <w:r w:rsidR="00F67115" w:rsidRPr="00F75E3F">
        <w:rPr>
          <w:rFonts w:ascii="Book Antiqua" w:eastAsia="Times New Roman" w:hAnsi="Book Antiqua"/>
          <w:color w:val="000000"/>
          <w:sz w:val="22"/>
          <w:szCs w:val="22"/>
        </w:rPr>
        <w:br/>
      </w:r>
      <w:r w:rsidR="00F67115" w:rsidRPr="00F75E3F">
        <w:rPr>
          <w:rFonts w:ascii="Book Antiqua" w:eastAsia="Times New Roman" w:hAnsi="Book Antiqua"/>
          <w:color w:val="000000"/>
          <w:sz w:val="10"/>
          <w:szCs w:val="10"/>
        </w:rPr>
        <w:br/>
      </w:r>
      <w:r w:rsidR="00F67115" w:rsidRPr="00F75E3F">
        <w:rPr>
          <w:rFonts w:ascii="Book Antiqua" w:eastAsia="Times New Roman" w:hAnsi="Book Antiqua"/>
          <w:color w:val="000000"/>
          <w:sz w:val="22"/>
          <w:szCs w:val="22"/>
        </w:rPr>
        <w:t>We welcome infants and children as participants in our worship. At the back of the sanctuary, is our kid’s shelf containing some activities such as coloring books, if needed. The sound of little ones during worship is joyous and welcomed.</w:t>
      </w:r>
    </w:p>
    <w:p w14:paraId="5D17A3D5" w14:textId="77777777" w:rsidR="00AA257E" w:rsidRPr="00F75E3F" w:rsidRDefault="001D39E7" w:rsidP="00F67115">
      <w:pPr>
        <w:jc w:val="center"/>
        <w:rPr>
          <w:rFonts w:ascii="Book Antiqua" w:eastAsia="Times New Roman" w:hAnsi="Book Antiqua"/>
          <w:color w:val="000000"/>
          <w:sz w:val="22"/>
          <w:szCs w:val="22"/>
        </w:rPr>
      </w:pPr>
      <w:r w:rsidRPr="00F75E3F">
        <w:rPr>
          <w:rFonts w:ascii="Book Antiqua" w:eastAsia="Times New Roman" w:hAnsi="Book Antiqua"/>
          <w:color w:val="000000"/>
          <w:sz w:val="10"/>
          <w:szCs w:val="10"/>
        </w:rPr>
        <w:br/>
      </w:r>
      <w:r w:rsidRPr="00F75E3F">
        <w:rPr>
          <w:rFonts w:ascii="Book Antiqua" w:eastAsia="Times New Roman" w:hAnsi="Book Antiqua"/>
          <w:color w:val="000000"/>
          <w:sz w:val="22"/>
          <w:szCs w:val="22"/>
        </w:rPr>
        <w:t>Restrooms are available downstairs (at the California Ave. entrance) or down the hall on the right.</w:t>
      </w:r>
    </w:p>
    <w:p w14:paraId="6B305A2B" w14:textId="77777777" w:rsidR="00AA257E" w:rsidRPr="00F75E3F" w:rsidRDefault="00AA257E" w:rsidP="00F67115">
      <w:pPr>
        <w:jc w:val="center"/>
        <w:rPr>
          <w:rFonts w:ascii="Book Antiqua" w:eastAsia="Times New Roman" w:hAnsi="Book Antiqua"/>
          <w:color w:val="000000"/>
          <w:sz w:val="6"/>
          <w:szCs w:val="6"/>
        </w:rPr>
      </w:pPr>
    </w:p>
    <w:p w14:paraId="24BD287C" w14:textId="77777777" w:rsidR="00167FD1" w:rsidRPr="00F75E3F" w:rsidRDefault="00AA257E" w:rsidP="00AA257E">
      <w:pPr>
        <w:jc w:val="center"/>
        <w:rPr>
          <w:rFonts w:ascii="Book Antiqua" w:eastAsia="Times New Roman" w:hAnsi="Book Antiqua"/>
          <w:color w:val="000000"/>
          <w:sz w:val="22"/>
          <w:szCs w:val="22"/>
        </w:rPr>
      </w:pPr>
      <w:r w:rsidRPr="00F75E3F">
        <w:rPr>
          <w:rFonts w:ascii="Book Antiqua" w:eastAsia="Times New Roman" w:hAnsi="Book Antiqua"/>
          <w:color w:val="000000"/>
          <w:sz w:val="22"/>
          <w:szCs w:val="22"/>
        </w:rPr>
        <w:t>Our services are being live-streamed on our YouTube Channel.</w:t>
      </w:r>
    </w:p>
    <w:p w14:paraId="72DB4399" w14:textId="77777777" w:rsidR="00167FD1" w:rsidRPr="00F75E3F" w:rsidRDefault="00167FD1" w:rsidP="00AA257E">
      <w:pPr>
        <w:jc w:val="center"/>
        <w:rPr>
          <w:rFonts w:ascii="Book Antiqua" w:eastAsia="Times New Roman" w:hAnsi="Book Antiqua"/>
          <w:color w:val="000000"/>
          <w:sz w:val="22"/>
          <w:szCs w:val="22"/>
        </w:rPr>
      </w:pPr>
    </w:p>
    <w:p w14:paraId="7B2E98E7" w14:textId="77777777" w:rsidR="006F6120" w:rsidRPr="00F75E3F" w:rsidRDefault="006F6120" w:rsidP="006F6120">
      <w:pPr>
        <w:jc w:val="center"/>
        <w:rPr>
          <w:rFonts w:ascii="Book Antiqua" w:eastAsia="Times New Roman" w:hAnsi="Book Antiqua"/>
          <w:sz w:val="24"/>
          <w:szCs w:val="24"/>
        </w:rPr>
      </w:pPr>
      <w:r w:rsidRPr="00F75E3F">
        <w:rPr>
          <w:rFonts w:ascii="Book Antiqua" w:eastAsia="Times New Roman" w:hAnsi="Book Antiqua"/>
          <w:color w:val="000000"/>
          <w:sz w:val="22"/>
          <w:szCs w:val="22"/>
        </w:rPr>
        <w:t xml:space="preserve">Pastor:  Parker Kantos 715-514-9918 or </w:t>
      </w:r>
      <w:hyperlink r:id="rId10" w:history="1">
        <w:r w:rsidRPr="00F75E3F">
          <w:rPr>
            <w:rFonts w:ascii="Book Antiqua" w:eastAsia="Times New Roman" w:hAnsi="Book Antiqua"/>
            <w:color w:val="0000FF"/>
            <w:sz w:val="22"/>
            <w:szCs w:val="22"/>
            <w:u w:val="single"/>
          </w:rPr>
          <w:t>PastorParkerK@gmail.com</w:t>
        </w:r>
      </w:hyperlink>
      <w:r w:rsidRPr="00F75E3F">
        <w:rPr>
          <w:rFonts w:ascii="Book Antiqua" w:eastAsia="Times New Roman" w:hAnsi="Book Antiqua"/>
          <w:color w:val="000000"/>
          <w:sz w:val="24"/>
          <w:szCs w:val="24"/>
        </w:rPr>
        <w:t> </w:t>
      </w:r>
    </w:p>
    <w:p w14:paraId="45ACD6F2" w14:textId="77777777" w:rsidR="006F6120" w:rsidRPr="00D94DE2" w:rsidRDefault="006F6120" w:rsidP="006F6120">
      <w:pPr>
        <w:rPr>
          <w:rFonts w:ascii="Book Antiqua" w:eastAsia="Times New Roman" w:hAnsi="Book Antiqua"/>
          <w:sz w:val="8"/>
          <w:szCs w:val="8"/>
        </w:rPr>
      </w:pPr>
    </w:p>
    <w:p w14:paraId="12BED3AA" w14:textId="77777777" w:rsidR="006F6120" w:rsidRPr="00F75E3F" w:rsidRDefault="006F6120" w:rsidP="006F6120">
      <w:pPr>
        <w:ind w:left="-180"/>
        <w:jc w:val="center"/>
        <w:rPr>
          <w:rFonts w:ascii="Book Antiqua" w:eastAsia="Times New Roman" w:hAnsi="Book Antiqua"/>
          <w:sz w:val="22"/>
          <w:szCs w:val="22"/>
        </w:rPr>
      </w:pPr>
      <w:r w:rsidRPr="00F75E3F">
        <w:rPr>
          <w:rFonts w:ascii="Book Antiqua" w:eastAsia="Times New Roman" w:hAnsi="Book Antiqua"/>
          <w:color w:val="000000"/>
          <w:sz w:val="22"/>
          <w:szCs w:val="22"/>
        </w:rPr>
        <w:t>Music Director:  Amy Bartoli</w:t>
      </w:r>
    </w:p>
    <w:p w14:paraId="3DCADAC1" w14:textId="77777777" w:rsidR="006F6120" w:rsidRPr="00F75E3F" w:rsidRDefault="00000000" w:rsidP="006F6120">
      <w:pPr>
        <w:ind w:left="-180"/>
        <w:jc w:val="center"/>
        <w:rPr>
          <w:rFonts w:ascii="Book Antiqua" w:eastAsia="Times New Roman" w:hAnsi="Book Antiqua"/>
          <w:sz w:val="24"/>
          <w:szCs w:val="24"/>
        </w:rPr>
      </w:pPr>
      <w:hyperlink r:id="rId11" w:history="1">
        <w:r w:rsidR="006F6120" w:rsidRPr="00F75E3F">
          <w:rPr>
            <w:rFonts w:ascii="Book Antiqua" w:eastAsia="Times New Roman" w:hAnsi="Book Antiqua"/>
            <w:color w:val="0000FF"/>
            <w:sz w:val="22"/>
            <w:szCs w:val="22"/>
            <w:u w:val="single"/>
          </w:rPr>
          <w:t>musicdirector@brightonheightslutheranchurch.org</w:t>
        </w:r>
      </w:hyperlink>
      <w:r w:rsidR="006F6120" w:rsidRPr="00F75E3F">
        <w:rPr>
          <w:rFonts w:ascii="Book Antiqua" w:eastAsia="Times New Roman" w:hAnsi="Book Antiqua"/>
          <w:color w:val="000000"/>
          <w:sz w:val="24"/>
          <w:szCs w:val="24"/>
        </w:rPr>
        <w:t> </w:t>
      </w:r>
    </w:p>
    <w:p w14:paraId="2A36E838" w14:textId="77777777" w:rsidR="006F6120" w:rsidRPr="00D94DE2" w:rsidRDefault="006F6120" w:rsidP="006F6120">
      <w:pPr>
        <w:rPr>
          <w:rFonts w:ascii="Book Antiqua" w:eastAsia="Times New Roman" w:hAnsi="Book Antiqua"/>
          <w:sz w:val="8"/>
          <w:szCs w:val="8"/>
        </w:rPr>
      </w:pPr>
    </w:p>
    <w:p w14:paraId="17777879" w14:textId="77777777" w:rsidR="006F6120" w:rsidRPr="00F75E3F" w:rsidRDefault="006F6120" w:rsidP="006F6120">
      <w:pPr>
        <w:ind w:left="-180"/>
        <w:jc w:val="center"/>
        <w:rPr>
          <w:rFonts w:ascii="Book Antiqua" w:eastAsia="Times New Roman" w:hAnsi="Book Antiqua"/>
          <w:sz w:val="22"/>
          <w:szCs w:val="22"/>
        </w:rPr>
      </w:pPr>
      <w:r w:rsidRPr="00F75E3F">
        <w:rPr>
          <w:rFonts w:ascii="Book Antiqua" w:eastAsia="Times New Roman" w:hAnsi="Book Antiqua"/>
          <w:color w:val="000000"/>
          <w:sz w:val="22"/>
          <w:szCs w:val="22"/>
        </w:rPr>
        <w:t>Maintenance Manager:  Steven Cvetkovic</w:t>
      </w:r>
    </w:p>
    <w:p w14:paraId="5D558269" w14:textId="77777777" w:rsidR="006F6120" w:rsidRPr="00F75E3F" w:rsidRDefault="00000000" w:rsidP="006F6120">
      <w:pPr>
        <w:ind w:left="-180"/>
        <w:jc w:val="center"/>
        <w:rPr>
          <w:rFonts w:ascii="Book Antiqua" w:eastAsia="Times New Roman" w:hAnsi="Book Antiqua"/>
          <w:sz w:val="24"/>
          <w:szCs w:val="24"/>
        </w:rPr>
      </w:pPr>
      <w:hyperlink r:id="rId12" w:history="1">
        <w:r w:rsidR="006F6120" w:rsidRPr="00F75E3F">
          <w:rPr>
            <w:rFonts w:ascii="Book Antiqua" w:eastAsia="Times New Roman" w:hAnsi="Book Antiqua"/>
            <w:color w:val="0000FF"/>
            <w:sz w:val="22"/>
            <w:szCs w:val="22"/>
            <w:u w:val="single"/>
          </w:rPr>
          <w:t>maintenance@brightonheightslutheranchurch.org</w:t>
        </w:r>
      </w:hyperlink>
      <w:r w:rsidR="006F6120" w:rsidRPr="00F75E3F">
        <w:rPr>
          <w:rFonts w:ascii="Book Antiqua" w:eastAsia="Times New Roman" w:hAnsi="Book Antiqua"/>
          <w:color w:val="000000"/>
          <w:sz w:val="24"/>
          <w:szCs w:val="24"/>
        </w:rPr>
        <w:t> </w:t>
      </w:r>
    </w:p>
    <w:p w14:paraId="3478E8C9" w14:textId="77777777" w:rsidR="006F6120" w:rsidRPr="00D94DE2" w:rsidRDefault="006F6120" w:rsidP="006F6120">
      <w:pPr>
        <w:rPr>
          <w:rFonts w:ascii="Book Antiqua" w:eastAsia="Times New Roman" w:hAnsi="Book Antiqua"/>
          <w:sz w:val="8"/>
          <w:szCs w:val="8"/>
        </w:rPr>
      </w:pPr>
    </w:p>
    <w:p w14:paraId="1D873D6A" w14:textId="77777777" w:rsidR="006F6120" w:rsidRPr="00F75E3F" w:rsidRDefault="006F6120" w:rsidP="006F6120">
      <w:pPr>
        <w:ind w:left="-180"/>
        <w:jc w:val="center"/>
        <w:rPr>
          <w:rFonts w:ascii="Book Antiqua" w:eastAsia="Times New Roman" w:hAnsi="Book Antiqua"/>
          <w:sz w:val="22"/>
          <w:szCs w:val="22"/>
        </w:rPr>
      </w:pPr>
      <w:r w:rsidRPr="00F75E3F">
        <w:rPr>
          <w:rFonts w:ascii="Book Antiqua" w:eastAsia="Times New Roman" w:hAnsi="Book Antiqua"/>
          <w:color w:val="000000"/>
          <w:sz w:val="22"/>
          <w:szCs w:val="22"/>
        </w:rPr>
        <w:t>Office Administrator:  Janet Strahosky</w:t>
      </w:r>
    </w:p>
    <w:p w14:paraId="684BCF8A" w14:textId="77777777" w:rsidR="006F6120" w:rsidRPr="00F75E3F" w:rsidRDefault="00000000" w:rsidP="006F6120">
      <w:pPr>
        <w:ind w:left="-180"/>
        <w:jc w:val="center"/>
        <w:rPr>
          <w:rFonts w:ascii="Book Antiqua" w:eastAsia="Times New Roman" w:hAnsi="Book Antiqua"/>
          <w:sz w:val="24"/>
          <w:szCs w:val="24"/>
        </w:rPr>
      </w:pPr>
      <w:hyperlink r:id="rId13" w:history="1">
        <w:r w:rsidR="006F6120" w:rsidRPr="00F75E3F">
          <w:rPr>
            <w:rFonts w:ascii="Book Antiqua" w:eastAsia="Times New Roman" w:hAnsi="Book Antiqua"/>
            <w:color w:val="0000FF"/>
            <w:sz w:val="22"/>
            <w:szCs w:val="22"/>
            <w:u w:val="single"/>
          </w:rPr>
          <w:t>church@brightonheightslutheranchurch.org</w:t>
        </w:r>
      </w:hyperlink>
      <w:r w:rsidR="006F6120" w:rsidRPr="00F75E3F">
        <w:rPr>
          <w:rFonts w:ascii="Book Antiqua" w:eastAsia="Times New Roman" w:hAnsi="Book Antiqua"/>
          <w:color w:val="000000"/>
          <w:sz w:val="24"/>
          <w:szCs w:val="24"/>
        </w:rPr>
        <w:t> </w:t>
      </w:r>
    </w:p>
    <w:p w14:paraId="3F65DEA3" w14:textId="77777777" w:rsidR="006F6120" w:rsidRDefault="006F6120" w:rsidP="006F6120">
      <w:pPr>
        <w:ind w:left="-180"/>
        <w:jc w:val="center"/>
        <w:rPr>
          <w:rFonts w:ascii="Book Antiqua" w:eastAsia="Times New Roman" w:hAnsi="Book Antiqua"/>
          <w:color w:val="000000"/>
          <w:sz w:val="22"/>
          <w:szCs w:val="22"/>
        </w:rPr>
      </w:pPr>
      <w:r w:rsidRPr="00F75E3F">
        <w:rPr>
          <w:rFonts w:ascii="Book Antiqua" w:eastAsia="Times New Roman" w:hAnsi="Book Antiqua"/>
          <w:color w:val="000000"/>
          <w:sz w:val="22"/>
          <w:szCs w:val="22"/>
        </w:rPr>
        <w:t>Office Hours: Tuesday - Friday    9am – 2pm</w:t>
      </w:r>
    </w:p>
    <w:p w14:paraId="421AF692" w14:textId="77777777" w:rsidR="006F6120" w:rsidRPr="00D94DE2" w:rsidRDefault="006F6120" w:rsidP="006F6120">
      <w:pPr>
        <w:ind w:left="-180"/>
        <w:jc w:val="center"/>
        <w:rPr>
          <w:rFonts w:ascii="Book Antiqua" w:eastAsia="Times New Roman" w:hAnsi="Book Antiqua"/>
          <w:color w:val="000000"/>
          <w:sz w:val="8"/>
          <w:szCs w:val="8"/>
        </w:rPr>
      </w:pPr>
    </w:p>
    <w:p w14:paraId="1F721356" w14:textId="77777777" w:rsidR="006F6120" w:rsidRDefault="006F6120" w:rsidP="006F6120">
      <w:pPr>
        <w:ind w:left="-180"/>
        <w:jc w:val="center"/>
        <w:rPr>
          <w:rFonts w:ascii="Book Antiqua" w:eastAsia="Times New Roman" w:hAnsi="Book Antiqua"/>
          <w:color w:val="000000"/>
          <w:sz w:val="22"/>
          <w:szCs w:val="22"/>
        </w:rPr>
      </w:pPr>
      <w:r>
        <w:rPr>
          <w:rFonts w:ascii="Book Antiqua" w:eastAsia="Times New Roman" w:hAnsi="Book Antiqua"/>
          <w:color w:val="000000"/>
          <w:sz w:val="22"/>
          <w:szCs w:val="22"/>
        </w:rPr>
        <w:t>Prayer Requests</w:t>
      </w:r>
    </w:p>
    <w:p w14:paraId="765C8AFA" w14:textId="77777777" w:rsidR="006F6120" w:rsidRPr="00F75E3F" w:rsidRDefault="00000000" w:rsidP="006F6120">
      <w:pPr>
        <w:ind w:left="-180"/>
        <w:jc w:val="center"/>
        <w:rPr>
          <w:rFonts w:ascii="Book Antiqua" w:eastAsia="Times New Roman" w:hAnsi="Book Antiqua"/>
          <w:sz w:val="22"/>
          <w:szCs w:val="22"/>
          <w:highlight w:val="yellow"/>
        </w:rPr>
      </w:pPr>
      <w:hyperlink r:id="rId14" w:history="1">
        <w:r w:rsidR="006F6120" w:rsidRPr="00381EB0">
          <w:rPr>
            <w:rStyle w:val="Hyperlink"/>
            <w:rFonts w:ascii="Book Antiqua" w:eastAsia="Times New Roman" w:hAnsi="Book Antiqua"/>
            <w:sz w:val="22"/>
            <w:szCs w:val="22"/>
          </w:rPr>
          <w:t>Prayer@brightonheightslutheranchurch.org</w:t>
        </w:r>
      </w:hyperlink>
      <w:r w:rsidR="006F6120">
        <w:rPr>
          <w:rFonts w:ascii="Book Antiqua" w:eastAsia="Times New Roman" w:hAnsi="Book Antiqua"/>
          <w:color w:val="000000"/>
          <w:sz w:val="22"/>
          <w:szCs w:val="22"/>
        </w:rPr>
        <w:t xml:space="preserve"> </w:t>
      </w:r>
    </w:p>
    <w:p w14:paraId="72924DEA" w14:textId="0ED7784B" w:rsidR="00167FD1" w:rsidRPr="00F75E3F" w:rsidRDefault="00167FD1" w:rsidP="00167FD1">
      <w:pPr>
        <w:ind w:left="-180"/>
        <w:jc w:val="center"/>
        <w:rPr>
          <w:rFonts w:ascii="Book Antiqua" w:eastAsia="Times New Roman" w:hAnsi="Book Antiqua"/>
          <w:sz w:val="24"/>
          <w:szCs w:val="24"/>
        </w:rPr>
      </w:pPr>
      <w:r w:rsidRPr="00F75E3F">
        <w:rPr>
          <w:rFonts w:ascii="Book Antiqua" w:eastAsia="Times New Roman" w:hAnsi="Book Antiqua"/>
          <w:color w:val="000000"/>
          <w:sz w:val="24"/>
          <w:szCs w:val="24"/>
        </w:rPr>
        <w:t> </w:t>
      </w:r>
    </w:p>
    <w:p w14:paraId="61BE5401" w14:textId="77777777" w:rsidR="00FD3EDB" w:rsidRDefault="00FD3EDB" w:rsidP="00167FD1">
      <w:pPr>
        <w:ind w:left="-180"/>
        <w:jc w:val="center"/>
        <w:rPr>
          <w:rFonts w:ascii="Book Antiqua" w:eastAsia="Times New Roman" w:hAnsi="Book Antiqua"/>
          <w:color w:val="000000"/>
          <w:sz w:val="22"/>
          <w:szCs w:val="22"/>
        </w:rPr>
      </w:pPr>
    </w:p>
    <w:p w14:paraId="71C3F3F4" w14:textId="2176B304" w:rsidR="00167FD1" w:rsidRPr="00F75E3F" w:rsidRDefault="00167FD1" w:rsidP="00167FD1">
      <w:pPr>
        <w:ind w:left="-180"/>
        <w:jc w:val="center"/>
        <w:rPr>
          <w:rFonts w:ascii="Book Antiqua" w:eastAsia="Times New Roman" w:hAnsi="Book Antiqua"/>
          <w:sz w:val="22"/>
          <w:szCs w:val="22"/>
          <w:highlight w:val="yellow"/>
        </w:rPr>
      </w:pPr>
      <w:r w:rsidRPr="00F75E3F">
        <w:rPr>
          <w:rFonts w:ascii="Book Antiqua" w:eastAsia="Times New Roman" w:hAnsi="Book Antiqua"/>
          <w:color w:val="000000"/>
          <w:sz w:val="22"/>
          <w:szCs w:val="22"/>
        </w:rPr>
        <w:t>Office Hours: Tuesday - Friday    9am – 2pm</w:t>
      </w:r>
    </w:p>
    <w:p w14:paraId="1120EEA8" w14:textId="3B129F92" w:rsidR="00A67E1D" w:rsidRPr="00F75E3F" w:rsidRDefault="00A67E1D" w:rsidP="00AA257E">
      <w:pPr>
        <w:jc w:val="center"/>
        <w:rPr>
          <w:rFonts w:ascii="Book Antiqua" w:eastAsia="Times New Roman" w:hAnsi="Book Antiqua"/>
          <w:b/>
          <w:bCs/>
          <w:caps/>
          <w:color w:val="000000"/>
          <w:sz w:val="14"/>
          <w:szCs w:val="14"/>
          <w:highlight w:val="yellow"/>
        </w:rPr>
      </w:pPr>
    </w:p>
    <w:p w14:paraId="58D0DD97" w14:textId="6247A941" w:rsidR="0057549F" w:rsidRPr="00F75E3F" w:rsidRDefault="001D39E7" w:rsidP="0057549F">
      <w:pPr>
        <w:jc w:val="both"/>
        <w:rPr>
          <w:rFonts w:ascii="Book Antiqua" w:eastAsia="Times New Roman" w:hAnsi="Book Antiqua"/>
          <w:b/>
          <w:bCs/>
          <w:i/>
          <w:iCs/>
          <w:color w:val="000000"/>
          <w:sz w:val="24"/>
          <w:szCs w:val="24"/>
        </w:rPr>
      </w:pPr>
      <w:bookmarkStart w:id="4" w:name="_Hlk143677874"/>
      <w:r w:rsidRPr="009839CF">
        <w:rPr>
          <w:rFonts w:ascii="Book Antiqua" w:eastAsia="Times New Roman" w:hAnsi="Book Antiqua"/>
          <w:b/>
          <w:bCs/>
          <w:caps/>
          <w:color w:val="000000"/>
          <w:sz w:val="24"/>
          <w:szCs w:val="24"/>
        </w:rPr>
        <w:t>Praise</w:t>
      </w:r>
      <w:r w:rsidR="00BD40B9" w:rsidRPr="009839CF">
        <w:rPr>
          <w:rFonts w:ascii="Book Antiqua" w:eastAsia="Times New Roman" w:hAnsi="Book Antiqua"/>
          <w:b/>
          <w:bCs/>
          <w:caps/>
          <w:color w:val="000000"/>
          <w:sz w:val="24"/>
          <w:szCs w:val="24"/>
        </w:rPr>
        <w:t xml:space="preserve"> 1</w:t>
      </w:r>
      <w:r w:rsidR="00D23E7D" w:rsidRPr="009839CF">
        <w:rPr>
          <w:rFonts w:ascii="Book Antiqua" w:eastAsia="Times New Roman" w:hAnsi="Book Antiqua"/>
          <w:b/>
          <w:bCs/>
          <w:caps/>
          <w:color w:val="000000"/>
          <w:sz w:val="24"/>
          <w:szCs w:val="24"/>
        </w:rPr>
        <w:t>:</w:t>
      </w:r>
      <w:r w:rsidR="00D23E7D" w:rsidRPr="00F75E3F">
        <w:rPr>
          <w:rFonts w:ascii="Book Antiqua" w:eastAsia="Times New Roman" w:hAnsi="Book Antiqua"/>
          <w:b/>
          <w:bCs/>
          <w:i/>
          <w:iCs/>
          <w:color w:val="000000"/>
          <w:sz w:val="24"/>
          <w:szCs w:val="24"/>
        </w:rPr>
        <w:t xml:space="preserve">  </w:t>
      </w:r>
      <w:bookmarkEnd w:id="4"/>
      <w:r w:rsidR="00554946" w:rsidRPr="00F75E3F">
        <w:rPr>
          <w:rFonts w:ascii="Book Antiqua" w:eastAsia="Times New Roman" w:hAnsi="Book Antiqua"/>
          <w:b/>
          <w:bCs/>
          <w:i/>
          <w:iCs/>
          <w:color w:val="000000"/>
          <w:sz w:val="24"/>
          <w:szCs w:val="24"/>
        </w:rPr>
        <w:t xml:space="preserve"> </w:t>
      </w:r>
      <w:r w:rsidR="003B19C7">
        <w:rPr>
          <w:rFonts w:ascii="Book Antiqua" w:eastAsia="Times New Roman" w:hAnsi="Book Antiqua"/>
          <w:b/>
          <w:bCs/>
          <w:i/>
          <w:iCs/>
          <w:color w:val="000000"/>
          <w:sz w:val="24"/>
          <w:szCs w:val="24"/>
        </w:rPr>
        <w:t>I Believe</w:t>
      </w:r>
      <w:r w:rsidR="00FA1FEC" w:rsidRPr="00F75E3F">
        <w:rPr>
          <w:rFonts w:ascii="Book Antiqua" w:eastAsia="Times New Roman" w:hAnsi="Book Antiqua"/>
          <w:b/>
          <w:bCs/>
          <w:i/>
          <w:iCs/>
          <w:color w:val="000000"/>
          <w:sz w:val="24"/>
          <w:szCs w:val="24"/>
        </w:rPr>
        <w:t xml:space="preserve"> </w:t>
      </w:r>
      <w:r w:rsidR="0057549F" w:rsidRPr="00F75E3F">
        <w:rPr>
          <w:rFonts w:ascii="Book Antiqua" w:eastAsia="Times New Roman" w:hAnsi="Book Antiqua"/>
          <w:b/>
          <w:bCs/>
          <w:i/>
          <w:iCs/>
          <w:color w:val="000000"/>
          <w:sz w:val="24"/>
          <w:szCs w:val="24"/>
        </w:rPr>
        <w:t>(W</w:t>
      </w:r>
      <w:r w:rsidR="00C16CE3" w:rsidRPr="00F75E3F">
        <w:rPr>
          <w:rFonts w:ascii="Book Antiqua" w:eastAsia="Times New Roman" w:hAnsi="Book Antiqua"/>
          <w:b/>
          <w:bCs/>
          <w:i/>
          <w:iCs/>
          <w:color w:val="000000"/>
          <w:sz w:val="24"/>
          <w:szCs w:val="24"/>
        </w:rPr>
        <w:t>B</w:t>
      </w:r>
      <w:r w:rsidR="0057549F" w:rsidRPr="00F75E3F">
        <w:rPr>
          <w:rFonts w:ascii="Book Antiqua" w:eastAsia="Times New Roman" w:hAnsi="Book Antiqua"/>
          <w:b/>
          <w:bCs/>
          <w:i/>
          <w:iCs/>
          <w:color w:val="000000"/>
          <w:sz w:val="24"/>
          <w:szCs w:val="24"/>
        </w:rPr>
        <w:t xml:space="preserve"> #</w:t>
      </w:r>
      <w:r w:rsidR="003B19C7">
        <w:rPr>
          <w:rFonts w:ascii="Book Antiqua" w:eastAsia="Times New Roman" w:hAnsi="Book Antiqua"/>
          <w:b/>
          <w:bCs/>
          <w:i/>
          <w:iCs/>
          <w:color w:val="000000"/>
          <w:sz w:val="24"/>
          <w:szCs w:val="24"/>
        </w:rPr>
        <w:t>24</w:t>
      </w:r>
      <w:r w:rsidR="0057549F" w:rsidRPr="00F75E3F">
        <w:rPr>
          <w:rFonts w:ascii="Book Antiqua" w:eastAsia="Times New Roman" w:hAnsi="Book Antiqua"/>
          <w:b/>
          <w:bCs/>
          <w:i/>
          <w:iCs/>
          <w:color w:val="000000"/>
          <w:sz w:val="24"/>
          <w:szCs w:val="24"/>
        </w:rPr>
        <w:t>)</w:t>
      </w:r>
    </w:p>
    <w:p w14:paraId="3EE1BE9A" w14:textId="15765FD1" w:rsidR="001F15F7" w:rsidRPr="00F75E3F" w:rsidRDefault="00BD40B9" w:rsidP="001F15F7">
      <w:pPr>
        <w:rPr>
          <w:rFonts w:ascii="Book Antiqua" w:hAnsi="Book Antiqua"/>
          <w:sz w:val="24"/>
          <w:szCs w:val="24"/>
        </w:rPr>
      </w:pPr>
      <w:r w:rsidRPr="00F75E3F">
        <w:rPr>
          <w:rFonts w:ascii="Book Antiqua" w:eastAsia="Times New Roman" w:hAnsi="Book Antiqua"/>
          <w:b/>
          <w:bCs/>
          <w:color w:val="000000"/>
          <w:sz w:val="24"/>
          <w:szCs w:val="24"/>
        </w:rPr>
        <w:t>PRAISE 2</w:t>
      </w:r>
      <w:r w:rsidRPr="00F75E3F">
        <w:rPr>
          <w:rFonts w:ascii="Book Antiqua" w:eastAsia="Times New Roman" w:hAnsi="Book Antiqua"/>
          <w:b/>
          <w:bCs/>
          <w:i/>
          <w:iCs/>
          <w:color w:val="000000"/>
          <w:sz w:val="28"/>
          <w:szCs w:val="28"/>
        </w:rPr>
        <w:t xml:space="preserve">:  </w:t>
      </w:r>
      <w:r w:rsidR="003B19C7">
        <w:rPr>
          <w:rFonts w:ascii="Book Antiqua" w:hAnsi="Book Antiqua"/>
          <w:b/>
          <w:bCs/>
          <w:i/>
          <w:iCs/>
          <w:sz w:val="24"/>
          <w:szCs w:val="24"/>
        </w:rPr>
        <w:t>Because He Lives</w:t>
      </w:r>
      <w:r w:rsidR="001F15F7" w:rsidRPr="00F75E3F">
        <w:rPr>
          <w:rFonts w:ascii="Book Antiqua" w:hAnsi="Book Antiqua"/>
          <w:b/>
          <w:bCs/>
          <w:sz w:val="24"/>
          <w:szCs w:val="24"/>
        </w:rPr>
        <w:t xml:space="preserve"> </w:t>
      </w:r>
      <w:r w:rsidR="001F15F7" w:rsidRPr="00F75E3F">
        <w:rPr>
          <w:rFonts w:ascii="Book Antiqua" w:hAnsi="Book Antiqua"/>
          <w:b/>
          <w:bCs/>
          <w:i/>
          <w:iCs/>
          <w:sz w:val="24"/>
          <w:szCs w:val="24"/>
        </w:rPr>
        <w:t>(WB #</w:t>
      </w:r>
      <w:r w:rsidR="003B19C7">
        <w:rPr>
          <w:rFonts w:ascii="Book Antiqua" w:hAnsi="Book Antiqua"/>
          <w:b/>
          <w:bCs/>
          <w:i/>
          <w:iCs/>
          <w:sz w:val="24"/>
          <w:szCs w:val="24"/>
        </w:rPr>
        <w:t>5</w:t>
      </w:r>
      <w:r w:rsidR="006E5FD3">
        <w:rPr>
          <w:rFonts w:ascii="Book Antiqua" w:hAnsi="Book Antiqua"/>
          <w:b/>
          <w:bCs/>
          <w:i/>
          <w:iCs/>
          <w:sz w:val="24"/>
          <w:szCs w:val="24"/>
        </w:rPr>
        <w:t>3</w:t>
      </w:r>
      <w:r w:rsidR="001F15F7" w:rsidRPr="00F75E3F">
        <w:rPr>
          <w:rFonts w:ascii="Book Antiqua" w:hAnsi="Book Antiqua"/>
          <w:b/>
          <w:bCs/>
          <w:i/>
          <w:iCs/>
          <w:sz w:val="24"/>
          <w:szCs w:val="24"/>
        </w:rPr>
        <w:t>)</w:t>
      </w:r>
    </w:p>
    <w:p w14:paraId="7BDDA77E" w14:textId="104DF83D" w:rsidR="000B2E20" w:rsidRPr="00D759F5" w:rsidRDefault="00D630DE" w:rsidP="00034242">
      <w:pPr>
        <w:jc w:val="both"/>
        <w:rPr>
          <w:rFonts w:ascii="Book Antiqua" w:eastAsia="Times New Roman" w:hAnsi="Book Antiqua"/>
          <w:b/>
          <w:bCs/>
          <w:caps/>
          <w:color w:val="000000"/>
          <w:sz w:val="14"/>
          <w:szCs w:val="14"/>
        </w:rPr>
      </w:pPr>
      <w:r w:rsidRPr="00F75E3F">
        <w:rPr>
          <w:rFonts w:ascii="Book Antiqua" w:eastAsia="Times New Roman" w:hAnsi="Book Antiqua"/>
          <w:b/>
          <w:bCs/>
          <w:i/>
          <w:iCs/>
          <w:color w:val="000000"/>
          <w:sz w:val="16"/>
          <w:szCs w:val="16"/>
        </w:rPr>
        <w:tab/>
      </w:r>
      <w:r w:rsidRPr="00F75E3F">
        <w:rPr>
          <w:rFonts w:ascii="Book Antiqua" w:eastAsia="Times New Roman" w:hAnsi="Book Antiqua"/>
          <w:b/>
          <w:bCs/>
          <w:i/>
          <w:iCs/>
          <w:color w:val="000000"/>
          <w:sz w:val="16"/>
          <w:szCs w:val="16"/>
        </w:rPr>
        <w:tab/>
      </w:r>
      <w:r w:rsidRPr="00F75E3F">
        <w:rPr>
          <w:rFonts w:ascii="Book Antiqua" w:eastAsia="Times New Roman" w:hAnsi="Book Antiqua"/>
          <w:b/>
          <w:bCs/>
          <w:i/>
          <w:iCs/>
          <w:color w:val="000000"/>
          <w:sz w:val="16"/>
          <w:szCs w:val="16"/>
        </w:rPr>
        <w:tab/>
      </w:r>
    </w:p>
    <w:p w14:paraId="2D3B5F57" w14:textId="257D09EB" w:rsidR="001D39E7" w:rsidRPr="00F75E3F" w:rsidRDefault="001D39E7" w:rsidP="005F71E8">
      <w:pPr>
        <w:jc w:val="center"/>
        <w:rPr>
          <w:rFonts w:ascii="Book Antiqua" w:eastAsia="Times New Roman" w:hAnsi="Book Antiqua"/>
          <w:b/>
          <w:bCs/>
          <w:color w:val="000000"/>
          <w:sz w:val="24"/>
          <w:szCs w:val="24"/>
        </w:rPr>
      </w:pPr>
      <w:r w:rsidRPr="00F75E3F">
        <w:rPr>
          <w:rFonts w:ascii="Book Antiqua" w:eastAsia="Times New Roman" w:hAnsi="Book Antiqua"/>
          <w:b/>
          <w:bCs/>
          <w:caps/>
          <w:color w:val="000000"/>
          <w:sz w:val="24"/>
          <w:szCs w:val="24"/>
        </w:rPr>
        <w:t>Welcome</w:t>
      </w:r>
      <w:r w:rsidR="0041107E" w:rsidRPr="00F75E3F">
        <w:rPr>
          <w:rFonts w:ascii="Book Antiqua" w:eastAsia="Times New Roman" w:hAnsi="Book Antiqua"/>
          <w:b/>
          <w:bCs/>
          <w:caps/>
          <w:color w:val="000000"/>
          <w:sz w:val="24"/>
          <w:szCs w:val="24"/>
        </w:rPr>
        <w:t xml:space="preserve"> AND </w:t>
      </w:r>
      <w:r w:rsidRPr="00F75E3F">
        <w:rPr>
          <w:rFonts w:ascii="Book Antiqua" w:eastAsia="Times New Roman" w:hAnsi="Book Antiqua"/>
          <w:b/>
          <w:bCs/>
          <w:caps/>
          <w:color w:val="000000"/>
          <w:sz w:val="24"/>
          <w:szCs w:val="24"/>
        </w:rPr>
        <w:t>GATHERING</w:t>
      </w:r>
    </w:p>
    <w:p w14:paraId="7553EF18" w14:textId="77777777" w:rsidR="00FD2B33" w:rsidRPr="00F75E3F" w:rsidRDefault="00FD2B33" w:rsidP="005F71E8">
      <w:pPr>
        <w:jc w:val="center"/>
        <w:rPr>
          <w:rFonts w:ascii="Book Antiqua" w:eastAsia="Times New Roman" w:hAnsi="Book Antiqua"/>
          <w:b/>
          <w:bCs/>
          <w:caps/>
          <w:color w:val="000000"/>
          <w:sz w:val="12"/>
          <w:szCs w:val="12"/>
        </w:rPr>
      </w:pPr>
    </w:p>
    <w:p w14:paraId="2D55EE03" w14:textId="60CB60F8" w:rsidR="001D39E7" w:rsidRPr="00F75E3F" w:rsidRDefault="001D39E7" w:rsidP="005F71E8">
      <w:pPr>
        <w:jc w:val="center"/>
        <w:rPr>
          <w:rFonts w:ascii="Book Antiqua" w:eastAsia="Times New Roman" w:hAnsi="Book Antiqua"/>
          <w:i/>
          <w:iCs/>
          <w:color w:val="CC0000"/>
          <w:sz w:val="24"/>
          <w:szCs w:val="24"/>
        </w:rPr>
      </w:pPr>
      <w:r w:rsidRPr="00F75E3F">
        <w:rPr>
          <w:rFonts w:ascii="Book Antiqua" w:eastAsia="Times New Roman" w:hAnsi="Book Antiqua"/>
          <w:b/>
          <w:bCs/>
          <w:caps/>
          <w:color w:val="000000"/>
          <w:sz w:val="24"/>
          <w:szCs w:val="24"/>
        </w:rPr>
        <w:t>ANNOUNCEMENTS</w:t>
      </w:r>
    </w:p>
    <w:p w14:paraId="5498A914" w14:textId="77777777" w:rsidR="001D39E7" w:rsidRPr="00F75E3F" w:rsidRDefault="001D39E7" w:rsidP="005F71E8">
      <w:pPr>
        <w:jc w:val="center"/>
        <w:rPr>
          <w:rFonts w:ascii="Book Antiqua" w:eastAsia="Times New Roman" w:hAnsi="Book Antiqua"/>
          <w:sz w:val="12"/>
          <w:szCs w:val="12"/>
        </w:rPr>
      </w:pPr>
    </w:p>
    <w:p w14:paraId="7F9B42BF" w14:textId="77777777" w:rsidR="001D39E7" w:rsidRPr="00F75E3F" w:rsidRDefault="001D39E7" w:rsidP="005F71E8">
      <w:pPr>
        <w:jc w:val="center"/>
        <w:rPr>
          <w:rFonts w:ascii="Book Antiqua" w:eastAsia="Times New Roman" w:hAnsi="Book Antiqua"/>
          <w:b/>
          <w:bCs/>
          <w:color w:val="000000"/>
          <w:sz w:val="24"/>
          <w:szCs w:val="24"/>
        </w:rPr>
      </w:pPr>
      <w:r w:rsidRPr="005142C8">
        <w:rPr>
          <w:rFonts w:ascii="Book Antiqua" w:eastAsia="Times New Roman" w:hAnsi="Book Antiqua"/>
          <w:b/>
          <w:bCs/>
          <w:caps/>
          <w:color w:val="000000"/>
          <w:sz w:val="24"/>
          <w:szCs w:val="24"/>
        </w:rPr>
        <w:t>CONFESSION AND FORGIVENESS</w:t>
      </w:r>
    </w:p>
    <w:p w14:paraId="391D600A" w14:textId="2B6CB2E8" w:rsidR="00A20E14" w:rsidRPr="00F75E3F" w:rsidRDefault="00975116" w:rsidP="00A20E14">
      <w:pPr>
        <w:rPr>
          <w:rFonts w:ascii="Book Antiqua" w:eastAsia="Times New Roman" w:hAnsi="Book Antiqua"/>
          <w:sz w:val="24"/>
          <w:szCs w:val="24"/>
        </w:rPr>
      </w:pPr>
      <w:r w:rsidRPr="00F75E3F">
        <w:rPr>
          <w:rFonts w:ascii="Book Antiqua" w:eastAsia="Times New Roman" w:hAnsi="Book Antiqua"/>
          <w:color w:val="000000"/>
          <w:sz w:val="24"/>
          <w:szCs w:val="24"/>
        </w:rPr>
        <w:t>P</w:t>
      </w:r>
      <w:r w:rsidRPr="00F75E3F">
        <w:rPr>
          <w:rFonts w:ascii="Book Antiqua" w:eastAsia="Times New Roman" w:hAnsi="Book Antiqua"/>
          <w:sz w:val="24"/>
          <w:szCs w:val="24"/>
        </w:rPr>
        <w:t xml:space="preserve">:  </w:t>
      </w:r>
      <w:r w:rsidR="00A20E14" w:rsidRPr="00F75E3F">
        <w:rPr>
          <w:rFonts w:ascii="Book Antiqua" w:eastAsia="Times New Roman" w:hAnsi="Book Antiqua"/>
          <w:sz w:val="24"/>
          <w:szCs w:val="24"/>
        </w:rPr>
        <w:t xml:space="preserve">God of all mercy and consolation </w:t>
      </w:r>
      <w:r w:rsidR="003B6F4A" w:rsidRPr="00F75E3F">
        <w:rPr>
          <w:rFonts w:ascii="Book Antiqua" w:eastAsia="Times New Roman" w:hAnsi="Book Antiqua"/>
          <w:sz w:val="24"/>
          <w:szCs w:val="24"/>
        </w:rPr>
        <w:t xml:space="preserve">. . . and </w:t>
      </w:r>
      <w:r w:rsidR="00A20E14" w:rsidRPr="00F75E3F">
        <w:rPr>
          <w:rFonts w:ascii="Book Antiqua" w:eastAsia="Times New Roman" w:hAnsi="Book Antiqua"/>
          <w:sz w:val="24"/>
          <w:szCs w:val="24"/>
        </w:rPr>
        <w:t>grow into the fullness of Jesus Christ, our Savior and Lord.</w:t>
      </w:r>
    </w:p>
    <w:p w14:paraId="35C4E44C" w14:textId="7AF63D8F" w:rsidR="001D39E7" w:rsidRPr="00F75E3F" w:rsidRDefault="001D39E7" w:rsidP="001D39E7">
      <w:pPr>
        <w:rPr>
          <w:rFonts w:ascii="Book Antiqua" w:eastAsia="Times New Roman" w:hAnsi="Book Antiqua"/>
          <w:b/>
          <w:bCs/>
          <w:color w:val="000000"/>
          <w:sz w:val="24"/>
          <w:szCs w:val="24"/>
        </w:rPr>
      </w:pPr>
      <w:r w:rsidRPr="00F75E3F">
        <w:rPr>
          <w:rFonts w:ascii="Book Antiqua" w:eastAsia="Times New Roman" w:hAnsi="Book Antiqua"/>
          <w:b/>
          <w:bCs/>
          <w:color w:val="000000"/>
          <w:sz w:val="24"/>
          <w:szCs w:val="24"/>
        </w:rPr>
        <w:lastRenderedPageBreak/>
        <w:t xml:space="preserve">C: </w:t>
      </w:r>
      <w:r w:rsidR="00324C4F" w:rsidRPr="00F75E3F">
        <w:rPr>
          <w:rFonts w:ascii="Book Antiqua" w:eastAsia="Times New Roman" w:hAnsi="Book Antiqua"/>
          <w:b/>
          <w:bCs/>
          <w:color w:val="000000"/>
          <w:sz w:val="24"/>
          <w:szCs w:val="24"/>
        </w:rPr>
        <w:t xml:space="preserve"> </w:t>
      </w:r>
      <w:r w:rsidRPr="00F75E3F">
        <w:rPr>
          <w:rFonts w:ascii="Book Antiqua" w:eastAsia="Times New Roman" w:hAnsi="Book Antiqua"/>
          <w:b/>
          <w:bCs/>
          <w:color w:val="000000"/>
          <w:sz w:val="24"/>
          <w:szCs w:val="24"/>
        </w:rPr>
        <w:t>Amen.</w:t>
      </w:r>
    </w:p>
    <w:p w14:paraId="6A49C7AD" w14:textId="77777777" w:rsidR="00537B0B" w:rsidRPr="00F75E3F" w:rsidRDefault="00537B0B" w:rsidP="001D39E7">
      <w:pPr>
        <w:rPr>
          <w:rFonts w:ascii="Book Antiqua" w:eastAsia="Times New Roman" w:hAnsi="Book Antiqua"/>
          <w:color w:val="000000"/>
          <w:sz w:val="12"/>
          <w:szCs w:val="12"/>
        </w:rPr>
      </w:pPr>
    </w:p>
    <w:p w14:paraId="37E31F9F" w14:textId="56B6C72A" w:rsidR="001D39E7" w:rsidRPr="00F75E3F" w:rsidRDefault="00975116" w:rsidP="001D39E7">
      <w:pPr>
        <w:rPr>
          <w:rFonts w:ascii="Book Antiqua" w:eastAsia="Times New Roman" w:hAnsi="Book Antiqua"/>
          <w:color w:val="000000"/>
          <w:sz w:val="24"/>
          <w:szCs w:val="24"/>
        </w:rPr>
      </w:pPr>
      <w:r w:rsidRPr="00F75E3F">
        <w:rPr>
          <w:rFonts w:ascii="Book Antiqua" w:eastAsia="Times New Roman" w:hAnsi="Book Antiqua"/>
          <w:color w:val="000000"/>
          <w:sz w:val="24"/>
          <w:szCs w:val="24"/>
        </w:rPr>
        <w:t xml:space="preserve">P:  </w:t>
      </w:r>
      <w:r w:rsidR="001D39E7" w:rsidRPr="00F75E3F">
        <w:rPr>
          <w:rFonts w:ascii="Book Antiqua" w:eastAsia="Times New Roman" w:hAnsi="Book Antiqua"/>
          <w:color w:val="000000"/>
          <w:sz w:val="24"/>
          <w:szCs w:val="24"/>
        </w:rPr>
        <w:t>Let us confess our sin in the presence of God and of one another.</w:t>
      </w:r>
    </w:p>
    <w:p w14:paraId="618B02BD" w14:textId="2D009927" w:rsidR="00FC1C0C" w:rsidRPr="00F75E3F" w:rsidRDefault="001D39E7" w:rsidP="001D39E7">
      <w:pPr>
        <w:rPr>
          <w:rFonts w:ascii="Book Antiqua" w:eastAsia="Times New Roman" w:hAnsi="Book Antiqua"/>
          <w:i/>
          <w:iCs/>
          <w:color w:val="CC0000"/>
        </w:rPr>
      </w:pPr>
      <w:r w:rsidRPr="00F75E3F">
        <w:rPr>
          <w:rFonts w:ascii="Book Antiqua" w:eastAsia="Times New Roman" w:hAnsi="Book Antiqua"/>
          <w:i/>
          <w:iCs/>
          <w:color w:val="CC0000"/>
        </w:rPr>
        <w:t>The assembly kneels or stands. Silence is kept for reflection.</w:t>
      </w:r>
    </w:p>
    <w:p w14:paraId="5A1ACB93" w14:textId="77777777" w:rsidR="00650283" w:rsidRPr="00F75E3F" w:rsidRDefault="00650283" w:rsidP="001D39E7">
      <w:pPr>
        <w:rPr>
          <w:rFonts w:ascii="Book Antiqua" w:eastAsia="Times New Roman" w:hAnsi="Book Antiqua"/>
          <w:i/>
          <w:iCs/>
          <w:color w:val="CC0000"/>
          <w:sz w:val="12"/>
          <w:szCs w:val="12"/>
        </w:rPr>
      </w:pPr>
    </w:p>
    <w:p w14:paraId="19F08EE5" w14:textId="4B9396DA" w:rsidR="001D39E7" w:rsidRPr="00F75E3F" w:rsidRDefault="00975116" w:rsidP="001D39E7">
      <w:pPr>
        <w:rPr>
          <w:rFonts w:ascii="Book Antiqua" w:eastAsia="Times New Roman" w:hAnsi="Book Antiqua"/>
          <w:color w:val="000000"/>
          <w:sz w:val="24"/>
          <w:szCs w:val="24"/>
        </w:rPr>
      </w:pPr>
      <w:r w:rsidRPr="00F75E3F">
        <w:rPr>
          <w:rFonts w:ascii="Book Antiqua" w:eastAsia="Times New Roman" w:hAnsi="Book Antiqua"/>
          <w:color w:val="000000"/>
          <w:sz w:val="24"/>
          <w:szCs w:val="24"/>
        </w:rPr>
        <w:t xml:space="preserve">P:  </w:t>
      </w:r>
      <w:r w:rsidR="001D39E7" w:rsidRPr="00F75E3F">
        <w:rPr>
          <w:rFonts w:ascii="Book Antiqua" w:eastAsia="Times New Roman" w:hAnsi="Book Antiqua"/>
          <w:color w:val="000000"/>
          <w:sz w:val="24"/>
          <w:szCs w:val="24"/>
        </w:rPr>
        <w:t>Most merciful God,</w:t>
      </w:r>
    </w:p>
    <w:p w14:paraId="60D88926" w14:textId="3902086A" w:rsidR="001D39E7" w:rsidRPr="00F75E3F" w:rsidRDefault="001D39E7" w:rsidP="001D39E7">
      <w:pPr>
        <w:rPr>
          <w:rFonts w:ascii="Book Antiqua" w:eastAsia="Times New Roman" w:hAnsi="Book Antiqua"/>
          <w:color w:val="000000"/>
          <w:sz w:val="24"/>
          <w:szCs w:val="24"/>
        </w:rPr>
      </w:pPr>
      <w:r w:rsidRPr="00F75E3F">
        <w:rPr>
          <w:rFonts w:ascii="Book Antiqua" w:eastAsia="Times New Roman" w:hAnsi="Book Antiqua"/>
          <w:b/>
          <w:bCs/>
          <w:color w:val="000000"/>
          <w:sz w:val="24"/>
          <w:szCs w:val="24"/>
        </w:rPr>
        <w:t xml:space="preserve">C: </w:t>
      </w:r>
      <w:r w:rsidR="00324C4F" w:rsidRPr="00F75E3F">
        <w:rPr>
          <w:rFonts w:ascii="Book Antiqua" w:eastAsia="Times New Roman" w:hAnsi="Book Antiqua"/>
          <w:b/>
          <w:bCs/>
          <w:color w:val="000000"/>
          <w:sz w:val="24"/>
          <w:szCs w:val="24"/>
        </w:rPr>
        <w:t xml:space="preserve"> W</w:t>
      </w:r>
      <w:r w:rsidRPr="00F75E3F">
        <w:rPr>
          <w:rFonts w:ascii="Book Antiqua" w:eastAsia="Times New Roman" w:hAnsi="Book Antiqua"/>
          <w:b/>
          <w:bCs/>
          <w:color w:val="000000"/>
          <w:sz w:val="24"/>
          <w:szCs w:val="24"/>
        </w:rPr>
        <w:t>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A02D82" w:rsidRPr="00F75E3F">
        <w:rPr>
          <w:rFonts w:ascii="Book Antiqua" w:eastAsia="Times New Roman" w:hAnsi="Book Antiqua"/>
          <w:b/>
          <w:bCs/>
          <w:color w:val="000000"/>
          <w:sz w:val="24"/>
          <w:szCs w:val="24"/>
        </w:rPr>
        <w:t xml:space="preserve"> </w:t>
      </w:r>
      <w:r w:rsidRPr="00F75E3F">
        <w:rPr>
          <w:rFonts w:ascii="Book Antiqua" w:eastAsia="Times New Roman" w:hAnsi="Book Antiqua"/>
          <w:b/>
          <w:bCs/>
          <w:color w:val="000000"/>
          <w:sz w:val="24"/>
          <w:szCs w:val="24"/>
        </w:rPr>
        <w:t>Amen.</w:t>
      </w:r>
    </w:p>
    <w:p w14:paraId="6E12719C" w14:textId="77777777" w:rsidR="001D39E7" w:rsidRPr="00F75E3F" w:rsidRDefault="001D39E7" w:rsidP="001D39E7">
      <w:pPr>
        <w:rPr>
          <w:rFonts w:ascii="Book Antiqua" w:eastAsia="Times New Roman" w:hAnsi="Book Antiqua"/>
          <w:i/>
          <w:iCs/>
          <w:color w:val="CC0000"/>
          <w:sz w:val="12"/>
          <w:szCs w:val="12"/>
        </w:rPr>
      </w:pPr>
    </w:p>
    <w:p w14:paraId="503BA91D" w14:textId="04249F35" w:rsidR="00AC56A1" w:rsidRPr="00F75E3F" w:rsidRDefault="00975116" w:rsidP="00AC56A1">
      <w:pPr>
        <w:rPr>
          <w:rFonts w:ascii="Book Antiqua" w:eastAsia="Times New Roman" w:hAnsi="Book Antiqua"/>
          <w:sz w:val="24"/>
          <w:szCs w:val="24"/>
        </w:rPr>
      </w:pPr>
      <w:r w:rsidRPr="00F75E3F">
        <w:rPr>
          <w:rFonts w:ascii="Book Antiqua" w:eastAsia="Times New Roman" w:hAnsi="Book Antiqua"/>
          <w:sz w:val="24"/>
          <w:szCs w:val="24"/>
        </w:rPr>
        <w:t>P</w:t>
      </w:r>
      <w:r w:rsidR="008D49AC" w:rsidRPr="00F75E3F">
        <w:rPr>
          <w:rFonts w:ascii="Book Antiqua" w:eastAsia="Times New Roman" w:hAnsi="Book Antiqua"/>
          <w:sz w:val="24"/>
          <w:szCs w:val="24"/>
        </w:rPr>
        <w:t>:</w:t>
      </w:r>
      <w:r w:rsidR="001D39E7" w:rsidRPr="00F75E3F">
        <w:rPr>
          <w:rFonts w:ascii="Book Antiqua" w:eastAsia="Times New Roman" w:hAnsi="Book Antiqua"/>
          <w:sz w:val="24"/>
          <w:szCs w:val="24"/>
        </w:rPr>
        <w:t xml:space="preserve"> </w:t>
      </w:r>
      <w:r w:rsidR="00AC56A1" w:rsidRPr="00F75E3F">
        <w:rPr>
          <w:rFonts w:ascii="Book Antiqua" w:eastAsia="Times New Roman" w:hAnsi="Book Antiqua"/>
          <w:sz w:val="24"/>
          <w:szCs w:val="24"/>
        </w:rPr>
        <w:t>In the mercy of almighty God</w:t>
      </w:r>
      <w:r w:rsidR="0013213B" w:rsidRPr="00F75E3F">
        <w:rPr>
          <w:rFonts w:ascii="Book Antiqua" w:eastAsia="Times New Roman" w:hAnsi="Book Antiqua"/>
          <w:sz w:val="24"/>
          <w:szCs w:val="24"/>
        </w:rPr>
        <w:t xml:space="preserve"> . . . </w:t>
      </w:r>
      <w:r w:rsidR="00AC56A1" w:rsidRPr="00F75E3F">
        <w:rPr>
          <w:rFonts w:ascii="Book Antiqua" w:eastAsia="Times New Roman" w:hAnsi="Book Antiqua"/>
          <w:sz w:val="24"/>
          <w:szCs w:val="24"/>
        </w:rPr>
        <w:t>in the name of the Father, and of the </w:t>
      </w:r>
      <w:r w:rsidR="00AC56A1" w:rsidRPr="00F75E3F">
        <w:rPr>
          <w:rFonts w:ascii="Segoe UI Symbol" w:eastAsia="Times New Roman" w:hAnsi="Segoe UI Symbol" w:cs="Segoe UI Symbol"/>
          <w:b/>
          <w:bCs/>
          <w:color w:val="FF0000"/>
          <w:sz w:val="24"/>
          <w:szCs w:val="24"/>
        </w:rPr>
        <w:t>☩</w:t>
      </w:r>
      <w:r w:rsidR="00AC56A1" w:rsidRPr="00F75E3F">
        <w:rPr>
          <w:rFonts w:ascii="Book Antiqua" w:eastAsia="Times New Roman" w:hAnsi="Book Antiqua"/>
          <w:sz w:val="24"/>
          <w:szCs w:val="24"/>
        </w:rPr>
        <w:t> Son, and of the Holy Spirit.</w:t>
      </w:r>
    </w:p>
    <w:p w14:paraId="33FE973F" w14:textId="54807F27" w:rsidR="00034242" w:rsidRPr="00F75E3F" w:rsidRDefault="001D39E7" w:rsidP="00D50C85">
      <w:pPr>
        <w:rPr>
          <w:rFonts w:ascii="Book Antiqua" w:eastAsia="Times New Roman" w:hAnsi="Book Antiqua"/>
          <w:b/>
          <w:bCs/>
          <w:caps/>
          <w:color w:val="000000"/>
          <w:sz w:val="12"/>
          <w:szCs w:val="12"/>
        </w:rPr>
      </w:pPr>
      <w:r w:rsidRPr="00F75E3F">
        <w:rPr>
          <w:rFonts w:ascii="Book Antiqua" w:eastAsia="Times New Roman" w:hAnsi="Book Antiqua"/>
          <w:b/>
          <w:bCs/>
          <w:color w:val="000000"/>
          <w:sz w:val="24"/>
          <w:szCs w:val="24"/>
        </w:rPr>
        <w:t xml:space="preserve">C: </w:t>
      </w:r>
      <w:r w:rsidR="00324C4F" w:rsidRPr="00F75E3F">
        <w:rPr>
          <w:rFonts w:ascii="Book Antiqua" w:eastAsia="Times New Roman" w:hAnsi="Book Antiqua"/>
          <w:b/>
          <w:bCs/>
          <w:color w:val="000000"/>
          <w:sz w:val="24"/>
          <w:szCs w:val="24"/>
        </w:rPr>
        <w:t xml:space="preserve"> </w:t>
      </w:r>
      <w:r w:rsidRPr="00F75E3F">
        <w:rPr>
          <w:rFonts w:ascii="Book Antiqua" w:eastAsia="Times New Roman" w:hAnsi="Book Antiqua"/>
          <w:b/>
          <w:bCs/>
          <w:color w:val="000000"/>
          <w:sz w:val="24"/>
          <w:szCs w:val="24"/>
        </w:rPr>
        <w:t>Amen.</w:t>
      </w:r>
    </w:p>
    <w:p w14:paraId="00FB549C" w14:textId="77777777" w:rsidR="000A252C" w:rsidRPr="00D759F5" w:rsidRDefault="000A252C" w:rsidP="00034242">
      <w:pPr>
        <w:jc w:val="both"/>
        <w:rPr>
          <w:rFonts w:ascii="Book Antiqua" w:eastAsia="Times New Roman" w:hAnsi="Book Antiqua"/>
          <w:b/>
          <w:bCs/>
          <w:caps/>
          <w:color w:val="000000"/>
          <w:sz w:val="10"/>
          <w:szCs w:val="10"/>
        </w:rPr>
      </w:pPr>
    </w:p>
    <w:p w14:paraId="44E993E0" w14:textId="07702829" w:rsidR="000A252C" w:rsidRPr="00F75E3F" w:rsidRDefault="000A252C" w:rsidP="000A252C">
      <w:pPr>
        <w:jc w:val="both"/>
        <w:rPr>
          <w:rFonts w:ascii="Book Antiqua" w:eastAsia="Times New Roman" w:hAnsi="Book Antiqua"/>
          <w:b/>
          <w:bCs/>
          <w:i/>
          <w:iCs/>
          <w:color w:val="000000"/>
          <w:sz w:val="24"/>
          <w:szCs w:val="24"/>
        </w:rPr>
      </w:pPr>
      <w:r w:rsidRPr="00F75E3F">
        <w:rPr>
          <w:rFonts w:ascii="Book Antiqua" w:eastAsia="Times New Roman" w:hAnsi="Book Antiqua"/>
          <w:b/>
          <w:bCs/>
          <w:caps/>
          <w:color w:val="000000"/>
          <w:sz w:val="24"/>
          <w:szCs w:val="24"/>
        </w:rPr>
        <w:t xml:space="preserve">GATHERING SONG:  </w:t>
      </w:r>
      <w:r w:rsidR="00ED2760">
        <w:rPr>
          <w:rFonts w:ascii="Book Antiqua" w:hAnsi="Book Antiqua"/>
          <w:b/>
          <w:bCs/>
          <w:i/>
          <w:iCs/>
          <w:sz w:val="24"/>
          <w:szCs w:val="24"/>
        </w:rPr>
        <w:t>On Eagle’s Wings</w:t>
      </w:r>
      <w:r w:rsidR="00BA79F2">
        <w:rPr>
          <w:rFonts w:ascii="Book Antiqua" w:hAnsi="Book Antiqua"/>
          <w:b/>
          <w:bCs/>
          <w:i/>
          <w:iCs/>
          <w:sz w:val="24"/>
          <w:szCs w:val="24"/>
        </w:rPr>
        <w:t xml:space="preserve"> </w:t>
      </w:r>
      <w:r w:rsidRPr="00F75E3F">
        <w:rPr>
          <w:rFonts w:ascii="Book Antiqua" w:eastAsia="Times New Roman" w:hAnsi="Book Antiqua"/>
          <w:b/>
          <w:bCs/>
          <w:i/>
          <w:iCs/>
          <w:color w:val="000000"/>
          <w:sz w:val="24"/>
          <w:szCs w:val="24"/>
        </w:rPr>
        <w:t>(ELW #</w:t>
      </w:r>
      <w:r w:rsidR="00ED2760">
        <w:rPr>
          <w:rFonts w:ascii="Book Antiqua" w:eastAsia="Times New Roman" w:hAnsi="Book Antiqua"/>
          <w:b/>
          <w:bCs/>
          <w:i/>
          <w:iCs/>
          <w:color w:val="000000"/>
          <w:sz w:val="24"/>
          <w:szCs w:val="24"/>
        </w:rPr>
        <w:t>787</w:t>
      </w:r>
      <w:r w:rsidRPr="00F75E3F">
        <w:rPr>
          <w:rFonts w:ascii="Book Antiqua" w:eastAsia="Times New Roman" w:hAnsi="Book Antiqua"/>
          <w:b/>
          <w:bCs/>
          <w:i/>
          <w:iCs/>
          <w:color w:val="000000"/>
          <w:sz w:val="24"/>
          <w:szCs w:val="24"/>
        </w:rPr>
        <w:t>)</w:t>
      </w:r>
    </w:p>
    <w:p w14:paraId="4DB9DD0F" w14:textId="77777777" w:rsidR="000A252C" w:rsidRPr="00D759F5" w:rsidRDefault="000A252C" w:rsidP="005F71E8">
      <w:pPr>
        <w:jc w:val="center"/>
        <w:rPr>
          <w:rFonts w:ascii="Book Antiqua" w:eastAsia="Times New Roman" w:hAnsi="Book Antiqua"/>
          <w:b/>
          <w:bCs/>
          <w:caps/>
          <w:color w:val="000000"/>
          <w:sz w:val="10"/>
          <w:szCs w:val="10"/>
        </w:rPr>
      </w:pPr>
    </w:p>
    <w:p w14:paraId="630B68FF" w14:textId="45223E39" w:rsidR="001D39E7" w:rsidRPr="00F75E3F" w:rsidRDefault="001D39E7" w:rsidP="005F71E8">
      <w:pPr>
        <w:jc w:val="center"/>
        <w:rPr>
          <w:rFonts w:ascii="Book Antiqua" w:eastAsia="Times New Roman" w:hAnsi="Book Antiqua"/>
          <w:i/>
          <w:iCs/>
          <w:color w:val="CC0000"/>
          <w:sz w:val="24"/>
          <w:szCs w:val="24"/>
        </w:rPr>
      </w:pPr>
      <w:r w:rsidRPr="00F75E3F">
        <w:rPr>
          <w:rFonts w:ascii="Book Antiqua" w:eastAsia="Times New Roman" w:hAnsi="Book Antiqua"/>
          <w:b/>
          <w:bCs/>
          <w:caps/>
          <w:color w:val="000000"/>
          <w:sz w:val="24"/>
          <w:szCs w:val="24"/>
        </w:rPr>
        <w:t>GREETING</w:t>
      </w:r>
    </w:p>
    <w:p w14:paraId="5B9171EB" w14:textId="740275C8" w:rsidR="001D39E7" w:rsidRPr="00F75E3F" w:rsidRDefault="00975116" w:rsidP="001D39E7">
      <w:pPr>
        <w:rPr>
          <w:rFonts w:ascii="Book Antiqua" w:eastAsia="Times New Roman" w:hAnsi="Book Antiqua"/>
          <w:color w:val="000000"/>
          <w:sz w:val="24"/>
          <w:szCs w:val="24"/>
        </w:rPr>
      </w:pPr>
      <w:r w:rsidRPr="00F75E3F">
        <w:rPr>
          <w:rFonts w:ascii="Book Antiqua" w:eastAsia="Times New Roman" w:hAnsi="Book Antiqua"/>
          <w:color w:val="000000"/>
          <w:sz w:val="24"/>
          <w:szCs w:val="24"/>
        </w:rPr>
        <w:t xml:space="preserve">P:  </w:t>
      </w:r>
      <w:r w:rsidR="001D39E7" w:rsidRPr="00F75E3F">
        <w:rPr>
          <w:rFonts w:ascii="Book Antiqua" w:eastAsia="Times New Roman" w:hAnsi="Book Antiqua"/>
          <w:color w:val="000000"/>
          <w:sz w:val="24"/>
          <w:szCs w:val="24"/>
        </w:rPr>
        <w:t>The grace of our Lord Jesus Christ, the love of God,</w:t>
      </w:r>
      <w:r w:rsidR="005E3723" w:rsidRPr="00F75E3F">
        <w:rPr>
          <w:rFonts w:ascii="Book Antiqua" w:eastAsia="Times New Roman" w:hAnsi="Book Antiqua"/>
          <w:color w:val="000000"/>
          <w:sz w:val="24"/>
          <w:szCs w:val="24"/>
        </w:rPr>
        <w:t xml:space="preserve"> </w:t>
      </w:r>
      <w:r w:rsidR="001D39E7" w:rsidRPr="00F75E3F">
        <w:rPr>
          <w:rFonts w:ascii="Book Antiqua" w:eastAsia="Times New Roman" w:hAnsi="Book Antiqua"/>
          <w:color w:val="000000"/>
          <w:sz w:val="24"/>
          <w:szCs w:val="24"/>
        </w:rPr>
        <w:t>and the communion of the Holy Spirit be with you all.</w:t>
      </w:r>
    </w:p>
    <w:p w14:paraId="75CC2B8B" w14:textId="6FF6DD92" w:rsidR="001D39E7" w:rsidRPr="00F75E3F" w:rsidRDefault="001D39E7" w:rsidP="001D39E7">
      <w:pPr>
        <w:rPr>
          <w:rFonts w:ascii="Book Antiqua" w:eastAsia="Times New Roman" w:hAnsi="Book Antiqua"/>
          <w:color w:val="000000"/>
          <w:sz w:val="24"/>
          <w:szCs w:val="24"/>
        </w:rPr>
      </w:pPr>
      <w:r w:rsidRPr="00F75E3F">
        <w:rPr>
          <w:rFonts w:ascii="Book Antiqua" w:eastAsia="Times New Roman" w:hAnsi="Book Antiqua"/>
          <w:b/>
          <w:bCs/>
          <w:color w:val="000000"/>
          <w:sz w:val="24"/>
          <w:szCs w:val="24"/>
        </w:rPr>
        <w:t xml:space="preserve">C: </w:t>
      </w:r>
      <w:r w:rsidR="00324C4F" w:rsidRPr="00F75E3F">
        <w:rPr>
          <w:rFonts w:ascii="Book Antiqua" w:eastAsia="Times New Roman" w:hAnsi="Book Antiqua"/>
          <w:b/>
          <w:bCs/>
          <w:color w:val="000000"/>
          <w:sz w:val="24"/>
          <w:szCs w:val="24"/>
        </w:rPr>
        <w:t xml:space="preserve"> </w:t>
      </w:r>
      <w:r w:rsidRPr="00F75E3F">
        <w:rPr>
          <w:rFonts w:ascii="Book Antiqua" w:eastAsia="Times New Roman" w:hAnsi="Book Antiqua"/>
          <w:b/>
          <w:bCs/>
          <w:color w:val="000000"/>
          <w:sz w:val="24"/>
          <w:szCs w:val="24"/>
        </w:rPr>
        <w:t>And also with you.</w:t>
      </w:r>
    </w:p>
    <w:p w14:paraId="03EA8101" w14:textId="77777777" w:rsidR="000B2A31" w:rsidRPr="00D759F5" w:rsidRDefault="000B2A31" w:rsidP="001D39E7">
      <w:pPr>
        <w:rPr>
          <w:rFonts w:ascii="Book Antiqua" w:eastAsia="Times New Roman" w:hAnsi="Book Antiqua"/>
          <w:b/>
          <w:bCs/>
          <w:caps/>
          <w:color w:val="000000"/>
          <w:sz w:val="10"/>
          <w:szCs w:val="10"/>
        </w:rPr>
      </w:pPr>
    </w:p>
    <w:p w14:paraId="5F5C7B94" w14:textId="77263608" w:rsidR="001F4789" w:rsidRPr="00F75E3F" w:rsidRDefault="001D39E7" w:rsidP="005F71E8">
      <w:pPr>
        <w:jc w:val="center"/>
        <w:rPr>
          <w:rFonts w:ascii="Book Antiqua" w:eastAsia="Times New Roman" w:hAnsi="Book Antiqua"/>
          <w:b/>
          <w:bCs/>
          <w:color w:val="000000"/>
          <w:sz w:val="24"/>
          <w:szCs w:val="24"/>
        </w:rPr>
      </w:pPr>
      <w:bookmarkStart w:id="5" w:name="_Hlk143683537"/>
      <w:r w:rsidRPr="00E85921">
        <w:rPr>
          <w:rFonts w:ascii="Book Antiqua" w:eastAsia="Times New Roman" w:hAnsi="Book Antiqua"/>
          <w:b/>
          <w:bCs/>
          <w:caps/>
          <w:color w:val="000000"/>
          <w:sz w:val="24"/>
          <w:szCs w:val="24"/>
        </w:rPr>
        <w:t>PRAYER OF THE DAY</w:t>
      </w:r>
    </w:p>
    <w:bookmarkEnd w:id="5"/>
    <w:p w14:paraId="5455C6BF" w14:textId="0B47C5EA" w:rsidR="001D39E7" w:rsidRPr="00F75E3F" w:rsidRDefault="00975116" w:rsidP="001D39E7">
      <w:pPr>
        <w:rPr>
          <w:rFonts w:ascii="Book Antiqua" w:eastAsia="Times New Roman" w:hAnsi="Book Antiqua"/>
          <w:color w:val="000000"/>
          <w:sz w:val="24"/>
          <w:szCs w:val="24"/>
        </w:rPr>
      </w:pPr>
      <w:r w:rsidRPr="00F75E3F">
        <w:rPr>
          <w:rFonts w:ascii="Book Antiqua" w:eastAsia="Times New Roman" w:hAnsi="Book Antiqua"/>
          <w:color w:val="000000"/>
          <w:sz w:val="24"/>
          <w:szCs w:val="24"/>
        </w:rPr>
        <w:t xml:space="preserve">P:  </w:t>
      </w:r>
      <w:r w:rsidR="001D39E7" w:rsidRPr="00F75E3F">
        <w:rPr>
          <w:rFonts w:ascii="Book Antiqua" w:eastAsia="Times New Roman" w:hAnsi="Book Antiqua"/>
          <w:color w:val="000000"/>
          <w:sz w:val="24"/>
          <w:szCs w:val="24"/>
        </w:rPr>
        <w:t>Let us pray.</w:t>
      </w:r>
    </w:p>
    <w:p w14:paraId="1A9FB5DF" w14:textId="77777777" w:rsidR="003960D3" w:rsidRPr="00F75E3F" w:rsidRDefault="003960D3" w:rsidP="001D39E7">
      <w:pPr>
        <w:rPr>
          <w:rFonts w:ascii="Book Antiqua" w:eastAsia="Times New Roman" w:hAnsi="Book Antiqua"/>
          <w:i/>
          <w:iCs/>
          <w:color w:val="CC0000"/>
          <w:sz w:val="10"/>
          <w:szCs w:val="10"/>
        </w:rPr>
      </w:pPr>
    </w:p>
    <w:p w14:paraId="79B67276" w14:textId="458F042B" w:rsidR="001D39E7" w:rsidRPr="00F75E3F" w:rsidRDefault="001D39E7" w:rsidP="001D39E7">
      <w:pPr>
        <w:rPr>
          <w:rFonts w:ascii="Book Antiqua" w:eastAsia="Times New Roman" w:hAnsi="Book Antiqua"/>
          <w:i/>
          <w:iCs/>
          <w:color w:val="CC0000"/>
        </w:rPr>
      </w:pPr>
      <w:r w:rsidRPr="00F75E3F">
        <w:rPr>
          <w:rFonts w:ascii="Book Antiqua" w:eastAsia="Times New Roman" w:hAnsi="Book Antiqua"/>
          <w:i/>
          <w:iCs/>
          <w:color w:val="CC0000"/>
        </w:rPr>
        <w:t>A brief silence is kept before the prayer.</w:t>
      </w:r>
    </w:p>
    <w:p w14:paraId="5EA3DA28" w14:textId="77777777" w:rsidR="00EE78D8" w:rsidRPr="00F75E3F" w:rsidRDefault="00EE78D8" w:rsidP="001D39E7">
      <w:pPr>
        <w:rPr>
          <w:rFonts w:ascii="Book Antiqua" w:eastAsia="Times New Roman" w:hAnsi="Book Antiqua"/>
          <w:i/>
          <w:iCs/>
          <w:color w:val="CC0000"/>
          <w:sz w:val="10"/>
          <w:szCs w:val="10"/>
        </w:rPr>
      </w:pPr>
    </w:p>
    <w:p w14:paraId="5533660D" w14:textId="4CAACB80" w:rsidR="003C1132" w:rsidRPr="00B80A19" w:rsidRDefault="001D39E7" w:rsidP="003C1132">
      <w:pPr>
        <w:shd w:val="clear" w:color="auto" w:fill="FFFFFF"/>
        <w:rPr>
          <w:rFonts w:ascii="Book Antiqua" w:eastAsia="Times New Roman" w:hAnsi="Book Antiqua"/>
          <w:b/>
          <w:bCs/>
          <w:color w:val="222222"/>
          <w:sz w:val="24"/>
          <w:szCs w:val="24"/>
        </w:rPr>
      </w:pPr>
      <w:r w:rsidRPr="00F75E3F">
        <w:rPr>
          <w:rFonts w:ascii="Book Antiqua" w:eastAsia="Times New Roman" w:hAnsi="Book Antiqua"/>
          <w:b/>
          <w:bCs/>
          <w:color w:val="000000"/>
          <w:sz w:val="24"/>
          <w:szCs w:val="24"/>
        </w:rPr>
        <w:t>C</w:t>
      </w:r>
      <w:r w:rsidRPr="00865419">
        <w:rPr>
          <w:rFonts w:ascii="Book Antiqua" w:eastAsia="Times New Roman" w:hAnsi="Book Antiqua"/>
          <w:b/>
          <w:bCs/>
          <w:sz w:val="24"/>
          <w:szCs w:val="24"/>
        </w:rPr>
        <w:t xml:space="preserve">: </w:t>
      </w:r>
      <w:r w:rsidR="00324C4F" w:rsidRPr="00865419">
        <w:rPr>
          <w:rFonts w:ascii="Book Antiqua" w:eastAsia="Times New Roman" w:hAnsi="Book Antiqua"/>
          <w:b/>
          <w:bCs/>
          <w:sz w:val="24"/>
          <w:szCs w:val="24"/>
        </w:rPr>
        <w:t xml:space="preserve"> </w:t>
      </w:r>
      <w:r w:rsidR="00865419" w:rsidRPr="00865419">
        <w:rPr>
          <w:rFonts w:ascii="Book Antiqua" w:hAnsi="Book Antiqua"/>
          <w:b/>
          <w:bCs/>
          <w:sz w:val="22"/>
          <w:szCs w:val="22"/>
          <w:shd w:val="clear" w:color="auto" w:fill="FFFFFF"/>
        </w:rPr>
        <w:t>O Lord Christ, good shepherd of the sheep, you seek the lost and guide us into your fold. Feed us, and we shall be satisfied; heal us, and we shall be whole. Make us one with you, for you live and reign with the Father and the Holy Spirit, one God, now and forever.</w:t>
      </w:r>
      <w:r w:rsidR="00865419">
        <w:rPr>
          <w:rFonts w:ascii="Book Antiqua" w:hAnsi="Book Antiqua"/>
          <w:b/>
          <w:bCs/>
          <w:sz w:val="22"/>
          <w:szCs w:val="22"/>
          <w:shd w:val="clear" w:color="auto" w:fill="FFFFFF"/>
        </w:rPr>
        <w:t xml:space="preserve"> </w:t>
      </w:r>
      <w:r w:rsidR="003C1132" w:rsidRPr="00B80A19">
        <w:rPr>
          <w:rFonts w:ascii="Book Antiqua" w:eastAsia="Times New Roman" w:hAnsi="Book Antiqua"/>
          <w:b/>
          <w:bCs/>
          <w:color w:val="222222"/>
          <w:sz w:val="24"/>
          <w:szCs w:val="24"/>
        </w:rPr>
        <w:t>Amen.</w:t>
      </w:r>
    </w:p>
    <w:p w14:paraId="091F2204" w14:textId="2FDEDD09" w:rsidR="00191783" w:rsidRPr="00F75E3F" w:rsidRDefault="00191783" w:rsidP="003C1132">
      <w:pPr>
        <w:shd w:val="clear" w:color="auto" w:fill="FFFFFF"/>
        <w:rPr>
          <w:rFonts w:ascii="Book Antiqua" w:eastAsia="Times New Roman" w:hAnsi="Book Antiqua"/>
          <w:b/>
          <w:bCs/>
          <w:i/>
          <w:iCs/>
          <w:color w:val="CC0000"/>
          <w:sz w:val="10"/>
          <w:szCs w:val="10"/>
        </w:rPr>
      </w:pPr>
    </w:p>
    <w:p w14:paraId="71B2ACB1" w14:textId="48FD1A09" w:rsidR="00CF0A15" w:rsidRPr="00F75E3F" w:rsidRDefault="001D39E7" w:rsidP="001D39E7">
      <w:pPr>
        <w:rPr>
          <w:rFonts w:ascii="Book Antiqua" w:eastAsia="Times New Roman" w:hAnsi="Book Antiqua"/>
          <w:i/>
          <w:iCs/>
          <w:color w:val="CC0000"/>
          <w:sz w:val="24"/>
          <w:szCs w:val="24"/>
        </w:rPr>
      </w:pPr>
      <w:r w:rsidRPr="00F75E3F">
        <w:rPr>
          <w:rFonts w:ascii="Book Antiqua" w:eastAsia="Times New Roman" w:hAnsi="Book Antiqua"/>
          <w:i/>
          <w:iCs/>
          <w:color w:val="CC0000"/>
        </w:rPr>
        <w:t>The assembly is seated</w:t>
      </w:r>
      <w:r w:rsidRPr="00F75E3F">
        <w:rPr>
          <w:rFonts w:ascii="Book Antiqua" w:eastAsia="Times New Roman" w:hAnsi="Book Antiqua"/>
          <w:i/>
          <w:iCs/>
          <w:color w:val="CC0000"/>
          <w:sz w:val="24"/>
          <w:szCs w:val="24"/>
        </w:rPr>
        <w:t>.</w:t>
      </w:r>
    </w:p>
    <w:p w14:paraId="4E5F51BE" w14:textId="2829FC57" w:rsidR="001D39E7" w:rsidRPr="00F75E3F" w:rsidRDefault="001D39E7" w:rsidP="00A92B99">
      <w:pPr>
        <w:jc w:val="center"/>
        <w:rPr>
          <w:rFonts w:ascii="Book Antiqua" w:eastAsia="Times New Roman" w:hAnsi="Book Antiqua"/>
          <w:b/>
          <w:bCs/>
          <w:caps/>
          <w:color w:val="000000"/>
          <w:sz w:val="24"/>
          <w:szCs w:val="24"/>
        </w:rPr>
      </w:pPr>
      <w:r w:rsidRPr="00F75E3F">
        <w:rPr>
          <w:rFonts w:ascii="Book Antiqua" w:eastAsia="Times New Roman" w:hAnsi="Book Antiqua"/>
          <w:b/>
          <w:bCs/>
          <w:caps/>
          <w:color w:val="000000"/>
          <w:sz w:val="24"/>
          <w:szCs w:val="24"/>
        </w:rPr>
        <w:t>WORD</w:t>
      </w:r>
    </w:p>
    <w:p w14:paraId="2A2DD3DF" w14:textId="77777777" w:rsidR="008F3D61" w:rsidRPr="00F75E3F" w:rsidRDefault="008F3D61" w:rsidP="00A92B99">
      <w:pPr>
        <w:jc w:val="center"/>
        <w:rPr>
          <w:rFonts w:ascii="Book Antiqua" w:eastAsia="Times New Roman" w:hAnsi="Book Antiqua"/>
          <w:b/>
          <w:bCs/>
          <w:color w:val="000000"/>
          <w:sz w:val="10"/>
          <w:szCs w:val="10"/>
        </w:rPr>
      </w:pPr>
    </w:p>
    <w:p w14:paraId="1D2EBA50" w14:textId="05601E5F" w:rsidR="003D083F" w:rsidRPr="00E36D17" w:rsidRDefault="008409FF" w:rsidP="00596ACB">
      <w:pPr>
        <w:shd w:val="clear" w:color="auto" w:fill="FFFFFF"/>
        <w:rPr>
          <w:rFonts w:ascii="Book Antiqua" w:eastAsia="Times New Roman" w:hAnsi="Book Antiqua"/>
          <w:b/>
          <w:bCs/>
          <w:color w:val="222222"/>
          <w:sz w:val="24"/>
          <w:szCs w:val="24"/>
        </w:rPr>
      </w:pPr>
      <w:bookmarkStart w:id="6" w:name="_Hlk145504095"/>
      <w:r w:rsidRPr="00F75E3F">
        <w:rPr>
          <w:rFonts w:ascii="Book Antiqua" w:eastAsia="Times New Roman" w:hAnsi="Book Antiqua"/>
          <w:color w:val="000000"/>
          <w:sz w:val="24"/>
          <w:szCs w:val="24"/>
        </w:rPr>
        <w:t xml:space="preserve">FIRST </w:t>
      </w:r>
      <w:r w:rsidR="00AD6E02" w:rsidRPr="00F75E3F">
        <w:rPr>
          <w:rFonts w:ascii="Book Antiqua" w:eastAsia="Times New Roman" w:hAnsi="Book Antiqua"/>
          <w:color w:val="000000"/>
          <w:sz w:val="24"/>
          <w:szCs w:val="24"/>
        </w:rPr>
        <w:t>READING</w:t>
      </w:r>
      <w:bookmarkStart w:id="7" w:name="_Hlk137725698"/>
      <w:r w:rsidR="003A74C7" w:rsidRPr="00E36D17">
        <w:rPr>
          <w:rFonts w:ascii="Book Antiqua" w:eastAsia="Times New Roman" w:hAnsi="Book Antiqua"/>
          <w:sz w:val="24"/>
          <w:szCs w:val="24"/>
        </w:rPr>
        <w:t xml:space="preserve">:  </w:t>
      </w:r>
      <w:bookmarkStart w:id="8" w:name="_Hlk150508376"/>
      <w:r w:rsidR="00B80A19">
        <w:rPr>
          <w:rFonts w:ascii="Book Antiqua" w:eastAsia="Times New Roman" w:hAnsi="Book Antiqua"/>
          <w:b/>
          <w:bCs/>
          <w:color w:val="222222"/>
          <w:sz w:val="24"/>
          <w:szCs w:val="24"/>
        </w:rPr>
        <w:t xml:space="preserve">Acts </w:t>
      </w:r>
      <w:r w:rsidR="00865419">
        <w:rPr>
          <w:rFonts w:ascii="Book Antiqua" w:eastAsia="Times New Roman" w:hAnsi="Book Antiqua"/>
          <w:b/>
          <w:bCs/>
          <w:color w:val="222222"/>
          <w:sz w:val="24"/>
          <w:szCs w:val="24"/>
        </w:rPr>
        <w:t>4:5-12</w:t>
      </w:r>
    </w:p>
    <w:p w14:paraId="3CC9F65D" w14:textId="33C33E16" w:rsidR="00596ACB" w:rsidRPr="00F75E3F" w:rsidRDefault="00596ACB" w:rsidP="00596ACB">
      <w:pPr>
        <w:shd w:val="clear" w:color="auto" w:fill="FFFFFF"/>
        <w:rPr>
          <w:rFonts w:ascii="Book Antiqua" w:eastAsia="Times New Roman" w:hAnsi="Book Antiqua"/>
          <w:sz w:val="24"/>
          <w:szCs w:val="24"/>
        </w:rPr>
      </w:pPr>
      <w:r w:rsidRPr="00F75E3F">
        <w:rPr>
          <w:rFonts w:ascii="Book Antiqua" w:eastAsia="Times New Roman" w:hAnsi="Book Antiqua"/>
          <w:sz w:val="24"/>
          <w:szCs w:val="24"/>
        </w:rPr>
        <w:t xml:space="preserve">L:  A reading </w:t>
      </w:r>
      <w:r w:rsidRPr="00B80A19">
        <w:rPr>
          <w:rFonts w:ascii="Book Antiqua" w:eastAsia="Times New Roman" w:hAnsi="Book Antiqua"/>
          <w:sz w:val="24"/>
          <w:szCs w:val="24"/>
        </w:rPr>
        <w:t xml:space="preserve">from </w:t>
      </w:r>
      <w:r w:rsidR="00B80A19" w:rsidRPr="00B80A19">
        <w:rPr>
          <w:rFonts w:ascii="Book Antiqua" w:eastAsia="Times New Roman" w:hAnsi="Book Antiqua"/>
          <w:sz w:val="24"/>
          <w:szCs w:val="24"/>
        </w:rPr>
        <w:t>Acts</w:t>
      </w:r>
      <w:r w:rsidR="00E36D17" w:rsidRPr="00B80A19">
        <w:rPr>
          <w:rFonts w:ascii="Book Antiqua" w:eastAsia="Times New Roman" w:hAnsi="Book Antiqua"/>
          <w:sz w:val="24"/>
          <w:szCs w:val="24"/>
        </w:rPr>
        <w:t xml:space="preserve"> </w:t>
      </w:r>
      <w:r w:rsidR="003D083F" w:rsidRPr="00B80A19">
        <w:rPr>
          <w:rFonts w:ascii="Book Antiqua" w:eastAsia="Times New Roman" w:hAnsi="Book Antiqua"/>
          <w:sz w:val="24"/>
          <w:szCs w:val="24"/>
        </w:rPr>
        <w:t>…</w:t>
      </w:r>
    </w:p>
    <w:p w14:paraId="05FF04FD" w14:textId="77777777" w:rsidR="00FF1CF4" w:rsidRPr="00C81CE8" w:rsidRDefault="00FF1CF4" w:rsidP="00596ACB">
      <w:pPr>
        <w:shd w:val="clear" w:color="auto" w:fill="FFFFFF"/>
        <w:rPr>
          <w:rFonts w:ascii="Book Antiqua" w:eastAsia="Times New Roman" w:hAnsi="Book Antiqua"/>
          <w:sz w:val="10"/>
          <w:szCs w:val="10"/>
        </w:rPr>
      </w:pPr>
    </w:p>
    <w:p w14:paraId="513F933B" w14:textId="338A073A" w:rsidR="00EC28B3" w:rsidRPr="00F75E3F" w:rsidRDefault="00371F9F" w:rsidP="00596ACB">
      <w:pPr>
        <w:shd w:val="clear" w:color="auto" w:fill="FFFFFF"/>
        <w:rPr>
          <w:rFonts w:ascii="Book Antiqua" w:eastAsia="Times New Roman" w:hAnsi="Book Antiqua"/>
          <w:sz w:val="24"/>
          <w:szCs w:val="24"/>
        </w:rPr>
      </w:pPr>
      <w:r w:rsidRPr="00F75E3F">
        <w:rPr>
          <w:rFonts w:ascii="Book Antiqua" w:eastAsia="Times New Roman" w:hAnsi="Book Antiqua"/>
          <w:sz w:val="24"/>
          <w:szCs w:val="24"/>
        </w:rPr>
        <w:lastRenderedPageBreak/>
        <w:t xml:space="preserve">L:  </w:t>
      </w:r>
      <w:r w:rsidR="00EC28B3" w:rsidRPr="00F75E3F">
        <w:rPr>
          <w:rFonts w:ascii="Book Antiqua" w:eastAsia="Times New Roman" w:hAnsi="Book Antiqua"/>
          <w:sz w:val="24"/>
          <w:szCs w:val="24"/>
        </w:rPr>
        <w:t>The word of the Lord.</w:t>
      </w:r>
    </w:p>
    <w:p w14:paraId="1076B534" w14:textId="1CF85C44" w:rsidR="00EC28B3" w:rsidRPr="00F75E3F" w:rsidRDefault="00BE00BC" w:rsidP="00EC28B3">
      <w:pPr>
        <w:shd w:val="clear" w:color="auto" w:fill="FFFFFF"/>
        <w:rPr>
          <w:rFonts w:ascii="Book Antiqua" w:eastAsia="Times New Roman" w:hAnsi="Book Antiqua"/>
          <w:sz w:val="24"/>
          <w:szCs w:val="24"/>
        </w:rPr>
      </w:pPr>
      <w:r w:rsidRPr="00F75E3F">
        <w:rPr>
          <w:rFonts w:ascii="Book Antiqua" w:eastAsia="Times New Roman" w:hAnsi="Book Antiqua"/>
          <w:b/>
          <w:bCs/>
          <w:sz w:val="24"/>
          <w:szCs w:val="24"/>
        </w:rPr>
        <w:t xml:space="preserve">C:  </w:t>
      </w:r>
      <w:r w:rsidR="00EC28B3" w:rsidRPr="00F75E3F">
        <w:rPr>
          <w:rFonts w:ascii="Book Antiqua" w:eastAsia="Times New Roman" w:hAnsi="Book Antiqua"/>
          <w:b/>
          <w:bCs/>
          <w:sz w:val="24"/>
          <w:szCs w:val="24"/>
        </w:rPr>
        <w:t>Thanks be to God.</w:t>
      </w:r>
    </w:p>
    <w:p w14:paraId="018979D0" w14:textId="77777777" w:rsidR="00865419" w:rsidRDefault="00865419" w:rsidP="00210552">
      <w:pPr>
        <w:shd w:val="clear" w:color="auto" w:fill="FFFFFF"/>
        <w:rPr>
          <w:rFonts w:ascii="Book Antiqua" w:eastAsia="Times New Roman" w:hAnsi="Book Antiqua" w:cs="Arial"/>
          <w:b/>
          <w:bCs/>
          <w:caps/>
          <w:color w:val="222222"/>
          <w:sz w:val="24"/>
          <w:szCs w:val="24"/>
        </w:rPr>
      </w:pPr>
      <w:bookmarkStart w:id="9" w:name="_Hlk114043396"/>
      <w:bookmarkEnd w:id="7"/>
      <w:bookmarkEnd w:id="8"/>
    </w:p>
    <w:p w14:paraId="3DDD389D" w14:textId="0FF2A912" w:rsidR="00210552" w:rsidRPr="00F75E3F" w:rsidRDefault="004332F5" w:rsidP="00210552">
      <w:pPr>
        <w:shd w:val="clear" w:color="auto" w:fill="FFFFFF"/>
        <w:rPr>
          <w:rFonts w:ascii="Book Antiqua" w:eastAsia="Times New Roman" w:hAnsi="Book Antiqua"/>
          <w:b/>
          <w:bCs/>
          <w:color w:val="222222"/>
          <w:sz w:val="24"/>
          <w:szCs w:val="24"/>
        </w:rPr>
      </w:pPr>
      <w:r w:rsidRPr="003C0FA2">
        <w:rPr>
          <w:rFonts w:ascii="Book Antiqua" w:eastAsia="Times New Roman" w:hAnsi="Book Antiqua" w:cs="Arial"/>
          <w:b/>
          <w:bCs/>
          <w:caps/>
          <w:color w:val="222222"/>
          <w:sz w:val="24"/>
          <w:szCs w:val="24"/>
        </w:rPr>
        <w:t>PSALM:</w:t>
      </w:r>
      <w:r w:rsidRPr="00F75E3F">
        <w:rPr>
          <w:rFonts w:ascii="Book Antiqua" w:eastAsia="Times New Roman" w:hAnsi="Book Antiqua" w:cs="Arial"/>
          <w:b/>
          <w:bCs/>
          <w:color w:val="222222"/>
          <w:sz w:val="24"/>
          <w:szCs w:val="24"/>
        </w:rPr>
        <w:t> </w:t>
      </w:r>
      <w:r w:rsidR="006608B2" w:rsidRPr="00F75E3F">
        <w:rPr>
          <w:rFonts w:ascii="Book Antiqua" w:eastAsia="Times New Roman" w:hAnsi="Book Antiqua"/>
          <w:b/>
          <w:bCs/>
          <w:color w:val="222222"/>
          <w:sz w:val="24"/>
          <w:szCs w:val="24"/>
        </w:rPr>
        <w:t xml:space="preserve"> </w:t>
      </w:r>
      <w:r w:rsidR="003D083F" w:rsidRPr="00F75E3F">
        <w:rPr>
          <w:rFonts w:ascii="Book Antiqua" w:eastAsia="Times New Roman" w:hAnsi="Book Antiqua"/>
          <w:b/>
          <w:bCs/>
          <w:color w:val="222222"/>
          <w:sz w:val="24"/>
          <w:szCs w:val="24"/>
        </w:rPr>
        <w:t xml:space="preserve">Psalm </w:t>
      </w:r>
      <w:r w:rsidR="00865419">
        <w:rPr>
          <w:rFonts w:ascii="Book Antiqua" w:eastAsia="Times New Roman" w:hAnsi="Book Antiqua"/>
          <w:b/>
          <w:bCs/>
          <w:color w:val="222222"/>
          <w:sz w:val="24"/>
          <w:szCs w:val="24"/>
        </w:rPr>
        <w:t>23</w:t>
      </w:r>
    </w:p>
    <w:p w14:paraId="4603616C" w14:textId="443D7331" w:rsidR="00865419" w:rsidRDefault="00610AB5" w:rsidP="00865419">
      <w:pPr>
        <w:shd w:val="clear" w:color="auto" w:fill="FFFFFF"/>
        <w:rPr>
          <w:rStyle w:val="refrain"/>
          <w:rFonts w:ascii="Verdana" w:hAnsi="Verdana"/>
          <w:b/>
          <w:bCs/>
          <w:color w:val="222222"/>
          <w:sz w:val="32"/>
          <w:szCs w:val="32"/>
          <w:shd w:val="clear" w:color="auto" w:fill="FFFFFF"/>
        </w:rPr>
      </w:pPr>
      <w:r w:rsidRPr="00865419">
        <w:rPr>
          <w:rFonts w:ascii="Book Antiqua" w:eastAsia="Times New Roman" w:hAnsi="Book Antiqua"/>
          <w:color w:val="222222"/>
          <w:sz w:val="24"/>
          <w:szCs w:val="24"/>
        </w:rPr>
        <w:t>L:</w:t>
      </w:r>
      <w:r w:rsidRPr="00610AB5">
        <w:rPr>
          <w:rFonts w:ascii="Book Antiqua" w:eastAsia="Times New Roman" w:hAnsi="Book Antiqua"/>
          <w:color w:val="222222"/>
          <w:sz w:val="24"/>
          <w:szCs w:val="24"/>
        </w:rPr>
        <w:t> </w:t>
      </w:r>
      <w:r w:rsidR="00865419" w:rsidRPr="00865419">
        <w:rPr>
          <w:rFonts w:ascii="Book Antiqua" w:hAnsi="Book Antiqua"/>
          <w:color w:val="808080"/>
          <w:sz w:val="24"/>
          <w:szCs w:val="24"/>
          <w:shd w:val="clear" w:color="auto" w:fill="FFFFFF"/>
          <w:vertAlign w:val="superscript"/>
        </w:rPr>
        <w:t>1</w:t>
      </w:r>
      <w:r w:rsidR="00865419" w:rsidRPr="00865419">
        <w:rPr>
          <w:rFonts w:ascii="Book Antiqua" w:hAnsi="Book Antiqua"/>
          <w:sz w:val="24"/>
          <w:szCs w:val="24"/>
          <w:shd w:val="clear" w:color="auto" w:fill="FFFFFF"/>
        </w:rPr>
        <w:t>The </w:t>
      </w:r>
      <w:r w:rsidR="00865419" w:rsidRPr="00865419">
        <w:rPr>
          <w:rFonts w:ascii="Book Antiqua" w:hAnsi="Book Antiqua"/>
          <w:smallCaps/>
          <w:sz w:val="24"/>
          <w:szCs w:val="24"/>
          <w:shd w:val="clear" w:color="auto" w:fill="FFFFFF"/>
        </w:rPr>
        <w:t>Lord </w:t>
      </w:r>
      <w:r w:rsidR="00865419" w:rsidRPr="00865419">
        <w:rPr>
          <w:rFonts w:ascii="Book Antiqua" w:hAnsi="Book Antiqua"/>
          <w:sz w:val="24"/>
          <w:szCs w:val="24"/>
          <w:shd w:val="clear" w:color="auto" w:fill="FFFFFF"/>
        </w:rPr>
        <w:t>is my shepherd;</w:t>
      </w:r>
      <w:r w:rsidR="00865419" w:rsidRPr="00865419">
        <w:rPr>
          <w:rFonts w:ascii="Book Antiqua" w:hAnsi="Book Antiqua"/>
          <w:sz w:val="24"/>
          <w:szCs w:val="24"/>
        </w:rPr>
        <w:br/>
      </w:r>
      <w:r w:rsidR="00865419" w:rsidRPr="00865419">
        <w:rPr>
          <w:rFonts w:ascii="Book Antiqua" w:hAnsi="Book Antiqua"/>
          <w:sz w:val="24"/>
          <w:szCs w:val="24"/>
          <w:shd w:val="clear" w:color="auto" w:fill="FFFFFF"/>
        </w:rPr>
        <w:t> </w:t>
      </w:r>
      <w:r w:rsidR="00865419" w:rsidRPr="00865419">
        <w:rPr>
          <w:rFonts w:ascii="Book Antiqua" w:hAnsi="Book Antiqua"/>
          <w:sz w:val="24"/>
          <w:szCs w:val="24"/>
          <w:shd w:val="clear" w:color="auto" w:fill="FFFFFF"/>
        </w:rPr>
        <w:t> </w:t>
      </w:r>
      <w:r w:rsidR="00865419" w:rsidRPr="00865419">
        <w:rPr>
          <w:rFonts w:ascii="Book Antiqua" w:hAnsi="Book Antiqua"/>
          <w:sz w:val="24"/>
          <w:szCs w:val="24"/>
          <w:shd w:val="clear" w:color="auto" w:fill="FFFFFF"/>
        </w:rPr>
        <w:t>I shall not be in want.</w:t>
      </w:r>
      <w:r w:rsidR="00865419" w:rsidRPr="00865419">
        <w:rPr>
          <w:rFonts w:ascii="Book Antiqua" w:hAnsi="Book Antiqua"/>
          <w:b/>
          <w:bCs/>
          <w:sz w:val="24"/>
          <w:szCs w:val="24"/>
          <w:shd w:val="clear" w:color="auto" w:fill="FFFFFF"/>
        </w:rPr>
        <w:br/>
        <w:t>C:</w:t>
      </w:r>
      <w:r w:rsidR="00865419" w:rsidRPr="00865419">
        <w:rPr>
          <w:rFonts w:ascii="Book Antiqua" w:hAnsi="Book Antiqua"/>
          <w:color w:val="222222"/>
          <w:sz w:val="24"/>
          <w:szCs w:val="24"/>
          <w:shd w:val="clear" w:color="auto" w:fill="FFFFFF"/>
        </w:rPr>
        <w:t> </w:t>
      </w:r>
      <w:r w:rsidR="00865419" w:rsidRPr="00865419">
        <w:rPr>
          <w:rFonts w:ascii="Book Antiqua" w:hAnsi="Book Antiqua"/>
          <w:color w:val="808080"/>
          <w:sz w:val="24"/>
          <w:szCs w:val="24"/>
          <w:shd w:val="clear" w:color="auto" w:fill="FFFFFF"/>
          <w:vertAlign w:val="superscript"/>
        </w:rPr>
        <w:t>2</w:t>
      </w:r>
      <w:r w:rsidR="00865419" w:rsidRPr="00865419">
        <w:rPr>
          <w:rStyle w:val="Strong"/>
          <w:rFonts w:ascii="Book Antiqua" w:hAnsi="Book Antiqua"/>
          <w:sz w:val="24"/>
          <w:szCs w:val="24"/>
          <w:shd w:val="clear" w:color="auto" w:fill="FFFFFF"/>
        </w:rPr>
        <w:t>The </w:t>
      </w:r>
      <w:r w:rsidR="00865419" w:rsidRPr="00865419">
        <w:rPr>
          <w:rStyle w:val="Strong"/>
          <w:rFonts w:ascii="Book Antiqua" w:hAnsi="Book Antiqua"/>
          <w:smallCaps/>
          <w:sz w:val="24"/>
          <w:szCs w:val="24"/>
          <w:shd w:val="clear" w:color="auto" w:fill="FFFFFF"/>
        </w:rPr>
        <w:t>Lord</w:t>
      </w:r>
      <w:r w:rsidR="00865419" w:rsidRPr="00865419">
        <w:rPr>
          <w:rStyle w:val="Strong"/>
          <w:rFonts w:ascii="Book Antiqua" w:hAnsi="Book Antiqua"/>
          <w:sz w:val="24"/>
          <w:szCs w:val="24"/>
          <w:shd w:val="clear" w:color="auto" w:fill="FFFFFF"/>
        </w:rPr>
        <w:t> makes me lie down in green pastures</w:t>
      </w:r>
      <w:r w:rsidR="00865419" w:rsidRPr="00865419">
        <w:rPr>
          <w:rFonts w:ascii="Book Antiqua" w:hAnsi="Book Antiqua"/>
          <w:sz w:val="24"/>
          <w:szCs w:val="24"/>
        </w:rPr>
        <w:br/>
      </w:r>
      <w:r w:rsidR="00865419" w:rsidRPr="00865419">
        <w:rPr>
          <w:rFonts w:ascii="Book Antiqua" w:hAnsi="Book Antiqua"/>
          <w:sz w:val="24"/>
          <w:szCs w:val="24"/>
          <w:shd w:val="clear" w:color="auto" w:fill="FFFFFF"/>
        </w:rPr>
        <w:t> </w:t>
      </w:r>
      <w:r w:rsidR="00865419" w:rsidRPr="00865419">
        <w:rPr>
          <w:rFonts w:ascii="Book Antiqua" w:hAnsi="Book Antiqua"/>
          <w:sz w:val="24"/>
          <w:szCs w:val="24"/>
          <w:shd w:val="clear" w:color="auto" w:fill="FFFFFF"/>
        </w:rPr>
        <w:t> </w:t>
      </w:r>
      <w:r w:rsidR="00865419" w:rsidRPr="00865419">
        <w:rPr>
          <w:rStyle w:val="Strong"/>
          <w:rFonts w:ascii="Book Antiqua" w:hAnsi="Book Antiqua"/>
          <w:sz w:val="24"/>
          <w:szCs w:val="24"/>
          <w:shd w:val="clear" w:color="auto" w:fill="FFFFFF"/>
        </w:rPr>
        <w:t>and leads me beside still waters.</w:t>
      </w:r>
      <w:r w:rsidR="00865419" w:rsidRPr="00865419">
        <w:rPr>
          <w:rFonts w:ascii="Book Antiqua" w:hAnsi="Book Antiqua"/>
          <w:color w:val="222222"/>
          <w:sz w:val="24"/>
          <w:szCs w:val="24"/>
        </w:rPr>
        <w:br/>
      </w:r>
      <w:r w:rsidR="00865419" w:rsidRPr="00865419">
        <w:rPr>
          <w:rFonts w:ascii="Book Antiqua" w:hAnsi="Book Antiqua"/>
          <w:color w:val="222222"/>
          <w:sz w:val="24"/>
          <w:szCs w:val="24"/>
          <w:shd w:val="clear" w:color="auto" w:fill="FFFFFF"/>
        </w:rPr>
        <w:t> </w:t>
      </w:r>
      <w:r w:rsidR="00865419" w:rsidRPr="00865419">
        <w:rPr>
          <w:rFonts w:ascii="Book Antiqua" w:hAnsi="Book Antiqua"/>
          <w:color w:val="808080"/>
          <w:sz w:val="24"/>
          <w:szCs w:val="24"/>
          <w:shd w:val="clear" w:color="auto" w:fill="FFFFFF"/>
          <w:vertAlign w:val="superscript"/>
        </w:rPr>
        <w:t>3</w:t>
      </w:r>
      <w:r w:rsidR="00865419" w:rsidRPr="00865419">
        <w:rPr>
          <w:rFonts w:ascii="Book Antiqua" w:hAnsi="Book Antiqua"/>
          <w:sz w:val="24"/>
          <w:szCs w:val="24"/>
          <w:shd w:val="clear" w:color="auto" w:fill="FFFFFF"/>
        </w:rPr>
        <w:t>You restore my soul, O </w:t>
      </w:r>
      <w:r w:rsidR="00865419" w:rsidRPr="00865419">
        <w:rPr>
          <w:rFonts w:ascii="Book Antiqua" w:hAnsi="Book Antiqua"/>
          <w:smallCaps/>
          <w:sz w:val="24"/>
          <w:szCs w:val="24"/>
          <w:shd w:val="clear" w:color="auto" w:fill="FFFFFF"/>
        </w:rPr>
        <w:t>Lord</w:t>
      </w:r>
      <w:r w:rsidR="00865419" w:rsidRPr="00865419">
        <w:rPr>
          <w:rFonts w:ascii="Book Antiqua" w:hAnsi="Book Antiqua"/>
          <w:sz w:val="24"/>
          <w:szCs w:val="24"/>
          <w:shd w:val="clear" w:color="auto" w:fill="FFFFFF"/>
        </w:rPr>
        <w:t>,</w:t>
      </w:r>
      <w:r w:rsidR="00865419" w:rsidRPr="00865419">
        <w:rPr>
          <w:rFonts w:ascii="Book Antiqua" w:hAnsi="Book Antiqua"/>
          <w:sz w:val="24"/>
          <w:szCs w:val="24"/>
        </w:rPr>
        <w:br/>
      </w:r>
      <w:r w:rsidR="00865419" w:rsidRPr="00865419">
        <w:rPr>
          <w:rFonts w:ascii="Book Antiqua" w:hAnsi="Book Antiqua"/>
          <w:sz w:val="24"/>
          <w:szCs w:val="24"/>
          <w:shd w:val="clear" w:color="auto" w:fill="FFFFFF"/>
        </w:rPr>
        <w:t> </w:t>
      </w:r>
      <w:r w:rsidR="00865419" w:rsidRPr="00865419">
        <w:rPr>
          <w:rFonts w:ascii="Book Antiqua" w:hAnsi="Book Antiqua"/>
          <w:sz w:val="24"/>
          <w:szCs w:val="24"/>
          <w:shd w:val="clear" w:color="auto" w:fill="FFFFFF"/>
        </w:rPr>
        <w:t> </w:t>
      </w:r>
      <w:r w:rsidR="00865419" w:rsidRPr="00865419">
        <w:rPr>
          <w:rFonts w:ascii="Book Antiqua" w:hAnsi="Book Antiqua"/>
          <w:sz w:val="24"/>
          <w:szCs w:val="24"/>
          <w:shd w:val="clear" w:color="auto" w:fill="FFFFFF"/>
        </w:rPr>
        <w:t>and guide me along right pathways for your name’s sake.</w:t>
      </w:r>
      <w:r w:rsidR="00865419" w:rsidRPr="00865419">
        <w:rPr>
          <w:rFonts w:ascii="Book Antiqua" w:hAnsi="Book Antiqua"/>
          <w:color w:val="222222"/>
          <w:sz w:val="24"/>
          <w:szCs w:val="24"/>
        </w:rPr>
        <w:br/>
      </w:r>
      <w:r w:rsidR="00865419" w:rsidRPr="00865419">
        <w:rPr>
          <w:rFonts w:ascii="Book Antiqua" w:hAnsi="Book Antiqua"/>
          <w:color w:val="222222"/>
          <w:sz w:val="24"/>
          <w:szCs w:val="24"/>
          <w:shd w:val="clear" w:color="auto" w:fill="FFFFFF"/>
        </w:rPr>
        <w:t> </w:t>
      </w:r>
      <w:r w:rsidR="00865419" w:rsidRPr="00865419">
        <w:rPr>
          <w:rFonts w:ascii="Book Antiqua" w:hAnsi="Book Antiqua"/>
          <w:color w:val="808080"/>
          <w:sz w:val="24"/>
          <w:szCs w:val="24"/>
          <w:shd w:val="clear" w:color="auto" w:fill="FFFFFF"/>
          <w:vertAlign w:val="superscript"/>
        </w:rPr>
        <w:t>4</w:t>
      </w:r>
      <w:r w:rsidR="00865419" w:rsidRPr="00865419">
        <w:rPr>
          <w:rStyle w:val="Strong"/>
          <w:rFonts w:ascii="Book Antiqua" w:hAnsi="Book Antiqua"/>
          <w:sz w:val="24"/>
          <w:szCs w:val="24"/>
          <w:shd w:val="clear" w:color="auto" w:fill="FFFFFF"/>
        </w:rPr>
        <w:t>Though I walk through the valley of the shadow of death, I shall fear no evil;</w:t>
      </w:r>
      <w:r w:rsidR="00865419" w:rsidRPr="00865419">
        <w:rPr>
          <w:rFonts w:ascii="Book Antiqua" w:hAnsi="Book Antiqua"/>
          <w:sz w:val="24"/>
          <w:szCs w:val="24"/>
        </w:rPr>
        <w:br/>
      </w:r>
      <w:r w:rsidR="00865419" w:rsidRPr="00865419">
        <w:rPr>
          <w:rFonts w:ascii="Book Antiqua" w:hAnsi="Book Antiqua"/>
          <w:sz w:val="24"/>
          <w:szCs w:val="24"/>
          <w:shd w:val="clear" w:color="auto" w:fill="FFFFFF"/>
        </w:rPr>
        <w:t> </w:t>
      </w:r>
      <w:r w:rsidR="00865419" w:rsidRPr="00865419">
        <w:rPr>
          <w:rFonts w:ascii="Book Antiqua" w:hAnsi="Book Antiqua"/>
          <w:sz w:val="24"/>
          <w:szCs w:val="24"/>
          <w:shd w:val="clear" w:color="auto" w:fill="FFFFFF"/>
        </w:rPr>
        <w:t> </w:t>
      </w:r>
      <w:r w:rsidR="00865419" w:rsidRPr="00865419">
        <w:rPr>
          <w:rStyle w:val="Strong"/>
          <w:rFonts w:ascii="Book Antiqua" w:hAnsi="Book Antiqua"/>
          <w:sz w:val="24"/>
          <w:szCs w:val="24"/>
          <w:shd w:val="clear" w:color="auto" w:fill="FFFFFF"/>
        </w:rPr>
        <w:t>for you are with me; your rod and your staff, they comfort me.</w:t>
      </w:r>
      <w:r w:rsidR="00865419" w:rsidRPr="00865419">
        <w:rPr>
          <w:rStyle w:val="refrain"/>
          <w:rFonts w:ascii="Book Antiqua" w:hAnsi="Book Antiqua"/>
          <w:b/>
          <w:bCs/>
          <w:sz w:val="24"/>
          <w:szCs w:val="24"/>
          <w:shd w:val="clear" w:color="auto" w:fill="FFFFFF"/>
        </w:rPr>
        <w:t> </w:t>
      </w:r>
      <w:r w:rsidR="00865419" w:rsidRPr="00865419">
        <w:rPr>
          <w:rFonts w:ascii="Book Antiqua" w:hAnsi="Book Antiqua"/>
          <w:color w:val="222222"/>
          <w:sz w:val="24"/>
          <w:szCs w:val="24"/>
        </w:rPr>
        <w:br/>
      </w:r>
      <w:r w:rsidR="00865419" w:rsidRPr="00865419">
        <w:rPr>
          <w:rFonts w:ascii="Book Antiqua" w:hAnsi="Book Antiqua"/>
          <w:color w:val="222222"/>
          <w:sz w:val="24"/>
          <w:szCs w:val="24"/>
          <w:shd w:val="clear" w:color="auto" w:fill="FFFFFF"/>
        </w:rPr>
        <w:t> </w:t>
      </w:r>
      <w:r w:rsidR="00865419" w:rsidRPr="00865419">
        <w:rPr>
          <w:rFonts w:ascii="Book Antiqua" w:hAnsi="Book Antiqua"/>
          <w:color w:val="808080"/>
          <w:sz w:val="24"/>
          <w:szCs w:val="24"/>
          <w:shd w:val="clear" w:color="auto" w:fill="FFFFFF"/>
          <w:vertAlign w:val="superscript"/>
        </w:rPr>
        <w:t>5</w:t>
      </w:r>
      <w:r w:rsidR="00865419" w:rsidRPr="00865419">
        <w:rPr>
          <w:rFonts w:ascii="Book Antiqua" w:hAnsi="Book Antiqua"/>
          <w:sz w:val="24"/>
          <w:szCs w:val="24"/>
          <w:shd w:val="clear" w:color="auto" w:fill="FFFFFF"/>
        </w:rPr>
        <w:t>You prepare a table before me in the presence of my enemies;</w:t>
      </w:r>
      <w:r w:rsidR="00865419" w:rsidRPr="00865419">
        <w:rPr>
          <w:rFonts w:ascii="Book Antiqua" w:hAnsi="Book Antiqua"/>
          <w:sz w:val="24"/>
          <w:szCs w:val="24"/>
        </w:rPr>
        <w:br/>
      </w:r>
      <w:r w:rsidR="00865419" w:rsidRPr="00865419">
        <w:rPr>
          <w:rFonts w:ascii="Book Antiqua" w:hAnsi="Book Antiqua"/>
          <w:sz w:val="24"/>
          <w:szCs w:val="24"/>
          <w:shd w:val="clear" w:color="auto" w:fill="FFFFFF"/>
        </w:rPr>
        <w:t> </w:t>
      </w:r>
      <w:r w:rsidR="00865419" w:rsidRPr="00865419">
        <w:rPr>
          <w:rFonts w:ascii="Book Antiqua" w:hAnsi="Book Antiqua"/>
          <w:sz w:val="24"/>
          <w:szCs w:val="24"/>
          <w:shd w:val="clear" w:color="auto" w:fill="FFFFFF"/>
        </w:rPr>
        <w:t> </w:t>
      </w:r>
      <w:r w:rsidR="00865419" w:rsidRPr="00865419">
        <w:rPr>
          <w:rFonts w:ascii="Book Antiqua" w:hAnsi="Book Antiqua"/>
          <w:sz w:val="24"/>
          <w:szCs w:val="24"/>
          <w:shd w:val="clear" w:color="auto" w:fill="FFFFFF"/>
        </w:rPr>
        <w:t>you anoint my head with oil, and my cup is running over.</w:t>
      </w:r>
      <w:r w:rsidR="00865419" w:rsidRPr="00865419">
        <w:rPr>
          <w:rFonts w:ascii="Book Antiqua" w:hAnsi="Book Antiqua"/>
          <w:color w:val="222222"/>
          <w:sz w:val="24"/>
          <w:szCs w:val="24"/>
        </w:rPr>
        <w:br/>
      </w:r>
      <w:r w:rsidR="00865419" w:rsidRPr="00865419">
        <w:rPr>
          <w:rFonts w:ascii="Book Antiqua" w:hAnsi="Book Antiqua"/>
          <w:color w:val="222222"/>
          <w:sz w:val="24"/>
          <w:szCs w:val="24"/>
          <w:shd w:val="clear" w:color="auto" w:fill="FFFFFF"/>
        </w:rPr>
        <w:t> </w:t>
      </w:r>
      <w:r w:rsidR="00865419" w:rsidRPr="00865419">
        <w:rPr>
          <w:rFonts w:ascii="Book Antiqua" w:hAnsi="Book Antiqua"/>
          <w:color w:val="808080"/>
          <w:sz w:val="24"/>
          <w:szCs w:val="24"/>
          <w:shd w:val="clear" w:color="auto" w:fill="FFFFFF"/>
          <w:vertAlign w:val="superscript"/>
        </w:rPr>
        <w:t>6</w:t>
      </w:r>
      <w:r w:rsidR="00865419" w:rsidRPr="00865419">
        <w:rPr>
          <w:rStyle w:val="Strong"/>
          <w:rFonts w:ascii="Book Antiqua" w:hAnsi="Book Antiqua"/>
          <w:sz w:val="24"/>
          <w:szCs w:val="24"/>
          <w:shd w:val="clear" w:color="auto" w:fill="FFFFFF"/>
        </w:rPr>
        <w:t>Surely goodness and mercy shall follow me all the days of my life,</w:t>
      </w:r>
      <w:r w:rsidR="00865419" w:rsidRPr="00865419">
        <w:rPr>
          <w:rFonts w:ascii="Book Antiqua" w:hAnsi="Book Antiqua"/>
          <w:sz w:val="24"/>
          <w:szCs w:val="24"/>
        </w:rPr>
        <w:br/>
      </w:r>
      <w:r w:rsidR="00865419" w:rsidRPr="00865419">
        <w:rPr>
          <w:rFonts w:ascii="Book Antiqua" w:hAnsi="Book Antiqua"/>
          <w:sz w:val="24"/>
          <w:szCs w:val="24"/>
          <w:shd w:val="clear" w:color="auto" w:fill="FFFFFF"/>
        </w:rPr>
        <w:t> </w:t>
      </w:r>
      <w:r w:rsidR="00865419" w:rsidRPr="00865419">
        <w:rPr>
          <w:rFonts w:ascii="Book Antiqua" w:hAnsi="Book Antiqua"/>
          <w:sz w:val="24"/>
          <w:szCs w:val="24"/>
          <w:shd w:val="clear" w:color="auto" w:fill="FFFFFF"/>
        </w:rPr>
        <w:t> </w:t>
      </w:r>
      <w:r w:rsidR="00865419" w:rsidRPr="00865419">
        <w:rPr>
          <w:rStyle w:val="Strong"/>
          <w:rFonts w:ascii="Book Antiqua" w:hAnsi="Book Antiqua"/>
          <w:sz w:val="24"/>
          <w:szCs w:val="24"/>
          <w:shd w:val="clear" w:color="auto" w:fill="FFFFFF"/>
        </w:rPr>
        <w:t>and I will dwell in the house of the </w:t>
      </w:r>
      <w:r w:rsidR="00865419" w:rsidRPr="00865419">
        <w:rPr>
          <w:rStyle w:val="Strong"/>
          <w:rFonts w:ascii="Book Antiqua" w:hAnsi="Book Antiqua"/>
          <w:smallCaps/>
          <w:sz w:val="24"/>
          <w:szCs w:val="24"/>
          <w:shd w:val="clear" w:color="auto" w:fill="FFFFFF"/>
        </w:rPr>
        <w:t>Lord</w:t>
      </w:r>
      <w:r w:rsidR="00865419" w:rsidRPr="00865419">
        <w:rPr>
          <w:rStyle w:val="Strong"/>
          <w:rFonts w:ascii="Book Antiqua" w:hAnsi="Book Antiqua"/>
          <w:sz w:val="24"/>
          <w:szCs w:val="24"/>
          <w:shd w:val="clear" w:color="auto" w:fill="FFFFFF"/>
        </w:rPr>
        <w:t> forever.</w:t>
      </w:r>
      <w:r w:rsidR="00865419" w:rsidRPr="00865419">
        <w:rPr>
          <w:rStyle w:val="refrain"/>
          <w:rFonts w:ascii="Book Antiqua" w:hAnsi="Book Antiqua"/>
          <w:b/>
          <w:bCs/>
          <w:sz w:val="24"/>
          <w:szCs w:val="24"/>
          <w:shd w:val="clear" w:color="auto" w:fill="FFFFFF"/>
        </w:rPr>
        <w:t> </w:t>
      </w:r>
    </w:p>
    <w:p w14:paraId="5EAF4155" w14:textId="0ABD3CA3" w:rsidR="0021156B" w:rsidRPr="00436FC9" w:rsidRDefault="0021156B" w:rsidP="003D083F">
      <w:pPr>
        <w:shd w:val="clear" w:color="auto" w:fill="FFFFFF"/>
        <w:rPr>
          <w:rFonts w:ascii="Book Antiqua" w:eastAsia="Times New Roman" w:hAnsi="Book Antiqua"/>
          <w:sz w:val="10"/>
          <w:szCs w:val="10"/>
        </w:rPr>
      </w:pPr>
    </w:p>
    <w:p w14:paraId="00FAD957" w14:textId="559A9627" w:rsidR="00596ACB" w:rsidRPr="00F75E3F" w:rsidRDefault="008409FF" w:rsidP="00596ACB">
      <w:pPr>
        <w:shd w:val="clear" w:color="auto" w:fill="FFFFFF"/>
        <w:rPr>
          <w:rFonts w:ascii="Book Antiqua" w:eastAsia="Times New Roman" w:hAnsi="Book Antiqua"/>
          <w:b/>
          <w:bCs/>
          <w:sz w:val="24"/>
          <w:szCs w:val="24"/>
        </w:rPr>
      </w:pPr>
      <w:r w:rsidRPr="00F75E3F">
        <w:rPr>
          <w:rFonts w:ascii="Book Antiqua" w:eastAsia="Times New Roman" w:hAnsi="Book Antiqua"/>
          <w:b/>
          <w:bCs/>
          <w:sz w:val="24"/>
          <w:szCs w:val="24"/>
        </w:rPr>
        <w:t>SECOND READING</w:t>
      </w:r>
      <w:r w:rsidRPr="00F75E3F">
        <w:rPr>
          <w:rFonts w:ascii="Book Antiqua" w:eastAsia="Times New Roman" w:hAnsi="Book Antiqua"/>
          <w:sz w:val="24"/>
          <w:szCs w:val="24"/>
        </w:rPr>
        <w:t xml:space="preserve">:  </w:t>
      </w:r>
      <w:r w:rsidR="00E351AF" w:rsidRPr="00E351AF">
        <w:rPr>
          <w:rFonts w:ascii="Book Antiqua" w:hAnsi="Book Antiqua"/>
          <w:b/>
          <w:bCs/>
          <w:sz w:val="24"/>
          <w:szCs w:val="24"/>
          <w:shd w:val="clear" w:color="auto" w:fill="FFFFFF"/>
        </w:rPr>
        <w:t xml:space="preserve">1 John </w:t>
      </w:r>
      <w:r w:rsidR="003C0FA2">
        <w:rPr>
          <w:rFonts w:ascii="Book Antiqua" w:hAnsi="Book Antiqua"/>
          <w:b/>
          <w:bCs/>
          <w:sz w:val="24"/>
          <w:szCs w:val="24"/>
          <w:shd w:val="clear" w:color="auto" w:fill="FFFFFF"/>
        </w:rPr>
        <w:t>3</w:t>
      </w:r>
      <w:r w:rsidR="00E351AF" w:rsidRPr="00E351AF">
        <w:rPr>
          <w:rFonts w:ascii="Book Antiqua" w:hAnsi="Book Antiqua"/>
          <w:b/>
          <w:bCs/>
          <w:sz w:val="24"/>
          <w:szCs w:val="24"/>
          <w:shd w:val="clear" w:color="auto" w:fill="FFFFFF"/>
        </w:rPr>
        <w:t>:1</w:t>
      </w:r>
      <w:r w:rsidR="00B11BEB">
        <w:rPr>
          <w:rFonts w:ascii="Book Antiqua" w:hAnsi="Book Antiqua"/>
          <w:b/>
          <w:bCs/>
          <w:sz w:val="24"/>
          <w:szCs w:val="24"/>
          <w:shd w:val="clear" w:color="auto" w:fill="FFFFFF"/>
        </w:rPr>
        <w:t>6</w:t>
      </w:r>
      <w:r w:rsidR="00E351AF" w:rsidRPr="00E351AF">
        <w:rPr>
          <w:rFonts w:ascii="Book Antiqua" w:hAnsi="Book Antiqua"/>
          <w:b/>
          <w:bCs/>
          <w:sz w:val="24"/>
          <w:szCs w:val="24"/>
          <w:shd w:val="clear" w:color="auto" w:fill="FFFFFF"/>
        </w:rPr>
        <w:t>--</w:t>
      </w:r>
      <w:r w:rsidR="00B11BEB">
        <w:rPr>
          <w:rFonts w:ascii="Book Antiqua" w:hAnsi="Book Antiqua"/>
          <w:b/>
          <w:bCs/>
          <w:sz w:val="24"/>
          <w:szCs w:val="24"/>
          <w:shd w:val="clear" w:color="auto" w:fill="FFFFFF"/>
        </w:rPr>
        <w:t>24</w:t>
      </w:r>
    </w:p>
    <w:p w14:paraId="0C052100" w14:textId="65531DF6" w:rsidR="00596ACB" w:rsidRPr="00F75E3F" w:rsidRDefault="00596ACB" w:rsidP="00596ACB">
      <w:pPr>
        <w:shd w:val="clear" w:color="auto" w:fill="FFFFFF"/>
        <w:rPr>
          <w:rFonts w:ascii="Book Antiqua" w:eastAsia="Times New Roman" w:hAnsi="Book Antiqua"/>
          <w:sz w:val="24"/>
          <w:szCs w:val="24"/>
          <w:vertAlign w:val="superscript"/>
        </w:rPr>
      </w:pPr>
      <w:r w:rsidRPr="00F75E3F">
        <w:rPr>
          <w:rFonts w:ascii="Book Antiqua" w:eastAsia="Times New Roman" w:hAnsi="Book Antiqua"/>
          <w:sz w:val="24"/>
          <w:szCs w:val="24"/>
        </w:rPr>
        <w:t xml:space="preserve">L:  </w:t>
      </w:r>
      <w:r w:rsidR="00FF1CF4" w:rsidRPr="00F75E3F">
        <w:rPr>
          <w:rFonts w:ascii="Book Antiqua" w:eastAsia="Times New Roman" w:hAnsi="Book Antiqua"/>
          <w:sz w:val="24"/>
          <w:szCs w:val="24"/>
        </w:rPr>
        <w:t xml:space="preserve">A reading from </w:t>
      </w:r>
      <w:r w:rsidR="00E351AF">
        <w:rPr>
          <w:rFonts w:ascii="Book Antiqua" w:eastAsia="Times New Roman" w:hAnsi="Book Antiqua"/>
          <w:sz w:val="24"/>
          <w:szCs w:val="24"/>
        </w:rPr>
        <w:t xml:space="preserve">1 John </w:t>
      </w:r>
      <w:r w:rsidR="00FF1CF4" w:rsidRPr="00F75E3F">
        <w:rPr>
          <w:rFonts w:ascii="Book Antiqua" w:eastAsia="Times New Roman" w:hAnsi="Book Antiqua"/>
          <w:sz w:val="24"/>
          <w:szCs w:val="24"/>
        </w:rPr>
        <w:t>...</w:t>
      </w:r>
    </w:p>
    <w:p w14:paraId="017DC9EB" w14:textId="77777777" w:rsidR="00FF1CF4" w:rsidRPr="00436FC9" w:rsidRDefault="00FF1CF4" w:rsidP="00596ACB">
      <w:pPr>
        <w:shd w:val="clear" w:color="auto" w:fill="FFFFFF"/>
        <w:rPr>
          <w:rFonts w:ascii="Book Antiqua" w:eastAsia="Times New Roman" w:hAnsi="Book Antiqua"/>
          <w:sz w:val="10"/>
          <w:szCs w:val="10"/>
        </w:rPr>
      </w:pPr>
    </w:p>
    <w:p w14:paraId="6F324BCB" w14:textId="3BCFBB28" w:rsidR="008409FF" w:rsidRPr="00F75E3F" w:rsidRDefault="00371F9F" w:rsidP="00596ACB">
      <w:pPr>
        <w:shd w:val="clear" w:color="auto" w:fill="FFFFFF"/>
        <w:rPr>
          <w:rFonts w:ascii="Book Antiqua" w:eastAsia="Times New Roman" w:hAnsi="Book Antiqua"/>
          <w:sz w:val="24"/>
          <w:szCs w:val="24"/>
        </w:rPr>
      </w:pPr>
      <w:r w:rsidRPr="00F75E3F">
        <w:rPr>
          <w:rFonts w:ascii="Book Antiqua" w:eastAsia="Times New Roman" w:hAnsi="Book Antiqua"/>
          <w:sz w:val="24"/>
          <w:szCs w:val="24"/>
        </w:rPr>
        <w:t xml:space="preserve">L:  </w:t>
      </w:r>
      <w:r w:rsidR="008409FF" w:rsidRPr="00F75E3F">
        <w:rPr>
          <w:rFonts w:ascii="Book Antiqua" w:eastAsia="Times New Roman" w:hAnsi="Book Antiqua"/>
          <w:sz w:val="24"/>
          <w:szCs w:val="24"/>
        </w:rPr>
        <w:t>The word of the Lord.</w:t>
      </w:r>
    </w:p>
    <w:p w14:paraId="7792A0E8" w14:textId="77777777" w:rsidR="008409FF" w:rsidRPr="00F75E3F" w:rsidRDefault="008409FF" w:rsidP="008409FF">
      <w:pPr>
        <w:rPr>
          <w:rFonts w:ascii="Book Antiqua" w:eastAsia="Times New Roman" w:hAnsi="Book Antiqua"/>
          <w:b/>
          <w:bCs/>
          <w:i/>
          <w:iCs/>
          <w:color w:val="CC0000"/>
          <w:sz w:val="24"/>
          <w:szCs w:val="24"/>
        </w:rPr>
      </w:pPr>
      <w:r w:rsidRPr="00F75E3F">
        <w:rPr>
          <w:rFonts w:ascii="Book Antiqua" w:eastAsia="Times New Roman" w:hAnsi="Book Antiqua"/>
          <w:b/>
          <w:bCs/>
          <w:sz w:val="24"/>
          <w:szCs w:val="24"/>
        </w:rPr>
        <w:t>C:  Thanks be to God.</w:t>
      </w:r>
    </w:p>
    <w:bookmarkEnd w:id="6"/>
    <w:p w14:paraId="3989192B" w14:textId="77777777" w:rsidR="000D073A" w:rsidRPr="00436FC9" w:rsidRDefault="000D073A" w:rsidP="008409FF">
      <w:pPr>
        <w:jc w:val="center"/>
        <w:rPr>
          <w:rFonts w:ascii="Book Antiqua" w:eastAsia="Times New Roman" w:hAnsi="Book Antiqua"/>
          <w:b/>
          <w:bCs/>
          <w:caps/>
          <w:color w:val="000000"/>
          <w:sz w:val="10"/>
          <w:szCs w:val="10"/>
        </w:rPr>
      </w:pPr>
    </w:p>
    <w:p w14:paraId="4284736B" w14:textId="733B0058" w:rsidR="008409FF" w:rsidRPr="00F75E3F" w:rsidRDefault="008409FF" w:rsidP="008409FF">
      <w:pPr>
        <w:jc w:val="center"/>
        <w:rPr>
          <w:rFonts w:ascii="Book Antiqua" w:eastAsia="Times New Roman" w:hAnsi="Book Antiqua"/>
          <w:b/>
          <w:bCs/>
          <w:caps/>
          <w:color w:val="000000"/>
          <w:sz w:val="24"/>
          <w:szCs w:val="24"/>
        </w:rPr>
      </w:pPr>
      <w:r w:rsidRPr="00F75E3F">
        <w:rPr>
          <w:rFonts w:ascii="Book Antiqua" w:eastAsia="Times New Roman" w:hAnsi="Book Antiqua"/>
          <w:b/>
          <w:bCs/>
          <w:caps/>
          <w:color w:val="000000"/>
          <w:sz w:val="24"/>
          <w:szCs w:val="24"/>
        </w:rPr>
        <w:t>Children’s Sermon</w:t>
      </w:r>
    </w:p>
    <w:p w14:paraId="54E5C936" w14:textId="77777777" w:rsidR="00C052C3" w:rsidRPr="00F75E3F" w:rsidRDefault="00C052C3" w:rsidP="008409FF">
      <w:pPr>
        <w:jc w:val="center"/>
        <w:rPr>
          <w:rFonts w:ascii="Book Antiqua" w:eastAsia="Times New Roman" w:hAnsi="Book Antiqua"/>
          <w:b/>
          <w:bCs/>
          <w:caps/>
          <w:color w:val="000000"/>
          <w:sz w:val="10"/>
          <w:szCs w:val="10"/>
        </w:rPr>
      </w:pPr>
    </w:p>
    <w:p w14:paraId="769C1DFD" w14:textId="77777777" w:rsidR="000D073A" w:rsidRDefault="000D073A" w:rsidP="000D073A">
      <w:pPr>
        <w:rPr>
          <w:rFonts w:ascii="Book Antiqua" w:eastAsia="Times New Roman" w:hAnsi="Book Antiqua"/>
          <w:i/>
          <w:iCs/>
          <w:color w:val="CC0000"/>
        </w:rPr>
      </w:pPr>
      <w:r w:rsidRPr="00436FC9">
        <w:rPr>
          <w:rFonts w:ascii="Book Antiqua" w:eastAsia="Times New Roman" w:hAnsi="Book Antiqua"/>
          <w:i/>
          <w:iCs/>
          <w:color w:val="CC0000"/>
        </w:rPr>
        <w:t>The assembly stands to welcome the gospel.</w:t>
      </w:r>
    </w:p>
    <w:p w14:paraId="4F07B141" w14:textId="77777777" w:rsidR="00436FC9" w:rsidRPr="00436FC9" w:rsidRDefault="00436FC9" w:rsidP="000D073A">
      <w:pPr>
        <w:rPr>
          <w:rFonts w:ascii="Book Antiqua" w:eastAsia="Times New Roman" w:hAnsi="Book Antiqua"/>
          <w:i/>
          <w:iCs/>
          <w:color w:val="CC0000"/>
          <w:sz w:val="8"/>
          <w:szCs w:val="8"/>
        </w:rPr>
      </w:pPr>
    </w:p>
    <w:p w14:paraId="0DC98804" w14:textId="67284383" w:rsidR="009E57E9" w:rsidRPr="00F75E3F" w:rsidRDefault="009E57E9" w:rsidP="009E57E9">
      <w:pPr>
        <w:rPr>
          <w:rFonts w:ascii="Book Antiqua" w:eastAsia="Times New Roman" w:hAnsi="Book Antiqua"/>
          <w:b/>
          <w:bCs/>
          <w:color w:val="000000"/>
          <w:sz w:val="24"/>
          <w:szCs w:val="24"/>
        </w:rPr>
      </w:pPr>
      <w:r w:rsidRPr="005D0070">
        <w:rPr>
          <w:rFonts w:ascii="Book Antiqua" w:eastAsia="Times New Roman" w:hAnsi="Book Antiqua"/>
          <w:b/>
          <w:bCs/>
          <w:caps/>
          <w:color w:val="000000"/>
          <w:sz w:val="24"/>
          <w:szCs w:val="24"/>
        </w:rPr>
        <w:t>GOSPEL ACCLAMATION:</w:t>
      </w:r>
      <w:r w:rsidRPr="00F75E3F">
        <w:rPr>
          <w:rFonts w:ascii="Book Antiqua" w:eastAsia="Times New Roman" w:hAnsi="Book Antiqua"/>
          <w:b/>
          <w:bCs/>
          <w:i/>
          <w:iCs/>
          <w:color w:val="000000"/>
          <w:sz w:val="24"/>
          <w:szCs w:val="24"/>
        </w:rPr>
        <w:t> </w:t>
      </w:r>
    </w:p>
    <w:p w14:paraId="0773C27F" w14:textId="78E0E7C4" w:rsidR="009E57E9" w:rsidRPr="00F75E3F" w:rsidRDefault="009E57E9" w:rsidP="009E57E9">
      <w:pPr>
        <w:rPr>
          <w:rFonts w:ascii="Book Antiqua" w:eastAsia="Times New Roman" w:hAnsi="Book Antiqua"/>
          <w:color w:val="000000"/>
          <w:sz w:val="28"/>
          <w:szCs w:val="28"/>
        </w:rPr>
      </w:pPr>
      <w:r w:rsidRPr="00F75E3F">
        <w:rPr>
          <w:rFonts w:ascii="Book Antiqua" w:eastAsia="Times New Roman" w:hAnsi="Book Antiqua"/>
          <w:color w:val="000000"/>
          <w:sz w:val="6"/>
          <w:szCs w:val="6"/>
        </w:rPr>
        <w:t xml:space="preserve"> </w:t>
      </w:r>
      <w:r w:rsidR="005D0070">
        <w:rPr>
          <w:rFonts w:ascii="Book Antiqua" w:eastAsia="Times New Roman" w:hAnsi="Book Antiqua"/>
          <w:noProof/>
          <w:color w:val="000000"/>
          <w:sz w:val="6"/>
          <w:szCs w:val="6"/>
        </w:rPr>
        <w:drawing>
          <wp:inline distT="0" distB="0" distL="0" distR="0" wp14:anchorId="3BE7EE09" wp14:editId="76C4D9B5">
            <wp:extent cx="3932555" cy="1737360"/>
            <wp:effectExtent l="0" t="0" r="0" b="0"/>
            <wp:docPr id="732033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2555" cy="1737360"/>
                    </a:xfrm>
                    <a:prstGeom prst="rect">
                      <a:avLst/>
                    </a:prstGeom>
                    <a:noFill/>
                  </pic:spPr>
                </pic:pic>
              </a:graphicData>
            </a:graphic>
          </wp:inline>
        </w:drawing>
      </w:r>
    </w:p>
    <w:p w14:paraId="46D69E93" w14:textId="77777777" w:rsidR="00E351AF" w:rsidRPr="00E351AF" w:rsidRDefault="00E351AF" w:rsidP="00596ACB">
      <w:pPr>
        <w:shd w:val="clear" w:color="auto" w:fill="FFFFFF"/>
        <w:rPr>
          <w:rFonts w:ascii="Book Antiqua" w:eastAsia="Times New Roman" w:hAnsi="Book Antiqua"/>
          <w:b/>
          <w:bCs/>
          <w:caps/>
          <w:color w:val="000000"/>
          <w:sz w:val="12"/>
          <w:szCs w:val="12"/>
        </w:rPr>
      </w:pPr>
    </w:p>
    <w:p w14:paraId="1E735657" w14:textId="3815F0C1" w:rsidR="00596ACB" w:rsidRPr="00F75E3F" w:rsidRDefault="000D073A" w:rsidP="00596ACB">
      <w:pPr>
        <w:shd w:val="clear" w:color="auto" w:fill="FFFFFF"/>
        <w:rPr>
          <w:rFonts w:ascii="Book Antiqua" w:eastAsia="Times New Roman" w:hAnsi="Book Antiqua"/>
          <w:b/>
          <w:bCs/>
          <w:sz w:val="24"/>
          <w:szCs w:val="24"/>
        </w:rPr>
      </w:pPr>
      <w:r w:rsidRPr="00F75E3F">
        <w:rPr>
          <w:rFonts w:ascii="Book Antiqua" w:eastAsia="Times New Roman" w:hAnsi="Book Antiqua"/>
          <w:b/>
          <w:bCs/>
          <w:caps/>
          <w:color w:val="000000"/>
          <w:sz w:val="24"/>
          <w:szCs w:val="24"/>
        </w:rPr>
        <w:lastRenderedPageBreak/>
        <w:t xml:space="preserve">GOSPEL: </w:t>
      </w:r>
      <w:r w:rsidRPr="00F75E3F">
        <w:rPr>
          <w:rFonts w:ascii="Book Antiqua" w:eastAsia="Times New Roman" w:hAnsi="Book Antiqua"/>
          <w:b/>
          <w:bCs/>
          <w:sz w:val="24"/>
          <w:szCs w:val="24"/>
        </w:rPr>
        <w:t> </w:t>
      </w:r>
      <w:r w:rsidR="00DF01B9">
        <w:rPr>
          <w:rFonts w:ascii="Book Antiqua" w:eastAsia="Times New Roman" w:hAnsi="Book Antiqua"/>
          <w:b/>
          <w:bCs/>
          <w:sz w:val="24"/>
          <w:szCs w:val="24"/>
        </w:rPr>
        <w:t>John</w:t>
      </w:r>
      <w:r w:rsidR="00E351AF" w:rsidRPr="00E351AF">
        <w:rPr>
          <w:rFonts w:ascii="Book Antiqua" w:eastAsia="Times New Roman" w:hAnsi="Book Antiqua"/>
          <w:b/>
          <w:bCs/>
          <w:sz w:val="24"/>
          <w:szCs w:val="24"/>
        </w:rPr>
        <w:t xml:space="preserve"> </w:t>
      </w:r>
      <w:r w:rsidR="00DF01B9">
        <w:rPr>
          <w:rFonts w:ascii="Book Antiqua" w:eastAsia="Times New Roman" w:hAnsi="Book Antiqua"/>
          <w:b/>
          <w:bCs/>
          <w:sz w:val="24"/>
          <w:szCs w:val="24"/>
        </w:rPr>
        <w:t>10</w:t>
      </w:r>
      <w:r w:rsidR="00E351AF" w:rsidRPr="00E351AF">
        <w:rPr>
          <w:rFonts w:ascii="Book Antiqua" w:eastAsia="Times New Roman" w:hAnsi="Book Antiqua"/>
          <w:b/>
          <w:bCs/>
          <w:sz w:val="24"/>
          <w:szCs w:val="24"/>
        </w:rPr>
        <w:t>:</w:t>
      </w:r>
      <w:r w:rsidR="00DF01B9">
        <w:rPr>
          <w:rFonts w:ascii="Book Antiqua" w:eastAsia="Times New Roman" w:hAnsi="Book Antiqua"/>
          <w:b/>
          <w:bCs/>
          <w:sz w:val="24"/>
          <w:szCs w:val="24"/>
        </w:rPr>
        <w:t>11</w:t>
      </w:r>
      <w:r w:rsidR="00E351AF" w:rsidRPr="00E351AF">
        <w:rPr>
          <w:rFonts w:ascii="Book Antiqua" w:eastAsia="Times New Roman" w:hAnsi="Book Antiqua"/>
          <w:b/>
          <w:bCs/>
          <w:sz w:val="24"/>
          <w:szCs w:val="24"/>
        </w:rPr>
        <w:t>-</w:t>
      </w:r>
      <w:r w:rsidR="00DF01B9">
        <w:rPr>
          <w:rFonts w:ascii="Book Antiqua" w:eastAsia="Times New Roman" w:hAnsi="Book Antiqua"/>
          <w:b/>
          <w:bCs/>
          <w:sz w:val="24"/>
          <w:szCs w:val="24"/>
        </w:rPr>
        <w:t>1</w:t>
      </w:r>
      <w:r w:rsidR="003C0FA2">
        <w:rPr>
          <w:rFonts w:ascii="Book Antiqua" w:eastAsia="Times New Roman" w:hAnsi="Book Antiqua"/>
          <w:b/>
          <w:bCs/>
          <w:sz w:val="24"/>
          <w:szCs w:val="24"/>
        </w:rPr>
        <w:t>8</w:t>
      </w:r>
    </w:p>
    <w:p w14:paraId="7ED1CE4F" w14:textId="74B509A8" w:rsidR="00596ACB" w:rsidRPr="00F75E3F" w:rsidRDefault="00596ACB" w:rsidP="00596ACB">
      <w:pPr>
        <w:shd w:val="clear" w:color="auto" w:fill="FFFFFF"/>
        <w:rPr>
          <w:rFonts w:ascii="Book Antiqua" w:eastAsia="Times New Roman" w:hAnsi="Book Antiqua"/>
          <w:sz w:val="24"/>
          <w:szCs w:val="24"/>
        </w:rPr>
      </w:pPr>
      <w:r w:rsidRPr="00F75E3F">
        <w:rPr>
          <w:rFonts w:ascii="Book Antiqua" w:eastAsia="Times New Roman" w:hAnsi="Book Antiqua"/>
          <w:sz w:val="24"/>
          <w:szCs w:val="24"/>
        </w:rPr>
        <w:t xml:space="preserve">P:  The holy gospel according </w:t>
      </w:r>
      <w:r w:rsidR="0081078A" w:rsidRPr="00F75E3F">
        <w:rPr>
          <w:rFonts w:ascii="Book Antiqua" w:eastAsia="Times New Roman" w:hAnsi="Book Antiqua"/>
          <w:sz w:val="24"/>
          <w:szCs w:val="24"/>
        </w:rPr>
        <w:t xml:space="preserve">to </w:t>
      </w:r>
      <w:r w:rsidR="00DF01B9">
        <w:rPr>
          <w:rFonts w:ascii="Book Antiqua" w:eastAsia="Times New Roman" w:hAnsi="Book Antiqua"/>
          <w:sz w:val="24"/>
          <w:szCs w:val="24"/>
        </w:rPr>
        <w:t>John</w:t>
      </w:r>
      <w:r w:rsidR="002E1BA2">
        <w:rPr>
          <w:rFonts w:ascii="Book Antiqua" w:eastAsia="Times New Roman" w:hAnsi="Book Antiqua"/>
          <w:sz w:val="24"/>
          <w:szCs w:val="24"/>
        </w:rPr>
        <w:t xml:space="preserve"> …</w:t>
      </w:r>
    </w:p>
    <w:p w14:paraId="51E49898" w14:textId="404F459D" w:rsidR="00596ACB" w:rsidRDefault="00596ACB" w:rsidP="00596ACB">
      <w:pPr>
        <w:shd w:val="clear" w:color="auto" w:fill="FFFFFF"/>
        <w:rPr>
          <w:rFonts w:ascii="Book Antiqua" w:eastAsia="Times New Roman" w:hAnsi="Book Antiqua"/>
          <w:b/>
          <w:bCs/>
          <w:sz w:val="24"/>
          <w:szCs w:val="24"/>
        </w:rPr>
      </w:pPr>
      <w:r w:rsidRPr="00F75E3F">
        <w:rPr>
          <w:rFonts w:ascii="Book Antiqua" w:eastAsia="Times New Roman" w:hAnsi="Book Antiqua"/>
          <w:b/>
          <w:bCs/>
          <w:sz w:val="24"/>
          <w:szCs w:val="24"/>
        </w:rPr>
        <w:t>C:  Glory to you, O Lord.</w:t>
      </w:r>
    </w:p>
    <w:p w14:paraId="7F3DB03F" w14:textId="77777777" w:rsidR="00B47C91" w:rsidRPr="00B47C91" w:rsidRDefault="00B47C91" w:rsidP="00596ACB">
      <w:pPr>
        <w:shd w:val="clear" w:color="auto" w:fill="FFFFFF"/>
        <w:rPr>
          <w:rFonts w:ascii="Book Antiqua" w:eastAsia="Times New Roman" w:hAnsi="Book Antiqua"/>
          <w:sz w:val="16"/>
          <w:szCs w:val="16"/>
        </w:rPr>
      </w:pPr>
    </w:p>
    <w:p w14:paraId="3D3D35C4" w14:textId="0DC6B484" w:rsidR="000D073A" w:rsidRPr="00F75E3F" w:rsidRDefault="000D073A" w:rsidP="000D073A">
      <w:pPr>
        <w:shd w:val="clear" w:color="auto" w:fill="FFFFFF"/>
        <w:rPr>
          <w:rFonts w:ascii="Book Antiqua" w:eastAsia="Times New Roman" w:hAnsi="Book Antiqua"/>
          <w:sz w:val="24"/>
          <w:szCs w:val="24"/>
        </w:rPr>
      </w:pPr>
      <w:r w:rsidRPr="00F75E3F">
        <w:rPr>
          <w:rFonts w:ascii="Book Antiqua" w:eastAsia="Times New Roman" w:hAnsi="Book Antiqua"/>
          <w:sz w:val="24"/>
          <w:szCs w:val="24"/>
        </w:rPr>
        <w:t>P:  The gospel of the Lord.</w:t>
      </w:r>
    </w:p>
    <w:p w14:paraId="70446CDA" w14:textId="77777777" w:rsidR="000D073A" w:rsidRPr="00F75E3F" w:rsidRDefault="000D073A" w:rsidP="000D073A">
      <w:pPr>
        <w:shd w:val="clear" w:color="auto" w:fill="FFFFFF"/>
        <w:rPr>
          <w:rFonts w:ascii="Book Antiqua" w:eastAsia="Times New Roman" w:hAnsi="Book Antiqua"/>
          <w:sz w:val="24"/>
          <w:szCs w:val="24"/>
        </w:rPr>
      </w:pPr>
      <w:r w:rsidRPr="00F75E3F">
        <w:rPr>
          <w:rFonts w:ascii="Book Antiqua" w:eastAsia="Times New Roman" w:hAnsi="Book Antiqua"/>
          <w:b/>
          <w:bCs/>
          <w:sz w:val="24"/>
          <w:szCs w:val="24"/>
        </w:rPr>
        <w:t>C:  Praise to you, O Christ.</w:t>
      </w:r>
    </w:p>
    <w:p w14:paraId="21465F51" w14:textId="1513D3FB" w:rsidR="000D073A" w:rsidRPr="00F75E3F" w:rsidRDefault="000D073A" w:rsidP="000D073A">
      <w:pPr>
        <w:rPr>
          <w:rFonts w:ascii="Book Antiqua" w:eastAsia="Times New Roman" w:hAnsi="Book Antiqua"/>
          <w:i/>
          <w:iCs/>
          <w:color w:val="CC0000"/>
        </w:rPr>
      </w:pPr>
      <w:r w:rsidRPr="00F75E3F">
        <w:rPr>
          <w:rFonts w:ascii="Book Antiqua" w:eastAsia="Times New Roman" w:hAnsi="Book Antiqua"/>
          <w:i/>
          <w:iCs/>
          <w:color w:val="CC0000"/>
        </w:rPr>
        <w:t>The assembly is seated.</w:t>
      </w:r>
    </w:p>
    <w:p w14:paraId="7DC9376C" w14:textId="77777777" w:rsidR="00AF1F22" w:rsidRPr="00F75E3F" w:rsidRDefault="00AF1F22" w:rsidP="000D073A">
      <w:pPr>
        <w:rPr>
          <w:rFonts w:ascii="Book Antiqua" w:eastAsia="Times New Roman" w:hAnsi="Book Antiqua"/>
          <w:i/>
          <w:iCs/>
          <w:color w:val="CC0000"/>
          <w:sz w:val="10"/>
          <w:szCs w:val="10"/>
        </w:rPr>
      </w:pPr>
    </w:p>
    <w:p w14:paraId="1F3258BF" w14:textId="721D1FF7" w:rsidR="00130A10" w:rsidRDefault="001D39E7" w:rsidP="00007798">
      <w:pPr>
        <w:jc w:val="center"/>
        <w:rPr>
          <w:rFonts w:ascii="Book Antiqua" w:eastAsia="Times New Roman" w:hAnsi="Book Antiqua"/>
          <w:b/>
          <w:bCs/>
          <w:caps/>
          <w:color w:val="000000"/>
          <w:sz w:val="24"/>
          <w:szCs w:val="24"/>
        </w:rPr>
      </w:pPr>
      <w:r w:rsidRPr="00F75E3F">
        <w:rPr>
          <w:rFonts w:ascii="Book Antiqua" w:eastAsia="Times New Roman" w:hAnsi="Book Antiqua"/>
          <w:b/>
          <w:bCs/>
          <w:caps/>
          <w:color w:val="000000"/>
          <w:sz w:val="24"/>
          <w:szCs w:val="24"/>
        </w:rPr>
        <w:t>SERMON</w:t>
      </w:r>
      <w:bookmarkEnd w:id="9"/>
    </w:p>
    <w:p w14:paraId="77174D40" w14:textId="77777777" w:rsidR="00306F3A" w:rsidRPr="00306F3A" w:rsidRDefault="00306F3A" w:rsidP="00306F3A">
      <w:pPr>
        <w:spacing w:before="240" w:line="276" w:lineRule="auto"/>
        <w:rPr>
          <w:rFonts w:ascii="Book Antiqua" w:eastAsia="Times New Roman" w:hAnsi="Book Antiqua"/>
          <w:i/>
          <w:iCs/>
          <w:color w:val="CC0000"/>
        </w:rPr>
      </w:pPr>
      <w:r w:rsidRPr="00306F3A">
        <w:rPr>
          <w:rFonts w:ascii="Book Antiqua" w:eastAsia="Times New Roman" w:hAnsi="Book Antiqua"/>
          <w:i/>
          <w:iCs/>
          <w:color w:val="CC0000"/>
        </w:rPr>
        <w:t>We invite any questions that are generated from any of the readings or from the sermon. Paper to write notes on the sermon can be found in the pews or use the sermon notes section on the app.</w:t>
      </w:r>
    </w:p>
    <w:p w14:paraId="3C07FD84" w14:textId="77777777" w:rsidR="000C0D4B" w:rsidRPr="00306F3A" w:rsidRDefault="000C0D4B" w:rsidP="000C0D4B">
      <w:pPr>
        <w:rPr>
          <w:rFonts w:ascii="Book Antiqua" w:eastAsia="Times New Roman" w:hAnsi="Book Antiqua"/>
          <w:b/>
          <w:bCs/>
          <w:caps/>
          <w:color w:val="000000"/>
          <w:sz w:val="10"/>
          <w:szCs w:val="10"/>
        </w:rPr>
      </w:pPr>
    </w:p>
    <w:p w14:paraId="18DFFE92" w14:textId="14BE331F" w:rsidR="001D39E7" w:rsidRPr="00F75E3F" w:rsidRDefault="001D39E7" w:rsidP="001D39E7">
      <w:pPr>
        <w:rPr>
          <w:rFonts w:ascii="Book Antiqua" w:eastAsia="Times New Roman" w:hAnsi="Book Antiqua"/>
          <w:i/>
          <w:iCs/>
          <w:color w:val="CC0000"/>
        </w:rPr>
      </w:pPr>
      <w:r w:rsidRPr="00F75E3F">
        <w:rPr>
          <w:rFonts w:ascii="Book Antiqua" w:eastAsia="Times New Roman" w:hAnsi="Book Antiqua"/>
          <w:i/>
          <w:iCs/>
          <w:color w:val="CC0000"/>
        </w:rPr>
        <w:t>The assembly stands to proclaim the word of God in song.</w:t>
      </w:r>
    </w:p>
    <w:p w14:paraId="5B446A20" w14:textId="77777777" w:rsidR="0069517C" w:rsidRPr="006B4EF9" w:rsidRDefault="0069517C" w:rsidP="001D39E7">
      <w:pPr>
        <w:rPr>
          <w:rFonts w:ascii="Book Antiqua" w:eastAsia="Times New Roman" w:hAnsi="Book Antiqua"/>
          <w:b/>
          <w:bCs/>
          <w:caps/>
          <w:color w:val="000000"/>
          <w:sz w:val="14"/>
          <w:szCs w:val="14"/>
        </w:rPr>
      </w:pPr>
    </w:p>
    <w:p w14:paraId="209B7305" w14:textId="3A549B88" w:rsidR="006A639C" w:rsidRPr="00F75E3F" w:rsidRDefault="001D39E7" w:rsidP="003C1132">
      <w:pPr>
        <w:rPr>
          <w:rFonts w:ascii="Book Antiqua" w:hAnsi="Book Antiqua"/>
          <w:b/>
          <w:bCs/>
          <w:i/>
          <w:iCs/>
          <w:sz w:val="24"/>
          <w:szCs w:val="24"/>
        </w:rPr>
      </w:pPr>
      <w:r w:rsidRPr="00F75E3F">
        <w:rPr>
          <w:rFonts w:ascii="Book Antiqua" w:eastAsia="Times New Roman" w:hAnsi="Book Antiqua"/>
          <w:b/>
          <w:bCs/>
          <w:caps/>
          <w:color w:val="000000"/>
          <w:sz w:val="24"/>
          <w:szCs w:val="24"/>
        </w:rPr>
        <w:t>HYMN OF THE DAY</w:t>
      </w:r>
      <w:r w:rsidR="000B0A99" w:rsidRPr="00F75E3F">
        <w:rPr>
          <w:rFonts w:ascii="Book Antiqua" w:eastAsia="Times New Roman" w:hAnsi="Book Antiqua"/>
          <w:b/>
          <w:bCs/>
          <w:i/>
          <w:iCs/>
          <w:caps/>
          <w:color w:val="000000"/>
          <w:sz w:val="24"/>
          <w:szCs w:val="24"/>
        </w:rPr>
        <w:t>:</w:t>
      </w:r>
      <w:r w:rsidRPr="00F75E3F">
        <w:rPr>
          <w:rFonts w:ascii="Book Antiqua" w:eastAsia="Times New Roman" w:hAnsi="Book Antiqua"/>
          <w:b/>
          <w:bCs/>
          <w:i/>
          <w:iCs/>
          <w:color w:val="000000"/>
          <w:sz w:val="24"/>
          <w:szCs w:val="24"/>
        </w:rPr>
        <w:t> </w:t>
      </w:r>
      <w:r w:rsidR="0014552F" w:rsidRPr="00F75E3F">
        <w:rPr>
          <w:rFonts w:ascii="Book Antiqua" w:eastAsia="Times New Roman" w:hAnsi="Book Antiqua"/>
          <w:b/>
          <w:bCs/>
          <w:i/>
          <w:iCs/>
          <w:color w:val="000000"/>
          <w:sz w:val="24"/>
          <w:szCs w:val="24"/>
        </w:rPr>
        <w:t xml:space="preserve"> </w:t>
      </w:r>
      <w:r w:rsidR="00ED2760">
        <w:rPr>
          <w:rFonts w:ascii="Book Antiqua" w:hAnsi="Book Antiqua"/>
          <w:b/>
          <w:bCs/>
          <w:i/>
          <w:iCs/>
          <w:sz w:val="24"/>
          <w:szCs w:val="24"/>
        </w:rPr>
        <w:t>This Little Light of Mine</w:t>
      </w:r>
      <w:r w:rsidR="001F15F7" w:rsidRPr="00F75E3F">
        <w:rPr>
          <w:rFonts w:ascii="Book Antiqua" w:hAnsi="Book Antiqua"/>
          <w:b/>
          <w:bCs/>
          <w:i/>
          <w:iCs/>
          <w:sz w:val="24"/>
          <w:szCs w:val="24"/>
        </w:rPr>
        <w:t xml:space="preserve"> (ELW #</w:t>
      </w:r>
      <w:r w:rsidR="00ED2760">
        <w:rPr>
          <w:rFonts w:ascii="Book Antiqua" w:hAnsi="Book Antiqua"/>
          <w:b/>
          <w:bCs/>
          <w:i/>
          <w:iCs/>
          <w:sz w:val="24"/>
          <w:szCs w:val="24"/>
        </w:rPr>
        <w:t>677</w:t>
      </w:r>
      <w:r w:rsidR="00E92276" w:rsidRPr="00F75E3F">
        <w:rPr>
          <w:rFonts w:ascii="Book Antiqua" w:hAnsi="Book Antiqua"/>
          <w:b/>
          <w:bCs/>
          <w:i/>
          <w:iCs/>
          <w:sz w:val="24"/>
          <w:szCs w:val="24"/>
        </w:rPr>
        <w:t>)</w:t>
      </w:r>
    </w:p>
    <w:p w14:paraId="3C77C77F" w14:textId="77777777" w:rsidR="003C1132" w:rsidRPr="006B4EF9" w:rsidRDefault="003C1132" w:rsidP="003C1132">
      <w:pPr>
        <w:rPr>
          <w:rFonts w:ascii="Book Antiqua" w:eastAsia="Times New Roman" w:hAnsi="Book Antiqua"/>
          <w:b/>
          <w:bCs/>
          <w:caps/>
          <w:color w:val="000000"/>
          <w:sz w:val="2"/>
          <w:szCs w:val="2"/>
        </w:rPr>
      </w:pPr>
    </w:p>
    <w:p w14:paraId="0B0E8DA7" w14:textId="77777777" w:rsidR="00B47C91" w:rsidRPr="00B47C91" w:rsidRDefault="00B47C91" w:rsidP="006A639C">
      <w:pPr>
        <w:jc w:val="center"/>
        <w:rPr>
          <w:rFonts w:ascii="Book Antiqua" w:eastAsia="Times New Roman" w:hAnsi="Book Antiqua"/>
          <w:b/>
          <w:bCs/>
          <w:caps/>
          <w:color w:val="000000"/>
          <w:sz w:val="16"/>
          <w:szCs w:val="16"/>
        </w:rPr>
      </w:pPr>
    </w:p>
    <w:p w14:paraId="6553A441" w14:textId="1DBD0800" w:rsidR="006A639C" w:rsidRPr="00F75E3F" w:rsidRDefault="006D4C84" w:rsidP="006A639C">
      <w:pPr>
        <w:jc w:val="center"/>
        <w:rPr>
          <w:rFonts w:ascii="Book Antiqua" w:eastAsia="Times New Roman" w:hAnsi="Book Antiqua"/>
          <w:b/>
          <w:bCs/>
          <w:caps/>
          <w:color w:val="000000"/>
          <w:sz w:val="24"/>
          <w:szCs w:val="24"/>
        </w:rPr>
      </w:pPr>
      <w:r w:rsidRPr="00645D25">
        <w:rPr>
          <w:rFonts w:ascii="Book Antiqua" w:eastAsia="Times New Roman" w:hAnsi="Book Antiqua"/>
          <w:b/>
          <w:bCs/>
          <w:caps/>
          <w:color w:val="000000"/>
          <w:sz w:val="24"/>
          <w:szCs w:val="24"/>
        </w:rPr>
        <w:t xml:space="preserve">Baptism of </w:t>
      </w:r>
      <w:r w:rsidR="00C311C0">
        <w:rPr>
          <w:rFonts w:ascii="Book Antiqua" w:eastAsia="Times New Roman" w:hAnsi="Book Antiqua"/>
          <w:b/>
          <w:bCs/>
          <w:caps/>
          <w:color w:val="000000"/>
          <w:sz w:val="24"/>
          <w:szCs w:val="24"/>
        </w:rPr>
        <w:t>AUNDRAE LEVI GLEN</w:t>
      </w:r>
      <w:r w:rsidR="007F10FA" w:rsidRPr="00645D25">
        <w:rPr>
          <w:rFonts w:ascii="Book Antiqua" w:eastAsia="Times New Roman" w:hAnsi="Book Antiqua"/>
          <w:b/>
          <w:bCs/>
          <w:caps/>
          <w:color w:val="000000"/>
          <w:sz w:val="24"/>
          <w:szCs w:val="24"/>
        </w:rPr>
        <w:t xml:space="preserve"> O’ROURKE, JR.</w:t>
      </w:r>
    </w:p>
    <w:p w14:paraId="20B65B01" w14:textId="77777777" w:rsidR="006A639C" w:rsidRPr="006B4EF9" w:rsidRDefault="006A639C" w:rsidP="001D39E7">
      <w:pPr>
        <w:rPr>
          <w:rFonts w:ascii="Book Antiqua" w:eastAsia="Times New Roman" w:hAnsi="Book Antiqua"/>
          <w:b/>
          <w:bCs/>
          <w:i/>
          <w:iCs/>
          <w:color w:val="000000"/>
          <w:sz w:val="14"/>
          <w:szCs w:val="14"/>
        </w:rPr>
      </w:pPr>
    </w:p>
    <w:p w14:paraId="262CD313" w14:textId="616010F2" w:rsidR="001D39E7" w:rsidRPr="00F75E3F" w:rsidRDefault="001D39E7" w:rsidP="005F71E8">
      <w:pPr>
        <w:jc w:val="center"/>
        <w:rPr>
          <w:rFonts w:ascii="Book Antiqua" w:eastAsia="Times New Roman" w:hAnsi="Book Antiqua"/>
          <w:b/>
          <w:bCs/>
          <w:color w:val="000000"/>
          <w:sz w:val="24"/>
          <w:szCs w:val="24"/>
        </w:rPr>
      </w:pPr>
      <w:r w:rsidRPr="00F75E3F">
        <w:rPr>
          <w:rFonts w:ascii="Book Antiqua" w:eastAsia="Times New Roman" w:hAnsi="Book Antiqua"/>
          <w:b/>
          <w:bCs/>
          <w:caps/>
          <w:color w:val="000000"/>
          <w:sz w:val="24"/>
          <w:szCs w:val="24"/>
        </w:rPr>
        <w:t>PEACE</w:t>
      </w:r>
    </w:p>
    <w:p w14:paraId="20AA4D28" w14:textId="5DDC8A74" w:rsidR="001D39E7" w:rsidRPr="00F75E3F" w:rsidRDefault="00975116" w:rsidP="001D39E7">
      <w:pPr>
        <w:rPr>
          <w:rFonts w:ascii="Book Antiqua" w:eastAsia="Times New Roman" w:hAnsi="Book Antiqua"/>
          <w:color w:val="000000"/>
          <w:sz w:val="24"/>
          <w:szCs w:val="24"/>
        </w:rPr>
      </w:pPr>
      <w:r w:rsidRPr="00F75E3F">
        <w:rPr>
          <w:rFonts w:ascii="Book Antiqua" w:eastAsia="Times New Roman" w:hAnsi="Book Antiqua"/>
          <w:color w:val="000000"/>
          <w:sz w:val="24"/>
          <w:szCs w:val="24"/>
        </w:rPr>
        <w:t xml:space="preserve">P:  </w:t>
      </w:r>
      <w:r w:rsidR="001D39E7" w:rsidRPr="00F75E3F">
        <w:rPr>
          <w:rFonts w:ascii="Book Antiqua" w:eastAsia="Times New Roman" w:hAnsi="Book Antiqua"/>
          <w:color w:val="000000"/>
          <w:sz w:val="24"/>
          <w:szCs w:val="24"/>
        </w:rPr>
        <w:t>The peace of Christ be with you always.</w:t>
      </w:r>
    </w:p>
    <w:p w14:paraId="405EB56C" w14:textId="2BB7D3A0" w:rsidR="001D39E7" w:rsidRPr="00F75E3F" w:rsidRDefault="001D39E7" w:rsidP="001D39E7">
      <w:pPr>
        <w:rPr>
          <w:rFonts w:ascii="Book Antiqua" w:eastAsia="Times New Roman" w:hAnsi="Book Antiqua"/>
          <w:b/>
          <w:bCs/>
          <w:color w:val="000000"/>
          <w:sz w:val="24"/>
          <w:szCs w:val="24"/>
        </w:rPr>
      </w:pPr>
      <w:r w:rsidRPr="00F75E3F">
        <w:rPr>
          <w:rFonts w:ascii="Book Antiqua" w:eastAsia="Times New Roman" w:hAnsi="Book Antiqua"/>
          <w:b/>
          <w:bCs/>
          <w:color w:val="000000"/>
          <w:sz w:val="24"/>
          <w:szCs w:val="24"/>
        </w:rPr>
        <w:t xml:space="preserve">C: </w:t>
      </w:r>
      <w:r w:rsidR="00CC255E" w:rsidRPr="00F75E3F">
        <w:rPr>
          <w:rFonts w:ascii="Book Antiqua" w:eastAsia="Times New Roman" w:hAnsi="Book Antiqua"/>
          <w:b/>
          <w:bCs/>
          <w:color w:val="000000"/>
          <w:sz w:val="24"/>
          <w:szCs w:val="24"/>
        </w:rPr>
        <w:t xml:space="preserve"> </w:t>
      </w:r>
      <w:r w:rsidRPr="00F75E3F">
        <w:rPr>
          <w:rFonts w:ascii="Book Antiqua" w:eastAsia="Times New Roman" w:hAnsi="Book Antiqua"/>
          <w:b/>
          <w:bCs/>
          <w:color w:val="000000"/>
          <w:sz w:val="24"/>
          <w:szCs w:val="24"/>
        </w:rPr>
        <w:t>And also with you.</w:t>
      </w:r>
    </w:p>
    <w:p w14:paraId="3EAC9695" w14:textId="77777777" w:rsidR="00FC1C0C" w:rsidRPr="00F75E3F" w:rsidRDefault="00FC1C0C" w:rsidP="001D39E7">
      <w:pPr>
        <w:rPr>
          <w:rFonts w:ascii="Book Antiqua" w:eastAsia="Times New Roman" w:hAnsi="Book Antiqua"/>
          <w:b/>
          <w:bCs/>
          <w:color w:val="000000"/>
          <w:sz w:val="10"/>
          <w:szCs w:val="10"/>
        </w:rPr>
      </w:pPr>
    </w:p>
    <w:p w14:paraId="0C62CB6D" w14:textId="6290D602" w:rsidR="001D39E7" w:rsidRPr="00F75E3F" w:rsidRDefault="005D748D" w:rsidP="001D39E7">
      <w:pPr>
        <w:spacing w:after="120"/>
        <w:rPr>
          <w:rFonts w:ascii="Book Antiqua" w:eastAsia="Times New Roman" w:hAnsi="Book Antiqua"/>
          <w:i/>
          <w:iCs/>
          <w:color w:val="CC0000"/>
        </w:rPr>
      </w:pPr>
      <w:r w:rsidRPr="00F75E3F">
        <w:rPr>
          <w:rFonts w:ascii="Book Antiqua" w:eastAsia="Times New Roman" w:hAnsi="Book Antiqua"/>
          <w:b/>
          <w:bCs/>
          <w:caps/>
          <w:noProof/>
          <w:color w:val="000000"/>
          <w:sz w:val="24"/>
          <w:szCs w:val="24"/>
        </w:rPr>
        <w:drawing>
          <wp:anchor distT="0" distB="0" distL="114300" distR="114300" simplePos="0" relativeHeight="251666432" behindDoc="1" locked="0" layoutInCell="1" allowOverlap="1" wp14:anchorId="794C5AB8" wp14:editId="70D009A6">
            <wp:simplePos x="0" y="0"/>
            <wp:positionH relativeFrom="column">
              <wp:posOffset>2987040</wp:posOffset>
            </wp:positionH>
            <wp:positionV relativeFrom="paragraph">
              <wp:posOffset>277495</wp:posOffset>
            </wp:positionV>
            <wp:extent cx="631825" cy="628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825" cy="628650"/>
                    </a:xfrm>
                    <a:prstGeom prst="rect">
                      <a:avLst/>
                    </a:prstGeom>
                    <a:noFill/>
                  </pic:spPr>
                </pic:pic>
              </a:graphicData>
            </a:graphic>
            <wp14:sizeRelH relativeFrom="margin">
              <wp14:pctWidth>0</wp14:pctWidth>
            </wp14:sizeRelH>
            <wp14:sizeRelV relativeFrom="margin">
              <wp14:pctHeight>0</wp14:pctHeight>
            </wp14:sizeRelV>
          </wp:anchor>
        </w:drawing>
      </w:r>
      <w:r w:rsidR="001D39E7" w:rsidRPr="00F75E3F">
        <w:rPr>
          <w:rFonts w:ascii="Book Antiqua" w:eastAsia="Times New Roman" w:hAnsi="Book Antiqua"/>
          <w:i/>
          <w:iCs/>
          <w:color w:val="CC0000"/>
        </w:rPr>
        <w:t>The people may greet one another with a sign of Christ’s peace, and may say, “Peace be with you,” or similar words.</w:t>
      </w:r>
    </w:p>
    <w:p w14:paraId="4522CA3F" w14:textId="67C74437" w:rsidR="001D39E7" w:rsidRPr="00F75E3F" w:rsidRDefault="001D39E7" w:rsidP="001D39E7">
      <w:pPr>
        <w:rPr>
          <w:rFonts w:ascii="Book Antiqua" w:eastAsia="Times New Roman" w:hAnsi="Book Antiqua"/>
          <w:i/>
          <w:iCs/>
          <w:color w:val="CC0000"/>
        </w:rPr>
      </w:pPr>
      <w:r w:rsidRPr="00F75E3F">
        <w:rPr>
          <w:rFonts w:ascii="Book Antiqua" w:eastAsia="Times New Roman" w:hAnsi="Book Antiqua"/>
          <w:i/>
          <w:iCs/>
          <w:color w:val="CC0000"/>
        </w:rPr>
        <w:t>The assembly is seated.</w:t>
      </w:r>
    </w:p>
    <w:p w14:paraId="6C668B23" w14:textId="5F3E9362" w:rsidR="0013213B" w:rsidRPr="00F75E3F" w:rsidRDefault="0013213B" w:rsidP="001D39E7">
      <w:pPr>
        <w:rPr>
          <w:rFonts w:ascii="Book Antiqua" w:eastAsia="Times New Roman" w:hAnsi="Book Antiqua"/>
          <w:b/>
          <w:bCs/>
          <w:caps/>
          <w:color w:val="000000"/>
          <w:sz w:val="16"/>
          <w:szCs w:val="16"/>
        </w:rPr>
      </w:pPr>
    </w:p>
    <w:p w14:paraId="03E683CA" w14:textId="0A0453C9" w:rsidR="000B0A99" w:rsidRPr="00F75E3F" w:rsidRDefault="001D39E7" w:rsidP="005F71E8">
      <w:pPr>
        <w:jc w:val="center"/>
        <w:rPr>
          <w:rFonts w:ascii="Book Antiqua" w:eastAsia="Times New Roman" w:hAnsi="Book Antiqua"/>
          <w:b/>
          <w:bCs/>
          <w:color w:val="000000"/>
          <w:sz w:val="24"/>
          <w:szCs w:val="24"/>
        </w:rPr>
      </w:pPr>
      <w:r w:rsidRPr="00F75E3F">
        <w:rPr>
          <w:rFonts w:ascii="Book Antiqua" w:eastAsia="Times New Roman" w:hAnsi="Book Antiqua"/>
          <w:b/>
          <w:bCs/>
          <w:caps/>
          <w:color w:val="000000"/>
          <w:sz w:val="24"/>
          <w:szCs w:val="24"/>
        </w:rPr>
        <w:t>OFFERING</w:t>
      </w:r>
    </w:p>
    <w:p w14:paraId="0DC9B5FF" w14:textId="77777777" w:rsidR="006A6A71" w:rsidRPr="006B4EF9" w:rsidRDefault="006A6A71" w:rsidP="001D39E7">
      <w:pPr>
        <w:rPr>
          <w:rFonts w:ascii="Book Antiqua" w:eastAsia="Times New Roman" w:hAnsi="Book Antiqua"/>
          <w:b/>
          <w:bCs/>
          <w:caps/>
          <w:color w:val="000000"/>
          <w:sz w:val="4"/>
          <w:szCs w:val="4"/>
        </w:rPr>
      </w:pPr>
    </w:p>
    <w:p w14:paraId="5A1B5B03" w14:textId="07602074" w:rsidR="001D39E7" w:rsidRPr="00F75E3F" w:rsidRDefault="001D39E7" w:rsidP="001D39E7">
      <w:pPr>
        <w:rPr>
          <w:rFonts w:ascii="Book Antiqua" w:eastAsia="Times New Roman" w:hAnsi="Book Antiqua"/>
          <w:b/>
          <w:bCs/>
          <w:caps/>
          <w:color w:val="000000"/>
          <w:sz w:val="24"/>
          <w:szCs w:val="24"/>
        </w:rPr>
      </w:pPr>
      <w:r w:rsidRPr="00F75E3F">
        <w:rPr>
          <w:rFonts w:ascii="Book Antiqua" w:eastAsia="Times New Roman" w:hAnsi="Book Antiqua"/>
          <w:b/>
          <w:bCs/>
          <w:caps/>
          <w:color w:val="000000"/>
          <w:sz w:val="24"/>
          <w:szCs w:val="24"/>
        </w:rPr>
        <w:t>SANCTUARY</w:t>
      </w:r>
    </w:p>
    <w:p w14:paraId="3F89248A" w14:textId="440E8C7D" w:rsidR="001D39E7" w:rsidRPr="00F75E3F" w:rsidRDefault="001D39E7" w:rsidP="001D39E7">
      <w:pPr>
        <w:rPr>
          <w:rFonts w:ascii="Book Antiqua" w:eastAsia="Times New Roman" w:hAnsi="Book Antiqua"/>
          <w:b/>
          <w:bCs/>
          <w:caps/>
          <w:color w:val="000000"/>
          <w:sz w:val="24"/>
          <w:szCs w:val="24"/>
        </w:rPr>
      </w:pPr>
      <w:bookmarkStart w:id="10" w:name="_Hlk114044010"/>
      <w:r w:rsidRPr="00F75E3F">
        <w:rPr>
          <w:rFonts w:ascii="Book Antiqua" w:eastAsia="Times New Roman" w:hAnsi="Book Antiqua"/>
          <w:b/>
          <w:bCs/>
          <w:color w:val="000000"/>
          <w:sz w:val="24"/>
          <w:szCs w:val="24"/>
        </w:rPr>
        <w:t>Lord, prepare me to be a sanctuary, pure and holy, tried and</w:t>
      </w:r>
      <w:r w:rsidR="00442B4B" w:rsidRPr="00F75E3F">
        <w:rPr>
          <w:rFonts w:ascii="Book Antiqua" w:eastAsia="Times New Roman" w:hAnsi="Book Antiqua"/>
          <w:b/>
          <w:bCs/>
          <w:color w:val="000000"/>
          <w:sz w:val="24"/>
          <w:szCs w:val="24"/>
        </w:rPr>
        <w:t xml:space="preserve"> true,</w:t>
      </w:r>
    </w:p>
    <w:p w14:paraId="6BD9F196" w14:textId="3ECA8188" w:rsidR="001D39E7" w:rsidRPr="00F75E3F" w:rsidRDefault="001D39E7" w:rsidP="001D39E7">
      <w:pPr>
        <w:rPr>
          <w:rFonts w:ascii="Book Antiqua" w:eastAsia="Times New Roman" w:hAnsi="Book Antiqua"/>
          <w:b/>
          <w:bCs/>
          <w:caps/>
          <w:color w:val="000000"/>
          <w:sz w:val="24"/>
          <w:szCs w:val="24"/>
        </w:rPr>
      </w:pPr>
      <w:r w:rsidRPr="00F75E3F">
        <w:rPr>
          <w:rFonts w:ascii="Book Antiqua" w:eastAsia="Times New Roman" w:hAnsi="Book Antiqua"/>
          <w:b/>
          <w:bCs/>
          <w:color w:val="000000"/>
          <w:sz w:val="24"/>
          <w:szCs w:val="24"/>
        </w:rPr>
        <w:t>And with thanksgiving, I’ll be a living sanctuary for you.</w:t>
      </w:r>
      <w:bookmarkEnd w:id="10"/>
      <w:r w:rsidRPr="00F75E3F">
        <w:rPr>
          <w:rFonts w:ascii="Book Antiqua" w:eastAsia="Times New Roman" w:hAnsi="Book Antiqua"/>
          <w:b/>
          <w:bCs/>
          <w:color w:val="000000"/>
          <w:sz w:val="24"/>
          <w:szCs w:val="24"/>
        </w:rPr>
        <w:t xml:space="preserve"> </w:t>
      </w:r>
    </w:p>
    <w:p w14:paraId="3B51B2E3" w14:textId="77777777" w:rsidR="004305E3" w:rsidRPr="004305E3" w:rsidRDefault="004305E3" w:rsidP="00E20FBB">
      <w:pPr>
        <w:rPr>
          <w:rFonts w:ascii="Book Antiqua" w:eastAsia="Times New Roman" w:hAnsi="Book Antiqua"/>
          <w:i/>
          <w:iCs/>
          <w:color w:val="CC0000"/>
          <w:sz w:val="14"/>
          <w:szCs w:val="14"/>
        </w:rPr>
      </w:pPr>
    </w:p>
    <w:p w14:paraId="1EEA2CB9" w14:textId="13624084" w:rsidR="001D39E7" w:rsidRPr="00F75E3F" w:rsidRDefault="001D39E7" w:rsidP="00E20FBB">
      <w:pPr>
        <w:rPr>
          <w:rFonts w:ascii="Book Antiqua" w:eastAsia="Times New Roman" w:hAnsi="Book Antiqua"/>
          <w:i/>
          <w:iCs/>
          <w:color w:val="CC0000"/>
        </w:rPr>
      </w:pPr>
      <w:r w:rsidRPr="00F75E3F">
        <w:rPr>
          <w:rFonts w:ascii="Book Antiqua" w:eastAsia="Times New Roman" w:hAnsi="Book Antiqua"/>
          <w:i/>
          <w:iCs/>
          <w:color w:val="CC0000"/>
        </w:rPr>
        <w:t>During this time, the table is set. Feel free to come forward from the Assembly to the Alter Rail if you are in need of extra prayer.</w:t>
      </w:r>
    </w:p>
    <w:p w14:paraId="632945B6" w14:textId="5FAA8674" w:rsidR="00E11DF2" w:rsidRPr="00F75E3F" w:rsidRDefault="00E11DF2" w:rsidP="001D39E7">
      <w:pPr>
        <w:rPr>
          <w:rFonts w:ascii="Book Antiqua" w:eastAsia="Times New Roman" w:hAnsi="Book Antiqua"/>
          <w:i/>
          <w:iCs/>
          <w:color w:val="CC0000"/>
          <w:sz w:val="10"/>
          <w:szCs w:val="10"/>
        </w:rPr>
      </w:pPr>
    </w:p>
    <w:p w14:paraId="18C26A1C" w14:textId="36D12515" w:rsidR="001D39E7" w:rsidRPr="00F75E3F" w:rsidRDefault="001D39E7" w:rsidP="001D39E7">
      <w:pPr>
        <w:rPr>
          <w:rFonts w:ascii="Book Antiqua" w:eastAsia="Times New Roman" w:hAnsi="Book Antiqua"/>
        </w:rPr>
      </w:pPr>
      <w:r w:rsidRPr="00F75E3F">
        <w:rPr>
          <w:rFonts w:ascii="Book Antiqua" w:eastAsia="Times New Roman" w:hAnsi="Book Antiqua"/>
          <w:i/>
          <w:iCs/>
          <w:color w:val="CC0000"/>
        </w:rPr>
        <w:t>After the offering is gathered, the assembly stands and gifts are brought forward.</w:t>
      </w:r>
      <w:r w:rsidRPr="00F75E3F">
        <w:rPr>
          <w:rFonts w:ascii="Book Antiqua" w:eastAsia="Times New Roman" w:hAnsi="Book Antiqua"/>
        </w:rPr>
        <w:t xml:space="preserve"> </w:t>
      </w:r>
    </w:p>
    <w:p w14:paraId="7654DA18" w14:textId="77777777" w:rsidR="00DD1536" w:rsidRPr="00F75E3F" w:rsidRDefault="00DD1536" w:rsidP="001D39E7">
      <w:pPr>
        <w:rPr>
          <w:rFonts w:ascii="Book Antiqua" w:eastAsia="Times New Roman" w:hAnsi="Book Antiqua"/>
          <w:sz w:val="10"/>
          <w:szCs w:val="10"/>
        </w:rPr>
      </w:pPr>
    </w:p>
    <w:p w14:paraId="5E99F42D" w14:textId="43BAF4F9" w:rsidR="00DD1536" w:rsidRPr="00F75E3F" w:rsidRDefault="00DD1536" w:rsidP="001D39E7">
      <w:pPr>
        <w:rPr>
          <w:rFonts w:ascii="Book Antiqua" w:eastAsia="Times New Roman" w:hAnsi="Book Antiqua"/>
          <w:b/>
          <w:bCs/>
          <w:color w:val="000000"/>
          <w:sz w:val="24"/>
          <w:szCs w:val="24"/>
        </w:rPr>
      </w:pPr>
      <w:r w:rsidRPr="00F75E3F">
        <w:rPr>
          <w:rFonts w:ascii="Book Antiqua" w:eastAsia="Times New Roman" w:hAnsi="Book Antiqua"/>
          <w:b/>
          <w:bCs/>
          <w:color w:val="000000"/>
          <w:sz w:val="24"/>
          <w:szCs w:val="24"/>
        </w:rPr>
        <w:t>a testimony</w:t>
      </w:r>
    </w:p>
    <w:p w14:paraId="5EE66D17" w14:textId="48F3FD52" w:rsidR="00DD1536" w:rsidRPr="00F75E3F" w:rsidRDefault="00DD1536" w:rsidP="001D39E7">
      <w:pPr>
        <w:rPr>
          <w:rFonts w:ascii="Book Antiqua" w:eastAsia="Times New Roman" w:hAnsi="Book Antiqua"/>
          <w:b/>
          <w:bCs/>
          <w:color w:val="000000"/>
          <w:sz w:val="24"/>
          <w:szCs w:val="24"/>
        </w:rPr>
      </w:pPr>
      <w:r w:rsidRPr="00F75E3F">
        <w:rPr>
          <w:rFonts w:ascii="Book Antiqua" w:eastAsia="Times New Roman" w:hAnsi="Book Antiqua"/>
          <w:b/>
          <w:bCs/>
          <w:color w:val="000000"/>
          <w:sz w:val="24"/>
          <w:szCs w:val="24"/>
        </w:rPr>
        <w:t>a missionary</w:t>
      </w:r>
    </w:p>
    <w:p w14:paraId="7D92009F" w14:textId="5EDF1D87" w:rsidR="001D39E7" w:rsidRPr="00F75E3F" w:rsidRDefault="001D39E7" w:rsidP="00820078">
      <w:pPr>
        <w:jc w:val="center"/>
        <w:rPr>
          <w:rFonts w:ascii="Book Antiqua" w:eastAsia="Times New Roman" w:hAnsi="Book Antiqua"/>
          <w:b/>
          <w:bCs/>
          <w:caps/>
          <w:color w:val="000000"/>
          <w:sz w:val="24"/>
          <w:szCs w:val="24"/>
        </w:rPr>
      </w:pPr>
      <w:r w:rsidRPr="00F75E3F">
        <w:rPr>
          <w:rFonts w:ascii="Book Antiqua" w:eastAsia="Times New Roman" w:hAnsi="Book Antiqua"/>
          <w:b/>
          <w:bCs/>
          <w:caps/>
          <w:color w:val="000000"/>
          <w:sz w:val="24"/>
          <w:szCs w:val="24"/>
        </w:rPr>
        <w:t>OFFERING PRAYER</w:t>
      </w:r>
    </w:p>
    <w:p w14:paraId="2217C4B5" w14:textId="77777777" w:rsidR="004305E3" w:rsidRPr="004305E3" w:rsidRDefault="004305E3" w:rsidP="00E333C8">
      <w:pPr>
        <w:shd w:val="clear" w:color="auto" w:fill="FFFFFF"/>
        <w:spacing w:after="120"/>
        <w:rPr>
          <w:rFonts w:ascii="Book Antiqua" w:eastAsia="Times New Roman" w:hAnsi="Book Antiqua"/>
          <w:i/>
          <w:iCs/>
          <w:color w:val="CC0000"/>
          <w:sz w:val="6"/>
          <w:szCs w:val="6"/>
        </w:rPr>
      </w:pPr>
    </w:p>
    <w:p w14:paraId="4B9A018C" w14:textId="48488B60" w:rsidR="00E333C8" w:rsidRPr="00F75E3F" w:rsidRDefault="00E333C8" w:rsidP="00E333C8">
      <w:pPr>
        <w:shd w:val="clear" w:color="auto" w:fill="FFFFFF"/>
        <w:spacing w:after="120"/>
        <w:rPr>
          <w:rFonts w:ascii="Book Antiqua" w:eastAsia="Times New Roman" w:hAnsi="Book Antiqua"/>
          <w:i/>
          <w:iCs/>
          <w:color w:val="CC0000"/>
        </w:rPr>
      </w:pPr>
      <w:r w:rsidRPr="00F75E3F">
        <w:rPr>
          <w:rFonts w:ascii="Book Antiqua" w:eastAsia="Times New Roman" w:hAnsi="Book Antiqua"/>
          <w:i/>
          <w:iCs/>
          <w:color w:val="CC0000"/>
        </w:rPr>
        <w:t xml:space="preserve">After the table is set, </w:t>
      </w:r>
      <w:r w:rsidR="00C52F2A" w:rsidRPr="00F75E3F">
        <w:rPr>
          <w:rFonts w:ascii="Book Antiqua" w:eastAsia="Times New Roman" w:hAnsi="Book Antiqua"/>
          <w:i/>
          <w:iCs/>
          <w:color w:val="CC0000"/>
        </w:rPr>
        <w:t xml:space="preserve">a </w:t>
      </w:r>
      <w:r w:rsidRPr="00F75E3F">
        <w:rPr>
          <w:rFonts w:ascii="Book Antiqua" w:eastAsia="Times New Roman" w:hAnsi="Book Antiqua"/>
          <w:i/>
          <w:iCs/>
          <w:color w:val="CC0000"/>
        </w:rPr>
        <w:t>prayer</w:t>
      </w:r>
      <w:r w:rsidR="00C52F2A" w:rsidRPr="00F75E3F">
        <w:rPr>
          <w:rFonts w:ascii="Book Antiqua" w:eastAsia="Times New Roman" w:hAnsi="Book Antiqua"/>
          <w:i/>
          <w:iCs/>
          <w:color w:val="CC0000"/>
        </w:rPr>
        <w:t xml:space="preserve"> is said</w:t>
      </w:r>
      <w:r w:rsidRPr="00F75E3F">
        <w:rPr>
          <w:rFonts w:ascii="Book Antiqua" w:eastAsia="Times New Roman" w:hAnsi="Book Antiqua"/>
          <w:i/>
          <w:iCs/>
          <w:color w:val="CC0000"/>
        </w:rPr>
        <w:t>.</w:t>
      </w:r>
    </w:p>
    <w:p w14:paraId="6E3A2615" w14:textId="05BC8F45" w:rsidR="00E333C8" w:rsidRPr="00F75E3F" w:rsidRDefault="00975116" w:rsidP="00E333C8">
      <w:pPr>
        <w:shd w:val="clear" w:color="auto" w:fill="FFFFFF"/>
        <w:rPr>
          <w:rFonts w:ascii="Book Antiqua" w:eastAsia="Times New Roman" w:hAnsi="Book Antiqua"/>
          <w:sz w:val="24"/>
          <w:szCs w:val="24"/>
        </w:rPr>
      </w:pPr>
      <w:bookmarkStart w:id="11" w:name="_Hlk132194250"/>
      <w:r w:rsidRPr="00F75E3F">
        <w:rPr>
          <w:rFonts w:ascii="Book Antiqua" w:eastAsia="Times New Roman" w:hAnsi="Book Antiqua"/>
          <w:sz w:val="24"/>
          <w:szCs w:val="24"/>
        </w:rPr>
        <w:lastRenderedPageBreak/>
        <w:t xml:space="preserve">P:  </w:t>
      </w:r>
      <w:r w:rsidR="000C0D4B" w:rsidRPr="000C0D4B">
        <w:rPr>
          <w:rFonts w:ascii="Book Antiqua" w:eastAsia="Times New Roman" w:hAnsi="Book Antiqua"/>
          <w:sz w:val="24"/>
          <w:szCs w:val="24"/>
        </w:rPr>
        <w:t>Blessed are you, Holy One,</w:t>
      </w:r>
      <w:r w:rsidR="000C0D4B">
        <w:rPr>
          <w:rFonts w:ascii="Book Antiqua" w:eastAsia="Times New Roman" w:hAnsi="Book Antiqua"/>
          <w:sz w:val="24"/>
          <w:szCs w:val="24"/>
        </w:rPr>
        <w:t xml:space="preserve"> </w:t>
      </w:r>
      <w:r w:rsidR="00E333C8" w:rsidRPr="00F75E3F">
        <w:rPr>
          <w:rFonts w:ascii="Book Antiqua" w:eastAsia="Times New Roman" w:hAnsi="Book Antiqua"/>
          <w:sz w:val="24"/>
          <w:szCs w:val="24"/>
        </w:rPr>
        <w:t>. . .</w:t>
      </w:r>
    </w:p>
    <w:p w14:paraId="0E87D3F4" w14:textId="5DE42705" w:rsidR="00E333C8" w:rsidRPr="00F75E3F" w:rsidRDefault="00E333C8" w:rsidP="00E333C8">
      <w:pPr>
        <w:shd w:val="clear" w:color="auto" w:fill="FFFFFF"/>
        <w:rPr>
          <w:rFonts w:ascii="Book Antiqua" w:eastAsia="Times New Roman" w:hAnsi="Book Antiqua"/>
          <w:b/>
          <w:bCs/>
          <w:sz w:val="24"/>
          <w:szCs w:val="24"/>
        </w:rPr>
      </w:pPr>
      <w:r w:rsidRPr="00F75E3F">
        <w:rPr>
          <w:rFonts w:ascii="Book Antiqua" w:eastAsia="Times New Roman" w:hAnsi="Book Antiqua"/>
          <w:b/>
          <w:bCs/>
          <w:sz w:val="24"/>
          <w:szCs w:val="24"/>
        </w:rPr>
        <w:t>C:  Amen.</w:t>
      </w:r>
    </w:p>
    <w:bookmarkEnd w:id="11"/>
    <w:p w14:paraId="15915F51" w14:textId="77777777" w:rsidR="00A83F0A" w:rsidRPr="00472455" w:rsidRDefault="00A83F0A" w:rsidP="00820078">
      <w:pPr>
        <w:jc w:val="center"/>
        <w:rPr>
          <w:rFonts w:ascii="Book Antiqua" w:eastAsia="Times New Roman" w:hAnsi="Book Antiqua"/>
          <w:b/>
          <w:bCs/>
          <w:caps/>
          <w:color w:val="000000"/>
          <w:sz w:val="10"/>
          <w:szCs w:val="10"/>
        </w:rPr>
      </w:pPr>
    </w:p>
    <w:p w14:paraId="618C467D" w14:textId="29E6C7F2" w:rsidR="001D39E7" w:rsidRPr="00F75E3F" w:rsidRDefault="001D39E7" w:rsidP="00820078">
      <w:pPr>
        <w:jc w:val="center"/>
        <w:rPr>
          <w:rFonts w:ascii="Book Antiqua" w:eastAsia="Times New Roman" w:hAnsi="Book Antiqua"/>
          <w:sz w:val="24"/>
          <w:szCs w:val="24"/>
        </w:rPr>
      </w:pPr>
      <w:r w:rsidRPr="00F75E3F">
        <w:rPr>
          <w:rFonts w:ascii="Book Antiqua" w:eastAsia="Times New Roman" w:hAnsi="Book Antiqua"/>
          <w:b/>
          <w:bCs/>
          <w:caps/>
          <w:color w:val="000000"/>
          <w:sz w:val="24"/>
          <w:szCs w:val="24"/>
        </w:rPr>
        <w:t xml:space="preserve">GREAT </w:t>
      </w:r>
      <w:r w:rsidR="00820078" w:rsidRPr="00F75E3F">
        <w:rPr>
          <w:rFonts w:ascii="Book Antiqua" w:eastAsia="Times New Roman" w:hAnsi="Book Antiqua"/>
          <w:b/>
          <w:bCs/>
          <w:caps/>
          <w:color w:val="000000"/>
          <w:sz w:val="24"/>
          <w:szCs w:val="24"/>
        </w:rPr>
        <w:t>THANKSGIVING</w:t>
      </w:r>
      <w:r w:rsidR="00820078" w:rsidRPr="00F75E3F">
        <w:rPr>
          <w:rFonts w:ascii="Book Antiqua" w:eastAsia="Times New Roman" w:hAnsi="Book Antiqua"/>
          <w:sz w:val="24"/>
          <w:szCs w:val="24"/>
        </w:rPr>
        <w:t xml:space="preserve"> and</w:t>
      </w:r>
      <w:r w:rsidR="005F71E8" w:rsidRPr="00F75E3F">
        <w:rPr>
          <w:rFonts w:ascii="Book Antiqua" w:eastAsia="Times New Roman" w:hAnsi="Book Antiqua"/>
          <w:sz w:val="24"/>
          <w:szCs w:val="24"/>
        </w:rPr>
        <w:t xml:space="preserve"> </w:t>
      </w:r>
      <w:r w:rsidRPr="00F75E3F">
        <w:rPr>
          <w:rFonts w:ascii="Book Antiqua" w:eastAsia="Times New Roman" w:hAnsi="Book Antiqua"/>
          <w:b/>
          <w:bCs/>
          <w:caps/>
          <w:color w:val="000000"/>
          <w:sz w:val="24"/>
          <w:szCs w:val="24"/>
        </w:rPr>
        <w:t>DIALOGUE</w:t>
      </w:r>
    </w:p>
    <w:p w14:paraId="5D792723" w14:textId="04185669" w:rsidR="001D39E7" w:rsidRPr="00F75E3F" w:rsidRDefault="00975116" w:rsidP="001D39E7">
      <w:pPr>
        <w:rPr>
          <w:rFonts w:ascii="Book Antiqua" w:eastAsia="Times New Roman" w:hAnsi="Book Antiqua"/>
          <w:color w:val="000000"/>
          <w:sz w:val="24"/>
          <w:szCs w:val="24"/>
        </w:rPr>
      </w:pPr>
      <w:r w:rsidRPr="00F75E3F">
        <w:rPr>
          <w:rFonts w:ascii="Book Antiqua" w:eastAsia="Times New Roman" w:hAnsi="Book Antiqua"/>
          <w:color w:val="000000"/>
          <w:sz w:val="24"/>
          <w:szCs w:val="24"/>
        </w:rPr>
        <w:t xml:space="preserve">P:  </w:t>
      </w:r>
      <w:r w:rsidR="001D39E7" w:rsidRPr="00F75E3F">
        <w:rPr>
          <w:rFonts w:ascii="Book Antiqua" w:eastAsia="Times New Roman" w:hAnsi="Book Antiqua"/>
          <w:color w:val="000000"/>
          <w:sz w:val="24"/>
          <w:szCs w:val="24"/>
        </w:rPr>
        <w:t xml:space="preserve">The Lord be with you. </w:t>
      </w:r>
      <w:r w:rsidR="00DD1536" w:rsidRPr="00F75E3F">
        <w:rPr>
          <w:rFonts w:ascii="Book Antiqua" w:eastAsia="Times New Roman" w:hAnsi="Book Antiqua"/>
          <w:color w:val="000000"/>
          <w:sz w:val="24"/>
          <w:szCs w:val="24"/>
        </w:rPr>
        <w:t xml:space="preserve"> </w:t>
      </w:r>
      <w:r w:rsidR="001D39E7" w:rsidRPr="00F75E3F">
        <w:rPr>
          <w:rFonts w:ascii="Book Antiqua" w:eastAsia="Times New Roman" w:hAnsi="Book Antiqua"/>
          <w:b/>
          <w:bCs/>
          <w:color w:val="000000"/>
          <w:sz w:val="24"/>
          <w:szCs w:val="24"/>
        </w:rPr>
        <w:t>C:</w:t>
      </w:r>
      <w:r w:rsidR="00CC255E" w:rsidRPr="00F75E3F">
        <w:rPr>
          <w:rFonts w:ascii="Book Antiqua" w:eastAsia="Times New Roman" w:hAnsi="Book Antiqua"/>
          <w:b/>
          <w:bCs/>
          <w:color w:val="000000"/>
          <w:sz w:val="24"/>
          <w:szCs w:val="24"/>
        </w:rPr>
        <w:t xml:space="preserve"> </w:t>
      </w:r>
      <w:r w:rsidR="001D39E7" w:rsidRPr="00F75E3F">
        <w:rPr>
          <w:rFonts w:ascii="Book Antiqua" w:eastAsia="Times New Roman" w:hAnsi="Book Antiqua"/>
          <w:b/>
          <w:bCs/>
          <w:color w:val="000000"/>
          <w:sz w:val="24"/>
          <w:szCs w:val="24"/>
        </w:rPr>
        <w:t xml:space="preserve"> And also with you.</w:t>
      </w:r>
    </w:p>
    <w:p w14:paraId="0BDF61FA" w14:textId="209F3A99" w:rsidR="001D39E7" w:rsidRPr="00F75E3F" w:rsidRDefault="00975116" w:rsidP="001D39E7">
      <w:pPr>
        <w:rPr>
          <w:rFonts w:ascii="Book Antiqua" w:eastAsia="Times New Roman" w:hAnsi="Book Antiqua"/>
          <w:color w:val="000000"/>
          <w:sz w:val="24"/>
          <w:szCs w:val="24"/>
        </w:rPr>
      </w:pPr>
      <w:r w:rsidRPr="00F75E3F">
        <w:rPr>
          <w:rFonts w:ascii="Book Antiqua" w:eastAsia="Times New Roman" w:hAnsi="Book Antiqua"/>
          <w:color w:val="000000"/>
          <w:sz w:val="24"/>
          <w:szCs w:val="24"/>
        </w:rPr>
        <w:t xml:space="preserve">P:  </w:t>
      </w:r>
      <w:r w:rsidR="001D39E7" w:rsidRPr="00F75E3F">
        <w:rPr>
          <w:rFonts w:ascii="Book Antiqua" w:eastAsia="Times New Roman" w:hAnsi="Book Antiqua"/>
          <w:color w:val="000000"/>
          <w:sz w:val="24"/>
          <w:szCs w:val="24"/>
        </w:rPr>
        <w:t xml:space="preserve">Lift up your hearts. </w:t>
      </w:r>
      <w:r w:rsidR="00DD1536" w:rsidRPr="00F75E3F">
        <w:rPr>
          <w:rFonts w:ascii="Book Antiqua" w:eastAsia="Times New Roman" w:hAnsi="Book Antiqua"/>
          <w:color w:val="000000"/>
          <w:sz w:val="24"/>
          <w:szCs w:val="24"/>
        </w:rPr>
        <w:t xml:space="preserve"> </w:t>
      </w:r>
      <w:r w:rsidR="001D39E7" w:rsidRPr="00F75E3F">
        <w:rPr>
          <w:rFonts w:ascii="Book Antiqua" w:eastAsia="Times New Roman" w:hAnsi="Book Antiqua"/>
          <w:b/>
          <w:bCs/>
          <w:color w:val="000000"/>
          <w:sz w:val="24"/>
          <w:szCs w:val="24"/>
        </w:rPr>
        <w:t xml:space="preserve">C: </w:t>
      </w:r>
      <w:r w:rsidR="00CC255E" w:rsidRPr="00F75E3F">
        <w:rPr>
          <w:rFonts w:ascii="Book Antiqua" w:eastAsia="Times New Roman" w:hAnsi="Book Antiqua"/>
          <w:b/>
          <w:bCs/>
          <w:color w:val="000000"/>
          <w:sz w:val="24"/>
          <w:szCs w:val="24"/>
        </w:rPr>
        <w:t xml:space="preserve"> </w:t>
      </w:r>
      <w:r w:rsidR="001D39E7" w:rsidRPr="00F75E3F">
        <w:rPr>
          <w:rFonts w:ascii="Book Antiqua" w:eastAsia="Times New Roman" w:hAnsi="Book Antiqua"/>
          <w:b/>
          <w:bCs/>
          <w:color w:val="000000"/>
          <w:sz w:val="24"/>
          <w:szCs w:val="24"/>
        </w:rPr>
        <w:t>We lift them to the Lord.</w:t>
      </w:r>
    </w:p>
    <w:p w14:paraId="6248EB8E" w14:textId="26A5187B" w:rsidR="00651357" w:rsidRPr="00F75E3F" w:rsidRDefault="00975116" w:rsidP="001D39E7">
      <w:pPr>
        <w:rPr>
          <w:rFonts w:ascii="Book Antiqua" w:eastAsia="Times New Roman" w:hAnsi="Book Antiqua"/>
          <w:b/>
          <w:bCs/>
          <w:color w:val="000000"/>
          <w:sz w:val="24"/>
          <w:szCs w:val="24"/>
        </w:rPr>
      </w:pPr>
      <w:r w:rsidRPr="00F75E3F">
        <w:rPr>
          <w:rFonts w:ascii="Book Antiqua" w:eastAsia="Times New Roman" w:hAnsi="Book Antiqua"/>
          <w:color w:val="000000"/>
          <w:sz w:val="24"/>
          <w:szCs w:val="24"/>
        </w:rPr>
        <w:t xml:space="preserve">P:  </w:t>
      </w:r>
      <w:r w:rsidR="001D39E7" w:rsidRPr="00F75E3F">
        <w:rPr>
          <w:rFonts w:ascii="Book Antiqua" w:eastAsia="Times New Roman" w:hAnsi="Book Antiqua"/>
          <w:color w:val="000000"/>
          <w:sz w:val="24"/>
          <w:szCs w:val="24"/>
        </w:rPr>
        <w:t>Let us give thanks to the Lord our God.</w:t>
      </w:r>
      <w:r w:rsidR="00DD1536" w:rsidRPr="00F75E3F">
        <w:rPr>
          <w:rFonts w:ascii="Book Antiqua" w:eastAsia="Times New Roman" w:hAnsi="Book Antiqua"/>
          <w:color w:val="000000"/>
          <w:sz w:val="24"/>
          <w:szCs w:val="24"/>
        </w:rPr>
        <w:t xml:space="preserve"> </w:t>
      </w:r>
      <w:r w:rsidR="001D39E7" w:rsidRPr="00F75E3F">
        <w:rPr>
          <w:rFonts w:ascii="Book Antiqua" w:eastAsia="Times New Roman" w:hAnsi="Book Antiqua"/>
          <w:b/>
          <w:bCs/>
          <w:color w:val="000000"/>
          <w:sz w:val="24"/>
          <w:szCs w:val="24"/>
        </w:rPr>
        <w:t xml:space="preserve">C: </w:t>
      </w:r>
      <w:r w:rsidR="00CC255E" w:rsidRPr="00F75E3F">
        <w:rPr>
          <w:rFonts w:ascii="Book Antiqua" w:eastAsia="Times New Roman" w:hAnsi="Book Antiqua"/>
          <w:b/>
          <w:bCs/>
          <w:color w:val="000000"/>
          <w:sz w:val="24"/>
          <w:szCs w:val="24"/>
        </w:rPr>
        <w:t xml:space="preserve"> </w:t>
      </w:r>
      <w:r w:rsidR="001D39E7" w:rsidRPr="00F75E3F">
        <w:rPr>
          <w:rFonts w:ascii="Book Antiqua" w:eastAsia="Times New Roman" w:hAnsi="Book Antiqua"/>
          <w:b/>
          <w:bCs/>
          <w:color w:val="000000"/>
          <w:sz w:val="24"/>
          <w:szCs w:val="24"/>
        </w:rPr>
        <w:t>It is right to give our thanks and praise.</w:t>
      </w:r>
    </w:p>
    <w:p w14:paraId="361FC351" w14:textId="77777777" w:rsidR="000D073A" w:rsidRPr="00472455" w:rsidRDefault="000D073A" w:rsidP="00FD13AD">
      <w:pPr>
        <w:rPr>
          <w:rFonts w:ascii="Book Antiqua" w:eastAsia="Times New Roman" w:hAnsi="Book Antiqua"/>
          <w:color w:val="000000"/>
          <w:sz w:val="10"/>
          <w:szCs w:val="10"/>
        </w:rPr>
      </w:pPr>
    </w:p>
    <w:p w14:paraId="41E7FE6C" w14:textId="685F968E" w:rsidR="00FD13AD" w:rsidRPr="00F75E3F" w:rsidRDefault="00FD13AD" w:rsidP="00FD13AD">
      <w:pPr>
        <w:rPr>
          <w:rFonts w:ascii="Book Antiqua" w:eastAsia="Times New Roman" w:hAnsi="Book Antiqua"/>
          <w:i/>
          <w:iCs/>
          <w:color w:val="C00000"/>
        </w:rPr>
      </w:pPr>
      <w:r w:rsidRPr="00F75E3F">
        <w:rPr>
          <w:rFonts w:ascii="Book Antiqua" w:eastAsia="Times New Roman" w:hAnsi="Book Antiqua"/>
          <w:b/>
          <w:bCs/>
          <w:i/>
          <w:iCs/>
          <w:color w:val="000000"/>
          <w:sz w:val="24"/>
          <w:szCs w:val="24"/>
        </w:rPr>
        <w:t>In Christ Alone (#23)</w:t>
      </w:r>
      <w:r w:rsidRPr="00F75E3F">
        <w:rPr>
          <w:rFonts w:ascii="Book Antiqua" w:eastAsia="Times New Roman" w:hAnsi="Book Antiqua"/>
          <w:b/>
          <w:bCs/>
          <w:i/>
          <w:iCs/>
          <w:color w:val="000000"/>
        </w:rPr>
        <w:t xml:space="preserve"> </w:t>
      </w:r>
      <w:r w:rsidRPr="00F75E3F">
        <w:rPr>
          <w:rFonts w:ascii="Book Antiqua" w:eastAsia="Times New Roman" w:hAnsi="Book Antiqua"/>
          <w:i/>
          <w:iCs/>
          <w:color w:val="C00000"/>
        </w:rPr>
        <w:t>Please pause between verses 2 and 3 for the consecration.</w:t>
      </w:r>
    </w:p>
    <w:p w14:paraId="020B6F85" w14:textId="77777777" w:rsidR="00CF4B65" w:rsidRPr="00472455" w:rsidRDefault="00CF4B65" w:rsidP="00FD13AD">
      <w:pPr>
        <w:rPr>
          <w:rFonts w:ascii="Book Antiqua" w:eastAsia="Times New Roman" w:hAnsi="Book Antiqua"/>
          <w:i/>
          <w:iCs/>
          <w:color w:val="FF0000"/>
          <w:sz w:val="10"/>
          <w:szCs w:val="10"/>
        </w:rPr>
      </w:pPr>
    </w:p>
    <w:p w14:paraId="66014589" w14:textId="5FEAF00A" w:rsidR="001D39E7" w:rsidRPr="00F75E3F" w:rsidRDefault="001D39E7" w:rsidP="00820078">
      <w:pPr>
        <w:jc w:val="center"/>
        <w:rPr>
          <w:rFonts w:ascii="Book Antiqua" w:eastAsia="Times New Roman" w:hAnsi="Book Antiqua"/>
          <w:caps/>
          <w:color w:val="000000"/>
          <w:sz w:val="24"/>
          <w:szCs w:val="24"/>
        </w:rPr>
      </w:pPr>
      <w:r w:rsidRPr="00F75E3F">
        <w:rPr>
          <w:rFonts w:ascii="Book Antiqua" w:eastAsia="Times New Roman" w:hAnsi="Book Antiqua"/>
          <w:b/>
          <w:bCs/>
          <w:caps/>
          <w:color w:val="000000"/>
          <w:sz w:val="24"/>
          <w:szCs w:val="24"/>
        </w:rPr>
        <w:t>LORD’S PRAYER</w:t>
      </w:r>
      <w:r w:rsidR="00DD1536" w:rsidRPr="00F75E3F">
        <w:rPr>
          <w:rFonts w:ascii="Book Antiqua" w:eastAsia="Times New Roman" w:hAnsi="Book Antiqua"/>
          <w:b/>
          <w:bCs/>
          <w:caps/>
          <w:color w:val="000000"/>
          <w:sz w:val="24"/>
          <w:szCs w:val="24"/>
        </w:rPr>
        <w:t xml:space="preserve"> </w:t>
      </w:r>
      <w:r w:rsidR="00DD1536" w:rsidRPr="00F75E3F">
        <w:rPr>
          <w:rFonts w:ascii="Book Antiqua" w:eastAsia="Times New Roman" w:hAnsi="Book Antiqua"/>
          <w:caps/>
          <w:color w:val="000000"/>
          <w:sz w:val="24"/>
          <w:szCs w:val="24"/>
        </w:rPr>
        <w:t>(P</w:t>
      </w:r>
      <w:r w:rsidR="00DD1536" w:rsidRPr="00F75E3F">
        <w:rPr>
          <w:rFonts w:ascii="Book Antiqua" w:eastAsia="Times New Roman" w:hAnsi="Book Antiqua"/>
          <w:color w:val="000000"/>
          <w:sz w:val="24"/>
          <w:szCs w:val="24"/>
        </w:rPr>
        <w:t>age</w:t>
      </w:r>
      <w:r w:rsidR="00DD1536" w:rsidRPr="00F75E3F">
        <w:rPr>
          <w:rFonts w:ascii="Book Antiqua" w:eastAsia="Times New Roman" w:hAnsi="Book Antiqua"/>
          <w:caps/>
          <w:color w:val="000000"/>
          <w:sz w:val="24"/>
          <w:szCs w:val="24"/>
        </w:rPr>
        <w:t xml:space="preserve"> 112)</w:t>
      </w:r>
    </w:p>
    <w:p w14:paraId="63786666" w14:textId="77777777" w:rsidR="000E00F7" w:rsidRPr="00472455" w:rsidRDefault="000E00F7" w:rsidP="00820078">
      <w:pPr>
        <w:jc w:val="center"/>
        <w:rPr>
          <w:rFonts w:ascii="Book Antiqua" w:eastAsia="Times New Roman" w:hAnsi="Book Antiqua"/>
          <w:b/>
          <w:bCs/>
          <w:color w:val="000000"/>
          <w:sz w:val="10"/>
          <w:szCs w:val="10"/>
        </w:rPr>
      </w:pPr>
    </w:p>
    <w:p w14:paraId="73BF4779" w14:textId="5AD6CF3D" w:rsidR="001D39E7" w:rsidRDefault="001D39E7" w:rsidP="00820078">
      <w:pPr>
        <w:jc w:val="center"/>
        <w:rPr>
          <w:rFonts w:ascii="Book Antiqua" w:eastAsia="Times New Roman" w:hAnsi="Book Antiqua"/>
          <w:b/>
          <w:bCs/>
          <w:caps/>
          <w:color w:val="000000"/>
          <w:sz w:val="24"/>
          <w:szCs w:val="24"/>
        </w:rPr>
      </w:pPr>
      <w:r w:rsidRPr="00F75E3F">
        <w:rPr>
          <w:rFonts w:ascii="Book Antiqua" w:eastAsia="Times New Roman" w:hAnsi="Book Antiqua"/>
          <w:b/>
          <w:bCs/>
          <w:caps/>
          <w:color w:val="000000"/>
          <w:sz w:val="24"/>
          <w:szCs w:val="24"/>
        </w:rPr>
        <w:t>INVITATION TO COMMUNION</w:t>
      </w:r>
    </w:p>
    <w:p w14:paraId="7E3C562A" w14:textId="77777777" w:rsidR="00752FF5" w:rsidRPr="00752FF5" w:rsidRDefault="00752FF5" w:rsidP="00820078">
      <w:pPr>
        <w:jc w:val="center"/>
        <w:rPr>
          <w:rFonts w:ascii="Book Antiqua" w:eastAsia="Times New Roman" w:hAnsi="Book Antiqua"/>
          <w:b/>
          <w:bCs/>
          <w:caps/>
          <w:color w:val="000000"/>
          <w:sz w:val="12"/>
          <w:szCs w:val="12"/>
        </w:rPr>
      </w:pPr>
    </w:p>
    <w:p w14:paraId="1F76D8C2" w14:textId="2583A4AB" w:rsidR="00752FF5" w:rsidRDefault="00752FF5" w:rsidP="00820078">
      <w:pPr>
        <w:jc w:val="center"/>
        <w:rPr>
          <w:rFonts w:ascii="Book Antiqua" w:eastAsia="Times New Roman" w:hAnsi="Book Antiqua"/>
          <w:b/>
          <w:bCs/>
          <w:caps/>
          <w:color w:val="000000"/>
          <w:sz w:val="24"/>
          <w:szCs w:val="24"/>
        </w:rPr>
      </w:pPr>
      <w:r>
        <w:rPr>
          <w:rFonts w:ascii="Book Antiqua" w:eastAsia="Times New Roman" w:hAnsi="Book Antiqua"/>
          <w:b/>
          <w:bCs/>
          <w:caps/>
          <w:color w:val="000000"/>
          <w:sz w:val="24"/>
          <w:szCs w:val="24"/>
        </w:rPr>
        <w:t>FIRST COMMUNION OF SEAN O’ROURKE</w:t>
      </w:r>
    </w:p>
    <w:p w14:paraId="285D9E01" w14:textId="77777777" w:rsidR="00CF4B65" w:rsidRPr="00752FF5" w:rsidRDefault="00CF4B65" w:rsidP="00820078">
      <w:pPr>
        <w:jc w:val="center"/>
        <w:rPr>
          <w:rFonts w:ascii="Book Antiqua" w:eastAsia="Times New Roman" w:hAnsi="Book Antiqua"/>
          <w:b/>
          <w:bCs/>
          <w:caps/>
          <w:color w:val="000000"/>
          <w:sz w:val="14"/>
          <w:szCs w:val="14"/>
        </w:rPr>
      </w:pPr>
    </w:p>
    <w:p w14:paraId="295A0B5A" w14:textId="3A0FCCA0" w:rsidR="001F15F7" w:rsidRPr="00F75E3F" w:rsidRDefault="00492232" w:rsidP="002D49DF">
      <w:pPr>
        <w:rPr>
          <w:rFonts w:ascii="Book Antiqua" w:hAnsi="Book Antiqua"/>
          <w:b/>
          <w:bCs/>
          <w:i/>
          <w:iCs/>
          <w:sz w:val="24"/>
          <w:szCs w:val="24"/>
        </w:rPr>
      </w:pPr>
      <w:r w:rsidRPr="00F75E3F">
        <w:rPr>
          <w:rFonts w:ascii="Book Antiqua" w:eastAsia="Times New Roman" w:hAnsi="Book Antiqua"/>
          <w:b/>
          <w:bCs/>
          <w:caps/>
          <w:color w:val="000000"/>
          <w:sz w:val="24"/>
          <w:szCs w:val="24"/>
        </w:rPr>
        <w:t>COMMUNION SONG</w:t>
      </w:r>
      <w:r w:rsidR="002D49DF" w:rsidRPr="00F75E3F">
        <w:rPr>
          <w:rFonts w:ascii="Book Antiqua" w:eastAsia="Times New Roman" w:hAnsi="Book Antiqua"/>
          <w:b/>
          <w:bCs/>
          <w:caps/>
          <w:color w:val="000000"/>
          <w:sz w:val="24"/>
          <w:szCs w:val="24"/>
        </w:rPr>
        <w:t xml:space="preserve"> 1</w:t>
      </w:r>
      <w:r w:rsidR="0043738D" w:rsidRPr="00F75E3F">
        <w:rPr>
          <w:rFonts w:ascii="Book Antiqua" w:eastAsia="Times New Roman" w:hAnsi="Book Antiqua"/>
          <w:b/>
          <w:bCs/>
          <w:i/>
          <w:iCs/>
          <w:caps/>
          <w:color w:val="000000"/>
          <w:sz w:val="24"/>
          <w:szCs w:val="24"/>
        </w:rPr>
        <w:t xml:space="preserve">:  </w:t>
      </w:r>
      <w:r w:rsidR="003B19C7">
        <w:rPr>
          <w:rFonts w:ascii="Book Antiqua" w:hAnsi="Book Antiqua"/>
          <w:b/>
          <w:bCs/>
          <w:i/>
          <w:iCs/>
          <w:sz w:val="24"/>
          <w:szCs w:val="24"/>
        </w:rPr>
        <w:t>Living Hope</w:t>
      </w:r>
      <w:r w:rsidR="001F15F7" w:rsidRPr="00F75E3F">
        <w:rPr>
          <w:rFonts w:ascii="Book Antiqua" w:hAnsi="Book Antiqua"/>
          <w:b/>
          <w:bCs/>
          <w:i/>
          <w:iCs/>
          <w:sz w:val="24"/>
          <w:szCs w:val="24"/>
        </w:rPr>
        <w:t xml:space="preserve"> (W</w:t>
      </w:r>
      <w:r w:rsidR="00994AE0">
        <w:rPr>
          <w:rFonts w:ascii="Book Antiqua" w:hAnsi="Book Antiqua"/>
          <w:b/>
          <w:bCs/>
          <w:i/>
          <w:iCs/>
          <w:sz w:val="24"/>
          <w:szCs w:val="24"/>
        </w:rPr>
        <w:t>B</w:t>
      </w:r>
      <w:r w:rsidR="001F15F7" w:rsidRPr="00F75E3F">
        <w:rPr>
          <w:rFonts w:ascii="Book Antiqua" w:hAnsi="Book Antiqua"/>
          <w:b/>
          <w:bCs/>
          <w:i/>
          <w:iCs/>
          <w:sz w:val="24"/>
          <w:szCs w:val="24"/>
        </w:rPr>
        <w:t xml:space="preserve"> #</w:t>
      </w:r>
      <w:r w:rsidR="003B19C7">
        <w:rPr>
          <w:rFonts w:ascii="Book Antiqua" w:hAnsi="Book Antiqua"/>
          <w:b/>
          <w:bCs/>
          <w:i/>
          <w:iCs/>
          <w:sz w:val="24"/>
          <w:szCs w:val="24"/>
        </w:rPr>
        <w:t>6</w:t>
      </w:r>
      <w:r w:rsidR="001F15F7" w:rsidRPr="00F75E3F">
        <w:rPr>
          <w:rFonts w:ascii="Book Antiqua" w:hAnsi="Book Antiqua"/>
          <w:b/>
          <w:bCs/>
          <w:i/>
          <w:iCs/>
          <w:sz w:val="24"/>
          <w:szCs w:val="24"/>
        </w:rPr>
        <w:t>)</w:t>
      </w:r>
    </w:p>
    <w:p w14:paraId="3DE3CA92" w14:textId="1D649ADF" w:rsidR="002D49DF" w:rsidRPr="00F75E3F" w:rsidRDefault="002D49DF" w:rsidP="002D49DF">
      <w:pPr>
        <w:rPr>
          <w:rFonts w:ascii="Book Antiqua" w:eastAsia="Times New Roman" w:hAnsi="Book Antiqua"/>
          <w:b/>
          <w:bCs/>
          <w:i/>
          <w:iCs/>
          <w:sz w:val="24"/>
          <w:szCs w:val="24"/>
        </w:rPr>
      </w:pPr>
      <w:r w:rsidRPr="00F75E3F">
        <w:rPr>
          <w:rFonts w:ascii="Book Antiqua" w:eastAsia="Times New Roman" w:hAnsi="Book Antiqua"/>
          <w:b/>
          <w:bCs/>
          <w:caps/>
          <w:color w:val="000000"/>
          <w:sz w:val="24"/>
          <w:szCs w:val="24"/>
        </w:rPr>
        <w:t xml:space="preserve">COMMUNION SONG 2:  </w:t>
      </w:r>
      <w:r w:rsidR="003B19C7">
        <w:rPr>
          <w:rFonts w:ascii="Book Antiqua" w:eastAsia="Times New Roman" w:hAnsi="Book Antiqua"/>
          <w:b/>
          <w:bCs/>
          <w:i/>
          <w:iCs/>
          <w:color w:val="000000"/>
          <w:sz w:val="24"/>
          <w:szCs w:val="24"/>
        </w:rPr>
        <w:t>Instrumental</w:t>
      </w:r>
      <w:r w:rsidR="0037254A">
        <w:rPr>
          <w:rFonts w:ascii="Book Antiqua" w:eastAsia="Times New Roman" w:hAnsi="Book Antiqua"/>
          <w:b/>
          <w:bCs/>
          <w:i/>
          <w:iCs/>
          <w:color w:val="000000"/>
          <w:sz w:val="24"/>
          <w:szCs w:val="24"/>
        </w:rPr>
        <w:t xml:space="preserve"> </w:t>
      </w:r>
    </w:p>
    <w:p w14:paraId="6F530344" w14:textId="77777777" w:rsidR="005F2BD7" w:rsidRPr="00F75E3F" w:rsidRDefault="005F2BD7" w:rsidP="00820078">
      <w:pPr>
        <w:jc w:val="center"/>
        <w:rPr>
          <w:rFonts w:ascii="Book Antiqua" w:eastAsia="Times New Roman" w:hAnsi="Book Antiqua"/>
          <w:b/>
          <w:bCs/>
          <w:color w:val="000000"/>
          <w:sz w:val="16"/>
          <w:szCs w:val="16"/>
        </w:rPr>
      </w:pPr>
    </w:p>
    <w:p w14:paraId="1E2E3252" w14:textId="04D15FC0" w:rsidR="001D39E7" w:rsidRPr="00F75E3F" w:rsidRDefault="001D39E7" w:rsidP="00820078">
      <w:pPr>
        <w:jc w:val="center"/>
        <w:rPr>
          <w:rFonts w:ascii="Book Antiqua" w:eastAsia="Times New Roman" w:hAnsi="Book Antiqua"/>
          <w:b/>
          <w:bCs/>
          <w:color w:val="000000"/>
          <w:sz w:val="24"/>
          <w:szCs w:val="24"/>
        </w:rPr>
      </w:pPr>
      <w:r w:rsidRPr="00F75E3F">
        <w:rPr>
          <w:rFonts w:ascii="Book Antiqua" w:eastAsia="Times New Roman" w:hAnsi="Book Antiqua"/>
          <w:b/>
          <w:bCs/>
          <w:color w:val="000000"/>
          <w:sz w:val="24"/>
          <w:szCs w:val="24"/>
        </w:rPr>
        <w:t>POST COMMUNION BLESSING</w:t>
      </w:r>
    </w:p>
    <w:p w14:paraId="03DCBE67" w14:textId="77777777" w:rsidR="000D02A8" w:rsidRPr="00F75E3F" w:rsidRDefault="000D02A8" w:rsidP="00820078">
      <w:pPr>
        <w:jc w:val="center"/>
        <w:rPr>
          <w:rFonts w:ascii="Book Antiqua" w:eastAsia="Times New Roman" w:hAnsi="Book Antiqua"/>
          <w:b/>
          <w:bCs/>
          <w:caps/>
          <w:color w:val="000000"/>
          <w:sz w:val="16"/>
          <w:szCs w:val="16"/>
        </w:rPr>
      </w:pPr>
    </w:p>
    <w:p w14:paraId="3D2DDE9A" w14:textId="09EDD3A3" w:rsidR="001D39E7" w:rsidRPr="00F75E3F" w:rsidRDefault="001D39E7" w:rsidP="00820078">
      <w:pPr>
        <w:jc w:val="center"/>
        <w:rPr>
          <w:rFonts w:ascii="Book Antiqua" w:eastAsia="Times New Roman" w:hAnsi="Book Antiqua"/>
          <w:b/>
          <w:bCs/>
          <w:color w:val="000000"/>
          <w:sz w:val="24"/>
          <w:szCs w:val="24"/>
        </w:rPr>
      </w:pPr>
      <w:r w:rsidRPr="00F75E3F">
        <w:rPr>
          <w:rFonts w:ascii="Book Antiqua" w:eastAsia="Times New Roman" w:hAnsi="Book Antiqua"/>
          <w:b/>
          <w:bCs/>
          <w:caps/>
          <w:color w:val="000000"/>
          <w:sz w:val="24"/>
          <w:szCs w:val="24"/>
        </w:rPr>
        <w:t>PRAYERs</w:t>
      </w:r>
      <w:r w:rsidR="000D073A" w:rsidRPr="00F75E3F">
        <w:rPr>
          <w:rFonts w:ascii="Book Antiqua" w:eastAsia="Times New Roman" w:hAnsi="Book Antiqua"/>
          <w:b/>
          <w:bCs/>
          <w:caps/>
          <w:color w:val="000000"/>
          <w:sz w:val="24"/>
          <w:szCs w:val="24"/>
        </w:rPr>
        <w:t xml:space="preserve"> AFTER COMMUNION</w:t>
      </w:r>
    </w:p>
    <w:p w14:paraId="3DC50102" w14:textId="479FD734" w:rsidR="00E11DF2" w:rsidRPr="00F75E3F" w:rsidRDefault="00E11DF2" w:rsidP="00820078">
      <w:pPr>
        <w:jc w:val="center"/>
        <w:rPr>
          <w:rFonts w:ascii="Book Antiqua" w:eastAsia="Times New Roman" w:hAnsi="Book Antiqua"/>
          <w:b/>
          <w:bCs/>
          <w:caps/>
          <w:color w:val="000000"/>
          <w:sz w:val="14"/>
          <w:szCs w:val="14"/>
        </w:rPr>
      </w:pPr>
      <w:bookmarkStart w:id="12" w:name="_Hlk114044487"/>
    </w:p>
    <w:p w14:paraId="534CA354" w14:textId="0046BC22" w:rsidR="001D39E7" w:rsidRPr="00F75E3F" w:rsidRDefault="001D39E7" w:rsidP="00820078">
      <w:pPr>
        <w:jc w:val="center"/>
        <w:rPr>
          <w:rFonts w:ascii="Book Antiqua" w:eastAsia="Times New Roman" w:hAnsi="Book Antiqua"/>
          <w:b/>
          <w:bCs/>
          <w:caps/>
          <w:color w:val="000000"/>
          <w:sz w:val="24"/>
          <w:szCs w:val="24"/>
        </w:rPr>
      </w:pPr>
      <w:r w:rsidRPr="00F75E3F">
        <w:rPr>
          <w:rFonts w:ascii="Book Antiqua" w:eastAsia="Times New Roman" w:hAnsi="Book Antiqua"/>
          <w:b/>
          <w:bCs/>
          <w:caps/>
          <w:color w:val="000000"/>
          <w:sz w:val="24"/>
          <w:szCs w:val="24"/>
        </w:rPr>
        <w:t>BLESSING</w:t>
      </w:r>
    </w:p>
    <w:p w14:paraId="024076DD" w14:textId="77777777" w:rsidR="006C2082" w:rsidRPr="00F75E3F" w:rsidRDefault="006C2082" w:rsidP="00820078">
      <w:pPr>
        <w:jc w:val="center"/>
        <w:rPr>
          <w:rFonts w:ascii="Book Antiqua" w:eastAsia="Times New Roman" w:hAnsi="Book Antiqua"/>
          <w:b/>
          <w:bCs/>
          <w:caps/>
          <w:color w:val="000000"/>
          <w:sz w:val="14"/>
          <w:szCs w:val="14"/>
        </w:rPr>
      </w:pPr>
    </w:p>
    <w:bookmarkEnd w:id="12"/>
    <w:p w14:paraId="1C222260" w14:textId="63B727E2" w:rsidR="001D39E7" w:rsidRPr="00F75E3F" w:rsidRDefault="001D39E7" w:rsidP="001D39E7">
      <w:pPr>
        <w:rPr>
          <w:rFonts w:ascii="Book Antiqua" w:eastAsia="Times New Roman" w:hAnsi="Book Antiqua"/>
          <w:b/>
          <w:bCs/>
          <w:color w:val="000000"/>
          <w:sz w:val="24"/>
          <w:szCs w:val="24"/>
        </w:rPr>
      </w:pPr>
      <w:r w:rsidRPr="00F75E3F">
        <w:rPr>
          <w:rFonts w:ascii="Book Antiqua" w:eastAsia="Times New Roman" w:hAnsi="Book Antiqua"/>
          <w:b/>
          <w:bCs/>
          <w:caps/>
          <w:color w:val="000000"/>
          <w:sz w:val="24"/>
          <w:szCs w:val="24"/>
        </w:rPr>
        <w:t>SENDING SONG</w:t>
      </w:r>
      <w:r w:rsidR="000B0A99" w:rsidRPr="00F75E3F">
        <w:rPr>
          <w:rFonts w:ascii="Book Antiqua" w:eastAsia="Times New Roman" w:hAnsi="Book Antiqua"/>
          <w:b/>
          <w:bCs/>
          <w:caps/>
          <w:color w:val="000000"/>
          <w:sz w:val="24"/>
          <w:szCs w:val="24"/>
        </w:rPr>
        <w:t>:</w:t>
      </w:r>
      <w:r w:rsidRPr="00F75E3F">
        <w:rPr>
          <w:rFonts w:ascii="Book Antiqua" w:eastAsia="Times New Roman" w:hAnsi="Book Antiqua"/>
          <w:b/>
          <w:bCs/>
          <w:color w:val="000000"/>
          <w:sz w:val="24"/>
          <w:szCs w:val="24"/>
        </w:rPr>
        <w:t xml:space="preserve"> </w:t>
      </w:r>
      <w:r w:rsidR="0014552F" w:rsidRPr="00F75E3F">
        <w:rPr>
          <w:rFonts w:ascii="Book Antiqua" w:eastAsia="Times New Roman" w:hAnsi="Book Antiqua"/>
          <w:b/>
          <w:bCs/>
          <w:i/>
          <w:iCs/>
          <w:sz w:val="24"/>
          <w:szCs w:val="24"/>
        </w:rPr>
        <w:t xml:space="preserve"> </w:t>
      </w:r>
      <w:r w:rsidR="003B19C7">
        <w:rPr>
          <w:rFonts w:ascii="Book Antiqua" w:eastAsia="Times New Roman" w:hAnsi="Book Antiqua"/>
          <w:b/>
          <w:bCs/>
          <w:i/>
          <w:iCs/>
          <w:sz w:val="24"/>
          <w:szCs w:val="24"/>
        </w:rPr>
        <w:t>Graves into Gardens</w:t>
      </w:r>
      <w:r w:rsidR="00034242" w:rsidRPr="00F75E3F">
        <w:rPr>
          <w:rFonts w:ascii="Book Antiqua" w:eastAsia="Times New Roman" w:hAnsi="Book Antiqua"/>
          <w:b/>
          <w:bCs/>
          <w:i/>
          <w:iCs/>
          <w:sz w:val="24"/>
          <w:szCs w:val="24"/>
        </w:rPr>
        <w:t xml:space="preserve"> (W</w:t>
      </w:r>
      <w:r w:rsidR="00FA1FEC" w:rsidRPr="00F75E3F">
        <w:rPr>
          <w:rFonts w:ascii="Book Antiqua" w:eastAsia="Times New Roman" w:hAnsi="Book Antiqua"/>
          <w:b/>
          <w:bCs/>
          <w:i/>
          <w:iCs/>
          <w:sz w:val="24"/>
          <w:szCs w:val="24"/>
        </w:rPr>
        <w:t>B</w:t>
      </w:r>
      <w:r w:rsidR="00034242" w:rsidRPr="00F75E3F">
        <w:rPr>
          <w:rFonts w:ascii="Book Antiqua" w:eastAsia="Times New Roman" w:hAnsi="Book Antiqua"/>
          <w:b/>
          <w:bCs/>
          <w:i/>
          <w:iCs/>
          <w:sz w:val="24"/>
          <w:szCs w:val="24"/>
        </w:rPr>
        <w:t xml:space="preserve"> #</w:t>
      </w:r>
      <w:r w:rsidR="003B19C7">
        <w:rPr>
          <w:rFonts w:ascii="Book Antiqua" w:eastAsia="Times New Roman" w:hAnsi="Book Antiqua"/>
          <w:b/>
          <w:bCs/>
          <w:i/>
          <w:iCs/>
          <w:sz w:val="24"/>
          <w:szCs w:val="24"/>
        </w:rPr>
        <w:t>1</w:t>
      </w:r>
      <w:r w:rsidR="00034242" w:rsidRPr="00F75E3F">
        <w:rPr>
          <w:rFonts w:ascii="Book Antiqua" w:eastAsia="Times New Roman" w:hAnsi="Book Antiqua"/>
          <w:b/>
          <w:bCs/>
          <w:i/>
          <w:iCs/>
          <w:sz w:val="24"/>
          <w:szCs w:val="24"/>
        </w:rPr>
        <w:t>)</w:t>
      </w:r>
    </w:p>
    <w:p w14:paraId="1D22C721" w14:textId="59A39216" w:rsidR="001A5B48" w:rsidRPr="00F75E3F" w:rsidRDefault="001A5B48" w:rsidP="001D39E7">
      <w:pPr>
        <w:rPr>
          <w:rFonts w:ascii="Book Antiqua" w:eastAsia="Times New Roman" w:hAnsi="Book Antiqua"/>
          <w:b/>
          <w:bCs/>
          <w:color w:val="000000"/>
          <w:sz w:val="16"/>
          <w:szCs w:val="16"/>
        </w:rPr>
      </w:pPr>
      <w:bookmarkStart w:id="13" w:name="_Hlk143678553"/>
    </w:p>
    <w:p w14:paraId="25ADE9BC" w14:textId="75D9ECB7" w:rsidR="001D39E7" w:rsidRPr="00F75E3F" w:rsidRDefault="001D39E7" w:rsidP="00820078">
      <w:pPr>
        <w:jc w:val="center"/>
        <w:rPr>
          <w:rFonts w:ascii="Book Antiqua" w:eastAsia="Times New Roman" w:hAnsi="Book Antiqua"/>
          <w:b/>
          <w:bCs/>
          <w:caps/>
          <w:color w:val="000000"/>
          <w:sz w:val="24"/>
          <w:szCs w:val="24"/>
        </w:rPr>
      </w:pPr>
      <w:r w:rsidRPr="00F75E3F">
        <w:rPr>
          <w:rFonts w:ascii="Book Antiqua" w:eastAsia="Times New Roman" w:hAnsi="Book Antiqua"/>
          <w:b/>
          <w:bCs/>
          <w:caps/>
          <w:color w:val="000000"/>
          <w:sz w:val="24"/>
          <w:szCs w:val="24"/>
        </w:rPr>
        <w:t>DISMISSAL</w:t>
      </w:r>
    </w:p>
    <w:p w14:paraId="5D383FE2" w14:textId="3D094194" w:rsidR="001D39E7" w:rsidRPr="00F75E3F" w:rsidRDefault="00975116" w:rsidP="001D39E7">
      <w:pPr>
        <w:rPr>
          <w:rFonts w:ascii="Book Antiqua" w:eastAsia="Times New Roman" w:hAnsi="Book Antiqua"/>
          <w:b/>
          <w:bCs/>
          <w:color w:val="000000"/>
          <w:sz w:val="24"/>
          <w:szCs w:val="24"/>
        </w:rPr>
      </w:pPr>
      <w:r w:rsidRPr="00F75E3F">
        <w:rPr>
          <w:rFonts w:ascii="Book Antiqua" w:eastAsia="Times New Roman" w:hAnsi="Book Antiqua"/>
          <w:color w:val="000000"/>
          <w:sz w:val="24"/>
          <w:szCs w:val="24"/>
        </w:rPr>
        <w:t xml:space="preserve">P:  </w:t>
      </w:r>
      <w:r w:rsidR="000C0D4B" w:rsidRPr="000C0D4B">
        <w:rPr>
          <w:rFonts w:ascii="Book Antiqua" w:eastAsia="Times New Roman" w:hAnsi="Book Antiqua"/>
          <w:color w:val="000000"/>
          <w:sz w:val="24"/>
          <w:szCs w:val="24"/>
        </w:rPr>
        <w:t>Go in peace. You are God’s beloved</w:t>
      </w:r>
      <w:r w:rsidR="001D39E7" w:rsidRPr="00F75E3F">
        <w:rPr>
          <w:rFonts w:ascii="Book Antiqua" w:eastAsia="Times New Roman" w:hAnsi="Book Antiqua"/>
          <w:color w:val="000000"/>
          <w:sz w:val="24"/>
          <w:szCs w:val="24"/>
        </w:rPr>
        <w:t>.</w:t>
      </w:r>
      <w:r w:rsidR="00D9657A" w:rsidRPr="00F75E3F">
        <w:rPr>
          <w:rFonts w:ascii="Book Antiqua" w:eastAsia="Times New Roman" w:hAnsi="Book Antiqua"/>
          <w:color w:val="000000"/>
          <w:sz w:val="24"/>
          <w:szCs w:val="24"/>
        </w:rPr>
        <w:t xml:space="preserve"> </w:t>
      </w:r>
      <w:r w:rsidR="001D39E7" w:rsidRPr="00F75E3F">
        <w:rPr>
          <w:rFonts w:ascii="Book Antiqua" w:eastAsia="Times New Roman" w:hAnsi="Book Antiqua"/>
          <w:b/>
          <w:bCs/>
          <w:color w:val="000000"/>
          <w:sz w:val="24"/>
          <w:szCs w:val="24"/>
        </w:rPr>
        <w:t xml:space="preserve">C: </w:t>
      </w:r>
      <w:r w:rsidR="00CC255E" w:rsidRPr="00F75E3F">
        <w:rPr>
          <w:rFonts w:ascii="Book Antiqua" w:eastAsia="Times New Roman" w:hAnsi="Book Antiqua"/>
          <w:b/>
          <w:bCs/>
          <w:color w:val="000000"/>
          <w:sz w:val="24"/>
          <w:szCs w:val="24"/>
        </w:rPr>
        <w:t xml:space="preserve"> </w:t>
      </w:r>
      <w:r w:rsidR="001D39E7" w:rsidRPr="00F75E3F">
        <w:rPr>
          <w:rFonts w:ascii="Book Antiqua" w:eastAsia="Times New Roman" w:hAnsi="Book Antiqua"/>
          <w:b/>
          <w:bCs/>
          <w:color w:val="000000"/>
          <w:sz w:val="24"/>
          <w:szCs w:val="24"/>
        </w:rPr>
        <w:t>Thanks be to God.</w:t>
      </w:r>
    </w:p>
    <w:p w14:paraId="30C008E7" w14:textId="717F2C57" w:rsidR="008D59B9" w:rsidRPr="002962A6" w:rsidRDefault="008D59B9" w:rsidP="008D59B9">
      <w:pPr>
        <w:jc w:val="center"/>
        <w:rPr>
          <w:rFonts w:ascii="Book Antiqua" w:eastAsia="Times New Roman" w:hAnsi="Book Antiqua"/>
          <w:b/>
          <w:bCs/>
          <w:color w:val="BFBFBF" w:themeColor="background1" w:themeShade="BF"/>
          <w:sz w:val="10"/>
          <w:szCs w:val="10"/>
          <w:shd w:val="clear" w:color="auto" w:fill="FFFFFF"/>
        </w:rPr>
      </w:pPr>
    </w:p>
    <w:p w14:paraId="4D236667" w14:textId="77777777" w:rsidR="00632EF5" w:rsidRPr="002962A6" w:rsidRDefault="00632EF5" w:rsidP="00632EF5">
      <w:pPr>
        <w:jc w:val="center"/>
        <w:rPr>
          <w:rFonts w:ascii="Book Antiqua" w:eastAsia="Times New Roman" w:hAnsi="Book Antiqua"/>
          <w:color w:val="BFBFBF" w:themeColor="background1" w:themeShade="BF"/>
          <w:sz w:val="16"/>
          <w:szCs w:val="16"/>
        </w:rPr>
      </w:pPr>
      <w:r w:rsidRPr="002962A6">
        <w:rPr>
          <w:rFonts w:ascii="Book Antiqua" w:eastAsia="Times New Roman" w:hAnsi="Book Antiqua"/>
          <w:color w:val="BFBFBF" w:themeColor="background1" w:themeShade="BF"/>
          <w:sz w:val="16"/>
          <w:szCs w:val="16"/>
        </w:rPr>
        <w:t>From sundaysandseasons.com. Copyright © 2022 Augsburg Fortress. All rights reserved.</w:t>
      </w:r>
    </w:p>
    <w:p w14:paraId="62500F28" w14:textId="77777777" w:rsidR="00493741" w:rsidRPr="00F75E3F" w:rsidRDefault="00493741" w:rsidP="00493741">
      <w:pPr>
        <w:jc w:val="center"/>
        <w:rPr>
          <w:rFonts w:ascii="Book Antiqua" w:eastAsia="Times New Roman" w:hAnsi="Book Antiqua"/>
          <w:b/>
          <w:bCs/>
          <w:sz w:val="16"/>
          <w:szCs w:val="16"/>
          <w:u w:val="single"/>
          <w:shd w:val="clear" w:color="auto" w:fill="FFFFFF"/>
        </w:rPr>
      </w:pPr>
    </w:p>
    <w:p w14:paraId="4CEB74F3" w14:textId="6B070643" w:rsidR="003F6621" w:rsidRDefault="003F6621" w:rsidP="000E00F7">
      <w:pPr>
        <w:ind w:right="54"/>
        <w:jc w:val="center"/>
        <w:rPr>
          <w:rFonts w:ascii="Book Antiqua" w:eastAsia="Times New Roman" w:hAnsi="Book Antiqua"/>
          <w:b/>
          <w:bCs/>
          <w:i/>
          <w:iCs/>
          <w:color w:val="17365D" w:themeColor="text2" w:themeShade="BF"/>
          <w:sz w:val="28"/>
          <w:szCs w:val="28"/>
          <w:shd w:val="clear" w:color="auto" w:fill="FFFFFF"/>
        </w:rPr>
      </w:pPr>
      <w:r w:rsidRPr="00FB6879">
        <w:rPr>
          <w:rFonts w:ascii="Book Antiqua" w:eastAsia="Times New Roman" w:hAnsi="Book Antiqua"/>
          <w:b/>
          <w:bCs/>
          <w:i/>
          <w:iCs/>
          <w:color w:val="17365D" w:themeColor="text2" w:themeShade="BF"/>
          <w:sz w:val="28"/>
          <w:szCs w:val="28"/>
          <w:shd w:val="clear" w:color="auto" w:fill="FFFFFF"/>
        </w:rPr>
        <w:t>CONGRATULATIONS</w:t>
      </w:r>
      <w:r>
        <w:rPr>
          <w:rFonts w:ascii="Book Antiqua" w:eastAsia="Times New Roman" w:hAnsi="Book Antiqua"/>
          <w:b/>
          <w:bCs/>
          <w:i/>
          <w:iCs/>
          <w:color w:val="17365D" w:themeColor="text2" w:themeShade="BF"/>
          <w:sz w:val="28"/>
          <w:szCs w:val="28"/>
          <w:shd w:val="clear" w:color="auto" w:fill="FFFFFF"/>
        </w:rPr>
        <w:t xml:space="preserve"> AUNDRAE &amp; SEAN!</w:t>
      </w:r>
    </w:p>
    <w:p w14:paraId="0EA64CFD" w14:textId="77777777" w:rsidR="003F6621" w:rsidRPr="003F6621" w:rsidRDefault="003F6621" w:rsidP="000E00F7">
      <w:pPr>
        <w:ind w:right="54"/>
        <w:jc w:val="center"/>
        <w:rPr>
          <w:rFonts w:ascii="Book Antiqua" w:eastAsia="Times New Roman" w:hAnsi="Book Antiqua"/>
          <w:b/>
          <w:bCs/>
          <w:sz w:val="16"/>
          <w:szCs w:val="16"/>
          <w:u w:val="single"/>
          <w:shd w:val="clear" w:color="auto" w:fill="FFFFFF"/>
        </w:rPr>
      </w:pPr>
    </w:p>
    <w:p w14:paraId="3740C07B" w14:textId="7D19414F" w:rsidR="00A70BE3" w:rsidRPr="00F75E3F" w:rsidRDefault="009854B2" w:rsidP="000E00F7">
      <w:pPr>
        <w:ind w:right="54"/>
        <w:jc w:val="center"/>
        <w:rPr>
          <w:rFonts w:ascii="Book Antiqua" w:eastAsia="Times New Roman" w:hAnsi="Book Antiqua"/>
          <w:b/>
          <w:bCs/>
          <w:sz w:val="24"/>
          <w:szCs w:val="24"/>
          <w:u w:val="single"/>
          <w:shd w:val="clear" w:color="auto" w:fill="FFFFFF"/>
        </w:rPr>
      </w:pPr>
      <w:r w:rsidRPr="00F75E3F">
        <w:rPr>
          <w:rFonts w:ascii="Book Antiqua" w:eastAsia="Times New Roman" w:hAnsi="Book Antiqua"/>
          <w:b/>
          <w:bCs/>
          <w:sz w:val="24"/>
          <w:szCs w:val="24"/>
          <w:u w:val="single"/>
          <w:shd w:val="clear" w:color="auto" w:fill="FFFFFF"/>
        </w:rPr>
        <w:t>A</w:t>
      </w:r>
      <w:r w:rsidR="008B7C41" w:rsidRPr="00F75E3F">
        <w:rPr>
          <w:rFonts w:ascii="Book Antiqua" w:eastAsia="Times New Roman" w:hAnsi="Book Antiqua"/>
          <w:b/>
          <w:bCs/>
          <w:sz w:val="24"/>
          <w:szCs w:val="24"/>
          <w:u w:val="single"/>
          <w:shd w:val="clear" w:color="auto" w:fill="FFFFFF"/>
        </w:rPr>
        <w:t>NNOUNCEMENTS</w:t>
      </w:r>
    </w:p>
    <w:p w14:paraId="35139CBE" w14:textId="77777777" w:rsidR="000C6881" w:rsidRPr="000C6881" w:rsidRDefault="000C6881" w:rsidP="007A69EC">
      <w:pPr>
        <w:rPr>
          <w:rFonts w:ascii="Book Antiqua" w:eastAsia="Times New Roman" w:hAnsi="Book Antiqua"/>
          <w:sz w:val="12"/>
          <w:szCs w:val="12"/>
        </w:rPr>
      </w:pPr>
    </w:p>
    <w:p w14:paraId="3D7C4E60" w14:textId="68D3F8F8" w:rsidR="00F350DD" w:rsidRDefault="00F350DD" w:rsidP="007A69EC">
      <w:pPr>
        <w:rPr>
          <w:rFonts w:ascii="Book Antiqua" w:eastAsia="Times New Roman" w:hAnsi="Book Antiqua"/>
          <w:sz w:val="22"/>
          <w:szCs w:val="22"/>
        </w:rPr>
      </w:pPr>
      <w:r>
        <w:rPr>
          <w:rFonts w:ascii="Book Antiqua" w:eastAsia="Times New Roman" w:hAnsi="Book Antiqua"/>
          <w:sz w:val="22"/>
          <w:szCs w:val="22"/>
        </w:rPr>
        <w:t xml:space="preserve">Stick around after Worship today for our Fellowship.  Have breakfast, a snack, some refreshments, and the company of others.  </w:t>
      </w:r>
    </w:p>
    <w:p w14:paraId="3A754710" w14:textId="77777777" w:rsidR="00F350DD" w:rsidRPr="00F350DD" w:rsidRDefault="00F350DD" w:rsidP="007A69EC">
      <w:pPr>
        <w:rPr>
          <w:rFonts w:ascii="Book Antiqua" w:eastAsia="Times New Roman" w:hAnsi="Book Antiqua"/>
          <w:sz w:val="14"/>
          <w:szCs w:val="14"/>
        </w:rPr>
      </w:pPr>
    </w:p>
    <w:p w14:paraId="0797BF13" w14:textId="77777777" w:rsidR="003F6621" w:rsidRDefault="000C6881" w:rsidP="003F6621">
      <w:pPr>
        <w:rPr>
          <w:rFonts w:ascii="Book Antiqua" w:eastAsia="Times New Roman" w:hAnsi="Book Antiqua"/>
          <w:sz w:val="22"/>
          <w:szCs w:val="22"/>
        </w:rPr>
      </w:pPr>
      <w:r w:rsidRPr="00293A02">
        <w:rPr>
          <w:rFonts w:ascii="Book Antiqua" w:eastAsia="Times New Roman" w:hAnsi="Book Antiqua"/>
          <w:sz w:val="22"/>
          <w:szCs w:val="22"/>
        </w:rPr>
        <w:t>Monday evening</w:t>
      </w:r>
      <w:r>
        <w:rPr>
          <w:rFonts w:ascii="Book Antiqua" w:eastAsia="Times New Roman" w:hAnsi="Book Antiqua"/>
          <w:sz w:val="22"/>
          <w:szCs w:val="22"/>
        </w:rPr>
        <w:t>s</w:t>
      </w:r>
      <w:r w:rsidRPr="00293A02">
        <w:rPr>
          <w:rFonts w:ascii="Book Antiqua" w:eastAsia="Times New Roman" w:hAnsi="Book Antiqua"/>
          <w:sz w:val="22"/>
          <w:szCs w:val="22"/>
        </w:rPr>
        <w:t xml:space="preserve"> at 6:16 we will have Bible Study </w:t>
      </w:r>
      <w:r w:rsidR="003F6621">
        <w:rPr>
          <w:rFonts w:ascii="Book Antiqua" w:eastAsia="Times New Roman" w:hAnsi="Book Antiqua"/>
          <w:sz w:val="22"/>
          <w:szCs w:val="22"/>
        </w:rPr>
        <w:t xml:space="preserve">with Season 4 of </w:t>
      </w:r>
      <w:r w:rsidR="003F6621" w:rsidRPr="00FB6879">
        <w:rPr>
          <w:rFonts w:ascii="Book Antiqua" w:eastAsia="Times New Roman" w:hAnsi="Book Antiqua"/>
          <w:i/>
          <w:iCs/>
          <w:sz w:val="22"/>
          <w:szCs w:val="22"/>
        </w:rPr>
        <w:t>The Chosen.</w:t>
      </w:r>
      <w:r w:rsidR="003F6621" w:rsidRPr="00293A02">
        <w:rPr>
          <w:rFonts w:ascii="Book Antiqua" w:eastAsia="Times New Roman" w:hAnsi="Book Antiqua"/>
          <w:sz w:val="22"/>
          <w:szCs w:val="22"/>
        </w:rPr>
        <w:t xml:space="preserve"> </w:t>
      </w:r>
    </w:p>
    <w:p w14:paraId="75AC8E0D" w14:textId="77777777" w:rsidR="00FD3EDB" w:rsidRDefault="00FD3EDB" w:rsidP="007A69EC">
      <w:pPr>
        <w:ind w:right="58"/>
        <w:rPr>
          <w:rFonts w:ascii="Book Antiqua" w:eastAsia="Times New Roman" w:hAnsi="Book Antiqua"/>
          <w:sz w:val="14"/>
          <w:szCs w:val="14"/>
        </w:rPr>
      </w:pPr>
    </w:p>
    <w:p w14:paraId="2E70A588" w14:textId="77777777" w:rsidR="000C6881" w:rsidRDefault="000C6881" w:rsidP="007A69EC">
      <w:pPr>
        <w:rPr>
          <w:rFonts w:ascii="Book Antiqua" w:eastAsia="Times New Roman" w:hAnsi="Book Antiqua"/>
          <w:sz w:val="22"/>
          <w:szCs w:val="22"/>
        </w:rPr>
      </w:pPr>
      <w:r w:rsidRPr="00293A02">
        <w:rPr>
          <w:rFonts w:ascii="Book Antiqua" w:eastAsia="Times New Roman" w:hAnsi="Book Antiqua"/>
          <w:sz w:val="22"/>
          <w:szCs w:val="22"/>
        </w:rPr>
        <w:t>Please check out our May 29th trip to Sugar Creek in Ohio. To reserve your seat, you must pay in advance. More info is on the bulletin boards. Please sign-up ASAP if you are interested.</w:t>
      </w:r>
    </w:p>
    <w:p w14:paraId="755324D1" w14:textId="77777777" w:rsidR="00B610FC" w:rsidRPr="00B610FC" w:rsidRDefault="00B610FC" w:rsidP="007A69EC">
      <w:pPr>
        <w:rPr>
          <w:rFonts w:ascii="Book Antiqua" w:eastAsia="Times New Roman" w:hAnsi="Book Antiqua"/>
          <w:sz w:val="14"/>
          <w:szCs w:val="14"/>
        </w:rPr>
      </w:pPr>
    </w:p>
    <w:p w14:paraId="2B85CEE1" w14:textId="460B7A22" w:rsidR="00270AD0" w:rsidRDefault="00270AD0" w:rsidP="007A69EC">
      <w:pPr>
        <w:rPr>
          <w:rFonts w:ascii="Book Antiqua" w:eastAsia="Times New Roman" w:hAnsi="Book Antiqua"/>
          <w:sz w:val="22"/>
          <w:szCs w:val="22"/>
        </w:rPr>
      </w:pPr>
      <w:r w:rsidRPr="00B5675E">
        <w:rPr>
          <w:rFonts w:ascii="Book Antiqua" w:eastAsia="Times New Roman" w:hAnsi="Book Antiqua"/>
          <w:b/>
          <w:bCs/>
          <w:sz w:val="22"/>
          <w:szCs w:val="22"/>
        </w:rPr>
        <w:lastRenderedPageBreak/>
        <w:t>SHOES SHOES SHOES</w:t>
      </w:r>
      <w:r w:rsidR="0064521A">
        <w:rPr>
          <w:rFonts w:ascii="Book Antiqua" w:eastAsia="Times New Roman" w:hAnsi="Book Antiqua"/>
          <w:sz w:val="22"/>
          <w:szCs w:val="22"/>
        </w:rPr>
        <w:t xml:space="preserve"> – </w:t>
      </w:r>
      <w:r w:rsidR="00027F8C">
        <w:rPr>
          <w:rFonts w:ascii="Book Antiqua" w:eastAsia="Times New Roman" w:hAnsi="Book Antiqua"/>
          <w:sz w:val="22"/>
          <w:szCs w:val="22"/>
        </w:rPr>
        <w:t>We are still collecting shoes and we need your help.  If you can get the word out to h</w:t>
      </w:r>
      <w:r w:rsidR="0064521A">
        <w:rPr>
          <w:rFonts w:ascii="Book Antiqua" w:eastAsia="Times New Roman" w:hAnsi="Book Antiqua"/>
          <w:sz w:val="22"/>
          <w:szCs w:val="22"/>
        </w:rPr>
        <w:t>elp us support micro-enterprises in developing countries</w:t>
      </w:r>
      <w:r w:rsidR="00027F8C">
        <w:rPr>
          <w:rFonts w:ascii="Book Antiqua" w:eastAsia="Times New Roman" w:hAnsi="Book Antiqua"/>
          <w:sz w:val="22"/>
          <w:szCs w:val="22"/>
        </w:rPr>
        <w:t>, we all win</w:t>
      </w:r>
      <w:r w:rsidR="0064521A">
        <w:rPr>
          <w:rFonts w:ascii="Book Antiqua" w:eastAsia="Times New Roman" w:hAnsi="Book Antiqua"/>
          <w:sz w:val="22"/>
          <w:szCs w:val="22"/>
        </w:rPr>
        <w:t>.  There are drop-off boxes in and around the Church.  Let your friends</w:t>
      </w:r>
      <w:r w:rsidR="002A5531">
        <w:rPr>
          <w:rFonts w:ascii="Book Antiqua" w:eastAsia="Times New Roman" w:hAnsi="Book Antiqua"/>
          <w:sz w:val="22"/>
          <w:szCs w:val="22"/>
        </w:rPr>
        <w:t>,</w:t>
      </w:r>
      <w:r w:rsidR="0064521A">
        <w:rPr>
          <w:rFonts w:ascii="Book Antiqua" w:eastAsia="Times New Roman" w:hAnsi="Book Antiqua"/>
          <w:sz w:val="22"/>
          <w:szCs w:val="22"/>
        </w:rPr>
        <w:t xml:space="preserve"> family and neighbors know, too.  </w:t>
      </w:r>
      <w:r w:rsidR="00027F8C">
        <w:rPr>
          <w:rFonts w:ascii="Book Antiqua" w:eastAsia="Times New Roman" w:hAnsi="Book Antiqua"/>
          <w:sz w:val="22"/>
          <w:szCs w:val="22"/>
        </w:rPr>
        <w:t>Remember, any type of foot covering will be accepted - all ages, all genders, all footwear!</w:t>
      </w:r>
    </w:p>
    <w:p w14:paraId="3DB12511" w14:textId="04A8F6EF" w:rsidR="00270AD0" w:rsidRPr="00F350DD" w:rsidRDefault="00270AD0" w:rsidP="007A69EC">
      <w:pPr>
        <w:rPr>
          <w:rFonts w:ascii="Book Antiqua" w:eastAsia="Times New Roman" w:hAnsi="Book Antiqua"/>
          <w:sz w:val="14"/>
          <w:szCs w:val="14"/>
        </w:rPr>
      </w:pPr>
    </w:p>
    <w:p w14:paraId="096D65F1" w14:textId="270341B3" w:rsidR="00270AD0" w:rsidRDefault="0064521A" w:rsidP="007A69EC">
      <w:pPr>
        <w:rPr>
          <w:rFonts w:ascii="Book Antiqua" w:eastAsia="Times New Roman" w:hAnsi="Book Antiqua"/>
          <w:sz w:val="22"/>
          <w:szCs w:val="22"/>
        </w:rPr>
      </w:pPr>
      <w:r>
        <w:rPr>
          <w:rFonts w:ascii="Book Antiqua" w:eastAsia="Times New Roman" w:hAnsi="Book Antiqua"/>
          <w:sz w:val="22"/>
          <w:szCs w:val="22"/>
        </w:rPr>
        <w:t xml:space="preserve">A reminder that our </w:t>
      </w:r>
      <w:r w:rsidR="00270AD0">
        <w:rPr>
          <w:rFonts w:ascii="Book Antiqua" w:eastAsia="Times New Roman" w:hAnsi="Book Antiqua"/>
          <w:sz w:val="22"/>
          <w:szCs w:val="22"/>
        </w:rPr>
        <w:t xml:space="preserve">Pentecost Choir </w:t>
      </w:r>
      <w:r>
        <w:rPr>
          <w:rFonts w:ascii="Book Antiqua" w:eastAsia="Times New Roman" w:hAnsi="Book Antiqua"/>
          <w:sz w:val="22"/>
          <w:szCs w:val="22"/>
        </w:rPr>
        <w:t>rehearsals begin after Worship on</w:t>
      </w:r>
      <w:r w:rsidR="00270AD0">
        <w:rPr>
          <w:rFonts w:ascii="Book Antiqua" w:eastAsia="Times New Roman" w:hAnsi="Book Antiqua"/>
          <w:sz w:val="22"/>
          <w:szCs w:val="22"/>
        </w:rPr>
        <w:t xml:space="preserve"> </w:t>
      </w:r>
      <w:r w:rsidR="00EC356A">
        <w:rPr>
          <w:rFonts w:ascii="Book Antiqua" w:eastAsia="Times New Roman" w:hAnsi="Book Antiqua"/>
          <w:sz w:val="22"/>
          <w:szCs w:val="22"/>
        </w:rPr>
        <w:t>April 28</w:t>
      </w:r>
      <w:r>
        <w:rPr>
          <w:rFonts w:ascii="Book Antiqua" w:eastAsia="Times New Roman" w:hAnsi="Book Antiqua"/>
          <w:sz w:val="22"/>
          <w:szCs w:val="22"/>
        </w:rPr>
        <w:t xml:space="preserve">.  </w:t>
      </w:r>
    </w:p>
    <w:p w14:paraId="424770EE" w14:textId="77777777" w:rsidR="00270AD0" w:rsidRDefault="00270AD0" w:rsidP="007A69EC">
      <w:pPr>
        <w:rPr>
          <w:rFonts w:ascii="Book Antiqua" w:eastAsia="Times New Roman" w:hAnsi="Book Antiqua"/>
          <w:sz w:val="22"/>
          <w:szCs w:val="22"/>
        </w:rPr>
      </w:pPr>
    </w:p>
    <w:p w14:paraId="62DE36CA" w14:textId="00040CD4" w:rsidR="00996A10" w:rsidRPr="000C6881" w:rsidRDefault="000C6881" w:rsidP="0024639E">
      <w:pPr>
        <w:ind w:right="58"/>
        <w:rPr>
          <w:rFonts w:ascii="Book Antiqua" w:eastAsia="Times New Roman" w:hAnsi="Book Antiqua"/>
          <w:b/>
          <w:bCs/>
          <w:color w:val="000000"/>
          <w:sz w:val="24"/>
          <w:szCs w:val="24"/>
          <w:u w:val="single"/>
        </w:rPr>
      </w:pPr>
      <w:r w:rsidRPr="000C6881">
        <w:rPr>
          <w:rFonts w:ascii="Book Antiqua" w:eastAsia="Times New Roman" w:hAnsi="Book Antiqua"/>
          <w:noProof/>
          <w:sz w:val="24"/>
          <w:szCs w:val="24"/>
          <w:bdr w:val="none" w:sz="0" w:space="0" w:color="auto" w:frame="1"/>
        </w:rPr>
        <w:drawing>
          <wp:anchor distT="0" distB="0" distL="114300" distR="114300" simplePos="0" relativeHeight="251692032" behindDoc="1" locked="0" layoutInCell="1" allowOverlap="1" wp14:anchorId="5DEC0B41" wp14:editId="04BB50A7">
            <wp:simplePos x="0" y="0"/>
            <wp:positionH relativeFrom="column">
              <wp:posOffset>-180975</wp:posOffset>
            </wp:positionH>
            <wp:positionV relativeFrom="paragraph">
              <wp:posOffset>102235</wp:posOffset>
            </wp:positionV>
            <wp:extent cx="533400" cy="676275"/>
            <wp:effectExtent l="0" t="0" r="0" b="9525"/>
            <wp:wrapTight wrapText="bothSides">
              <wp:wrapPolygon edited="0">
                <wp:start x="0" y="0"/>
                <wp:lineTo x="0" y="21296"/>
                <wp:lineTo x="20829" y="21296"/>
                <wp:lineTo x="208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A10" w:rsidRPr="000C6881">
        <w:rPr>
          <w:rFonts w:ascii="Book Antiqua" w:eastAsia="Times New Roman" w:hAnsi="Book Antiqua"/>
          <w:b/>
          <w:bCs/>
          <w:color w:val="000000"/>
          <w:sz w:val="24"/>
          <w:szCs w:val="24"/>
          <w:u w:val="single"/>
        </w:rPr>
        <w:t>PLEASE PRAY FOR OUR MEMBERS AND FRIENDS</w:t>
      </w:r>
    </w:p>
    <w:p w14:paraId="01E8CB16" w14:textId="28225586" w:rsidR="00996A10" w:rsidRPr="00F75E3F" w:rsidRDefault="00996A10" w:rsidP="00996A10">
      <w:pPr>
        <w:ind w:right="58"/>
        <w:jc w:val="center"/>
        <w:rPr>
          <w:rFonts w:ascii="Book Antiqua" w:eastAsia="Times New Roman" w:hAnsi="Book Antiqua"/>
          <w:b/>
          <w:bCs/>
          <w:color w:val="000000"/>
          <w:sz w:val="14"/>
          <w:szCs w:val="14"/>
          <w:u w:val="single"/>
        </w:rPr>
      </w:pPr>
    </w:p>
    <w:p w14:paraId="4468EBDB" w14:textId="77777777" w:rsidR="005E3E23" w:rsidRPr="005E3E23" w:rsidRDefault="005E3E23" w:rsidP="005E3E23">
      <w:pPr>
        <w:shd w:val="clear" w:color="auto" w:fill="FFFFFF"/>
        <w:rPr>
          <w:rFonts w:ascii="Book Antiqua" w:eastAsia="Times New Roman" w:hAnsi="Book Antiqua"/>
          <w:sz w:val="24"/>
          <w:szCs w:val="24"/>
        </w:rPr>
      </w:pPr>
      <w:bookmarkStart w:id="14" w:name="_Hlk153437136"/>
      <w:r>
        <w:rPr>
          <w:rFonts w:ascii="Book Antiqua" w:eastAsia="Times New Roman" w:hAnsi="Book Antiqua"/>
          <w:b/>
          <w:bCs/>
          <w:sz w:val="22"/>
          <w:szCs w:val="22"/>
          <w:u w:val="single"/>
        </w:rPr>
        <w:t>COMFORT IN TIME OF LOSS:</w:t>
      </w:r>
      <w:r w:rsidRPr="005E3E23">
        <w:rPr>
          <w:rFonts w:ascii="Book Antiqua" w:eastAsia="Times New Roman" w:hAnsi="Book Antiqua"/>
          <w:sz w:val="22"/>
          <w:szCs w:val="22"/>
        </w:rPr>
        <w:t xml:space="preserve">  </w:t>
      </w:r>
      <w:r w:rsidRPr="005E3E23">
        <w:rPr>
          <w:rFonts w:ascii="Book Antiqua" w:eastAsia="Times New Roman" w:hAnsi="Book Antiqua" w:cs="Arial"/>
          <w:sz w:val="22"/>
          <w:szCs w:val="22"/>
        </w:rPr>
        <w:t>The family of Ray Dunaway, especially Haley</w:t>
      </w:r>
    </w:p>
    <w:p w14:paraId="082D16FD" w14:textId="77777777" w:rsidR="005E3E23" w:rsidRPr="005E3E23" w:rsidRDefault="005E3E23" w:rsidP="005E3E23">
      <w:pPr>
        <w:shd w:val="clear" w:color="auto" w:fill="FFFFFF"/>
        <w:rPr>
          <w:rFonts w:ascii="Book Antiqua" w:eastAsia="Times New Roman" w:hAnsi="Book Antiqua"/>
          <w:sz w:val="24"/>
          <w:szCs w:val="24"/>
        </w:rPr>
      </w:pPr>
      <w:r w:rsidRPr="005E3E23">
        <w:rPr>
          <w:rFonts w:ascii="Book Antiqua" w:eastAsia="Times New Roman" w:hAnsi="Book Antiqua" w:cs="Arial"/>
          <w:sz w:val="22"/>
          <w:szCs w:val="22"/>
        </w:rPr>
        <w:t>The family of Joyce Compton, especially Kelly and Nathan</w:t>
      </w:r>
    </w:p>
    <w:p w14:paraId="51235DA8" w14:textId="77777777" w:rsidR="005E3E23" w:rsidRPr="005E3E23" w:rsidRDefault="005E3E23" w:rsidP="005E3E23">
      <w:pPr>
        <w:shd w:val="clear" w:color="auto" w:fill="FFFFFF"/>
        <w:rPr>
          <w:rFonts w:ascii="Arial" w:eastAsia="Times New Roman" w:hAnsi="Arial" w:cs="Arial"/>
          <w:color w:val="222222"/>
          <w:sz w:val="12"/>
          <w:szCs w:val="12"/>
        </w:rPr>
      </w:pPr>
      <w:r w:rsidRPr="005E3E23">
        <w:rPr>
          <w:rFonts w:ascii="Arial" w:eastAsia="Times New Roman" w:hAnsi="Arial" w:cs="Arial"/>
          <w:color w:val="222222"/>
          <w:sz w:val="12"/>
          <w:szCs w:val="12"/>
        </w:rPr>
        <w:t> </w:t>
      </w:r>
    </w:p>
    <w:p w14:paraId="5AC3CD74" w14:textId="64BD66F3" w:rsidR="00996A10" w:rsidRPr="00480768" w:rsidRDefault="00D61611" w:rsidP="005E3E23">
      <w:pPr>
        <w:shd w:val="clear" w:color="auto" w:fill="FFFFFF"/>
        <w:rPr>
          <w:rFonts w:ascii="Book Antiqua" w:eastAsia="Times New Roman" w:hAnsi="Book Antiqua"/>
          <w:sz w:val="22"/>
          <w:szCs w:val="22"/>
        </w:rPr>
      </w:pPr>
      <w:r w:rsidRPr="00480768">
        <w:rPr>
          <w:rFonts w:ascii="Book Antiqua" w:eastAsia="Times New Roman" w:hAnsi="Book Antiqua"/>
          <w:b/>
          <w:bCs/>
          <w:sz w:val="22"/>
          <w:szCs w:val="22"/>
          <w:u w:val="single"/>
        </w:rPr>
        <w:t>S</w:t>
      </w:r>
      <w:r w:rsidR="00996A10" w:rsidRPr="00480768">
        <w:rPr>
          <w:rFonts w:ascii="Book Antiqua" w:eastAsia="Times New Roman" w:hAnsi="Book Antiqua"/>
          <w:b/>
          <w:bCs/>
          <w:sz w:val="22"/>
          <w:szCs w:val="22"/>
          <w:u w:val="single"/>
        </w:rPr>
        <w:t>HUT-IN:</w:t>
      </w:r>
      <w:r w:rsidR="00996A10" w:rsidRPr="00480768">
        <w:rPr>
          <w:rFonts w:ascii="Book Antiqua" w:eastAsia="Times New Roman" w:hAnsi="Book Antiqua"/>
          <w:b/>
          <w:bCs/>
          <w:sz w:val="22"/>
          <w:szCs w:val="22"/>
        </w:rPr>
        <w:t xml:space="preserve"> </w:t>
      </w:r>
      <w:r w:rsidR="00996A10" w:rsidRPr="00480768">
        <w:rPr>
          <w:rFonts w:ascii="Book Antiqua" w:eastAsia="Times New Roman" w:hAnsi="Book Antiqua"/>
          <w:sz w:val="22"/>
          <w:szCs w:val="22"/>
        </w:rPr>
        <w:t>Michelle Anderson, Mary Koerbel, George and Paul Lichauer, Betty Lou Moore, Carol Stewart</w:t>
      </w:r>
    </w:p>
    <w:p w14:paraId="24ADB968" w14:textId="7D315B7D" w:rsidR="00996A10" w:rsidRPr="000C6881" w:rsidRDefault="00996A10" w:rsidP="00996A10">
      <w:pPr>
        <w:ind w:right="58"/>
        <w:rPr>
          <w:rFonts w:ascii="Book Antiqua" w:eastAsia="Times New Roman" w:hAnsi="Book Antiqua"/>
          <w:color w:val="000000"/>
          <w:sz w:val="12"/>
          <w:szCs w:val="12"/>
        </w:rPr>
      </w:pPr>
    </w:p>
    <w:p w14:paraId="1187D326" w14:textId="77777777" w:rsidR="005E3E23" w:rsidRPr="005E3E23" w:rsidRDefault="00C86D71" w:rsidP="005E3E23">
      <w:pPr>
        <w:shd w:val="clear" w:color="auto" w:fill="FFFFFF"/>
        <w:rPr>
          <w:rFonts w:ascii="Book Antiqua" w:eastAsia="Times New Roman" w:hAnsi="Book Antiqua"/>
          <w:sz w:val="27"/>
          <w:szCs w:val="27"/>
        </w:rPr>
      </w:pPr>
      <w:bookmarkStart w:id="15" w:name="_Hlk143772007"/>
      <w:r w:rsidRPr="00943797">
        <w:rPr>
          <w:rFonts w:ascii="Book Antiqua" w:eastAsia="Times New Roman" w:hAnsi="Book Antiqua"/>
          <w:b/>
          <w:bCs/>
          <w:color w:val="000000"/>
          <w:sz w:val="22"/>
          <w:szCs w:val="22"/>
          <w:u w:val="single"/>
        </w:rPr>
        <w:t>FOR LONG-TERM HEALING:</w:t>
      </w:r>
      <w:r w:rsidRPr="00480768">
        <w:rPr>
          <w:rFonts w:ascii="Book Antiqua" w:eastAsia="Times New Roman" w:hAnsi="Book Antiqua"/>
          <w:color w:val="000000"/>
          <w:sz w:val="22"/>
          <w:szCs w:val="22"/>
        </w:rPr>
        <w:t xml:space="preserve"> </w:t>
      </w:r>
      <w:r w:rsidR="005E3E23" w:rsidRPr="005E3E23">
        <w:rPr>
          <w:rFonts w:ascii="Book Antiqua" w:eastAsia="Times New Roman" w:hAnsi="Book Antiqua" w:cs="Arial"/>
          <w:sz w:val="24"/>
          <w:szCs w:val="24"/>
        </w:rPr>
        <w:t>Steve Cvetkovic, Chad Lowe, the Engleman Family, Skip Lugaila, Chantelle Burns, Luke Recker, Tracy Bair, Alexis Abell, Marge Behon, Donna Smola, Rege Hunt</w:t>
      </w:r>
    </w:p>
    <w:p w14:paraId="413AA9EE" w14:textId="76CE182C" w:rsidR="006E67B8" w:rsidRPr="005E3E23" w:rsidRDefault="005E3E23" w:rsidP="005E3E23">
      <w:pPr>
        <w:shd w:val="clear" w:color="auto" w:fill="FFFFFF"/>
        <w:rPr>
          <w:rFonts w:ascii="Book Antiqua" w:eastAsia="Times New Roman" w:hAnsi="Book Antiqua"/>
          <w:color w:val="000000"/>
          <w:sz w:val="4"/>
          <w:szCs w:val="4"/>
        </w:rPr>
      </w:pPr>
      <w:r w:rsidRPr="005E3E23">
        <w:rPr>
          <w:rFonts w:ascii="Arial" w:eastAsia="Times New Roman" w:hAnsi="Arial" w:cs="Arial"/>
          <w:color w:val="222222"/>
          <w:sz w:val="12"/>
          <w:szCs w:val="12"/>
        </w:rPr>
        <w:t> </w:t>
      </w:r>
    </w:p>
    <w:p w14:paraId="4CA01E4F" w14:textId="61413598" w:rsidR="007946D8" w:rsidRDefault="00996A10" w:rsidP="00A17228">
      <w:pPr>
        <w:ind w:right="58" w:firstLine="14"/>
        <w:rPr>
          <w:rFonts w:ascii="Book Antiqua" w:hAnsi="Book Antiqua" w:cs="Arial"/>
          <w:sz w:val="22"/>
          <w:szCs w:val="22"/>
          <w:shd w:val="clear" w:color="auto" w:fill="FFFFFF"/>
        </w:rPr>
      </w:pPr>
      <w:r w:rsidRPr="00943797">
        <w:rPr>
          <w:rFonts w:ascii="Book Antiqua" w:eastAsia="Times New Roman" w:hAnsi="Book Antiqua"/>
          <w:b/>
          <w:bCs/>
          <w:color w:val="000000"/>
          <w:sz w:val="22"/>
          <w:szCs w:val="22"/>
          <w:u w:val="single"/>
        </w:rPr>
        <w:t>FOR HEALING AND WELL-BEING:</w:t>
      </w:r>
      <w:bookmarkStart w:id="16" w:name="_Hlk153960854"/>
      <w:bookmarkStart w:id="17" w:name="_Hlk138409598"/>
      <w:bookmarkEnd w:id="15"/>
      <w:r w:rsidR="006D2CA7" w:rsidRPr="00480768">
        <w:rPr>
          <w:rFonts w:ascii="Book Antiqua" w:eastAsia="Times New Roman" w:hAnsi="Book Antiqua"/>
          <w:color w:val="000000"/>
          <w:sz w:val="22"/>
          <w:szCs w:val="22"/>
        </w:rPr>
        <w:t xml:space="preserve"> </w:t>
      </w:r>
      <w:bookmarkEnd w:id="16"/>
      <w:r w:rsidR="005E3E23" w:rsidRPr="005E3E23">
        <w:rPr>
          <w:rFonts w:ascii="Book Antiqua" w:hAnsi="Book Antiqua" w:cs="Arial"/>
          <w:sz w:val="22"/>
          <w:szCs w:val="22"/>
          <w:shd w:val="clear" w:color="auto" w:fill="FFFFFF"/>
        </w:rPr>
        <w:t xml:space="preserve">Camille Sciullo, Gary Uziel, Nancy Lecci, Brooke Campbell, Ruth Kendall, Deirdre Kirk, Kathy Romine, Andre O’Rourke Jr., Carol Martinez, Luca LaRocca, Rodger, Scott, Paul Pollice, Donna Watts, Carley Albert, Michael Collins, Greg Comer, Dhana Franklin, Andre Dock, Samantha Lowe, Linda Hays, Don Aurin, Sean O’Rourke, Lacey, Tim, Ann Gross, Elaine Wright, Mary Ann Stewart, the Fiorino Family, Michele Rodger, Ray Short, Sue O’Connell, Marie Golden, Bob, Rosen Petrov, Robert Mitchell, Justin Hill, Bryon Burge, Jay Bartoli, David Peake, Jackson Family, David Fry, Joe Popp, Keira and Eddy Riley, Mary, Maria Kitay, Kim, Rosemary Lane, Aleine Hughes, Tom Bartoli, Anita Stotts, Josie Taylor, Noah </w:t>
      </w:r>
      <w:r w:rsidR="005E3E23">
        <w:rPr>
          <w:rFonts w:ascii="Book Antiqua" w:hAnsi="Book Antiqua" w:cs="Arial"/>
          <w:sz w:val="22"/>
          <w:szCs w:val="22"/>
          <w:shd w:val="clear" w:color="auto" w:fill="FFFFFF"/>
        </w:rPr>
        <w:t>T</w:t>
      </w:r>
      <w:r w:rsidR="005E3E23" w:rsidRPr="005E3E23">
        <w:rPr>
          <w:rFonts w:ascii="Book Antiqua" w:hAnsi="Book Antiqua" w:cs="Arial"/>
          <w:sz w:val="22"/>
          <w:szCs w:val="22"/>
          <w:shd w:val="clear" w:color="auto" w:fill="FFFFFF"/>
        </w:rPr>
        <w:t>emrczko, and Perry George</w:t>
      </w:r>
    </w:p>
    <w:p w14:paraId="4D737D06" w14:textId="77777777" w:rsidR="005E3E23" w:rsidRPr="005E3E23" w:rsidRDefault="005E3E23" w:rsidP="00A17228">
      <w:pPr>
        <w:ind w:right="58" w:firstLine="14"/>
        <w:rPr>
          <w:rFonts w:ascii="Book Antiqua" w:eastAsia="Times New Roman" w:hAnsi="Book Antiqua"/>
          <w:sz w:val="14"/>
          <w:szCs w:val="14"/>
        </w:rPr>
      </w:pPr>
    </w:p>
    <w:p w14:paraId="35B78EBF" w14:textId="2845F667" w:rsidR="007946D8" w:rsidRPr="00480768" w:rsidRDefault="007946D8" w:rsidP="007946D8">
      <w:pPr>
        <w:ind w:right="58" w:firstLine="14"/>
        <w:rPr>
          <w:rFonts w:ascii="Book Antiqua" w:eastAsia="Times New Roman" w:hAnsi="Book Antiqua"/>
          <w:color w:val="000000"/>
          <w:sz w:val="22"/>
          <w:szCs w:val="22"/>
        </w:rPr>
      </w:pPr>
      <w:r w:rsidRPr="00480768">
        <w:rPr>
          <w:rFonts w:ascii="Book Antiqua" w:eastAsia="Times New Roman" w:hAnsi="Book Antiqua"/>
          <w:b/>
          <w:bCs/>
          <w:color w:val="000000"/>
          <w:sz w:val="22"/>
          <w:szCs w:val="22"/>
          <w:u w:val="single"/>
        </w:rPr>
        <w:t>SERVING OUR COUNTRY:</w:t>
      </w:r>
      <w:r w:rsidRPr="00480768">
        <w:rPr>
          <w:rFonts w:ascii="Book Antiqua" w:eastAsia="Times New Roman" w:hAnsi="Book Antiqua"/>
          <w:b/>
          <w:bCs/>
          <w:color w:val="000000"/>
          <w:sz w:val="22"/>
          <w:szCs w:val="22"/>
        </w:rPr>
        <w:t xml:space="preserve"> </w:t>
      </w:r>
      <w:r w:rsidR="0010264B" w:rsidRPr="00480768">
        <w:rPr>
          <w:rFonts w:ascii="Book Antiqua" w:eastAsia="Times New Roman" w:hAnsi="Book Antiqua"/>
          <w:b/>
          <w:bCs/>
          <w:color w:val="000000"/>
          <w:sz w:val="22"/>
          <w:szCs w:val="22"/>
        </w:rPr>
        <w:t xml:space="preserve"> </w:t>
      </w:r>
      <w:r w:rsidR="0010264B" w:rsidRPr="00480768">
        <w:rPr>
          <w:rFonts w:ascii="Book Antiqua" w:eastAsia="Times New Roman" w:hAnsi="Book Antiqua"/>
          <w:color w:val="000000"/>
          <w:sz w:val="22"/>
          <w:szCs w:val="22"/>
        </w:rPr>
        <w:t>Brendan McNickle,</w:t>
      </w:r>
      <w:r w:rsidR="0010264B" w:rsidRPr="00480768">
        <w:rPr>
          <w:rFonts w:ascii="Book Antiqua" w:eastAsia="Times New Roman" w:hAnsi="Book Antiqua"/>
          <w:b/>
          <w:bCs/>
          <w:color w:val="000000"/>
          <w:sz w:val="22"/>
          <w:szCs w:val="22"/>
        </w:rPr>
        <w:t xml:space="preserve"> </w:t>
      </w:r>
      <w:r w:rsidRPr="00480768">
        <w:rPr>
          <w:rFonts w:ascii="Book Antiqua" w:eastAsia="Times New Roman" w:hAnsi="Book Antiqua"/>
          <w:color w:val="000000"/>
          <w:sz w:val="22"/>
          <w:szCs w:val="22"/>
        </w:rPr>
        <w:t>Erik Kunkle, James Thompson, Matthew McPaul, Jason Fullmer, Jason Cole, Jacob S., and all members of our military, law enforcement, &amp; first responders</w:t>
      </w:r>
    </w:p>
    <w:bookmarkEnd w:id="14"/>
    <w:p w14:paraId="14F94470" w14:textId="77777777" w:rsidR="00C86150" w:rsidRPr="000C6881" w:rsidRDefault="00C86150" w:rsidP="00D16D45">
      <w:pPr>
        <w:ind w:right="58" w:firstLine="14"/>
        <w:jc w:val="center"/>
        <w:rPr>
          <w:rFonts w:ascii="Book Antiqua" w:eastAsia="Times New Roman" w:hAnsi="Book Antiqua"/>
          <w:color w:val="000000"/>
          <w:sz w:val="12"/>
          <w:szCs w:val="12"/>
        </w:rPr>
      </w:pPr>
    </w:p>
    <w:bookmarkEnd w:id="0"/>
    <w:bookmarkEnd w:id="1"/>
    <w:bookmarkEnd w:id="17"/>
    <w:p w14:paraId="2FCC371E" w14:textId="314EF3BB" w:rsidR="007A69EC" w:rsidRPr="0097560F" w:rsidRDefault="007A69EC" w:rsidP="0081715B">
      <w:pPr>
        <w:jc w:val="center"/>
        <w:rPr>
          <w:rFonts w:ascii="Book Antiqua" w:hAnsi="Book Antiqua"/>
          <w:noProof/>
          <w:sz w:val="22"/>
          <w:szCs w:val="22"/>
        </w:rPr>
      </w:pPr>
      <w:r w:rsidRPr="0097560F">
        <w:rPr>
          <w:rFonts w:ascii="Book Antiqua" w:hAnsi="Book Antiqua"/>
          <w:noProof/>
          <w:sz w:val="22"/>
          <w:szCs w:val="22"/>
        </w:rPr>
        <w:t xml:space="preserve">Please fill out a prayer card by the bulletin or email (or text) </w:t>
      </w:r>
      <w:hyperlink r:id="rId18" w:history="1">
        <w:r w:rsidRPr="0097560F">
          <w:rPr>
            <w:rStyle w:val="Hyperlink"/>
            <w:rFonts w:ascii="Book Antiqua" w:hAnsi="Book Antiqua"/>
            <w:noProof/>
            <w:sz w:val="22"/>
            <w:szCs w:val="22"/>
          </w:rPr>
          <w:t>prayer@brightonheightslutheranchurch.org</w:t>
        </w:r>
      </w:hyperlink>
      <w:r w:rsidRPr="0097560F">
        <w:rPr>
          <w:rFonts w:ascii="Book Antiqua" w:hAnsi="Book Antiqua"/>
          <w:noProof/>
          <w:sz w:val="22"/>
          <w:szCs w:val="22"/>
        </w:rPr>
        <w:t xml:space="preserve"> to add a name to the </w:t>
      </w:r>
      <w:r w:rsidRPr="0097560F">
        <w:rPr>
          <w:rFonts w:ascii="Book Antiqua" w:hAnsi="Book Antiqua"/>
          <w:noProof/>
          <w:sz w:val="22"/>
          <w:szCs w:val="22"/>
        </w:rPr>
        <w:lastRenderedPageBreak/>
        <w:t>prayer list. If you would like to receive our weekly prayer team email, please sign up in the back by the coffee or let the pastor know.</w:t>
      </w:r>
    </w:p>
    <w:p w14:paraId="486B395D" w14:textId="77777777" w:rsidR="007A69EC" w:rsidRPr="00FE234C" w:rsidRDefault="007A69EC" w:rsidP="007A69EC">
      <w:pPr>
        <w:spacing w:line="276" w:lineRule="auto"/>
        <w:rPr>
          <w:rFonts w:ascii="Book Antiqua" w:eastAsia="Times New Roman" w:hAnsi="Book Antiqua"/>
          <w:sz w:val="12"/>
          <w:szCs w:val="12"/>
        </w:rPr>
      </w:pPr>
    </w:p>
    <w:p w14:paraId="4262C2B9" w14:textId="366B38F3" w:rsidR="00167FD1" w:rsidRPr="000C0D4B" w:rsidRDefault="00167FD1" w:rsidP="00167FD1">
      <w:pPr>
        <w:spacing w:line="256" w:lineRule="auto"/>
        <w:jc w:val="center"/>
        <w:rPr>
          <w:rFonts w:ascii="Book Antiqua" w:eastAsia="Times New Roman" w:hAnsi="Book Antiqua"/>
          <w:b/>
          <w:bCs/>
          <w:color w:val="000000"/>
          <w:sz w:val="24"/>
          <w:szCs w:val="24"/>
          <w:u w:val="single"/>
        </w:rPr>
      </w:pPr>
      <w:r w:rsidRPr="00C217C9">
        <w:rPr>
          <w:rFonts w:ascii="Book Antiqua" w:eastAsia="Times New Roman" w:hAnsi="Book Antiqua"/>
          <w:b/>
          <w:bCs/>
          <w:color w:val="000000"/>
          <w:sz w:val="24"/>
          <w:szCs w:val="24"/>
          <w:u w:val="single"/>
        </w:rPr>
        <w:t>SCHEDULE OF EVENTS</w:t>
      </w:r>
    </w:p>
    <w:p w14:paraId="46C9A6DE" w14:textId="77777777" w:rsidR="00167FD1" w:rsidRDefault="00167FD1" w:rsidP="00721C2B">
      <w:pPr>
        <w:tabs>
          <w:tab w:val="left" w:pos="1890"/>
        </w:tabs>
        <w:ind w:left="1980" w:hanging="1710"/>
        <w:rPr>
          <w:rFonts w:ascii="Book Antiqua" w:eastAsia="Times New Roman" w:hAnsi="Book Antiqua"/>
          <w:sz w:val="22"/>
          <w:szCs w:val="22"/>
        </w:rPr>
      </w:pPr>
      <w:r w:rsidRPr="00472455">
        <w:rPr>
          <w:rFonts w:ascii="Book Antiqua" w:eastAsia="Times New Roman" w:hAnsi="Book Antiqua"/>
          <w:sz w:val="22"/>
          <w:szCs w:val="22"/>
        </w:rPr>
        <w:t>Today</w:t>
      </w:r>
      <w:r w:rsidRPr="00472455">
        <w:rPr>
          <w:rFonts w:ascii="Book Antiqua" w:eastAsia="Times New Roman" w:hAnsi="Book Antiqua"/>
          <w:sz w:val="22"/>
          <w:szCs w:val="22"/>
        </w:rPr>
        <w:tab/>
        <w:t>10:00am Worship</w:t>
      </w:r>
    </w:p>
    <w:p w14:paraId="79476D5D" w14:textId="5050F730" w:rsidR="00F350DD" w:rsidRDefault="00F350DD" w:rsidP="00721C2B">
      <w:pPr>
        <w:tabs>
          <w:tab w:val="left" w:pos="1890"/>
        </w:tabs>
        <w:ind w:left="1980" w:hanging="1710"/>
        <w:rPr>
          <w:rFonts w:ascii="Book Antiqua" w:eastAsia="Times New Roman" w:hAnsi="Book Antiqua"/>
          <w:sz w:val="22"/>
          <w:szCs w:val="22"/>
        </w:rPr>
      </w:pPr>
      <w:r>
        <w:rPr>
          <w:rFonts w:ascii="Book Antiqua" w:eastAsia="Times New Roman" w:hAnsi="Book Antiqua"/>
          <w:sz w:val="22"/>
          <w:szCs w:val="22"/>
        </w:rPr>
        <w:tab/>
        <w:t>11:15am Fellowship</w:t>
      </w:r>
    </w:p>
    <w:p w14:paraId="4F40DF01" w14:textId="7DCC7B5F" w:rsidR="00F56DFA" w:rsidRPr="00472455" w:rsidRDefault="00C25DDA" w:rsidP="00C217C9">
      <w:pPr>
        <w:tabs>
          <w:tab w:val="left" w:pos="1890"/>
        </w:tabs>
        <w:ind w:left="1890" w:hanging="1620"/>
        <w:rPr>
          <w:rFonts w:ascii="Book Antiqua" w:eastAsia="Times New Roman" w:hAnsi="Book Antiqua"/>
          <w:sz w:val="22"/>
          <w:szCs w:val="22"/>
        </w:rPr>
      </w:pPr>
      <w:r>
        <w:rPr>
          <w:rFonts w:ascii="Book Antiqua" w:eastAsia="Times New Roman" w:hAnsi="Book Antiqua"/>
          <w:sz w:val="22"/>
          <w:szCs w:val="22"/>
        </w:rPr>
        <w:t>4</w:t>
      </w:r>
      <w:r w:rsidR="00F56DFA" w:rsidRPr="00472455">
        <w:rPr>
          <w:rFonts w:ascii="Book Antiqua" w:eastAsia="Times New Roman" w:hAnsi="Book Antiqua"/>
          <w:sz w:val="22"/>
          <w:szCs w:val="22"/>
        </w:rPr>
        <w:t>/</w:t>
      </w:r>
      <w:r w:rsidR="00F54D88">
        <w:rPr>
          <w:rFonts w:ascii="Book Antiqua" w:eastAsia="Times New Roman" w:hAnsi="Book Antiqua"/>
          <w:sz w:val="22"/>
          <w:szCs w:val="22"/>
        </w:rPr>
        <w:t>22</w:t>
      </w:r>
      <w:r w:rsidR="00F56DFA" w:rsidRPr="00472455">
        <w:rPr>
          <w:rFonts w:ascii="Book Antiqua" w:eastAsia="Times New Roman" w:hAnsi="Book Antiqua"/>
          <w:sz w:val="22"/>
          <w:szCs w:val="22"/>
        </w:rPr>
        <w:tab/>
        <w:t>6:16pm Bible Study</w:t>
      </w:r>
    </w:p>
    <w:p w14:paraId="4011A257" w14:textId="0EB903F1" w:rsidR="006D2CA7" w:rsidRPr="00472455" w:rsidRDefault="00C25DDA" w:rsidP="009C3BEF">
      <w:pPr>
        <w:tabs>
          <w:tab w:val="left" w:pos="1890"/>
        </w:tabs>
        <w:ind w:left="1980" w:hanging="1710"/>
        <w:rPr>
          <w:rFonts w:ascii="Book Antiqua" w:eastAsia="Trebuchet MS" w:hAnsi="Book Antiqua" w:cs="Trebuchet MS"/>
          <w:sz w:val="22"/>
          <w:szCs w:val="22"/>
        </w:rPr>
      </w:pPr>
      <w:r>
        <w:rPr>
          <w:rFonts w:ascii="Book Antiqua" w:eastAsia="Trebuchet MS" w:hAnsi="Book Antiqua" w:cs="Trebuchet MS"/>
          <w:sz w:val="22"/>
          <w:szCs w:val="22"/>
        </w:rPr>
        <w:t>4</w:t>
      </w:r>
      <w:r w:rsidR="006D2CA7" w:rsidRPr="00472455">
        <w:rPr>
          <w:rFonts w:ascii="Book Antiqua" w:eastAsia="Trebuchet MS" w:hAnsi="Book Antiqua" w:cs="Trebuchet MS"/>
          <w:sz w:val="22"/>
          <w:szCs w:val="22"/>
        </w:rPr>
        <w:t>/</w:t>
      </w:r>
      <w:r w:rsidR="00F54D88">
        <w:rPr>
          <w:rFonts w:ascii="Book Antiqua" w:eastAsia="Trebuchet MS" w:hAnsi="Book Antiqua" w:cs="Trebuchet MS"/>
          <w:sz w:val="22"/>
          <w:szCs w:val="22"/>
        </w:rPr>
        <w:t>24</w:t>
      </w:r>
      <w:r w:rsidR="006D2CA7" w:rsidRPr="00472455">
        <w:rPr>
          <w:rFonts w:ascii="Book Antiqua" w:eastAsia="Trebuchet MS" w:hAnsi="Book Antiqua" w:cs="Trebuchet MS"/>
          <w:sz w:val="22"/>
          <w:szCs w:val="22"/>
        </w:rPr>
        <w:tab/>
        <w:t>3:45pm JAM</w:t>
      </w:r>
    </w:p>
    <w:p w14:paraId="7F8DC323" w14:textId="77777777" w:rsidR="006D2CA7" w:rsidRPr="00472455" w:rsidRDefault="006D2CA7" w:rsidP="008F0668">
      <w:pPr>
        <w:tabs>
          <w:tab w:val="left" w:pos="1890"/>
          <w:tab w:val="left" w:pos="2700"/>
          <w:tab w:val="left" w:pos="2790"/>
        </w:tabs>
        <w:ind w:left="1890" w:hanging="1620"/>
        <w:rPr>
          <w:rFonts w:ascii="Book Antiqua" w:eastAsia="Trebuchet MS" w:hAnsi="Book Antiqua" w:cs="Trebuchet MS"/>
          <w:sz w:val="22"/>
          <w:szCs w:val="22"/>
        </w:rPr>
      </w:pPr>
      <w:r w:rsidRPr="00472455">
        <w:rPr>
          <w:rFonts w:ascii="Book Antiqua" w:eastAsia="Trebuchet MS" w:hAnsi="Book Antiqua" w:cs="Trebuchet MS"/>
          <w:sz w:val="22"/>
          <w:szCs w:val="22"/>
        </w:rPr>
        <w:tab/>
        <w:t>5:45pm Community Dinner</w:t>
      </w:r>
    </w:p>
    <w:p w14:paraId="4D52D42B" w14:textId="0618F42D" w:rsidR="00E10BCF" w:rsidRDefault="00C25DDA" w:rsidP="008F0668">
      <w:pPr>
        <w:tabs>
          <w:tab w:val="left" w:pos="1890"/>
          <w:tab w:val="left" w:pos="2700"/>
          <w:tab w:val="left" w:pos="2790"/>
        </w:tabs>
        <w:ind w:left="1890" w:hanging="1620"/>
        <w:rPr>
          <w:rFonts w:ascii="Book Antiqua" w:eastAsia="Trebuchet MS" w:hAnsi="Book Antiqua" w:cs="Trebuchet MS"/>
          <w:sz w:val="22"/>
          <w:szCs w:val="22"/>
        </w:rPr>
      </w:pPr>
      <w:r>
        <w:rPr>
          <w:rFonts w:ascii="Book Antiqua" w:eastAsia="Trebuchet MS" w:hAnsi="Book Antiqua" w:cs="Trebuchet MS"/>
          <w:sz w:val="22"/>
          <w:szCs w:val="22"/>
        </w:rPr>
        <w:t>4</w:t>
      </w:r>
      <w:r w:rsidR="00E10BCF" w:rsidRPr="00472455">
        <w:rPr>
          <w:rFonts w:ascii="Book Antiqua" w:eastAsia="Trebuchet MS" w:hAnsi="Book Antiqua" w:cs="Trebuchet MS"/>
          <w:sz w:val="22"/>
          <w:szCs w:val="22"/>
        </w:rPr>
        <w:t>/</w:t>
      </w:r>
      <w:r w:rsidR="00F54D88">
        <w:rPr>
          <w:rFonts w:ascii="Book Antiqua" w:eastAsia="Trebuchet MS" w:hAnsi="Book Antiqua" w:cs="Trebuchet MS"/>
          <w:sz w:val="22"/>
          <w:szCs w:val="22"/>
        </w:rPr>
        <w:t>25</w:t>
      </w:r>
      <w:r w:rsidR="00E10BCF" w:rsidRPr="00472455">
        <w:rPr>
          <w:rFonts w:ascii="Book Antiqua" w:eastAsia="Trebuchet MS" w:hAnsi="Book Antiqua" w:cs="Trebuchet MS"/>
          <w:sz w:val="22"/>
          <w:szCs w:val="22"/>
        </w:rPr>
        <w:tab/>
        <w:t>6:30pm Dartball</w:t>
      </w:r>
    </w:p>
    <w:p w14:paraId="07968E0F" w14:textId="5105A201" w:rsidR="006D2CA7" w:rsidRDefault="00C25DDA" w:rsidP="008F0668">
      <w:pPr>
        <w:tabs>
          <w:tab w:val="left" w:pos="1890"/>
          <w:tab w:val="left" w:pos="2700"/>
          <w:tab w:val="left" w:pos="2790"/>
        </w:tabs>
        <w:ind w:left="1890" w:hanging="1620"/>
        <w:rPr>
          <w:rFonts w:ascii="Book Antiqua" w:eastAsia="Trebuchet MS" w:hAnsi="Book Antiqua" w:cs="Trebuchet MS"/>
          <w:sz w:val="22"/>
          <w:szCs w:val="22"/>
        </w:rPr>
      </w:pPr>
      <w:r>
        <w:rPr>
          <w:rFonts w:ascii="Book Antiqua" w:eastAsia="Trebuchet MS" w:hAnsi="Book Antiqua" w:cs="Trebuchet MS"/>
          <w:sz w:val="22"/>
          <w:szCs w:val="22"/>
        </w:rPr>
        <w:t>4</w:t>
      </w:r>
      <w:r w:rsidR="006D2CA7" w:rsidRPr="00472455">
        <w:rPr>
          <w:rFonts w:ascii="Book Antiqua" w:eastAsia="Trebuchet MS" w:hAnsi="Book Antiqua" w:cs="Trebuchet MS"/>
          <w:sz w:val="22"/>
          <w:szCs w:val="22"/>
        </w:rPr>
        <w:t>/</w:t>
      </w:r>
      <w:r w:rsidR="00427FAD">
        <w:rPr>
          <w:rFonts w:ascii="Book Antiqua" w:eastAsia="Trebuchet MS" w:hAnsi="Book Antiqua" w:cs="Trebuchet MS"/>
          <w:sz w:val="22"/>
          <w:szCs w:val="22"/>
        </w:rPr>
        <w:t>2</w:t>
      </w:r>
      <w:r w:rsidR="00F54D88">
        <w:rPr>
          <w:rFonts w:ascii="Book Antiqua" w:eastAsia="Trebuchet MS" w:hAnsi="Book Antiqua" w:cs="Trebuchet MS"/>
          <w:sz w:val="22"/>
          <w:szCs w:val="22"/>
        </w:rPr>
        <w:t>8</w:t>
      </w:r>
      <w:r w:rsidR="006D2CA7" w:rsidRPr="00472455">
        <w:rPr>
          <w:rFonts w:ascii="Book Antiqua" w:eastAsia="Trebuchet MS" w:hAnsi="Book Antiqua" w:cs="Trebuchet MS"/>
          <w:sz w:val="22"/>
          <w:szCs w:val="22"/>
        </w:rPr>
        <w:tab/>
        <w:t>10:00am Worship</w:t>
      </w:r>
    </w:p>
    <w:p w14:paraId="2046273E" w14:textId="69EF2F78" w:rsidR="00F803F7" w:rsidRDefault="00F350DD" w:rsidP="008F0668">
      <w:pPr>
        <w:tabs>
          <w:tab w:val="left" w:pos="1890"/>
          <w:tab w:val="left" w:pos="2700"/>
          <w:tab w:val="left" w:pos="2790"/>
        </w:tabs>
        <w:ind w:left="1890" w:hanging="1620"/>
        <w:rPr>
          <w:rFonts w:ascii="Book Antiqua" w:eastAsia="Trebuchet MS" w:hAnsi="Book Antiqua" w:cs="Trebuchet MS"/>
          <w:sz w:val="22"/>
          <w:szCs w:val="22"/>
        </w:rPr>
      </w:pPr>
      <w:r>
        <w:rPr>
          <w:rFonts w:ascii="Book Antiqua" w:eastAsia="Trebuchet MS" w:hAnsi="Book Antiqua" w:cs="Trebuchet MS"/>
          <w:sz w:val="22"/>
          <w:szCs w:val="22"/>
        </w:rPr>
        <w:tab/>
        <w:t xml:space="preserve">11:15am </w:t>
      </w:r>
      <w:r w:rsidR="00F803F7">
        <w:rPr>
          <w:rFonts w:ascii="Book Antiqua" w:eastAsia="Trebuchet MS" w:hAnsi="Book Antiqua" w:cs="Trebuchet MS"/>
          <w:sz w:val="22"/>
          <w:szCs w:val="22"/>
        </w:rPr>
        <w:t>Worship &amp; Celebration Mtg</w:t>
      </w:r>
    </w:p>
    <w:p w14:paraId="6C02671B" w14:textId="76C6D970" w:rsidR="00CF78DC" w:rsidRDefault="00F803F7" w:rsidP="008F0668">
      <w:pPr>
        <w:tabs>
          <w:tab w:val="left" w:pos="1890"/>
          <w:tab w:val="left" w:pos="2700"/>
          <w:tab w:val="left" w:pos="2790"/>
        </w:tabs>
        <w:ind w:left="1890" w:hanging="1620"/>
        <w:rPr>
          <w:rFonts w:ascii="Book Antiqua" w:eastAsia="Trebuchet MS" w:hAnsi="Book Antiqua" w:cs="Trebuchet MS"/>
          <w:sz w:val="22"/>
          <w:szCs w:val="22"/>
        </w:rPr>
      </w:pPr>
      <w:r>
        <w:rPr>
          <w:rFonts w:ascii="Book Antiqua" w:eastAsia="Trebuchet MS" w:hAnsi="Book Antiqua" w:cs="Trebuchet MS"/>
          <w:sz w:val="22"/>
          <w:szCs w:val="22"/>
        </w:rPr>
        <w:tab/>
        <w:t xml:space="preserve">11:30am </w:t>
      </w:r>
      <w:r w:rsidR="00F350DD">
        <w:rPr>
          <w:rFonts w:ascii="Book Antiqua" w:eastAsia="Trebuchet MS" w:hAnsi="Book Antiqua" w:cs="Trebuchet MS"/>
          <w:sz w:val="22"/>
          <w:szCs w:val="22"/>
        </w:rPr>
        <w:t>Choir Rehearsal</w:t>
      </w:r>
    </w:p>
    <w:p w14:paraId="4AE88569" w14:textId="550D3377" w:rsidR="00C55468" w:rsidRDefault="00C55468" w:rsidP="008F0668">
      <w:pPr>
        <w:tabs>
          <w:tab w:val="left" w:pos="1890"/>
          <w:tab w:val="left" w:pos="2700"/>
          <w:tab w:val="left" w:pos="2790"/>
        </w:tabs>
        <w:ind w:left="1890" w:hanging="1620"/>
        <w:rPr>
          <w:rFonts w:ascii="Book Antiqua" w:eastAsia="Trebuchet MS" w:hAnsi="Book Antiqua" w:cs="Trebuchet MS"/>
          <w:sz w:val="22"/>
          <w:szCs w:val="22"/>
        </w:rPr>
      </w:pPr>
      <w:r>
        <w:rPr>
          <w:rFonts w:ascii="Book Antiqua" w:eastAsia="Trebuchet MS" w:hAnsi="Book Antiqua" w:cs="Trebuchet MS"/>
          <w:sz w:val="22"/>
          <w:szCs w:val="22"/>
        </w:rPr>
        <w:t>4/29</w:t>
      </w:r>
      <w:r>
        <w:rPr>
          <w:rFonts w:ascii="Book Antiqua" w:eastAsia="Trebuchet MS" w:hAnsi="Book Antiqua" w:cs="Trebuchet MS"/>
          <w:sz w:val="22"/>
          <w:szCs w:val="22"/>
        </w:rPr>
        <w:tab/>
        <w:t xml:space="preserve">9:00am Coffee at The Collective </w:t>
      </w:r>
    </w:p>
    <w:p w14:paraId="36B420E5" w14:textId="77777777" w:rsidR="00943797" w:rsidRPr="00472455" w:rsidRDefault="00943797" w:rsidP="008F0668">
      <w:pPr>
        <w:tabs>
          <w:tab w:val="left" w:pos="1890"/>
          <w:tab w:val="left" w:pos="2700"/>
          <w:tab w:val="left" w:pos="2790"/>
        </w:tabs>
        <w:ind w:left="1890" w:hanging="1620"/>
        <w:rPr>
          <w:rFonts w:ascii="Book Antiqua" w:eastAsia="Trebuchet MS" w:hAnsi="Book Antiqua" w:cs="Trebuchet MS"/>
          <w:sz w:val="22"/>
          <w:szCs w:val="22"/>
        </w:rPr>
      </w:pPr>
    </w:p>
    <w:p w14:paraId="00D89B1D" w14:textId="0CF57FF8" w:rsidR="00E604B8" w:rsidRPr="003B2A5D" w:rsidRDefault="00E604B8" w:rsidP="00E36893">
      <w:pPr>
        <w:tabs>
          <w:tab w:val="left" w:pos="1890"/>
          <w:tab w:val="left" w:pos="2700"/>
          <w:tab w:val="left" w:pos="2790"/>
        </w:tabs>
        <w:ind w:left="1890" w:hanging="1620"/>
        <w:jc w:val="center"/>
        <w:rPr>
          <w:rFonts w:ascii="Book Antiqua" w:eastAsia="Times New Roman" w:hAnsi="Book Antiqua"/>
          <w:b/>
          <w:bCs/>
          <w:color w:val="000000"/>
          <w:sz w:val="23"/>
          <w:szCs w:val="23"/>
        </w:rPr>
      </w:pPr>
      <w:r w:rsidRPr="003B2A5D">
        <w:rPr>
          <w:rFonts w:ascii="Book Antiqua" w:eastAsia="Times New Roman" w:hAnsi="Book Antiqua"/>
          <w:b/>
          <w:bCs/>
          <w:color w:val="000000"/>
          <w:sz w:val="23"/>
          <w:szCs w:val="23"/>
        </w:rPr>
        <w:t>WEEKLY SERVERS</w:t>
      </w:r>
    </w:p>
    <w:p w14:paraId="38A2B27D" w14:textId="77777777" w:rsidR="00034242" w:rsidRPr="00F75E3F" w:rsidRDefault="00034242" w:rsidP="00E604B8">
      <w:pPr>
        <w:ind w:left="56" w:right="54"/>
        <w:jc w:val="center"/>
        <w:rPr>
          <w:rFonts w:ascii="Book Antiqua" w:eastAsia="Times New Roman" w:hAnsi="Book Antiqua"/>
          <w:color w:val="000000"/>
          <w:sz w:val="10"/>
          <w:szCs w:val="10"/>
        </w:rPr>
      </w:pPr>
    </w:p>
    <w:tbl>
      <w:tblPr>
        <w:tblpPr w:leftFromText="180" w:rightFromText="180" w:vertAnchor="text" w:horzAnchor="margin" w:tblpYSpec="inside"/>
        <w:tblW w:w="6455" w:type="dxa"/>
        <w:tblLayout w:type="fixed"/>
        <w:tblCellMar>
          <w:top w:w="15" w:type="dxa"/>
          <w:left w:w="15" w:type="dxa"/>
          <w:bottom w:w="15" w:type="dxa"/>
          <w:right w:w="15" w:type="dxa"/>
        </w:tblCellMar>
        <w:tblLook w:val="04A0" w:firstRow="1" w:lastRow="0" w:firstColumn="1" w:lastColumn="0" w:noHBand="0" w:noVBand="1"/>
      </w:tblPr>
      <w:tblGrid>
        <w:gridCol w:w="2143"/>
        <w:gridCol w:w="2156"/>
        <w:gridCol w:w="2156"/>
      </w:tblGrid>
      <w:tr w:rsidR="00AF0500" w:rsidRPr="003B2A5D" w14:paraId="763AA48D" w14:textId="57CCF8D8" w:rsidTr="00AF0500">
        <w:trPr>
          <w:trHeight w:val="271"/>
        </w:trPr>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53735" w14:textId="77777777" w:rsidR="00AF0500" w:rsidRPr="003B2A5D" w:rsidRDefault="00AF0500" w:rsidP="00105BF2">
            <w:pPr>
              <w:ind w:left="-105" w:right="-105"/>
              <w:rPr>
                <w:rFonts w:ascii="Book Antiqua" w:eastAsia="Times New Roman" w:hAnsi="Book Antiqua"/>
                <w:sz w:val="23"/>
                <w:szCs w:val="23"/>
              </w:rPr>
            </w:pPr>
          </w:p>
        </w:tc>
        <w:tc>
          <w:tcPr>
            <w:tcW w:w="2156" w:type="dxa"/>
            <w:tcBorders>
              <w:top w:val="single" w:sz="8" w:space="0" w:color="000000"/>
              <w:left w:val="single" w:sz="8" w:space="0" w:color="000000"/>
              <w:bottom w:val="single" w:sz="8" w:space="0" w:color="000000"/>
              <w:right w:val="single" w:sz="8" w:space="0" w:color="000000"/>
            </w:tcBorders>
          </w:tcPr>
          <w:p w14:paraId="3796CEE2" w14:textId="0172C4CC" w:rsidR="00AF0500" w:rsidRPr="003B2A5D" w:rsidRDefault="00AF0500" w:rsidP="00105BF2">
            <w:pPr>
              <w:ind w:left="166" w:right="46" w:hanging="90"/>
              <w:jc w:val="center"/>
              <w:rPr>
                <w:rFonts w:ascii="Book Antiqua" w:eastAsia="Times New Roman" w:hAnsi="Book Antiqua"/>
                <w:sz w:val="23"/>
                <w:szCs w:val="23"/>
              </w:rPr>
            </w:pPr>
            <w:r>
              <w:rPr>
                <w:rFonts w:ascii="Book Antiqua" w:eastAsia="Times New Roman" w:hAnsi="Book Antiqua"/>
                <w:sz w:val="23"/>
                <w:szCs w:val="23"/>
              </w:rPr>
              <w:t>April 21</w:t>
            </w:r>
          </w:p>
        </w:tc>
        <w:tc>
          <w:tcPr>
            <w:tcW w:w="2156" w:type="dxa"/>
            <w:tcBorders>
              <w:top w:val="single" w:sz="8" w:space="0" w:color="000000"/>
              <w:left w:val="single" w:sz="8" w:space="0" w:color="000000"/>
              <w:bottom w:val="single" w:sz="8" w:space="0" w:color="000000"/>
              <w:right w:val="single" w:sz="8" w:space="0" w:color="000000"/>
            </w:tcBorders>
          </w:tcPr>
          <w:p w14:paraId="36E8B859" w14:textId="134CDD7D" w:rsidR="00AF0500" w:rsidRPr="003B2A5D" w:rsidRDefault="00AF0500" w:rsidP="00105BF2">
            <w:pPr>
              <w:ind w:left="166" w:right="46" w:hanging="90"/>
              <w:jc w:val="center"/>
              <w:rPr>
                <w:rFonts w:ascii="Book Antiqua" w:eastAsia="Times New Roman" w:hAnsi="Book Antiqua"/>
                <w:sz w:val="23"/>
                <w:szCs w:val="23"/>
              </w:rPr>
            </w:pPr>
            <w:r>
              <w:rPr>
                <w:rFonts w:ascii="Book Antiqua" w:eastAsia="Times New Roman" w:hAnsi="Book Antiqua"/>
                <w:sz w:val="23"/>
                <w:szCs w:val="23"/>
              </w:rPr>
              <w:t>April 28</w:t>
            </w:r>
          </w:p>
        </w:tc>
      </w:tr>
      <w:tr w:rsidR="00AF0500" w:rsidRPr="003B2A5D" w14:paraId="5237C677" w14:textId="7B97BB79" w:rsidTr="00AF0500">
        <w:trPr>
          <w:trHeight w:val="260"/>
        </w:trPr>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7B8B9" w14:textId="77777777" w:rsidR="00AF0500" w:rsidRPr="003B2A5D" w:rsidRDefault="00AF0500" w:rsidP="00105BF2">
            <w:pPr>
              <w:ind w:left="-105" w:right="-105"/>
              <w:jc w:val="center"/>
              <w:rPr>
                <w:rFonts w:ascii="Book Antiqua" w:eastAsia="Times New Roman" w:hAnsi="Book Antiqua"/>
                <w:sz w:val="23"/>
                <w:szCs w:val="23"/>
              </w:rPr>
            </w:pPr>
            <w:r w:rsidRPr="003B2A5D">
              <w:rPr>
                <w:rFonts w:ascii="Book Antiqua" w:eastAsia="Times New Roman" w:hAnsi="Book Antiqua"/>
                <w:sz w:val="23"/>
                <w:szCs w:val="23"/>
              </w:rPr>
              <w:t>Altar Guild</w:t>
            </w:r>
          </w:p>
        </w:tc>
        <w:tc>
          <w:tcPr>
            <w:tcW w:w="2156" w:type="dxa"/>
            <w:tcBorders>
              <w:top w:val="single" w:sz="8" w:space="0" w:color="000000"/>
              <w:left w:val="single" w:sz="8" w:space="0" w:color="000000"/>
              <w:bottom w:val="single" w:sz="8" w:space="0" w:color="000000"/>
              <w:right w:val="single" w:sz="8" w:space="0" w:color="000000"/>
            </w:tcBorders>
          </w:tcPr>
          <w:p w14:paraId="17A32A4B" w14:textId="343634EC" w:rsidR="00AF0500" w:rsidRPr="003B2A5D" w:rsidRDefault="00AF0500" w:rsidP="00105BF2">
            <w:pPr>
              <w:ind w:left="166" w:right="46" w:hanging="90"/>
              <w:jc w:val="center"/>
              <w:rPr>
                <w:rFonts w:ascii="Book Antiqua" w:eastAsia="Times New Roman" w:hAnsi="Book Antiqua"/>
                <w:sz w:val="23"/>
                <w:szCs w:val="23"/>
              </w:rPr>
            </w:pPr>
            <w:r>
              <w:rPr>
                <w:rFonts w:ascii="Book Antiqua" w:eastAsia="Times New Roman" w:hAnsi="Book Antiqua"/>
                <w:sz w:val="23"/>
                <w:szCs w:val="23"/>
              </w:rPr>
              <w:t>Patty Ireland</w:t>
            </w:r>
          </w:p>
        </w:tc>
        <w:tc>
          <w:tcPr>
            <w:tcW w:w="2156" w:type="dxa"/>
            <w:tcBorders>
              <w:top w:val="single" w:sz="8" w:space="0" w:color="000000"/>
              <w:left w:val="single" w:sz="8" w:space="0" w:color="000000"/>
              <w:bottom w:val="single" w:sz="8" w:space="0" w:color="000000"/>
              <w:right w:val="single" w:sz="8" w:space="0" w:color="000000"/>
            </w:tcBorders>
          </w:tcPr>
          <w:p w14:paraId="0C8F02EB" w14:textId="0C8F93D1" w:rsidR="00AF0500" w:rsidRPr="003B2A5D" w:rsidRDefault="00AF0500" w:rsidP="00105BF2">
            <w:pPr>
              <w:ind w:left="166" w:right="46" w:hanging="90"/>
              <w:jc w:val="center"/>
              <w:rPr>
                <w:rFonts w:ascii="Book Antiqua" w:eastAsia="Times New Roman" w:hAnsi="Book Antiqua"/>
                <w:sz w:val="23"/>
                <w:szCs w:val="23"/>
              </w:rPr>
            </w:pPr>
            <w:r>
              <w:rPr>
                <w:rFonts w:ascii="Book Antiqua" w:eastAsia="Times New Roman" w:hAnsi="Book Antiqua"/>
                <w:sz w:val="23"/>
                <w:szCs w:val="23"/>
              </w:rPr>
              <w:t>Patty Ireland</w:t>
            </w:r>
          </w:p>
        </w:tc>
      </w:tr>
      <w:tr w:rsidR="00AF0500" w:rsidRPr="003B2A5D" w14:paraId="209D6F5B" w14:textId="2626C018" w:rsidTr="00AF0500">
        <w:trPr>
          <w:trHeight w:val="271"/>
        </w:trPr>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59607" w14:textId="77777777" w:rsidR="00AF0500" w:rsidRPr="003B2A5D" w:rsidRDefault="00AF0500" w:rsidP="00105BF2">
            <w:pPr>
              <w:ind w:left="-15" w:right="-105"/>
              <w:jc w:val="center"/>
              <w:rPr>
                <w:rFonts w:ascii="Book Antiqua" w:eastAsia="Times New Roman" w:hAnsi="Book Antiqua"/>
                <w:sz w:val="23"/>
                <w:szCs w:val="23"/>
              </w:rPr>
            </w:pPr>
            <w:r w:rsidRPr="003B2A5D">
              <w:rPr>
                <w:rFonts w:ascii="Book Antiqua" w:eastAsia="Times New Roman" w:hAnsi="Book Antiqua"/>
                <w:sz w:val="23"/>
                <w:szCs w:val="23"/>
              </w:rPr>
              <w:t>Usher/ Greeter:</w:t>
            </w:r>
          </w:p>
        </w:tc>
        <w:tc>
          <w:tcPr>
            <w:tcW w:w="2156" w:type="dxa"/>
            <w:tcBorders>
              <w:top w:val="single" w:sz="8" w:space="0" w:color="000000"/>
              <w:left w:val="single" w:sz="8" w:space="0" w:color="000000"/>
              <w:bottom w:val="single" w:sz="8" w:space="0" w:color="000000"/>
              <w:right w:val="single" w:sz="8" w:space="0" w:color="000000"/>
            </w:tcBorders>
          </w:tcPr>
          <w:p w14:paraId="5FA94610" w14:textId="4F61DED6" w:rsidR="00AF0500" w:rsidRPr="0009378A" w:rsidRDefault="00AF0500" w:rsidP="00105BF2">
            <w:pPr>
              <w:ind w:left="76" w:right="46"/>
              <w:jc w:val="center"/>
              <w:rPr>
                <w:rFonts w:ascii="Book Antiqua" w:eastAsia="Times New Roman" w:hAnsi="Book Antiqua"/>
                <w:sz w:val="23"/>
                <w:szCs w:val="23"/>
                <w:highlight w:val="yellow"/>
              </w:rPr>
            </w:pPr>
            <w:r w:rsidRPr="00C537F6">
              <w:rPr>
                <w:rFonts w:ascii="Book Antiqua" w:eastAsia="Times New Roman" w:hAnsi="Book Antiqua"/>
                <w:sz w:val="23"/>
                <w:szCs w:val="23"/>
              </w:rPr>
              <w:t>Bob Fink</w:t>
            </w:r>
          </w:p>
        </w:tc>
        <w:tc>
          <w:tcPr>
            <w:tcW w:w="2156" w:type="dxa"/>
            <w:tcBorders>
              <w:top w:val="single" w:sz="8" w:space="0" w:color="000000"/>
              <w:left w:val="single" w:sz="8" w:space="0" w:color="000000"/>
              <w:bottom w:val="single" w:sz="8" w:space="0" w:color="000000"/>
              <w:right w:val="single" w:sz="8" w:space="0" w:color="000000"/>
            </w:tcBorders>
          </w:tcPr>
          <w:p w14:paraId="05987B94" w14:textId="32F336FB" w:rsidR="00AF0500" w:rsidRPr="0009378A" w:rsidRDefault="00AF0500" w:rsidP="00105BF2">
            <w:pPr>
              <w:ind w:left="76" w:right="46"/>
              <w:jc w:val="center"/>
              <w:rPr>
                <w:rFonts w:ascii="Book Antiqua" w:eastAsia="Times New Roman" w:hAnsi="Book Antiqua"/>
                <w:sz w:val="23"/>
                <w:szCs w:val="23"/>
                <w:highlight w:val="yellow"/>
              </w:rPr>
            </w:pPr>
            <w:r>
              <w:rPr>
                <w:rFonts w:ascii="Book Antiqua" w:eastAsia="Times New Roman" w:hAnsi="Book Antiqua"/>
                <w:sz w:val="23"/>
                <w:szCs w:val="23"/>
              </w:rPr>
              <w:t>JoAnn Lucas</w:t>
            </w:r>
          </w:p>
        </w:tc>
      </w:tr>
      <w:tr w:rsidR="00AF0500" w:rsidRPr="003B2A5D" w14:paraId="448C6336" w14:textId="301216AF" w:rsidTr="00AF0500">
        <w:trPr>
          <w:trHeight w:val="156"/>
        </w:trPr>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966BE" w14:textId="4E4D8F65" w:rsidR="00AF0500" w:rsidRDefault="00AF0500" w:rsidP="00105BF2">
            <w:pPr>
              <w:ind w:left="-15" w:right="120"/>
              <w:jc w:val="center"/>
              <w:rPr>
                <w:rFonts w:ascii="Book Antiqua" w:eastAsia="Times New Roman" w:hAnsi="Book Antiqua"/>
                <w:sz w:val="23"/>
                <w:szCs w:val="23"/>
              </w:rPr>
            </w:pPr>
            <w:r>
              <w:rPr>
                <w:rFonts w:ascii="Book Antiqua" w:eastAsia="Times New Roman" w:hAnsi="Book Antiqua"/>
                <w:sz w:val="23"/>
                <w:szCs w:val="23"/>
              </w:rPr>
              <w:t>Worship Assistant &amp;</w:t>
            </w:r>
          </w:p>
          <w:p w14:paraId="52C5C0C3" w14:textId="60E628A6" w:rsidR="00AF0500" w:rsidRPr="003B2A5D" w:rsidRDefault="00AF0500" w:rsidP="00105BF2">
            <w:pPr>
              <w:ind w:left="-15" w:right="120"/>
              <w:jc w:val="center"/>
              <w:rPr>
                <w:rFonts w:ascii="Book Antiqua" w:eastAsia="Times New Roman" w:hAnsi="Book Antiqua"/>
                <w:sz w:val="23"/>
                <w:szCs w:val="23"/>
              </w:rPr>
            </w:pPr>
            <w:r>
              <w:rPr>
                <w:rFonts w:ascii="Book Antiqua" w:eastAsia="Times New Roman" w:hAnsi="Book Antiqua"/>
                <w:sz w:val="23"/>
                <w:szCs w:val="23"/>
              </w:rPr>
              <w:t>Reader/</w:t>
            </w:r>
            <w:r w:rsidRPr="003B2A5D">
              <w:rPr>
                <w:rFonts w:ascii="Book Antiqua" w:eastAsia="Times New Roman" w:hAnsi="Book Antiqua"/>
                <w:sz w:val="23"/>
                <w:szCs w:val="23"/>
              </w:rPr>
              <w:t>Lector:</w:t>
            </w:r>
          </w:p>
        </w:tc>
        <w:tc>
          <w:tcPr>
            <w:tcW w:w="2156" w:type="dxa"/>
            <w:tcBorders>
              <w:top w:val="single" w:sz="8" w:space="0" w:color="000000"/>
              <w:left w:val="single" w:sz="8" w:space="0" w:color="000000"/>
              <w:bottom w:val="single" w:sz="8" w:space="0" w:color="000000"/>
              <w:right w:val="single" w:sz="8" w:space="0" w:color="000000"/>
            </w:tcBorders>
          </w:tcPr>
          <w:p w14:paraId="0DD23C0D" w14:textId="15DF83E3" w:rsidR="00AF0500" w:rsidRDefault="00AF0500" w:rsidP="00105BF2">
            <w:pPr>
              <w:ind w:left="76" w:right="46"/>
              <w:jc w:val="center"/>
              <w:rPr>
                <w:rFonts w:ascii="Book Antiqua" w:eastAsia="Times New Roman" w:hAnsi="Book Antiqua"/>
                <w:sz w:val="23"/>
                <w:szCs w:val="23"/>
              </w:rPr>
            </w:pPr>
            <w:r>
              <w:rPr>
                <w:rFonts w:ascii="Book Antiqua" w:eastAsia="Times New Roman" w:hAnsi="Book Antiqua"/>
                <w:sz w:val="23"/>
                <w:szCs w:val="23"/>
              </w:rPr>
              <w:t>JoAnn Lucas</w:t>
            </w:r>
          </w:p>
          <w:p w14:paraId="02352A9E" w14:textId="108307E3" w:rsidR="00AF0500" w:rsidRPr="0009378A" w:rsidRDefault="00AF0500" w:rsidP="00105BF2">
            <w:pPr>
              <w:ind w:left="76" w:right="46"/>
              <w:jc w:val="center"/>
              <w:rPr>
                <w:rFonts w:ascii="Book Antiqua" w:eastAsia="Times New Roman" w:hAnsi="Book Antiqua"/>
                <w:sz w:val="23"/>
                <w:szCs w:val="23"/>
                <w:highlight w:val="yellow"/>
              </w:rPr>
            </w:pPr>
            <w:r w:rsidRPr="00C537F6">
              <w:rPr>
                <w:rFonts w:ascii="Book Antiqua" w:eastAsia="Times New Roman" w:hAnsi="Book Antiqua"/>
                <w:sz w:val="23"/>
                <w:szCs w:val="23"/>
              </w:rPr>
              <w:t>Bernie Lundy</w:t>
            </w:r>
          </w:p>
        </w:tc>
        <w:tc>
          <w:tcPr>
            <w:tcW w:w="2156" w:type="dxa"/>
            <w:tcBorders>
              <w:top w:val="single" w:sz="8" w:space="0" w:color="000000"/>
              <w:left w:val="single" w:sz="8" w:space="0" w:color="000000"/>
              <w:bottom w:val="single" w:sz="8" w:space="0" w:color="000000"/>
              <w:right w:val="single" w:sz="8" w:space="0" w:color="000000"/>
            </w:tcBorders>
          </w:tcPr>
          <w:p w14:paraId="61A6A112" w14:textId="478D6EB3" w:rsidR="00AF0500" w:rsidRPr="0009378A" w:rsidRDefault="00AF0500" w:rsidP="00105BF2">
            <w:pPr>
              <w:ind w:left="76" w:right="46"/>
              <w:jc w:val="center"/>
              <w:rPr>
                <w:rFonts w:ascii="Book Antiqua" w:eastAsia="Times New Roman" w:hAnsi="Book Antiqua"/>
                <w:sz w:val="23"/>
                <w:szCs w:val="23"/>
                <w:highlight w:val="yellow"/>
              </w:rPr>
            </w:pPr>
            <w:r w:rsidRPr="00C537F6">
              <w:rPr>
                <w:rFonts w:ascii="Book Antiqua" w:eastAsia="Times New Roman" w:hAnsi="Book Antiqua"/>
                <w:sz w:val="23"/>
                <w:szCs w:val="23"/>
              </w:rPr>
              <w:t>Malone Mzira</w:t>
            </w:r>
          </w:p>
        </w:tc>
      </w:tr>
      <w:tr w:rsidR="00AF0500" w:rsidRPr="003B2A5D" w14:paraId="6DFB527D" w14:textId="46A34BEA" w:rsidTr="00AF0500">
        <w:trPr>
          <w:trHeight w:val="271"/>
        </w:trPr>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6EFA7" w14:textId="77777777" w:rsidR="00AF0500" w:rsidRPr="003B2A5D" w:rsidRDefault="00AF0500" w:rsidP="00105BF2">
            <w:pPr>
              <w:ind w:left="-15" w:right="120"/>
              <w:jc w:val="center"/>
              <w:rPr>
                <w:rFonts w:ascii="Book Antiqua" w:eastAsia="Times New Roman" w:hAnsi="Book Antiqua"/>
                <w:sz w:val="23"/>
                <w:szCs w:val="23"/>
              </w:rPr>
            </w:pPr>
            <w:r w:rsidRPr="003B2A5D">
              <w:rPr>
                <w:rFonts w:ascii="Book Antiqua" w:eastAsia="Times New Roman" w:hAnsi="Book Antiqua"/>
                <w:sz w:val="23"/>
                <w:szCs w:val="23"/>
              </w:rPr>
              <w:t>Communion Presenters:</w:t>
            </w:r>
          </w:p>
        </w:tc>
        <w:tc>
          <w:tcPr>
            <w:tcW w:w="2156" w:type="dxa"/>
            <w:tcBorders>
              <w:top w:val="single" w:sz="8" w:space="0" w:color="000000"/>
              <w:left w:val="single" w:sz="8" w:space="0" w:color="000000"/>
              <w:bottom w:val="single" w:sz="8" w:space="0" w:color="000000"/>
              <w:right w:val="single" w:sz="8" w:space="0" w:color="000000"/>
            </w:tcBorders>
          </w:tcPr>
          <w:p w14:paraId="31BB2227" w14:textId="45EA97D3" w:rsidR="00AF0500" w:rsidRPr="0009378A" w:rsidRDefault="00AF0500" w:rsidP="00105BF2">
            <w:pPr>
              <w:ind w:left="76" w:right="46"/>
              <w:jc w:val="center"/>
              <w:rPr>
                <w:rFonts w:ascii="Book Antiqua" w:eastAsia="Times New Roman" w:hAnsi="Book Antiqua"/>
                <w:sz w:val="23"/>
                <w:szCs w:val="23"/>
                <w:highlight w:val="yellow"/>
              </w:rPr>
            </w:pPr>
            <w:r>
              <w:rPr>
                <w:rFonts w:ascii="Book Antiqua" w:eastAsia="Times New Roman" w:hAnsi="Book Antiqua"/>
                <w:sz w:val="23"/>
                <w:szCs w:val="23"/>
              </w:rPr>
              <w:t>Janet S.</w:t>
            </w:r>
          </w:p>
        </w:tc>
        <w:tc>
          <w:tcPr>
            <w:tcW w:w="2156" w:type="dxa"/>
            <w:tcBorders>
              <w:top w:val="single" w:sz="8" w:space="0" w:color="000000"/>
              <w:left w:val="single" w:sz="8" w:space="0" w:color="000000"/>
              <w:bottom w:val="single" w:sz="8" w:space="0" w:color="000000"/>
              <w:right w:val="single" w:sz="8" w:space="0" w:color="000000"/>
            </w:tcBorders>
          </w:tcPr>
          <w:p w14:paraId="128A6E41" w14:textId="55C4590D" w:rsidR="00AF0500" w:rsidRPr="0009378A" w:rsidRDefault="00AF0500" w:rsidP="00105BF2">
            <w:pPr>
              <w:ind w:left="76" w:right="46"/>
              <w:jc w:val="center"/>
              <w:rPr>
                <w:rFonts w:ascii="Book Antiqua" w:eastAsia="Times New Roman" w:hAnsi="Book Antiqua"/>
                <w:sz w:val="23"/>
                <w:szCs w:val="23"/>
                <w:highlight w:val="yellow"/>
              </w:rPr>
            </w:pPr>
            <w:r w:rsidRPr="00C537F6">
              <w:rPr>
                <w:rFonts w:ascii="Book Antiqua" w:eastAsia="Times New Roman" w:hAnsi="Book Antiqua"/>
                <w:sz w:val="23"/>
                <w:szCs w:val="23"/>
              </w:rPr>
              <w:t>Carol Frioni</w:t>
            </w:r>
          </w:p>
        </w:tc>
      </w:tr>
    </w:tbl>
    <w:p w14:paraId="5E85C87E" w14:textId="08BC9E23" w:rsidR="00E604B8" w:rsidRPr="00A9244C" w:rsidRDefault="00E604B8" w:rsidP="00D50C85">
      <w:pPr>
        <w:ind w:left="56" w:right="54"/>
        <w:jc w:val="center"/>
        <w:rPr>
          <w:rFonts w:ascii="Book Antiqua" w:eastAsia="Times New Roman" w:hAnsi="Book Antiqua"/>
          <w:color w:val="000000"/>
          <w:sz w:val="22"/>
          <w:szCs w:val="22"/>
        </w:rPr>
      </w:pPr>
      <w:r w:rsidRPr="00A9244C">
        <w:rPr>
          <w:rFonts w:ascii="Book Antiqua" w:eastAsia="Times New Roman" w:hAnsi="Book Antiqua"/>
          <w:color w:val="000000"/>
          <w:sz w:val="22"/>
          <w:szCs w:val="22"/>
        </w:rPr>
        <w:t xml:space="preserve">Thanks to all who </w:t>
      </w:r>
      <w:r w:rsidR="00F73D8F" w:rsidRPr="00A9244C">
        <w:rPr>
          <w:rFonts w:ascii="Book Antiqua" w:eastAsia="Times New Roman" w:hAnsi="Book Antiqua"/>
          <w:color w:val="000000"/>
          <w:sz w:val="22"/>
          <w:szCs w:val="22"/>
        </w:rPr>
        <w:t>help in</w:t>
      </w:r>
      <w:r w:rsidRPr="00A9244C">
        <w:rPr>
          <w:rFonts w:ascii="Book Antiqua" w:eastAsia="Times New Roman" w:hAnsi="Book Antiqua"/>
          <w:color w:val="000000"/>
          <w:sz w:val="22"/>
          <w:szCs w:val="22"/>
        </w:rPr>
        <w:t xml:space="preserve"> worship. If you are not listed and want to serve, please phone the church office</w:t>
      </w:r>
      <w:r w:rsidR="00F73D8F" w:rsidRPr="00A9244C">
        <w:rPr>
          <w:rFonts w:ascii="Book Antiqua" w:eastAsia="Times New Roman" w:hAnsi="Book Antiqua"/>
          <w:color w:val="000000"/>
          <w:sz w:val="22"/>
          <w:szCs w:val="22"/>
        </w:rPr>
        <w:t xml:space="preserve"> or sign up in the back of church</w:t>
      </w:r>
      <w:r w:rsidRPr="00A9244C">
        <w:rPr>
          <w:rFonts w:ascii="Book Antiqua" w:eastAsia="Times New Roman" w:hAnsi="Book Antiqua"/>
          <w:color w:val="000000"/>
          <w:sz w:val="22"/>
          <w:szCs w:val="22"/>
        </w:rPr>
        <w:t>.</w:t>
      </w:r>
    </w:p>
    <w:p w14:paraId="75DC7A37" w14:textId="77777777" w:rsidR="00FF1CF4" w:rsidRPr="00A9244C" w:rsidRDefault="00FF1CF4" w:rsidP="00D50C85">
      <w:pPr>
        <w:ind w:left="56" w:right="54"/>
        <w:jc w:val="center"/>
        <w:rPr>
          <w:rFonts w:ascii="Book Antiqua" w:eastAsia="Times New Roman" w:hAnsi="Book Antiqua"/>
          <w:color w:val="000000"/>
          <w:sz w:val="10"/>
          <w:szCs w:val="10"/>
        </w:rPr>
      </w:pPr>
    </w:p>
    <w:p w14:paraId="5D86633D" w14:textId="77777777" w:rsidR="00FF1CF4" w:rsidRPr="00A9244C" w:rsidRDefault="00FF1CF4" w:rsidP="00FF1CF4">
      <w:pPr>
        <w:ind w:right="58"/>
        <w:jc w:val="center"/>
        <w:rPr>
          <w:rFonts w:ascii="Book Antiqua" w:eastAsia="Times New Roman" w:hAnsi="Book Antiqua"/>
          <w:sz w:val="22"/>
          <w:szCs w:val="22"/>
        </w:rPr>
      </w:pPr>
      <w:r w:rsidRPr="00A9244C">
        <w:rPr>
          <w:rFonts w:ascii="Book Antiqua" w:eastAsia="Times New Roman" w:hAnsi="Book Antiqua"/>
          <w:sz w:val="22"/>
          <w:szCs w:val="22"/>
        </w:rPr>
        <w:t>Please follow us on Facebook and Instagram, sharing social media posts is a great way to let people know what is going on here!</w:t>
      </w:r>
    </w:p>
    <w:p w14:paraId="5AF366DF" w14:textId="77777777" w:rsidR="00207659" w:rsidRPr="003B2A5D" w:rsidRDefault="00207659" w:rsidP="00D50C85">
      <w:pPr>
        <w:tabs>
          <w:tab w:val="left" w:pos="720"/>
          <w:tab w:val="left" w:pos="2070"/>
        </w:tabs>
        <w:ind w:left="1980" w:right="-176" w:hanging="1260"/>
        <w:jc w:val="center"/>
        <w:rPr>
          <w:rFonts w:ascii="Book Antiqua" w:eastAsia="Times New Roman" w:hAnsi="Book Antiqua"/>
          <w:sz w:val="6"/>
          <w:szCs w:val="6"/>
        </w:rPr>
      </w:pPr>
      <w:bookmarkStart w:id="18" w:name="_Hlk138409645"/>
      <w:bookmarkStart w:id="19" w:name="_Hlk142650569"/>
      <w:bookmarkStart w:id="20" w:name="_Hlk138409715"/>
    </w:p>
    <w:bookmarkEnd w:id="18"/>
    <w:p w14:paraId="05526B4A" w14:textId="77777777" w:rsidR="00943797" w:rsidRPr="00A9244C" w:rsidRDefault="00943797" w:rsidP="00915493">
      <w:pPr>
        <w:tabs>
          <w:tab w:val="left" w:pos="1620"/>
          <w:tab w:val="left" w:pos="2880"/>
        </w:tabs>
        <w:ind w:left="180"/>
        <w:jc w:val="center"/>
        <w:rPr>
          <w:rFonts w:ascii="Book Antiqua" w:eastAsia="Times New Roman" w:hAnsi="Book Antiqua"/>
          <w:color w:val="000000"/>
          <w:sz w:val="24"/>
          <w:szCs w:val="24"/>
        </w:rPr>
      </w:pPr>
    </w:p>
    <w:p w14:paraId="3FF8FFC2" w14:textId="4F33DC14" w:rsidR="00AA257E" w:rsidRPr="003B2A5D" w:rsidRDefault="008B7C41" w:rsidP="00915493">
      <w:pPr>
        <w:tabs>
          <w:tab w:val="left" w:pos="1620"/>
          <w:tab w:val="left" w:pos="2880"/>
        </w:tabs>
        <w:ind w:left="180"/>
        <w:jc w:val="center"/>
        <w:rPr>
          <w:rFonts w:ascii="Book Antiqua" w:eastAsia="Times New Roman" w:hAnsi="Book Antiqua"/>
          <w:sz w:val="22"/>
          <w:szCs w:val="22"/>
        </w:rPr>
      </w:pPr>
      <w:r w:rsidRPr="003B2A5D">
        <w:rPr>
          <w:rFonts w:ascii="Book Antiqua" w:eastAsia="Times New Roman" w:hAnsi="Book Antiqua"/>
          <w:color w:val="000000"/>
          <w:sz w:val="24"/>
          <w:szCs w:val="24"/>
        </w:rPr>
        <w:t>Text for Next Week</w:t>
      </w:r>
      <w:r w:rsidRPr="003B2A5D">
        <w:rPr>
          <w:rFonts w:ascii="Book Antiqua" w:eastAsia="Times New Roman" w:hAnsi="Book Antiqua"/>
          <w:sz w:val="24"/>
          <w:szCs w:val="24"/>
        </w:rPr>
        <w:t xml:space="preserve">:  </w:t>
      </w:r>
      <w:bookmarkEnd w:id="19"/>
      <w:r w:rsidR="007F5870" w:rsidRPr="003B2A5D">
        <w:rPr>
          <w:rFonts w:ascii="Book Antiqua" w:hAnsi="Book Antiqua"/>
          <w:sz w:val="24"/>
          <w:szCs w:val="24"/>
        </w:rPr>
        <w:fldChar w:fldCharType="begin"/>
      </w:r>
      <w:r w:rsidR="007F5870" w:rsidRPr="003B2A5D">
        <w:rPr>
          <w:rFonts w:ascii="Book Antiqua" w:hAnsi="Book Antiqua"/>
          <w:sz w:val="24"/>
          <w:szCs w:val="24"/>
        </w:rPr>
        <w:instrText>HYPERLINK "https://members.sundaysandseasons.com/Home/Index/2024-2-4/0"</w:instrText>
      </w:r>
      <w:r w:rsidR="007F5870" w:rsidRPr="003B2A5D">
        <w:rPr>
          <w:rFonts w:ascii="Book Antiqua" w:hAnsi="Book Antiqua"/>
          <w:sz w:val="24"/>
          <w:szCs w:val="24"/>
        </w:rPr>
      </w:r>
      <w:r w:rsidR="007F5870" w:rsidRPr="003B2A5D">
        <w:rPr>
          <w:rFonts w:ascii="Book Antiqua" w:hAnsi="Book Antiqua"/>
          <w:sz w:val="24"/>
          <w:szCs w:val="24"/>
        </w:rPr>
        <w:fldChar w:fldCharType="separate"/>
      </w:r>
      <w:r w:rsidR="00427FAD">
        <w:rPr>
          <w:rFonts w:ascii="Book Antiqua" w:hAnsi="Book Antiqua"/>
          <w:sz w:val="24"/>
          <w:szCs w:val="24"/>
          <w:shd w:val="clear" w:color="auto" w:fill="FFFFFF"/>
        </w:rPr>
        <w:t>John</w:t>
      </w:r>
      <w:r w:rsidR="007A69EC">
        <w:rPr>
          <w:rFonts w:ascii="Book Antiqua" w:hAnsi="Book Antiqua"/>
          <w:sz w:val="24"/>
          <w:szCs w:val="24"/>
          <w:shd w:val="clear" w:color="auto" w:fill="FFFFFF"/>
        </w:rPr>
        <w:t xml:space="preserve"> </w:t>
      </w:r>
      <w:r w:rsidR="00427FAD">
        <w:rPr>
          <w:rFonts w:ascii="Book Antiqua" w:hAnsi="Book Antiqua"/>
          <w:sz w:val="24"/>
          <w:szCs w:val="24"/>
          <w:shd w:val="clear" w:color="auto" w:fill="FFFFFF"/>
        </w:rPr>
        <w:t>1</w:t>
      </w:r>
      <w:r w:rsidR="00C877CB">
        <w:rPr>
          <w:rFonts w:ascii="Book Antiqua" w:hAnsi="Book Antiqua"/>
          <w:sz w:val="24"/>
          <w:szCs w:val="24"/>
          <w:shd w:val="clear" w:color="auto" w:fill="FFFFFF"/>
        </w:rPr>
        <w:t>5</w:t>
      </w:r>
      <w:r w:rsidR="007A69EC">
        <w:rPr>
          <w:rFonts w:ascii="Book Antiqua" w:hAnsi="Book Antiqua"/>
          <w:sz w:val="24"/>
          <w:szCs w:val="24"/>
          <w:shd w:val="clear" w:color="auto" w:fill="FFFFFF"/>
        </w:rPr>
        <w:t>:</w:t>
      </w:r>
      <w:r w:rsidR="00427FAD">
        <w:rPr>
          <w:rFonts w:ascii="Book Antiqua" w:hAnsi="Book Antiqua"/>
          <w:sz w:val="24"/>
          <w:szCs w:val="24"/>
          <w:shd w:val="clear" w:color="auto" w:fill="FFFFFF"/>
        </w:rPr>
        <w:t>1</w:t>
      </w:r>
      <w:r w:rsidR="007A69EC">
        <w:rPr>
          <w:rFonts w:ascii="Book Antiqua" w:hAnsi="Book Antiqua"/>
          <w:sz w:val="24"/>
          <w:szCs w:val="24"/>
          <w:shd w:val="clear" w:color="auto" w:fill="FFFFFF"/>
        </w:rPr>
        <w:t>-8</w:t>
      </w:r>
      <w:r w:rsidR="007F5870" w:rsidRPr="003B2A5D">
        <w:rPr>
          <w:rFonts w:ascii="Book Antiqua" w:hAnsi="Book Antiqua"/>
          <w:sz w:val="24"/>
          <w:szCs w:val="24"/>
        </w:rPr>
        <w:fldChar w:fldCharType="end"/>
      </w:r>
    </w:p>
    <w:p w14:paraId="05ADE06B" w14:textId="77777777" w:rsidR="00EE0979" w:rsidRDefault="00EE0979" w:rsidP="00AA257E">
      <w:pPr>
        <w:rPr>
          <w:rFonts w:ascii="Book Antiqua" w:eastAsia="Times New Roman" w:hAnsi="Book Antiqua"/>
          <w:b/>
          <w:bCs/>
          <w:caps/>
          <w:color w:val="000000"/>
          <w:sz w:val="10"/>
          <w:szCs w:val="10"/>
          <w:highlight w:val="yellow"/>
        </w:rPr>
      </w:pPr>
    </w:p>
    <w:p w14:paraId="2A784425" w14:textId="77777777" w:rsidR="00943797" w:rsidRPr="00A9244C" w:rsidRDefault="00943797" w:rsidP="00AA257E">
      <w:pPr>
        <w:rPr>
          <w:rFonts w:ascii="Book Antiqua" w:eastAsia="Times New Roman" w:hAnsi="Book Antiqua"/>
          <w:b/>
          <w:bCs/>
          <w:caps/>
          <w:color w:val="000000"/>
          <w:sz w:val="22"/>
          <w:szCs w:val="22"/>
          <w:highlight w:val="yellow"/>
        </w:rPr>
      </w:pPr>
    </w:p>
    <w:p w14:paraId="6BE94770" w14:textId="1FEDCFED" w:rsidR="00C52F2A" w:rsidRPr="003B2A5D" w:rsidRDefault="00915493" w:rsidP="00623BE4">
      <w:pPr>
        <w:jc w:val="center"/>
        <w:rPr>
          <w:rFonts w:ascii="Book Antiqua" w:hAnsi="Book Antiqua" w:cs="Arial"/>
          <w:sz w:val="4"/>
          <w:szCs w:val="4"/>
          <w:shd w:val="clear" w:color="auto" w:fill="FFFFFF"/>
        </w:rPr>
      </w:pPr>
      <w:r w:rsidRPr="003B2A5D">
        <w:rPr>
          <w:rFonts w:ascii="Arial" w:eastAsia="Times New Roman" w:hAnsi="Arial" w:cs="Arial"/>
          <w:b/>
          <w:bCs/>
          <w:color w:val="C00000"/>
          <w:sz w:val="44"/>
          <w:szCs w:val="44"/>
        </w:rPr>
        <w:t xml:space="preserve">  </w:t>
      </w:r>
      <w:r w:rsidR="008B7C41" w:rsidRPr="003B2A5D">
        <w:rPr>
          <w:rFonts w:ascii="Arial" w:eastAsia="Times New Roman" w:hAnsi="Arial" w:cs="Arial"/>
          <w:b/>
          <w:bCs/>
          <w:color w:val="C00000"/>
          <w:sz w:val="28"/>
          <w:szCs w:val="28"/>
        </w:rPr>
        <w:t>Thank you for worshiping with us.</w:t>
      </w:r>
      <w:bookmarkEnd w:id="2"/>
      <w:bookmarkEnd w:id="3"/>
      <w:bookmarkEnd w:id="13"/>
      <w:bookmarkEnd w:id="20"/>
    </w:p>
    <w:sectPr w:rsidR="00C52F2A" w:rsidRPr="003B2A5D" w:rsidSect="00314BD8">
      <w:footerReference w:type="default" r:id="rId19"/>
      <w:pgSz w:w="7920" w:h="12240" w:orient="landscape" w:code="1"/>
      <w:pgMar w:top="576" w:right="450" w:bottom="360" w:left="576" w:header="0" w:footer="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9580" w14:textId="77777777" w:rsidR="00314BD8" w:rsidRDefault="00314BD8" w:rsidP="00EE1868">
      <w:r>
        <w:separator/>
      </w:r>
    </w:p>
  </w:endnote>
  <w:endnote w:type="continuationSeparator" w:id="0">
    <w:p w14:paraId="02733A6C" w14:textId="77777777" w:rsidR="00314BD8" w:rsidRDefault="00314BD8" w:rsidP="00EE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w:altName w:val="Bookman Old Style"/>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37243"/>
      <w:docPartObj>
        <w:docPartGallery w:val="Page Numbers (Bottom of Page)"/>
        <w:docPartUnique/>
      </w:docPartObj>
    </w:sdtPr>
    <w:sdtEndPr>
      <w:rPr>
        <w:noProof/>
      </w:rPr>
    </w:sdtEndPr>
    <w:sdtContent>
      <w:p w14:paraId="7E015584" w14:textId="29A3536A" w:rsidR="00385A58" w:rsidRDefault="00385A58">
        <w:pPr>
          <w:pStyle w:val="Footer"/>
          <w:jc w:val="right"/>
        </w:pPr>
        <w:r>
          <w:fldChar w:fldCharType="begin"/>
        </w:r>
        <w:r>
          <w:instrText xml:space="preserve"> PAGE   \* MERGEFORMAT </w:instrText>
        </w:r>
        <w:r>
          <w:fldChar w:fldCharType="separate"/>
        </w:r>
        <w:r w:rsidR="00094240">
          <w:rPr>
            <w:noProof/>
          </w:rPr>
          <w:t>10</w:t>
        </w:r>
        <w:r>
          <w:rPr>
            <w:noProof/>
          </w:rPr>
          <w:fldChar w:fldCharType="end"/>
        </w:r>
      </w:p>
    </w:sdtContent>
  </w:sdt>
  <w:p w14:paraId="05985778" w14:textId="77777777" w:rsidR="00385A58" w:rsidRDefault="00385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190B" w14:textId="77777777" w:rsidR="00314BD8" w:rsidRDefault="00314BD8" w:rsidP="00EE1868">
      <w:r>
        <w:separator/>
      </w:r>
    </w:p>
  </w:footnote>
  <w:footnote w:type="continuationSeparator" w:id="0">
    <w:p w14:paraId="5CE2134B" w14:textId="77777777" w:rsidR="00314BD8" w:rsidRDefault="00314BD8" w:rsidP="00EE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9pt;height:600.75pt" o:bullet="t">
        <v:imagedata r:id="rId1" o:title="Christian-Cross-Transparent[1]"/>
      </v:shape>
    </w:pict>
  </w:numPicBullet>
  <w:abstractNum w:abstractNumId="0" w15:restartNumberingAfterBreak="0">
    <w:nsid w:val="009A3621"/>
    <w:multiLevelType w:val="hybridMultilevel"/>
    <w:tmpl w:val="9222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1C42"/>
    <w:multiLevelType w:val="hybridMultilevel"/>
    <w:tmpl w:val="270ECBF4"/>
    <w:lvl w:ilvl="0" w:tplc="662E4D7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0DED76C7"/>
    <w:multiLevelType w:val="multilevel"/>
    <w:tmpl w:val="F68859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EA54E08"/>
    <w:multiLevelType w:val="multilevel"/>
    <w:tmpl w:val="A77E2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A6BCE"/>
    <w:multiLevelType w:val="multilevel"/>
    <w:tmpl w:val="178C9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B4A2B"/>
    <w:multiLevelType w:val="hybridMultilevel"/>
    <w:tmpl w:val="4EE87632"/>
    <w:lvl w:ilvl="0" w:tplc="765AE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A7643"/>
    <w:multiLevelType w:val="hybridMultilevel"/>
    <w:tmpl w:val="D2BAEA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8C40611"/>
    <w:multiLevelType w:val="hybridMultilevel"/>
    <w:tmpl w:val="00ECB3E0"/>
    <w:lvl w:ilvl="0" w:tplc="B370484C">
      <w:start w:val="412"/>
      <w:numFmt w:val="bullet"/>
      <w:lvlText w:val=""/>
      <w:lvlJc w:val="left"/>
      <w:pPr>
        <w:ind w:left="90" w:hanging="360"/>
      </w:pPr>
      <w:rPr>
        <w:rFonts w:ascii="Symbol" w:eastAsiaTheme="minorEastAsia" w:hAnsi="Symbol" w:cs="Tahoma"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753A11F0"/>
    <w:multiLevelType w:val="hybridMultilevel"/>
    <w:tmpl w:val="864A6916"/>
    <w:lvl w:ilvl="0" w:tplc="9878BA08">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E537D"/>
    <w:multiLevelType w:val="hybridMultilevel"/>
    <w:tmpl w:val="36688430"/>
    <w:lvl w:ilvl="0" w:tplc="9878BA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48803">
    <w:abstractNumId w:val="5"/>
  </w:num>
  <w:num w:numId="2" w16cid:durableId="558588986">
    <w:abstractNumId w:val="6"/>
  </w:num>
  <w:num w:numId="3" w16cid:durableId="637340184">
    <w:abstractNumId w:val="7"/>
  </w:num>
  <w:num w:numId="4" w16cid:durableId="477916453">
    <w:abstractNumId w:val="0"/>
  </w:num>
  <w:num w:numId="5" w16cid:durableId="1392853252">
    <w:abstractNumId w:val="1"/>
  </w:num>
  <w:num w:numId="6" w16cid:durableId="894393411">
    <w:abstractNumId w:val="4"/>
  </w:num>
  <w:num w:numId="7" w16cid:durableId="671841095">
    <w:abstractNumId w:val="3"/>
  </w:num>
  <w:num w:numId="8" w16cid:durableId="1187057329">
    <w:abstractNumId w:val="8"/>
  </w:num>
  <w:num w:numId="9" w16cid:durableId="590698091">
    <w:abstractNumId w:val="9"/>
  </w:num>
  <w:num w:numId="10" w16cid:durableId="1864904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60"/>
  <w:doNotHyphenateCaps/>
  <w:bookFoldPrinting/>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4F"/>
    <w:rsid w:val="00000ECD"/>
    <w:rsid w:val="00001430"/>
    <w:rsid w:val="00001A0E"/>
    <w:rsid w:val="000028C3"/>
    <w:rsid w:val="00002A86"/>
    <w:rsid w:val="0000386B"/>
    <w:rsid w:val="000043B5"/>
    <w:rsid w:val="00005108"/>
    <w:rsid w:val="00005E7E"/>
    <w:rsid w:val="0000732F"/>
    <w:rsid w:val="00007798"/>
    <w:rsid w:val="00007FEB"/>
    <w:rsid w:val="00010BC7"/>
    <w:rsid w:val="0001105E"/>
    <w:rsid w:val="00011D48"/>
    <w:rsid w:val="00013221"/>
    <w:rsid w:val="00013584"/>
    <w:rsid w:val="00014A1E"/>
    <w:rsid w:val="00014D18"/>
    <w:rsid w:val="00014D4F"/>
    <w:rsid w:val="00014EE5"/>
    <w:rsid w:val="000152E2"/>
    <w:rsid w:val="0001539E"/>
    <w:rsid w:val="00015E96"/>
    <w:rsid w:val="0001664F"/>
    <w:rsid w:val="000168C6"/>
    <w:rsid w:val="00016936"/>
    <w:rsid w:val="00016A04"/>
    <w:rsid w:val="00016D96"/>
    <w:rsid w:val="00016DC7"/>
    <w:rsid w:val="00016EA8"/>
    <w:rsid w:val="0002002D"/>
    <w:rsid w:val="000208CD"/>
    <w:rsid w:val="00020D69"/>
    <w:rsid w:val="0002164D"/>
    <w:rsid w:val="0002186A"/>
    <w:rsid w:val="0002189B"/>
    <w:rsid w:val="000220F1"/>
    <w:rsid w:val="00022D20"/>
    <w:rsid w:val="00023683"/>
    <w:rsid w:val="00023E27"/>
    <w:rsid w:val="00024FBE"/>
    <w:rsid w:val="000250DB"/>
    <w:rsid w:val="0002576B"/>
    <w:rsid w:val="00025B1F"/>
    <w:rsid w:val="0002669E"/>
    <w:rsid w:val="00027344"/>
    <w:rsid w:val="000275FD"/>
    <w:rsid w:val="00027772"/>
    <w:rsid w:val="00027A15"/>
    <w:rsid w:val="00027B7F"/>
    <w:rsid w:val="00027F7C"/>
    <w:rsid w:val="00027F8C"/>
    <w:rsid w:val="000303A3"/>
    <w:rsid w:val="00034242"/>
    <w:rsid w:val="000347D4"/>
    <w:rsid w:val="00034BF2"/>
    <w:rsid w:val="00034E71"/>
    <w:rsid w:val="000355B5"/>
    <w:rsid w:val="000355FA"/>
    <w:rsid w:val="00035A47"/>
    <w:rsid w:val="00035E3B"/>
    <w:rsid w:val="000377E0"/>
    <w:rsid w:val="00040361"/>
    <w:rsid w:val="00040637"/>
    <w:rsid w:val="00040ABF"/>
    <w:rsid w:val="00041103"/>
    <w:rsid w:val="0004163A"/>
    <w:rsid w:val="000425F4"/>
    <w:rsid w:val="000426F3"/>
    <w:rsid w:val="00042A51"/>
    <w:rsid w:val="00042B0F"/>
    <w:rsid w:val="0004353A"/>
    <w:rsid w:val="00043865"/>
    <w:rsid w:val="00043B95"/>
    <w:rsid w:val="00043BF8"/>
    <w:rsid w:val="00044965"/>
    <w:rsid w:val="00044B44"/>
    <w:rsid w:val="00044F88"/>
    <w:rsid w:val="00045A5C"/>
    <w:rsid w:val="00045C79"/>
    <w:rsid w:val="00045D0A"/>
    <w:rsid w:val="00045EBB"/>
    <w:rsid w:val="000460CE"/>
    <w:rsid w:val="00046E1D"/>
    <w:rsid w:val="00046EE2"/>
    <w:rsid w:val="00047764"/>
    <w:rsid w:val="00050250"/>
    <w:rsid w:val="00050C05"/>
    <w:rsid w:val="00051049"/>
    <w:rsid w:val="00051AE5"/>
    <w:rsid w:val="00051BCD"/>
    <w:rsid w:val="00051BEB"/>
    <w:rsid w:val="00051DA1"/>
    <w:rsid w:val="0005231C"/>
    <w:rsid w:val="000523ED"/>
    <w:rsid w:val="00052C27"/>
    <w:rsid w:val="000539EB"/>
    <w:rsid w:val="00054E29"/>
    <w:rsid w:val="00055B20"/>
    <w:rsid w:val="00055BAE"/>
    <w:rsid w:val="00056759"/>
    <w:rsid w:val="000574DC"/>
    <w:rsid w:val="0005759A"/>
    <w:rsid w:val="0005762C"/>
    <w:rsid w:val="00057765"/>
    <w:rsid w:val="00060FA7"/>
    <w:rsid w:val="0006130B"/>
    <w:rsid w:val="00061391"/>
    <w:rsid w:val="000617E9"/>
    <w:rsid w:val="00062013"/>
    <w:rsid w:val="00062020"/>
    <w:rsid w:val="0006386F"/>
    <w:rsid w:val="00063AC4"/>
    <w:rsid w:val="000640D5"/>
    <w:rsid w:val="000653B3"/>
    <w:rsid w:val="00065C86"/>
    <w:rsid w:val="0006653C"/>
    <w:rsid w:val="000668AB"/>
    <w:rsid w:val="00066C05"/>
    <w:rsid w:val="00066F47"/>
    <w:rsid w:val="00066FEA"/>
    <w:rsid w:val="000700E8"/>
    <w:rsid w:val="0007051C"/>
    <w:rsid w:val="00070536"/>
    <w:rsid w:val="00070658"/>
    <w:rsid w:val="000707C3"/>
    <w:rsid w:val="0007094C"/>
    <w:rsid w:val="0007188C"/>
    <w:rsid w:val="0007233D"/>
    <w:rsid w:val="00072B42"/>
    <w:rsid w:val="00072FCF"/>
    <w:rsid w:val="00073310"/>
    <w:rsid w:val="00073A2F"/>
    <w:rsid w:val="00073B42"/>
    <w:rsid w:val="0007404B"/>
    <w:rsid w:val="00074138"/>
    <w:rsid w:val="00074ABB"/>
    <w:rsid w:val="000754BA"/>
    <w:rsid w:val="00075966"/>
    <w:rsid w:val="00075D88"/>
    <w:rsid w:val="0007624A"/>
    <w:rsid w:val="0007663D"/>
    <w:rsid w:val="00077A23"/>
    <w:rsid w:val="00077BEE"/>
    <w:rsid w:val="00077F91"/>
    <w:rsid w:val="000803A6"/>
    <w:rsid w:val="00080EDA"/>
    <w:rsid w:val="00080F9F"/>
    <w:rsid w:val="0008102E"/>
    <w:rsid w:val="000824D1"/>
    <w:rsid w:val="000830AF"/>
    <w:rsid w:val="000830E7"/>
    <w:rsid w:val="00083A1B"/>
    <w:rsid w:val="00083FAD"/>
    <w:rsid w:val="00085A2D"/>
    <w:rsid w:val="00085E9F"/>
    <w:rsid w:val="00086116"/>
    <w:rsid w:val="000864A2"/>
    <w:rsid w:val="000864EC"/>
    <w:rsid w:val="000872EA"/>
    <w:rsid w:val="00087F63"/>
    <w:rsid w:val="00090E8D"/>
    <w:rsid w:val="0009229F"/>
    <w:rsid w:val="0009378A"/>
    <w:rsid w:val="00093862"/>
    <w:rsid w:val="00094240"/>
    <w:rsid w:val="00094796"/>
    <w:rsid w:val="00094A7C"/>
    <w:rsid w:val="00095287"/>
    <w:rsid w:val="00095383"/>
    <w:rsid w:val="00095793"/>
    <w:rsid w:val="00095D81"/>
    <w:rsid w:val="0009648E"/>
    <w:rsid w:val="00096529"/>
    <w:rsid w:val="000968B4"/>
    <w:rsid w:val="00097119"/>
    <w:rsid w:val="000974F6"/>
    <w:rsid w:val="000A08B7"/>
    <w:rsid w:val="000A110B"/>
    <w:rsid w:val="000A118A"/>
    <w:rsid w:val="000A1A9E"/>
    <w:rsid w:val="000A1C11"/>
    <w:rsid w:val="000A1E1D"/>
    <w:rsid w:val="000A252C"/>
    <w:rsid w:val="000A2725"/>
    <w:rsid w:val="000A2DBC"/>
    <w:rsid w:val="000A2F6A"/>
    <w:rsid w:val="000A3AFF"/>
    <w:rsid w:val="000A595D"/>
    <w:rsid w:val="000A5F8A"/>
    <w:rsid w:val="000A6221"/>
    <w:rsid w:val="000A7DE2"/>
    <w:rsid w:val="000B0A99"/>
    <w:rsid w:val="000B1942"/>
    <w:rsid w:val="000B1B65"/>
    <w:rsid w:val="000B1D62"/>
    <w:rsid w:val="000B1F30"/>
    <w:rsid w:val="000B2175"/>
    <w:rsid w:val="000B27E6"/>
    <w:rsid w:val="000B2A31"/>
    <w:rsid w:val="000B2E20"/>
    <w:rsid w:val="000B3612"/>
    <w:rsid w:val="000B3ACC"/>
    <w:rsid w:val="000B3D44"/>
    <w:rsid w:val="000B3DF6"/>
    <w:rsid w:val="000B4568"/>
    <w:rsid w:val="000B5C94"/>
    <w:rsid w:val="000B6EDA"/>
    <w:rsid w:val="000B7275"/>
    <w:rsid w:val="000B74F8"/>
    <w:rsid w:val="000B7538"/>
    <w:rsid w:val="000C00A9"/>
    <w:rsid w:val="000C0C47"/>
    <w:rsid w:val="000C0D4B"/>
    <w:rsid w:val="000C119D"/>
    <w:rsid w:val="000C31E6"/>
    <w:rsid w:val="000C3F90"/>
    <w:rsid w:val="000C4CDB"/>
    <w:rsid w:val="000C56E1"/>
    <w:rsid w:val="000C6881"/>
    <w:rsid w:val="000C6DB0"/>
    <w:rsid w:val="000C7D4A"/>
    <w:rsid w:val="000C7FC8"/>
    <w:rsid w:val="000D02A8"/>
    <w:rsid w:val="000D03E5"/>
    <w:rsid w:val="000D073A"/>
    <w:rsid w:val="000D22F5"/>
    <w:rsid w:val="000D2BC0"/>
    <w:rsid w:val="000D309A"/>
    <w:rsid w:val="000D311A"/>
    <w:rsid w:val="000D36F2"/>
    <w:rsid w:val="000D4048"/>
    <w:rsid w:val="000D41EB"/>
    <w:rsid w:val="000D4391"/>
    <w:rsid w:val="000D5019"/>
    <w:rsid w:val="000D506A"/>
    <w:rsid w:val="000D53DA"/>
    <w:rsid w:val="000D67F6"/>
    <w:rsid w:val="000D6825"/>
    <w:rsid w:val="000D6B76"/>
    <w:rsid w:val="000D7141"/>
    <w:rsid w:val="000E00F7"/>
    <w:rsid w:val="000E0123"/>
    <w:rsid w:val="000E1CA3"/>
    <w:rsid w:val="000E1CDF"/>
    <w:rsid w:val="000E1E5F"/>
    <w:rsid w:val="000E224C"/>
    <w:rsid w:val="000E2572"/>
    <w:rsid w:val="000E5A9E"/>
    <w:rsid w:val="000E5F04"/>
    <w:rsid w:val="000E6581"/>
    <w:rsid w:val="000E6E8C"/>
    <w:rsid w:val="000E7105"/>
    <w:rsid w:val="000E7B72"/>
    <w:rsid w:val="000F037E"/>
    <w:rsid w:val="000F1180"/>
    <w:rsid w:val="000F13F6"/>
    <w:rsid w:val="000F19A6"/>
    <w:rsid w:val="000F1AA0"/>
    <w:rsid w:val="000F1B7F"/>
    <w:rsid w:val="000F238D"/>
    <w:rsid w:val="000F32BE"/>
    <w:rsid w:val="000F39F4"/>
    <w:rsid w:val="000F44BA"/>
    <w:rsid w:val="000F4A1A"/>
    <w:rsid w:val="000F51B4"/>
    <w:rsid w:val="000F59C4"/>
    <w:rsid w:val="000F7AD1"/>
    <w:rsid w:val="00100441"/>
    <w:rsid w:val="001009DB"/>
    <w:rsid w:val="001018D1"/>
    <w:rsid w:val="00101CE4"/>
    <w:rsid w:val="00101DA5"/>
    <w:rsid w:val="001022F9"/>
    <w:rsid w:val="0010264B"/>
    <w:rsid w:val="00103AAB"/>
    <w:rsid w:val="00103D73"/>
    <w:rsid w:val="001046B9"/>
    <w:rsid w:val="00105BF2"/>
    <w:rsid w:val="00106490"/>
    <w:rsid w:val="001066F9"/>
    <w:rsid w:val="001068C3"/>
    <w:rsid w:val="00107260"/>
    <w:rsid w:val="001078E6"/>
    <w:rsid w:val="00110781"/>
    <w:rsid w:val="00110B69"/>
    <w:rsid w:val="00110F3D"/>
    <w:rsid w:val="001113B9"/>
    <w:rsid w:val="0011229C"/>
    <w:rsid w:val="00113B09"/>
    <w:rsid w:val="001148DF"/>
    <w:rsid w:val="00114F96"/>
    <w:rsid w:val="0011587D"/>
    <w:rsid w:val="00116691"/>
    <w:rsid w:val="001167A5"/>
    <w:rsid w:val="00117422"/>
    <w:rsid w:val="00117650"/>
    <w:rsid w:val="00117B21"/>
    <w:rsid w:val="00117D03"/>
    <w:rsid w:val="00121566"/>
    <w:rsid w:val="00121FEB"/>
    <w:rsid w:val="00122717"/>
    <w:rsid w:val="0012289F"/>
    <w:rsid w:val="00122B44"/>
    <w:rsid w:val="00122E9D"/>
    <w:rsid w:val="00123263"/>
    <w:rsid w:val="00123752"/>
    <w:rsid w:val="00123BA4"/>
    <w:rsid w:val="00123CD9"/>
    <w:rsid w:val="00124C33"/>
    <w:rsid w:val="00125044"/>
    <w:rsid w:val="001252E9"/>
    <w:rsid w:val="00126C12"/>
    <w:rsid w:val="00127491"/>
    <w:rsid w:val="00127AFE"/>
    <w:rsid w:val="001300BC"/>
    <w:rsid w:val="00130A10"/>
    <w:rsid w:val="00130EFF"/>
    <w:rsid w:val="00131366"/>
    <w:rsid w:val="00131D69"/>
    <w:rsid w:val="00131DD0"/>
    <w:rsid w:val="0013213B"/>
    <w:rsid w:val="0013243A"/>
    <w:rsid w:val="00132761"/>
    <w:rsid w:val="00133492"/>
    <w:rsid w:val="00133A15"/>
    <w:rsid w:val="00133ABA"/>
    <w:rsid w:val="00133E3B"/>
    <w:rsid w:val="00133E59"/>
    <w:rsid w:val="00133F1D"/>
    <w:rsid w:val="001340A9"/>
    <w:rsid w:val="00134E0F"/>
    <w:rsid w:val="0013502D"/>
    <w:rsid w:val="001355F2"/>
    <w:rsid w:val="001357DD"/>
    <w:rsid w:val="00135A73"/>
    <w:rsid w:val="00136425"/>
    <w:rsid w:val="00137843"/>
    <w:rsid w:val="00137A00"/>
    <w:rsid w:val="00137D1E"/>
    <w:rsid w:val="001408DD"/>
    <w:rsid w:val="00140A03"/>
    <w:rsid w:val="0014106E"/>
    <w:rsid w:val="00141B2E"/>
    <w:rsid w:val="0014261D"/>
    <w:rsid w:val="0014283A"/>
    <w:rsid w:val="00142925"/>
    <w:rsid w:val="00142938"/>
    <w:rsid w:val="00142CC4"/>
    <w:rsid w:val="00142D59"/>
    <w:rsid w:val="001437B2"/>
    <w:rsid w:val="0014450F"/>
    <w:rsid w:val="00144EBB"/>
    <w:rsid w:val="00145009"/>
    <w:rsid w:val="00145147"/>
    <w:rsid w:val="0014552F"/>
    <w:rsid w:val="00145A2F"/>
    <w:rsid w:val="00145B5A"/>
    <w:rsid w:val="00145C40"/>
    <w:rsid w:val="001462C3"/>
    <w:rsid w:val="00146B56"/>
    <w:rsid w:val="001470A6"/>
    <w:rsid w:val="001472CE"/>
    <w:rsid w:val="001479CE"/>
    <w:rsid w:val="00147A4F"/>
    <w:rsid w:val="00147D50"/>
    <w:rsid w:val="00150737"/>
    <w:rsid w:val="00150D27"/>
    <w:rsid w:val="001512C2"/>
    <w:rsid w:val="00152D95"/>
    <w:rsid w:val="00152EFE"/>
    <w:rsid w:val="00153217"/>
    <w:rsid w:val="0015349E"/>
    <w:rsid w:val="00153995"/>
    <w:rsid w:val="00154530"/>
    <w:rsid w:val="0015560C"/>
    <w:rsid w:val="001566FA"/>
    <w:rsid w:val="001567BF"/>
    <w:rsid w:val="00156CE0"/>
    <w:rsid w:val="001570B5"/>
    <w:rsid w:val="00157794"/>
    <w:rsid w:val="001579D2"/>
    <w:rsid w:val="00157A6C"/>
    <w:rsid w:val="00157F00"/>
    <w:rsid w:val="00160360"/>
    <w:rsid w:val="00161A02"/>
    <w:rsid w:val="00163349"/>
    <w:rsid w:val="001633E8"/>
    <w:rsid w:val="0016343E"/>
    <w:rsid w:val="001637A2"/>
    <w:rsid w:val="00163EAB"/>
    <w:rsid w:val="0016430E"/>
    <w:rsid w:val="00165469"/>
    <w:rsid w:val="0016646E"/>
    <w:rsid w:val="00166AA7"/>
    <w:rsid w:val="00167169"/>
    <w:rsid w:val="00167A60"/>
    <w:rsid w:val="00167EDE"/>
    <w:rsid w:val="00167FD1"/>
    <w:rsid w:val="001705C2"/>
    <w:rsid w:val="001705F7"/>
    <w:rsid w:val="001708A4"/>
    <w:rsid w:val="00170DEB"/>
    <w:rsid w:val="00172489"/>
    <w:rsid w:val="00173157"/>
    <w:rsid w:val="00174354"/>
    <w:rsid w:val="00174E59"/>
    <w:rsid w:val="001750EE"/>
    <w:rsid w:val="001751DC"/>
    <w:rsid w:val="00175625"/>
    <w:rsid w:val="00175E62"/>
    <w:rsid w:val="00177C99"/>
    <w:rsid w:val="00180413"/>
    <w:rsid w:val="0018183A"/>
    <w:rsid w:val="00181FA2"/>
    <w:rsid w:val="00182CBC"/>
    <w:rsid w:val="001833E9"/>
    <w:rsid w:val="0018362E"/>
    <w:rsid w:val="00184252"/>
    <w:rsid w:val="001849EB"/>
    <w:rsid w:val="00185474"/>
    <w:rsid w:val="001855BA"/>
    <w:rsid w:val="00186EC7"/>
    <w:rsid w:val="001878FA"/>
    <w:rsid w:val="001879A0"/>
    <w:rsid w:val="00187FCF"/>
    <w:rsid w:val="00190168"/>
    <w:rsid w:val="0019023C"/>
    <w:rsid w:val="00190807"/>
    <w:rsid w:val="00190D9D"/>
    <w:rsid w:val="001910A6"/>
    <w:rsid w:val="0019149E"/>
    <w:rsid w:val="001914D1"/>
    <w:rsid w:val="00191783"/>
    <w:rsid w:val="001926B1"/>
    <w:rsid w:val="00193D0B"/>
    <w:rsid w:val="0019567D"/>
    <w:rsid w:val="00195B54"/>
    <w:rsid w:val="0019666B"/>
    <w:rsid w:val="00196F34"/>
    <w:rsid w:val="00197C14"/>
    <w:rsid w:val="00197D2F"/>
    <w:rsid w:val="00197E61"/>
    <w:rsid w:val="001A028E"/>
    <w:rsid w:val="001A037B"/>
    <w:rsid w:val="001A09A4"/>
    <w:rsid w:val="001A0B10"/>
    <w:rsid w:val="001A0FDE"/>
    <w:rsid w:val="001A1429"/>
    <w:rsid w:val="001A20AF"/>
    <w:rsid w:val="001A2347"/>
    <w:rsid w:val="001A258B"/>
    <w:rsid w:val="001A3ADB"/>
    <w:rsid w:val="001A3CDF"/>
    <w:rsid w:val="001A41FF"/>
    <w:rsid w:val="001A4AA9"/>
    <w:rsid w:val="001A4FBD"/>
    <w:rsid w:val="001A55F3"/>
    <w:rsid w:val="001A5B48"/>
    <w:rsid w:val="001A5EE1"/>
    <w:rsid w:val="001A6199"/>
    <w:rsid w:val="001A6F10"/>
    <w:rsid w:val="001A7E17"/>
    <w:rsid w:val="001B04A4"/>
    <w:rsid w:val="001B058C"/>
    <w:rsid w:val="001B0717"/>
    <w:rsid w:val="001B1164"/>
    <w:rsid w:val="001B13B9"/>
    <w:rsid w:val="001B326E"/>
    <w:rsid w:val="001B3D46"/>
    <w:rsid w:val="001B5078"/>
    <w:rsid w:val="001B6A93"/>
    <w:rsid w:val="001B77CA"/>
    <w:rsid w:val="001B7C79"/>
    <w:rsid w:val="001C0CA8"/>
    <w:rsid w:val="001C1011"/>
    <w:rsid w:val="001C218F"/>
    <w:rsid w:val="001C226C"/>
    <w:rsid w:val="001C257F"/>
    <w:rsid w:val="001C279C"/>
    <w:rsid w:val="001C2BFF"/>
    <w:rsid w:val="001C32DA"/>
    <w:rsid w:val="001C3F21"/>
    <w:rsid w:val="001C4EF3"/>
    <w:rsid w:val="001C5055"/>
    <w:rsid w:val="001C51F7"/>
    <w:rsid w:val="001C529D"/>
    <w:rsid w:val="001C5FB3"/>
    <w:rsid w:val="001C64B4"/>
    <w:rsid w:val="001C6F35"/>
    <w:rsid w:val="001C701F"/>
    <w:rsid w:val="001D065F"/>
    <w:rsid w:val="001D0C51"/>
    <w:rsid w:val="001D0FAE"/>
    <w:rsid w:val="001D12C4"/>
    <w:rsid w:val="001D1353"/>
    <w:rsid w:val="001D14CF"/>
    <w:rsid w:val="001D1581"/>
    <w:rsid w:val="001D25D0"/>
    <w:rsid w:val="001D2C6B"/>
    <w:rsid w:val="001D39E7"/>
    <w:rsid w:val="001D3A70"/>
    <w:rsid w:val="001D4CF4"/>
    <w:rsid w:val="001D51B8"/>
    <w:rsid w:val="001D54E5"/>
    <w:rsid w:val="001D59F6"/>
    <w:rsid w:val="001D6DC5"/>
    <w:rsid w:val="001D71B8"/>
    <w:rsid w:val="001E004F"/>
    <w:rsid w:val="001E0665"/>
    <w:rsid w:val="001E10D1"/>
    <w:rsid w:val="001E1100"/>
    <w:rsid w:val="001E1DE4"/>
    <w:rsid w:val="001E1E5D"/>
    <w:rsid w:val="001E20F5"/>
    <w:rsid w:val="001E29C3"/>
    <w:rsid w:val="001E3B99"/>
    <w:rsid w:val="001E4BF5"/>
    <w:rsid w:val="001E5855"/>
    <w:rsid w:val="001E59C7"/>
    <w:rsid w:val="001E5F6F"/>
    <w:rsid w:val="001E67A6"/>
    <w:rsid w:val="001E6F03"/>
    <w:rsid w:val="001E7122"/>
    <w:rsid w:val="001E7358"/>
    <w:rsid w:val="001E75BF"/>
    <w:rsid w:val="001E7E8E"/>
    <w:rsid w:val="001F01EE"/>
    <w:rsid w:val="001F03C5"/>
    <w:rsid w:val="001F044D"/>
    <w:rsid w:val="001F0657"/>
    <w:rsid w:val="001F09A6"/>
    <w:rsid w:val="001F0E7A"/>
    <w:rsid w:val="001F10EB"/>
    <w:rsid w:val="001F15F7"/>
    <w:rsid w:val="001F19D4"/>
    <w:rsid w:val="001F1D0F"/>
    <w:rsid w:val="001F23C6"/>
    <w:rsid w:val="001F2C31"/>
    <w:rsid w:val="001F3EBF"/>
    <w:rsid w:val="001F3EE9"/>
    <w:rsid w:val="001F40E5"/>
    <w:rsid w:val="001F4758"/>
    <w:rsid w:val="001F4789"/>
    <w:rsid w:val="001F526C"/>
    <w:rsid w:val="001F5765"/>
    <w:rsid w:val="001F5942"/>
    <w:rsid w:val="001F5D94"/>
    <w:rsid w:val="001F6FB9"/>
    <w:rsid w:val="001F730F"/>
    <w:rsid w:val="001F765E"/>
    <w:rsid w:val="001F7D29"/>
    <w:rsid w:val="001F7F64"/>
    <w:rsid w:val="002000CC"/>
    <w:rsid w:val="00200463"/>
    <w:rsid w:val="00200665"/>
    <w:rsid w:val="0020074C"/>
    <w:rsid w:val="00200A42"/>
    <w:rsid w:val="00200F38"/>
    <w:rsid w:val="002027C7"/>
    <w:rsid w:val="0020303A"/>
    <w:rsid w:val="00203AFE"/>
    <w:rsid w:val="00204302"/>
    <w:rsid w:val="0020482D"/>
    <w:rsid w:val="00204F69"/>
    <w:rsid w:val="00205561"/>
    <w:rsid w:val="002058D6"/>
    <w:rsid w:val="002059AC"/>
    <w:rsid w:val="00206475"/>
    <w:rsid w:val="00206794"/>
    <w:rsid w:val="00206A8D"/>
    <w:rsid w:val="00206D86"/>
    <w:rsid w:val="00207659"/>
    <w:rsid w:val="00207A1F"/>
    <w:rsid w:val="00210552"/>
    <w:rsid w:val="0021156B"/>
    <w:rsid w:val="00211CEB"/>
    <w:rsid w:val="00212012"/>
    <w:rsid w:val="00212129"/>
    <w:rsid w:val="002123F7"/>
    <w:rsid w:val="0021262B"/>
    <w:rsid w:val="00212CCF"/>
    <w:rsid w:val="00212FB0"/>
    <w:rsid w:val="002130A0"/>
    <w:rsid w:val="00213DD7"/>
    <w:rsid w:val="002146EF"/>
    <w:rsid w:val="002147DC"/>
    <w:rsid w:val="002149AD"/>
    <w:rsid w:val="00214F10"/>
    <w:rsid w:val="002156BD"/>
    <w:rsid w:val="00215AB5"/>
    <w:rsid w:val="00215D17"/>
    <w:rsid w:val="002161AE"/>
    <w:rsid w:val="00216BA5"/>
    <w:rsid w:val="00216BB6"/>
    <w:rsid w:val="00217239"/>
    <w:rsid w:val="00217732"/>
    <w:rsid w:val="00217C5D"/>
    <w:rsid w:val="00220080"/>
    <w:rsid w:val="002209BC"/>
    <w:rsid w:val="00220CF1"/>
    <w:rsid w:val="00221A41"/>
    <w:rsid w:val="00221A72"/>
    <w:rsid w:val="00221B2E"/>
    <w:rsid w:val="00222294"/>
    <w:rsid w:val="002225B9"/>
    <w:rsid w:val="00222CD0"/>
    <w:rsid w:val="00223058"/>
    <w:rsid w:val="0022352E"/>
    <w:rsid w:val="002240F0"/>
    <w:rsid w:val="002248F4"/>
    <w:rsid w:val="00224FEE"/>
    <w:rsid w:val="0022596D"/>
    <w:rsid w:val="00225ED8"/>
    <w:rsid w:val="002260FB"/>
    <w:rsid w:val="00226428"/>
    <w:rsid w:val="00226C5C"/>
    <w:rsid w:val="00226D0F"/>
    <w:rsid w:val="002270AC"/>
    <w:rsid w:val="0022738F"/>
    <w:rsid w:val="00227E2D"/>
    <w:rsid w:val="0023039B"/>
    <w:rsid w:val="00230DBA"/>
    <w:rsid w:val="00231BF7"/>
    <w:rsid w:val="002322CD"/>
    <w:rsid w:val="00232450"/>
    <w:rsid w:val="002324ED"/>
    <w:rsid w:val="002325E9"/>
    <w:rsid w:val="0023281E"/>
    <w:rsid w:val="00232988"/>
    <w:rsid w:val="002335B5"/>
    <w:rsid w:val="002336B8"/>
    <w:rsid w:val="00233962"/>
    <w:rsid w:val="00233E63"/>
    <w:rsid w:val="00234132"/>
    <w:rsid w:val="00234DD2"/>
    <w:rsid w:val="00234E8E"/>
    <w:rsid w:val="00236796"/>
    <w:rsid w:val="002368DD"/>
    <w:rsid w:val="00237455"/>
    <w:rsid w:val="00237DD5"/>
    <w:rsid w:val="002400B2"/>
    <w:rsid w:val="00240688"/>
    <w:rsid w:val="00240A23"/>
    <w:rsid w:val="002416BA"/>
    <w:rsid w:val="00241CCF"/>
    <w:rsid w:val="002431B4"/>
    <w:rsid w:val="00243D45"/>
    <w:rsid w:val="00243E77"/>
    <w:rsid w:val="002444CE"/>
    <w:rsid w:val="00244846"/>
    <w:rsid w:val="00244E86"/>
    <w:rsid w:val="00244EB1"/>
    <w:rsid w:val="00244EB9"/>
    <w:rsid w:val="00245A3F"/>
    <w:rsid w:val="00245B27"/>
    <w:rsid w:val="00246273"/>
    <w:rsid w:val="0024639E"/>
    <w:rsid w:val="0024776C"/>
    <w:rsid w:val="00247B64"/>
    <w:rsid w:val="00250057"/>
    <w:rsid w:val="00250371"/>
    <w:rsid w:val="00250DB9"/>
    <w:rsid w:val="00251348"/>
    <w:rsid w:val="00252AEB"/>
    <w:rsid w:val="00255208"/>
    <w:rsid w:val="00255323"/>
    <w:rsid w:val="002564B1"/>
    <w:rsid w:val="002564F5"/>
    <w:rsid w:val="00256A98"/>
    <w:rsid w:val="00257724"/>
    <w:rsid w:val="002579CE"/>
    <w:rsid w:val="00257CFB"/>
    <w:rsid w:val="00260356"/>
    <w:rsid w:val="00260989"/>
    <w:rsid w:val="00260CC5"/>
    <w:rsid w:val="002612B5"/>
    <w:rsid w:val="0026191B"/>
    <w:rsid w:val="00261B60"/>
    <w:rsid w:val="00261C81"/>
    <w:rsid w:val="00262C67"/>
    <w:rsid w:val="002636D9"/>
    <w:rsid w:val="00263BFE"/>
    <w:rsid w:val="00265D14"/>
    <w:rsid w:val="00265DD4"/>
    <w:rsid w:val="0026619A"/>
    <w:rsid w:val="00266276"/>
    <w:rsid w:val="002666BA"/>
    <w:rsid w:val="0026685C"/>
    <w:rsid w:val="00267399"/>
    <w:rsid w:val="002675C2"/>
    <w:rsid w:val="00270228"/>
    <w:rsid w:val="00270AD0"/>
    <w:rsid w:val="00270B44"/>
    <w:rsid w:val="00270BCC"/>
    <w:rsid w:val="0027245A"/>
    <w:rsid w:val="002724C7"/>
    <w:rsid w:val="00272589"/>
    <w:rsid w:val="002739F8"/>
    <w:rsid w:val="00273EFE"/>
    <w:rsid w:val="00274833"/>
    <w:rsid w:val="00274DD3"/>
    <w:rsid w:val="002752E8"/>
    <w:rsid w:val="00276950"/>
    <w:rsid w:val="00276D14"/>
    <w:rsid w:val="0027702F"/>
    <w:rsid w:val="0027760D"/>
    <w:rsid w:val="002779C8"/>
    <w:rsid w:val="0028011F"/>
    <w:rsid w:val="00281060"/>
    <w:rsid w:val="0028156A"/>
    <w:rsid w:val="002816E0"/>
    <w:rsid w:val="00281CF0"/>
    <w:rsid w:val="00281F48"/>
    <w:rsid w:val="00282591"/>
    <w:rsid w:val="002829FA"/>
    <w:rsid w:val="00282F08"/>
    <w:rsid w:val="002831DF"/>
    <w:rsid w:val="002846A4"/>
    <w:rsid w:val="00284A8F"/>
    <w:rsid w:val="00284DE2"/>
    <w:rsid w:val="00285645"/>
    <w:rsid w:val="00285B89"/>
    <w:rsid w:val="002868AD"/>
    <w:rsid w:val="00287BEA"/>
    <w:rsid w:val="00287C7B"/>
    <w:rsid w:val="0029067D"/>
    <w:rsid w:val="00290BA2"/>
    <w:rsid w:val="00290C77"/>
    <w:rsid w:val="00291319"/>
    <w:rsid w:val="002914C7"/>
    <w:rsid w:val="0029162C"/>
    <w:rsid w:val="00291900"/>
    <w:rsid w:val="00291A2E"/>
    <w:rsid w:val="00291BAD"/>
    <w:rsid w:val="00292046"/>
    <w:rsid w:val="00292A9C"/>
    <w:rsid w:val="002933FA"/>
    <w:rsid w:val="00293FF4"/>
    <w:rsid w:val="002940AC"/>
    <w:rsid w:val="00294899"/>
    <w:rsid w:val="00294935"/>
    <w:rsid w:val="00295741"/>
    <w:rsid w:val="00295F83"/>
    <w:rsid w:val="00295F96"/>
    <w:rsid w:val="002962A6"/>
    <w:rsid w:val="002964CD"/>
    <w:rsid w:val="002969A1"/>
    <w:rsid w:val="002A01FA"/>
    <w:rsid w:val="002A079D"/>
    <w:rsid w:val="002A0C94"/>
    <w:rsid w:val="002A166E"/>
    <w:rsid w:val="002A20A3"/>
    <w:rsid w:val="002A2426"/>
    <w:rsid w:val="002A2861"/>
    <w:rsid w:val="002A420E"/>
    <w:rsid w:val="002A478D"/>
    <w:rsid w:val="002A4E2D"/>
    <w:rsid w:val="002A5531"/>
    <w:rsid w:val="002A6291"/>
    <w:rsid w:val="002A65C8"/>
    <w:rsid w:val="002A65FD"/>
    <w:rsid w:val="002A78F9"/>
    <w:rsid w:val="002A7BDF"/>
    <w:rsid w:val="002A7C08"/>
    <w:rsid w:val="002A7E8E"/>
    <w:rsid w:val="002A7FB7"/>
    <w:rsid w:val="002B0037"/>
    <w:rsid w:val="002B0149"/>
    <w:rsid w:val="002B0420"/>
    <w:rsid w:val="002B0EB7"/>
    <w:rsid w:val="002B1227"/>
    <w:rsid w:val="002B1DA2"/>
    <w:rsid w:val="002B1F8A"/>
    <w:rsid w:val="002B31D7"/>
    <w:rsid w:val="002B3206"/>
    <w:rsid w:val="002B4351"/>
    <w:rsid w:val="002B54E9"/>
    <w:rsid w:val="002B5717"/>
    <w:rsid w:val="002B5FAB"/>
    <w:rsid w:val="002B61A8"/>
    <w:rsid w:val="002B6B3D"/>
    <w:rsid w:val="002C05A5"/>
    <w:rsid w:val="002C0C87"/>
    <w:rsid w:val="002C1271"/>
    <w:rsid w:val="002C131C"/>
    <w:rsid w:val="002C18A4"/>
    <w:rsid w:val="002C2373"/>
    <w:rsid w:val="002C28FA"/>
    <w:rsid w:val="002C2AE1"/>
    <w:rsid w:val="002C4699"/>
    <w:rsid w:val="002C4A82"/>
    <w:rsid w:val="002C4BF8"/>
    <w:rsid w:val="002C4E3A"/>
    <w:rsid w:val="002C4F50"/>
    <w:rsid w:val="002C5141"/>
    <w:rsid w:val="002C604D"/>
    <w:rsid w:val="002C67AE"/>
    <w:rsid w:val="002C6C92"/>
    <w:rsid w:val="002C6F52"/>
    <w:rsid w:val="002C79B7"/>
    <w:rsid w:val="002D0115"/>
    <w:rsid w:val="002D0D21"/>
    <w:rsid w:val="002D13D9"/>
    <w:rsid w:val="002D1B74"/>
    <w:rsid w:val="002D1B75"/>
    <w:rsid w:val="002D1D02"/>
    <w:rsid w:val="002D23F5"/>
    <w:rsid w:val="002D264E"/>
    <w:rsid w:val="002D28E7"/>
    <w:rsid w:val="002D2A27"/>
    <w:rsid w:val="002D3343"/>
    <w:rsid w:val="002D49DF"/>
    <w:rsid w:val="002D5CA3"/>
    <w:rsid w:val="002D620C"/>
    <w:rsid w:val="002D77FA"/>
    <w:rsid w:val="002D7A60"/>
    <w:rsid w:val="002E0502"/>
    <w:rsid w:val="002E0A67"/>
    <w:rsid w:val="002E14AE"/>
    <w:rsid w:val="002E1BA2"/>
    <w:rsid w:val="002E1D5E"/>
    <w:rsid w:val="002E201E"/>
    <w:rsid w:val="002E20E6"/>
    <w:rsid w:val="002E2D22"/>
    <w:rsid w:val="002E2E44"/>
    <w:rsid w:val="002E3766"/>
    <w:rsid w:val="002E40C2"/>
    <w:rsid w:val="002E4298"/>
    <w:rsid w:val="002E4C82"/>
    <w:rsid w:val="002E5361"/>
    <w:rsid w:val="002E735F"/>
    <w:rsid w:val="002E7924"/>
    <w:rsid w:val="002E7B56"/>
    <w:rsid w:val="002F0315"/>
    <w:rsid w:val="002F0656"/>
    <w:rsid w:val="002F1D64"/>
    <w:rsid w:val="002F1E89"/>
    <w:rsid w:val="002F20E7"/>
    <w:rsid w:val="002F2F63"/>
    <w:rsid w:val="002F2FE9"/>
    <w:rsid w:val="002F3900"/>
    <w:rsid w:val="002F3D53"/>
    <w:rsid w:val="002F4E91"/>
    <w:rsid w:val="00300189"/>
    <w:rsid w:val="003021D5"/>
    <w:rsid w:val="0030242E"/>
    <w:rsid w:val="00304224"/>
    <w:rsid w:val="003042D5"/>
    <w:rsid w:val="00305115"/>
    <w:rsid w:val="00305673"/>
    <w:rsid w:val="00305FFE"/>
    <w:rsid w:val="0030635D"/>
    <w:rsid w:val="003064E6"/>
    <w:rsid w:val="0030675B"/>
    <w:rsid w:val="00306782"/>
    <w:rsid w:val="00306C9D"/>
    <w:rsid w:val="00306F3A"/>
    <w:rsid w:val="0030782B"/>
    <w:rsid w:val="00307BA0"/>
    <w:rsid w:val="003101A5"/>
    <w:rsid w:val="00312965"/>
    <w:rsid w:val="003133B5"/>
    <w:rsid w:val="00313C43"/>
    <w:rsid w:val="0031456A"/>
    <w:rsid w:val="00314805"/>
    <w:rsid w:val="00314BD8"/>
    <w:rsid w:val="00315348"/>
    <w:rsid w:val="003154AA"/>
    <w:rsid w:val="0031598C"/>
    <w:rsid w:val="003159FF"/>
    <w:rsid w:val="00315CA2"/>
    <w:rsid w:val="00315D0D"/>
    <w:rsid w:val="0031764A"/>
    <w:rsid w:val="00317679"/>
    <w:rsid w:val="00317ED2"/>
    <w:rsid w:val="0032028E"/>
    <w:rsid w:val="003203CE"/>
    <w:rsid w:val="003204EA"/>
    <w:rsid w:val="003207CD"/>
    <w:rsid w:val="0032159B"/>
    <w:rsid w:val="0032163D"/>
    <w:rsid w:val="00321A75"/>
    <w:rsid w:val="00322424"/>
    <w:rsid w:val="00322465"/>
    <w:rsid w:val="0032252C"/>
    <w:rsid w:val="00323176"/>
    <w:rsid w:val="00323CEA"/>
    <w:rsid w:val="00324281"/>
    <w:rsid w:val="003243F3"/>
    <w:rsid w:val="00324426"/>
    <w:rsid w:val="00324566"/>
    <w:rsid w:val="0032476A"/>
    <w:rsid w:val="00324C4F"/>
    <w:rsid w:val="00324D26"/>
    <w:rsid w:val="00324E1F"/>
    <w:rsid w:val="003253B3"/>
    <w:rsid w:val="00326B78"/>
    <w:rsid w:val="00326D87"/>
    <w:rsid w:val="00327457"/>
    <w:rsid w:val="00327584"/>
    <w:rsid w:val="00327AE9"/>
    <w:rsid w:val="00327FFA"/>
    <w:rsid w:val="003301B6"/>
    <w:rsid w:val="003306A1"/>
    <w:rsid w:val="00331A5A"/>
    <w:rsid w:val="0033249D"/>
    <w:rsid w:val="003328B3"/>
    <w:rsid w:val="00332A22"/>
    <w:rsid w:val="00333649"/>
    <w:rsid w:val="00333898"/>
    <w:rsid w:val="003343A2"/>
    <w:rsid w:val="003345C3"/>
    <w:rsid w:val="00334E0B"/>
    <w:rsid w:val="00335280"/>
    <w:rsid w:val="00335E16"/>
    <w:rsid w:val="0033682B"/>
    <w:rsid w:val="0033735C"/>
    <w:rsid w:val="00337381"/>
    <w:rsid w:val="00337DAC"/>
    <w:rsid w:val="00337EFF"/>
    <w:rsid w:val="0034085E"/>
    <w:rsid w:val="0034114F"/>
    <w:rsid w:val="0034133A"/>
    <w:rsid w:val="003415D4"/>
    <w:rsid w:val="00341E60"/>
    <w:rsid w:val="0034234B"/>
    <w:rsid w:val="0034284A"/>
    <w:rsid w:val="003428ED"/>
    <w:rsid w:val="00342BAC"/>
    <w:rsid w:val="00342BB6"/>
    <w:rsid w:val="00342D1A"/>
    <w:rsid w:val="003434BF"/>
    <w:rsid w:val="00343B1E"/>
    <w:rsid w:val="00344508"/>
    <w:rsid w:val="003460F8"/>
    <w:rsid w:val="00346224"/>
    <w:rsid w:val="00346B10"/>
    <w:rsid w:val="00346D79"/>
    <w:rsid w:val="003473F8"/>
    <w:rsid w:val="003479B8"/>
    <w:rsid w:val="003514D7"/>
    <w:rsid w:val="00351609"/>
    <w:rsid w:val="00352AC7"/>
    <w:rsid w:val="00352D4D"/>
    <w:rsid w:val="003535A4"/>
    <w:rsid w:val="00353733"/>
    <w:rsid w:val="00354530"/>
    <w:rsid w:val="00354AED"/>
    <w:rsid w:val="00355807"/>
    <w:rsid w:val="00355A6F"/>
    <w:rsid w:val="00355EF2"/>
    <w:rsid w:val="00355F31"/>
    <w:rsid w:val="003561AB"/>
    <w:rsid w:val="003563C5"/>
    <w:rsid w:val="00356811"/>
    <w:rsid w:val="00356BDA"/>
    <w:rsid w:val="00356D5A"/>
    <w:rsid w:val="00357853"/>
    <w:rsid w:val="00360409"/>
    <w:rsid w:val="00361264"/>
    <w:rsid w:val="00361A95"/>
    <w:rsid w:val="00361E09"/>
    <w:rsid w:val="00361E47"/>
    <w:rsid w:val="00361E5A"/>
    <w:rsid w:val="0036214F"/>
    <w:rsid w:val="0036278B"/>
    <w:rsid w:val="00362B83"/>
    <w:rsid w:val="00362BDC"/>
    <w:rsid w:val="00363D5A"/>
    <w:rsid w:val="003646FE"/>
    <w:rsid w:val="00364EF4"/>
    <w:rsid w:val="00364F33"/>
    <w:rsid w:val="00365318"/>
    <w:rsid w:val="003654AC"/>
    <w:rsid w:val="0036681D"/>
    <w:rsid w:val="00366D7F"/>
    <w:rsid w:val="0036764C"/>
    <w:rsid w:val="00367A10"/>
    <w:rsid w:val="00370E98"/>
    <w:rsid w:val="00370E9A"/>
    <w:rsid w:val="00370FBA"/>
    <w:rsid w:val="0037103E"/>
    <w:rsid w:val="00371118"/>
    <w:rsid w:val="003711C6"/>
    <w:rsid w:val="00371283"/>
    <w:rsid w:val="003712F8"/>
    <w:rsid w:val="00371332"/>
    <w:rsid w:val="00371861"/>
    <w:rsid w:val="00371F9F"/>
    <w:rsid w:val="003724A8"/>
    <w:rsid w:val="0037254A"/>
    <w:rsid w:val="003728D6"/>
    <w:rsid w:val="0037317C"/>
    <w:rsid w:val="00373405"/>
    <w:rsid w:val="00373D68"/>
    <w:rsid w:val="003747CA"/>
    <w:rsid w:val="00374964"/>
    <w:rsid w:val="00374B6C"/>
    <w:rsid w:val="003751FF"/>
    <w:rsid w:val="00376896"/>
    <w:rsid w:val="00376906"/>
    <w:rsid w:val="00377282"/>
    <w:rsid w:val="00377481"/>
    <w:rsid w:val="00380B75"/>
    <w:rsid w:val="003817E4"/>
    <w:rsid w:val="00382374"/>
    <w:rsid w:val="00382584"/>
    <w:rsid w:val="00383CF6"/>
    <w:rsid w:val="00384273"/>
    <w:rsid w:val="0038462A"/>
    <w:rsid w:val="00384B49"/>
    <w:rsid w:val="00385515"/>
    <w:rsid w:val="00385A58"/>
    <w:rsid w:val="00386003"/>
    <w:rsid w:val="003864AC"/>
    <w:rsid w:val="003864DF"/>
    <w:rsid w:val="00386972"/>
    <w:rsid w:val="00386C57"/>
    <w:rsid w:val="00386C79"/>
    <w:rsid w:val="00386C94"/>
    <w:rsid w:val="0038743B"/>
    <w:rsid w:val="0038759E"/>
    <w:rsid w:val="0038764A"/>
    <w:rsid w:val="00387A45"/>
    <w:rsid w:val="00387F73"/>
    <w:rsid w:val="003900FF"/>
    <w:rsid w:val="003906E2"/>
    <w:rsid w:val="003917BF"/>
    <w:rsid w:val="003937B6"/>
    <w:rsid w:val="00393B61"/>
    <w:rsid w:val="00393E94"/>
    <w:rsid w:val="00394227"/>
    <w:rsid w:val="00394A22"/>
    <w:rsid w:val="00394A4F"/>
    <w:rsid w:val="00394D30"/>
    <w:rsid w:val="00394E58"/>
    <w:rsid w:val="00395097"/>
    <w:rsid w:val="003950CA"/>
    <w:rsid w:val="00395109"/>
    <w:rsid w:val="0039588F"/>
    <w:rsid w:val="00395A89"/>
    <w:rsid w:val="003960D3"/>
    <w:rsid w:val="0039617F"/>
    <w:rsid w:val="003966E6"/>
    <w:rsid w:val="003977F9"/>
    <w:rsid w:val="00397D5C"/>
    <w:rsid w:val="003A01D8"/>
    <w:rsid w:val="003A07BE"/>
    <w:rsid w:val="003A0C08"/>
    <w:rsid w:val="003A1727"/>
    <w:rsid w:val="003A199C"/>
    <w:rsid w:val="003A252F"/>
    <w:rsid w:val="003A25BC"/>
    <w:rsid w:val="003A2604"/>
    <w:rsid w:val="003A3609"/>
    <w:rsid w:val="003A3908"/>
    <w:rsid w:val="003A3C27"/>
    <w:rsid w:val="003A51AF"/>
    <w:rsid w:val="003A5C74"/>
    <w:rsid w:val="003A611C"/>
    <w:rsid w:val="003A695F"/>
    <w:rsid w:val="003A6D5B"/>
    <w:rsid w:val="003A6DB5"/>
    <w:rsid w:val="003A70DC"/>
    <w:rsid w:val="003A74C7"/>
    <w:rsid w:val="003A7AB0"/>
    <w:rsid w:val="003A7BC4"/>
    <w:rsid w:val="003A7D3D"/>
    <w:rsid w:val="003B19C7"/>
    <w:rsid w:val="003B2278"/>
    <w:rsid w:val="003B23C7"/>
    <w:rsid w:val="003B2A5D"/>
    <w:rsid w:val="003B2A9D"/>
    <w:rsid w:val="003B2CF5"/>
    <w:rsid w:val="003B3342"/>
    <w:rsid w:val="003B391D"/>
    <w:rsid w:val="003B4335"/>
    <w:rsid w:val="003B44DC"/>
    <w:rsid w:val="003B4534"/>
    <w:rsid w:val="003B4651"/>
    <w:rsid w:val="003B5A2D"/>
    <w:rsid w:val="003B66AC"/>
    <w:rsid w:val="003B692A"/>
    <w:rsid w:val="003B6F4A"/>
    <w:rsid w:val="003B7580"/>
    <w:rsid w:val="003B7741"/>
    <w:rsid w:val="003C02A8"/>
    <w:rsid w:val="003C078B"/>
    <w:rsid w:val="003C0FA2"/>
    <w:rsid w:val="003C1132"/>
    <w:rsid w:val="003C27E6"/>
    <w:rsid w:val="003C2BC2"/>
    <w:rsid w:val="003C307D"/>
    <w:rsid w:val="003C355B"/>
    <w:rsid w:val="003C3C4E"/>
    <w:rsid w:val="003C3CF3"/>
    <w:rsid w:val="003C4342"/>
    <w:rsid w:val="003C490F"/>
    <w:rsid w:val="003C514F"/>
    <w:rsid w:val="003C62C9"/>
    <w:rsid w:val="003C703B"/>
    <w:rsid w:val="003D083F"/>
    <w:rsid w:val="003D2A01"/>
    <w:rsid w:val="003D2E33"/>
    <w:rsid w:val="003D313A"/>
    <w:rsid w:val="003D3430"/>
    <w:rsid w:val="003D3440"/>
    <w:rsid w:val="003D49EE"/>
    <w:rsid w:val="003D4AE5"/>
    <w:rsid w:val="003D539F"/>
    <w:rsid w:val="003D5466"/>
    <w:rsid w:val="003D64CF"/>
    <w:rsid w:val="003D673F"/>
    <w:rsid w:val="003D685B"/>
    <w:rsid w:val="003E1D72"/>
    <w:rsid w:val="003E2479"/>
    <w:rsid w:val="003E2873"/>
    <w:rsid w:val="003E4B31"/>
    <w:rsid w:val="003E5029"/>
    <w:rsid w:val="003E5B05"/>
    <w:rsid w:val="003E62F6"/>
    <w:rsid w:val="003E63A8"/>
    <w:rsid w:val="003E69C3"/>
    <w:rsid w:val="003E70CF"/>
    <w:rsid w:val="003E71C9"/>
    <w:rsid w:val="003F04CE"/>
    <w:rsid w:val="003F054C"/>
    <w:rsid w:val="003F0972"/>
    <w:rsid w:val="003F0A9A"/>
    <w:rsid w:val="003F0B58"/>
    <w:rsid w:val="003F1330"/>
    <w:rsid w:val="003F1782"/>
    <w:rsid w:val="003F2592"/>
    <w:rsid w:val="003F2EE9"/>
    <w:rsid w:val="003F3020"/>
    <w:rsid w:val="003F3857"/>
    <w:rsid w:val="003F40EC"/>
    <w:rsid w:val="003F4122"/>
    <w:rsid w:val="003F49A2"/>
    <w:rsid w:val="003F49B2"/>
    <w:rsid w:val="003F50FE"/>
    <w:rsid w:val="003F6458"/>
    <w:rsid w:val="003F6621"/>
    <w:rsid w:val="003F6C5C"/>
    <w:rsid w:val="003F6DD8"/>
    <w:rsid w:val="003F715B"/>
    <w:rsid w:val="003F7DEA"/>
    <w:rsid w:val="00401A14"/>
    <w:rsid w:val="00401E93"/>
    <w:rsid w:val="00401EE8"/>
    <w:rsid w:val="00403672"/>
    <w:rsid w:val="00403A29"/>
    <w:rsid w:val="00403C02"/>
    <w:rsid w:val="0040445F"/>
    <w:rsid w:val="004047A3"/>
    <w:rsid w:val="00404B4D"/>
    <w:rsid w:val="00404DD8"/>
    <w:rsid w:val="0040594D"/>
    <w:rsid w:val="00405C3C"/>
    <w:rsid w:val="00405CCE"/>
    <w:rsid w:val="00405FF7"/>
    <w:rsid w:val="004065D6"/>
    <w:rsid w:val="00406AE4"/>
    <w:rsid w:val="00406B67"/>
    <w:rsid w:val="00406DD4"/>
    <w:rsid w:val="00407AA4"/>
    <w:rsid w:val="00410187"/>
    <w:rsid w:val="00410238"/>
    <w:rsid w:val="0041100C"/>
    <w:rsid w:val="0041107E"/>
    <w:rsid w:val="004113CA"/>
    <w:rsid w:val="00411C94"/>
    <w:rsid w:val="00412235"/>
    <w:rsid w:val="00412585"/>
    <w:rsid w:val="004129E2"/>
    <w:rsid w:val="00412D00"/>
    <w:rsid w:val="00413B00"/>
    <w:rsid w:val="00414D18"/>
    <w:rsid w:val="00415CD2"/>
    <w:rsid w:val="00415EF1"/>
    <w:rsid w:val="0041608B"/>
    <w:rsid w:val="004162F9"/>
    <w:rsid w:val="00417CF2"/>
    <w:rsid w:val="00417F3A"/>
    <w:rsid w:val="00420F4F"/>
    <w:rsid w:val="00421559"/>
    <w:rsid w:val="00421D98"/>
    <w:rsid w:val="004226A3"/>
    <w:rsid w:val="004227AF"/>
    <w:rsid w:val="004230B1"/>
    <w:rsid w:val="00423387"/>
    <w:rsid w:val="00423774"/>
    <w:rsid w:val="00423EA3"/>
    <w:rsid w:val="0042516E"/>
    <w:rsid w:val="004251E9"/>
    <w:rsid w:val="00425557"/>
    <w:rsid w:val="0042576D"/>
    <w:rsid w:val="00425C42"/>
    <w:rsid w:val="00426690"/>
    <w:rsid w:val="00426884"/>
    <w:rsid w:val="004274DA"/>
    <w:rsid w:val="00427FAD"/>
    <w:rsid w:val="00430077"/>
    <w:rsid w:val="004305E3"/>
    <w:rsid w:val="0043086D"/>
    <w:rsid w:val="004319BF"/>
    <w:rsid w:val="004319EE"/>
    <w:rsid w:val="0043282D"/>
    <w:rsid w:val="00432E70"/>
    <w:rsid w:val="004332F5"/>
    <w:rsid w:val="004333F8"/>
    <w:rsid w:val="00433778"/>
    <w:rsid w:val="00434138"/>
    <w:rsid w:val="00434848"/>
    <w:rsid w:val="00434C10"/>
    <w:rsid w:val="00434EA3"/>
    <w:rsid w:val="0043575E"/>
    <w:rsid w:val="00435AAC"/>
    <w:rsid w:val="00435AFB"/>
    <w:rsid w:val="00435FDF"/>
    <w:rsid w:val="00436FC9"/>
    <w:rsid w:val="0043738D"/>
    <w:rsid w:val="004377D0"/>
    <w:rsid w:val="00437C67"/>
    <w:rsid w:val="00440486"/>
    <w:rsid w:val="004404E8"/>
    <w:rsid w:val="004409E1"/>
    <w:rsid w:val="00440E3F"/>
    <w:rsid w:val="004416DA"/>
    <w:rsid w:val="00442222"/>
    <w:rsid w:val="00442B24"/>
    <w:rsid w:val="00442B4B"/>
    <w:rsid w:val="0044356F"/>
    <w:rsid w:val="00443BCB"/>
    <w:rsid w:val="00444C26"/>
    <w:rsid w:val="00445486"/>
    <w:rsid w:val="00445A3D"/>
    <w:rsid w:val="00445A75"/>
    <w:rsid w:val="00445E8C"/>
    <w:rsid w:val="004460E6"/>
    <w:rsid w:val="004467C8"/>
    <w:rsid w:val="004467DA"/>
    <w:rsid w:val="00446F2C"/>
    <w:rsid w:val="004471E1"/>
    <w:rsid w:val="00447802"/>
    <w:rsid w:val="004516BD"/>
    <w:rsid w:val="00451C26"/>
    <w:rsid w:val="00452541"/>
    <w:rsid w:val="00453EA1"/>
    <w:rsid w:val="00454201"/>
    <w:rsid w:val="004550E1"/>
    <w:rsid w:val="004554F1"/>
    <w:rsid w:val="004556F2"/>
    <w:rsid w:val="0045663D"/>
    <w:rsid w:val="004567C7"/>
    <w:rsid w:val="0045683F"/>
    <w:rsid w:val="00456B76"/>
    <w:rsid w:val="00456E2C"/>
    <w:rsid w:val="00457773"/>
    <w:rsid w:val="00457D5F"/>
    <w:rsid w:val="004600DF"/>
    <w:rsid w:val="00460128"/>
    <w:rsid w:val="004628E3"/>
    <w:rsid w:val="00462CDE"/>
    <w:rsid w:val="00462D44"/>
    <w:rsid w:val="00463128"/>
    <w:rsid w:val="00463594"/>
    <w:rsid w:val="00463F16"/>
    <w:rsid w:val="004640F3"/>
    <w:rsid w:val="0046549B"/>
    <w:rsid w:val="004658B0"/>
    <w:rsid w:val="00465BA1"/>
    <w:rsid w:val="00465DC1"/>
    <w:rsid w:val="00465FB9"/>
    <w:rsid w:val="00466EE0"/>
    <w:rsid w:val="004670F3"/>
    <w:rsid w:val="004679F5"/>
    <w:rsid w:val="00467E25"/>
    <w:rsid w:val="00470971"/>
    <w:rsid w:val="00471CB1"/>
    <w:rsid w:val="00472040"/>
    <w:rsid w:val="00472455"/>
    <w:rsid w:val="00472E03"/>
    <w:rsid w:val="00473414"/>
    <w:rsid w:val="00473F85"/>
    <w:rsid w:val="004741A5"/>
    <w:rsid w:val="00474BA3"/>
    <w:rsid w:val="004756A3"/>
    <w:rsid w:val="00475701"/>
    <w:rsid w:val="00475A09"/>
    <w:rsid w:val="00475B38"/>
    <w:rsid w:val="00475C20"/>
    <w:rsid w:val="00476186"/>
    <w:rsid w:val="00476340"/>
    <w:rsid w:val="00476373"/>
    <w:rsid w:val="00476A5C"/>
    <w:rsid w:val="00476B30"/>
    <w:rsid w:val="00476E6B"/>
    <w:rsid w:val="0047727B"/>
    <w:rsid w:val="004804B4"/>
    <w:rsid w:val="0048075E"/>
    <w:rsid w:val="00480768"/>
    <w:rsid w:val="004810A5"/>
    <w:rsid w:val="0048219F"/>
    <w:rsid w:val="00482C97"/>
    <w:rsid w:val="0048342F"/>
    <w:rsid w:val="00484577"/>
    <w:rsid w:val="00484EB3"/>
    <w:rsid w:val="004855AF"/>
    <w:rsid w:val="0048612B"/>
    <w:rsid w:val="004863C8"/>
    <w:rsid w:val="004868D8"/>
    <w:rsid w:val="00486A8F"/>
    <w:rsid w:val="004874DE"/>
    <w:rsid w:val="00490090"/>
    <w:rsid w:val="004902E1"/>
    <w:rsid w:val="004903C7"/>
    <w:rsid w:val="00491C26"/>
    <w:rsid w:val="00492232"/>
    <w:rsid w:val="0049258F"/>
    <w:rsid w:val="00493668"/>
    <w:rsid w:val="00493741"/>
    <w:rsid w:val="0049398D"/>
    <w:rsid w:val="00493CBD"/>
    <w:rsid w:val="004942CE"/>
    <w:rsid w:val="00495505"/>
    <w:rsid w:val="004956BC"/>
    <w:rsid w:val="00495851"/>
    <w:rsid w:val="00495D7B"/>
    <w:rsid w:val="0049610E"/>
    <w:rsid w:val="004A0522"/>
    <w:rsid w:val="004A072C"/>
    <w:rsid w:val="004A0A2F"/>
    <w:rsid w:val="004A0F3A"/>
    <w:rsid w:val="004A209B"/>
    <w:rsid w:val="004A2145"/>
    <w:rsid w:val="004A2FE1"/>
    <w:rsid w:val="004A379F"/>
    <w:rsid w:val="004A41FF"/>
    <w:rsid w:val="004A42EA"/>
    <w:rsid w:val="004A43D5"/>
    <w:rsid w:val="004A46DA"/>
    <w:rsid w:val="004A4892"/>
    <w:rsid w:val="004A502D"/>
    <w:rsid w:val="004A57FA"/>
    <w:rsid w:val="004A5839"/>
    <w:rsid w:val="004A5BBB"/>
    <w:rsid w:val="004A5C81"/>
    <w:rsid w:val="004A6A08"/>
    <w:rsid w:val="004A6E14"/>
    <w:rsid w:val="004A6FD9"/>
    <w:rsid w:val="004A7498"/>
    <w:rsid w:val="004B04D9"/>
    <w:rsid w:val="004B0793"/>
    <w:rsid w:val="004B0924"/>
    <w:rsid w:val="004B096D"/>
    <w:rsid w:val="004B0F11"/>
    <w:rsid w:val="004B162C"/>
    <w:rsid w:val="004B1B58"/>
    <w:rsid w:val="004B4727"/>
    <w:rsid w:val="004B4E97"/>
    <w:rsid w:val="004B4F48"/>
    <w:rsid w:val="004B57AD"/>
    <w:rsid w:val="004B58A3"/>
    <w:rsid w:val="004B6B66"/>
    <w:rsid w:val="004B6EBF"/>
    <w:rsid w:val="004C0045"/>
    <w:rsid w:val="004C0721"/>
    <w:rsid w:val="004C190F"/>
    <w:rsid w:val="004C1CFD"/>
    <w:rsid w:val="004C3287"/>
    <w:rsid w:val="004C38E0"/>
    <w:rsid w:val="004C3FDA"/>
    <w:rsid w:val="004C4C4D"/>
    <w:rsid w:val="004C5B9B"/>
    <w:rsid w:val="004C6826"/>
    <w:rsid w:val="004C692B"/>
    <w:rsid w:val="004C6A52"/>
    <w:rsid w:val="004C6AF3"/>
    <w:rsid w:val="004C6C03"/>
    <w:rsid w:val="004C7414"/>
    <w:rsid w:val="004C7BFD"/>
    <w:rsid w:val="004D036B"/>
    <w:rsid w:val="004D0469"/>
    <w:rsid w:val="004D0792"/>
    <w:rsid w:val="004D0A07"/>
    <w:rsid w:val="004D0A66"/>
    <w:rsid w:val="004D0CDC"/>
    <w:rsid w:val="004D0E86"/>
    <w:rsid w:val="004D16EA"/>
    <w:rsid w:val="004D1B22"/>
    <w:rsid w:val="004D1D90"/>
    <w:rsid w:val="004D1EF4"/>
    <w:rsid w:val="004D21BA"/>
    <w:rsid w:val="004D22D7"/>
    <w:rsid w:val="004D249D"/>
    <w:rsid w:val="004D2F0B"/>
    <w:rsid w:val="004D317A"/>
    <w:rsid w:val="004D42B4"/>
    <w:rsid w:val="004D4D10"/>
    <w:rsid w:val="004D4E01"/>
    <w:rsid w:val="004D4EDC"/>
    <w:rsid w:val="004D501B"/>
    <w:rsid w:val="004D5731"/>
    <w:rsid w:val="004D6143"/>
    <w:rsid w:val="004D6545"/>
    <w:rsid w:val="004D660B"/>
    <w:rsid w:val="004D6D19"/>
    <w:rsid w:val="004D734F"/>
    <w:rsid w:val="004D738F"/>
    <w:rsid w:val="004D742A"/>
    <w:rsid w:val="004D7824"/>
    <w:rsid w:val="004E0862"/>
    <w:rsid w:val="004E0A17"/>
    <w:rsid w:val="004E0E57"/>
    <w:rsid w:val="004E17ED"/>
    <w:rsid w:val="004E1F94"/>
    <w:rsid w:val="004E21F4"/>
    <w:rsid w:val="004E331E"/>
    <w:rsid w:val="004E37B2"/>
    <w:rsid w:val="004E3ADE"/>
    <w:rsid w:val="004E4703"/>
    <w:rsid w:val="004E4E06"/>
    <w:rsid w:val="004E5C99"/>
    <w:rsid w:val="004E6458"/>
    <w:rsid w:val="004E6EEE"/>
    <w:rsid w:val="004E7174"/>
    <w:rsid w:val="004E71F3"/>
    <w:rsid w:val="004E7A01"/>
    <w:rsid w:val="004E7F72"/>
    <w:rsid w:val="004F0E80"/>
    <w:rsid w:val="004F1662"/>
    <w:rsid w:val="004F16D8"/>
    <w:rsid w:val="004F190B"/>
    <w:rsid w:val="004F1D1C"/>
    <w:rsid w:val="004F1DD7"/>
    <w:rsid w:val="004F28A6"/>
    <w:rsid w:val="004F2A32"/>
    <w:rsid w:val="004F2A4D"/>
    <w:rsid w:val="004F30E5"/>
    <w:rsid w:val="004F34C0"/>
    <w:rsid w:val="004F42A7"/>
    <w:rsid w:val="004F45A3"/>
    <w:rsid w:val="004F4B53"/>
    <w:rsid w:val="004F4CB4"/>
    <w:rsid w:val="004F6AF7"/>
    <w:rsid w:val="004F7357"/>
    <w:rsid w:val="004F77B3"/>
    <w:rsid w:val="004F79A2"/>
    <w:rsid w:val="004F7B77"/>
    <w:rsid w:val="004F7DB9"/>
    <w:rsid w:val="004F7DF4"/>
    <w:rsid w:val="0050003E"/>
    <w:rsid w:val="0050010B"/>
    <w:rsid w:val="00500A8F"/>
    <w:rsid w:val="0050120B"/>
    <w:rsid w:val="00501E32"/>
    <w:rsid w:val="00502E68"/>
    <w:rsid w:val="00503315"/>
    <w:rsid w:val="00503FB8"/>
    <w:rsid w:val="00504281"/>
    <w:rsid w:val="00505382"/>
    <w:rsid w:val="005067B3"/>
    <w:rsid w:val="00507587"/>
    <w:rsid w:val="005075A7"/>
    <w:rsid w:val="00507897"/>
    <w:rsid w:val="005078B5"/>
    <w:rsid w:val="005079F0"/>
    <w:rsid w:val="00510E7D"/>
    <w:rsid w:val="005117F9"/>
    <w:rsid w:val="00512189"/>
    <w:rsid w:val="005125D7"/>
    <w:rsid w:val="005133B0"/>
    <w:rsid w:val="00513A05"/>
    <w:rsid w:val="005142C8"/>
    <w:rsid w:val="00515B54"/>
    <w:rsid w:val="00516182"/>
    <w:rsid w:val="00516449"/>
    <w:rsid w:val="00517296"/>
    <w:rsid w:val="00517534"/>
    <w:rsid w:val="005176EC"/>
    <w:rsid w:val="00517F34"/>
    <w:rsid w:val="0052020A"/>
    <w:rsid w:val="00520282"/>
    <w:rsid w:val="00520ED3"/>
    <w:rsid w:val="00521217"/>
    <w:rsid w:val="00521EEE"/>
    <w:rsid w:val="005221A4"/>
    <w:rsid w:val="00522777"/>
    <w:rsid w:val="00523200"/>
    <w:rsid w:val="00523F39"/>
    <w:rsid w:val="00524CA0"/>
    <w:rsid w:val="00524E39"/>
    <w:rsid w:val="00524E66"/>
    <w:rsid w:val="00525751"/>
    <w:rsid w:val="00526523"/>
    <w:rsid w:val="0052652E"/>
    <w:rsid w:val="00526538"/>
    <w:rsid w:val="005268DC"/>
    <w:rsid w:val="00526E2D"/>
    <w:rsid w:val="0053038F"/>
    <w:rsid w:val="00531968"/>
    <w:rsid w:val="005319F3"/>
    <w:rsid w:val="00531ACA"/>
    <w:rsid w:val="00531B76"/>
    <w:rsid w:val="00531E78"/>
    <w:rsid w:val="0053265C"/>
    <w:rsid w:val="00532995"/>
    <w:rsid w:val="00532EAD"/>
    <w:rsid w:val="00532FD5"/>
    <w:rsid w:val="0053309F"/>
    <w:rsid w:val="00533272"/>
    <w:rsid w:val="005334E7"/>
    <w:rsid w:val="00533515"/>
    <w:rsid w:val="005336F2"/>
    <w:rsid w:val="00533CC5"/>
    <w:rsid w:val="00534D4A"/>
    <w:rsid w:val="005353FD"/>
    <w:rsid w:val="00535B8A"/>
    <w:rsid w:val="00535BC7"/>
    <w:rsid w:val="005362BC"/>
    <w:rsid w:val="00537208"/>
    <w:rsid w:val="00537310"/>
    <w:rsid w:val="00537523"/>
    <w:rsid w:val="00537B0B"/>
    <w:rsid w:val="00537CA7"/>
    <w:rsid w:val="0054028E"/>
    <w:rsid w:val="0054074D"/>
    <w:rsid w:val="00540854"/>
    <w:rsid w:val="00540B94"/>
    <w:rsid w:val="00540E0A"/>
    <w:rsid w:val="00540E0D"/>
    <w:rsid w:val="00540FCE"/>
    <w:rsid w:val="00541077"/>
    <w:rsid w:val="00541212"/>
    <w:rsid w:val="005418B6"/>
    <w:rsid w:val="00542A26"/>
    <w:rsid w:val="00543818"/>
    <w:rsid w:val="00543937"/>
    <w:rsid w:val="00543B69"/>
    <w:rsid w:val="00544029"/>
    <w:rsid w:val="005448A0"/>
    <w:rsid w:val="00544BE3"/>
    <w:rsid w:val="00544D84"/>
    <w:rsid w:val="00545266"/>
    <w:rsid w:val="00545766"/>
    <w:rsid w:val="00546314"/>
    <w:rsid w:val="00546DE7"/>
    <w:rsid w:val="00546F96"/>
    <w:rsid w:val="0054785E"/>
    <w:rsid w:val="005479BD"/>
    <w:rsid w:val="00547E4B"/>
    <w:rsid w:val="0055038E"/>
    <w:rsid w:val="00550BF7"/>
    <w:rsid w:val="00551338"/>
    <w:rsid w:val="00551C59"/>
    <w:rsid w:val="00552644"/>
    <w:rsid w:val="00552F39"/>
    <w:rsid w:val="005530C8"/>
    <w:rsid w:val="00553F20"/>
    <w:rsid w:val="0055419D"/>
    <w:rsid w:val="0055481D"/>
    <w:rsid w:val="00554946"/>
    <w:rsid w:val="00555A40"/>
    <w:rsid w:val="00555FD7"/>
    <w:rsid w:val="00556874"/>
    <w:rsid w:val="00556D30"/>
    <w:rsid w:val="005573DF"/>
    <w:rsid w:val="00557A10"/>
    <w:rsid w:val="00557A7F"/>
    <w:rsid w:val="00557F9B"/>
    <w:rsid w:val="005601AF"/>
    <w:rsid w:val="00560B25"/>
    <w:rsid w:val="005610B9"/>
    <w:rsid w:val="005610BC"/>
    <w:rsid w:val="00561A89"/>
    <w:rsid w:val="005622E3"/>
    <w:rsid w:val="00562A8F"/>
    <w:rsid w:val="00562BE6"/>
    <w:rsid w:val="00563EF8"/>
    <w:rsid w:val="00563FCF"/>
    <w:rsid w:val="005660D2"/>
    <w:rsid w:val="005667D7"/>
    <w:rsid w:val="0056682F"/>
    <w:rsid w:val="005672D6"/>
    <w:rsid w:val="00567D53"/>
    <w:rsid w:val="00567E13"/>
    <w:rsid w:val="00570747"/>
    <w:rsid w:val="0057077A"/>
    <w:rsid w:val="00570B2C"/>
    <w:rsid w:val="00570BDC"/>
    <w:rsid w:val="005717BB"/>
    <w:rsid w:val="00571CBA"/>
    <w:rsid w:val="0057233B"/>
    <w:rsid w:val="00572A4A"/>
    <w:rsid w:val="00572A71"/>
    <w:rsid w:val="00573B7D"/>
    <w:rsid w:val="0057470D"/>
    <w:rsid w:val="005748A7"/>
    <w:rsid w:val="00574904"/>
    <w:rsid w:val="0057549F"/>
    <w:rsid w:val="005760E7"/>
    <w:rsid w:val="005761B1"/>
    <w:rsid w:val="005763BE"/>
    <w:rsid w:val="00576539"/>
    <w:rsid w:val="00577901"/>
    <w:rsid w:val="005801DE"/>
    <w:rsid w:val="00580704"/>
    <w:rsid w:val="00581F6D"/>
    <w:rsid w:val="005821BB"/>
    <w:rsid w:val="005822A6"/>
    <w:rsid w:val="005825CC"/>
    <w:rsid w:val="005831BB"/>
    <w:rsid w:val="005832A6"/>
    <w:rsid w:val="0058358E"/>
    <w:rsid w:val="005841AD"/>
    <w:rsid w:val="005841BB"/>
    <w:rsid w:val="0058478A"/>
    <w:rsid w:val="005847EF"/>
    <w:rsid w:val="00584C62"/>
    <w:rsid w:val="005868A3"/>
    <w:rsid w:val="005869BE"/>
    <w:rsid w:val="00586BAC"/>
    <w:rsid w:val="005870FA"/>
    <w:rsid w:val="00587444"/>
    <w:rsid w:val="0059075D"/>
    <w:rsid w:val="00590A03"/>
    <w:rsid w:val="00590BFE"/>
    <w:rsid w:val="00590CFC"/>
    <w:rsid w:val="0059118C"/>
    <w:rsid w:val="0059160A"/>
    <w:rsid w:val="00591F00"/>
    <w:rsid w:val="00592063"/>
    <w:rsid w:val="005933FD"/>
    <w:rsid w:val="00593F94"/>
    <w:rsid w:val="005945E7"/>
    <w:rsid w:val="005947AA"/>
    <w:rsid w:val="005948DB"/>
    <w:rsid w:val="00594F50"/>
    <w:rsid w:val="00595BC4"/>
    <w:rsid w:val="005962F0"/>
    <w:rsid w:val="005965CF"/>
    <w:rsid w:val="00596ACB"/>
    <w:rsid w:val="00597AA0"/>
    <w:rsid w:val="005A08A0"/>
    <w:rsid w:val="005A0B1A"/>
    <w:rsid w:val="005A0C0B"/>
    <w:rsid w:val="005A24C3"/>
    <w:rsid w:val="005A255A"/>
    <w:rsid w:val="005A27AB"/>
    <w:rsid w:val="005A298C"/>
    <w:rsid w:val="005A2CB5"/>
    <w:rsid w:val="005A3387"/>
    <w:rsid w:val="005A3B2B"/>
    <w:rsid w:val="005A43D4"/>
    <w:rsid w:val="005A501F"/>
    <w:rsid w:val="005A50A1"/>
    <w:rsid w:val="005A5433"/>
    <w:rsid w:val="005A5CE2"/>
    <w:rsid w:val="005A5DEE"/>
    <w:rsid w:val="005A64B0"/>
    <w:rsid w:val="005A69CC"/>
    <w:rsid w:val="005A6D7C"/>
    <w:rsid w:val="005A7831"/>
    <w:rsid w:val="005B00CE"/>
    <w:rsid w:val="005B0381"/>
    <w:rsid w:val="005B1379"/>
    <w:rsid w:val="005B143F"/>
    <w:rsid w:val="005B23D4"/>
    <w:rsid w:val="005B3C79"/>
    <w:rsid w:val="005B4049"/>
    <w:rsid w:val="005B4843"/>
    <w:rsid w:val="005B50AB"/>
    <w:rsid w:val="005B56BC"/>
    <w:rsid w:val="005B6348"/>
    <w:rsid w:val="005B7219"/>
    <w:rsid w:val="005B72B1"/>
    <w:rsid w:val="005B7525"/>
    <w:rsid w:val="005B75A6"/>
    <w:rsid w:val="005B7C4E"/>
    <w:rsid w:val="005B7CF2"/>
    <w:rsid w:val="005B7E46"/>
    <w:rsid w:val="005C00B9"/>
    <w:rsid w:val="005C0C26"/>
    <w:rsid w:val="005C0CCE"/>
    <w:rsid w:val="005C157A"/>
    <w:rsid w:val="005C1E19"/>
    <w:rsid w:val="005C2D8F"/>
    <w:rsid w:val="005C3DC8"/>
    <w:rsid w:val="005C4C70"/>
    <w:rsid w:val="005C4CBF"/>
    <w:rsid w:val="005C513C"/>
    <w:rsid w:val="005C5852"/>
    <w:rsid w:val="005C5CFE"/>
    <w:rsid w:val="005C5EA1"/>
    <w:rsid w:val="005C62B9"/>
    <w:rsid w:val="005C7B5A"/>
    <w:rsid w:val="005D0070"/>
    <w:rsid w:val="005D0F35"/>
    <w:rsid w:val="005D0FD7"/>
    <w:rsid w:val="005D1541"/>
    <w:rsid w:val="005D1931"/>
    <w:rsid w:val="005D193B"/>
    <w:rsid w:val="005D2D80"/>
    <w:rsid w:val="005D32A2"/>
    <w:rsid w:val="005D3BBE"/>
    <w:rsid w:val="005D448C"/>
    <w:rsid w:val="005D579C"/>
    <w:rsid w:val="005D6BFA"/>
    <w:rsid w:val="005D7299"/>
    <w:rsid w:val="005D748D"/>
    <w:rsid w:val="005D7820"/>
    <w:rsid w:val="005D7A47"/>
    <w:rsid w:val="005E01EE"/>
    <w:rsid w:val="005E0A55"/>
    <w:rsid w:val="005E0F26"/>
    <w:rsid w:val="005E1531"/>
    <w:rsid w:val="005E15AB"/>
    <w:rsid w:val="005E22DB"/>
    <w:rsid w:val="005E2802"/>
    <w:rsid w:val="005E34D8"/>
    <w:rsid w:val="005E352D"/>
    <w:rsid w:val="005E35BB"/>
    <w:rsid w:val="005E3723"/>
    <w:rsid w:val="005E3CFF"/>
    <w:rsid w:val="005E3E23"/>
    <w:rsid w:val="005E3EE7"/>
    <w:rsid w:val="005E44CD"/>
    <w:rsid w:val="005E4A87"/>
    <w:rsid w:val="005E5427"/>
    <w:rsid w:val="005E57D5"/>
    <w:rsid w:val="005E5A7E"/>
    <w:rsid w:val="005E6210"/>
    <w:rsid w:val="005E67EF"/>
    <w:rsid w:val="005E7163"/>
    <w:rsid w:val="005E7349"/>
    <w:rsid w:val="005E7EC9"/>
    <w:rsid w:val="005F030E"/>
    <w:rsid w:val="005F05D0"/>
    <w:rsid w:val="005F0CD3"/>
    <w:rsid w:val="005F0E93"/>
    <w:rsid w:val="005F2BD7"/>
    <w:rsid w:val="005F2CD2"/>
    <w:rsid w:val="005F2EF0"/>
    <w:rsid w:val="005F4A50"/>
    <w:rsid w:val="005F5337"/>
    <w:rsid w:val="005F5617"/>
    <w:rsid w:val="005F5E49"/>
    <w:rsid w:val="005F71E8"/>
    <w:rsid w:val="005F72A0"/>
    <w:rsid w:val="005F755B"/>
    <w:rsid w:val="00600000"/>
    <w:rsid w:val="00600595"/>
    <w:rsid w:val="006006B5"/>
    <w:rsid w:val="00600A06"/>
    <w:rsid w:val="00600F2E"/>
    <w:rsid w:val="00600FC1"/>
    <w:rsid w:val="00600FF2"/>
    <w:rsid w:val="0060179D"/>
    <w:rsid w:val="0060193B"/>
    <w:rsid w:val="00601F12"/>
    <w:rsid w:val="0060261B"/>
    <w:rsid w:val="00602F20"/>
    <w:rsid w:val="00603A99"/>
    <w:rsid w:val="00603C17"/>
    <w:rsid w:val="006045FE"/>
    <w:rsid w:val="00604A82"/>
    <w:rsid w:val="00605D82"/>
    <w:rsid w:val="00605EA0"/>
    <w:rsid w:val="00606599"/>
    <w:rsid w:val="00606DE2"/>
    <w:rsid w:val="00607D1D"/>
    <w:rsid w:val="00610A04"/>
    <w:rsid w:val="00610AB5"/>
    <w:rsid w:val="00610CF2"/>
    <w:rsid w:val="00611025"/>
    <w:rsid w:val="00611C75"/>
    <w:rsid w:val="00611E81"/>
    <w:rsid w:val="00612503"/>
    <w:rsid w:val="006129E9"/>
    <w:rsid w:val="006139CF"/>
    <w:rsid w:val="00613B73"/>
    <w:rsid w:val="006140DF"/>
    <w:rsid w:val="00615524"/>
    <w:rsid w:val="00615D0B"/>
    <w:rsid w:val="0061631A"/>
    <w:rsid w:val="006175DC"/>
    <w:rsid w:val="006177BF"/>
    <w:rsid w:val="0061792D"/>
    <w:rsid w:val="00620A4C"/>
    <w:rsid w:val="00621E28"/>
    <w:rsid w:val="00622C96"/>
    <w:rsid w:val="0062357F"/>
    <w:rsid w:val="006236ED"/>
    <w:rsid w:val="00623BD8"/>
    <w:rsid w:val="00623BE4"/>
    <w:rsid w:val="006241F4"/>
    <w:rsid w:val="00624392"/>
    <w:rsid w:val="00624842"/>
    <w:rsid w:val="006249AC"/>
    <w:rsid w:val="00624CAF"/>
    <w:rsid w:val="00624E5F"/>
    <w:rsid w:val="006254DD"/>
    <w:rsid w:val="00626331"/>
    <w:rsid w:val="00627667"/>
    <w:rsid w:val="00627742"/>
    <w:rsid w:val="00627992"/>
    <w:rsid w:val="00630C08"/>
    <w:rsid w:val="00630D41"/>
    <w:rsid w:val="00630D51"/>
    <w:rsid w:val="006310C0"/>
    <w:rsid w:val="00632458"/>
    <w:rsid w:val="006324A0"/>
    <w:rsid w:val="0063299C"/>
    <w:rsid w:val="00632EF5"/>
    <w:rsid w:val="006335E7"/>
    <w:rsid w:val="0063372B"/>
    <w:rsid w:val="00635D90"/>
    <w:rsid w:val="00636F90"/>
    <w:rsid w:val="006378E0"/>
    <w:rsid w:val="0064159B"/>
    <w:rsid w:val="00641DE5"/>
    <w:rsid w:val="00641FF1"/>
    <w:rsid w:val="00642424"/>
    <w:rsid w:val="006429C2"/>
    <w:rsid w:val="006429D0"/>
    <w:rsid w:val="00643150"/>
    <w:rsid w:val="00643AC8"/>
    <w:rsid w:val="00643D99"/>
    <w:rsid w:val="0064521A"/>
    <w:rsid w:val="00645D25"/>
    <w:rsid w:val="00645E30"/>
    <w:rsid w:val="006464E1"/>
    <w:rsid w:val="006464F1"/>
    <w:rsid w:val="00646622"/>
    <w:rsid w:val="0064672F"/>
    <w:rsid w:val="00646C00"/>
    <w:rsid w:val="00646D8D"/>
    <w:rsid w:val="00647278"/>
    <w:rsid w:val="00647288"/>
    <w:rsid w:val="00647622"/>
    <w:rsid w:val="00650283"/>
    <w:rsid w:val="00650F54"/>
    <w:rsid w:val="00651357"/>
    <w:rsid w:val="006523D1"/>
    <w:rsid w:val="00652471"/>
    <w:rsid w:val="00652547"/>
    <w:rsid w:val="00652CA9"/>
    <w:rsid w:val="0065360F"/>
    <w:rsid w:val="00653ABF"/>
    <w:rsid w:val="00653B0B"/>
    <w:rsid w:val="00653D72"/>
    <w:rsid w:val="00654C67"/>
    <w:rsid w:val="00654CF2"/>
    <w:rsid w:val="006552AD"/>
    <w:rsid w:val="006558EF"/>
    <w:rsid w:val="00655F21"/>
    <w:rsid w:val="0065609C"/>
    <w:rsid w:val="00656322"/>
    <w:rsid w:val="00656A86"/>
    <w:rsid w:val="00656C76"/>
    <w:rsid w:val="006575F0"/>
    <w:rsid w:val="006578C0"/>
    <w:rsid w:val="00657AC1"/>
    <w:rsid w:val="00660324"/>
    <w:rsid w:val="0066065D"/>
    <w:rsid w:val="006608B2"/>
    <w:rsid w:val="00661155"/>
    <w:rsid w:val="00661370"/>
    <w:rsid w:val="0066237B"/>
    <w:rsid w:val="0066375B"/>
    <w:rsid w:val="0066479C"/>
    <w:rsid w:val="00664C67"/>
    <w:rsid w:val="00664DB4"/>
    <w:rsid w:val="00665136"/>
    <w:rsid w:val="00666868"/>
    <w:rsid w:val="00666EDF"/>
    <w:rsid w:val="006673D1"/>
    <w:rsid w:val="006675E2"/>
    <w:rsid w:val="00667723"/>
    <w:rsid w:val="006703EF"/>
    <w:rsid w:val="006710D6"/>
    <w:rsid w:val="00671155"/>
    <w:rsid w:val="00671BE6"/>
    <w:rsid w:val="0067249D"/>
    <w:rsid w:val="00672781"/>
    <w:rsid w:val="006734CE"/>
    <w:rsid w:val="00674799"/>
    <w:rsid w:val="00674F69"/>
    <w:rsid w:val="0067509B"/>
    <w:rsid w:val="006755AB"/>
    <w:rsid w:val="00675FD7"/>
    <w:rsid w:val="00676129"/>
    <w:rsid w:val="00676691"/>
    <w:rsid w:val="00676D74"/>
    <w:rsid w:val="006771CD"/>
    <w:rsid w:val="00677CF8"/>
    <w:rsid w:val="00677D7C"/>
    <w:rsid w:val="00677E66"/>
    <w:rsid w:val="006804A6"/>
    <w:rsid w:val="0068069D"/>
    <w:rsid w:val="006813CE"/>
    <w:rsid w:val="006815D3"/>
    <w:rsid w:val="00681CA5"/>
    <w:rsid w:val="006823F8"/>
    <w:rsid w:val="006826C1"/>
    <w:rsid w:val="006826DF"/>
    <w:rsid w:val="00682CE8"/>
    <w:rsid w:val="00683006"/>
    <w:rsid w:val="006831A4"/>
    <w:rsid w:val="006832CE"/>
    <w:rsid w:val="00684C57"/>
    <w:rsid w:val="00685517"/>
    <w:rsid w:val="00685C45"/>
    <w:rsid w:val="0068604D"/>
    <w:rsid w:val="00686551"/>
    <w:rsid w:val="0068757C"/>
    <w:rsid w:val="00687A35"/>
    <w:rsid w:val="006904B6"/>
    <w:rsid w:val="00690804"/>
    <w:rsid w:val="00691873"/>
    <w:rsid w:val="00692256"/>
    <w:rsid w:val="00692BF8"/>
    <w:rsid w:val="00692CCC"/>
    <w:rsid w:val="00693479"/>
    <w:rsid w:val="006938C4"/>
    <w:rsid w:val="006942BA"/>
    <w:rsid w:val="00694335"/>
    <w:rsid w:val="00694865"/>
    <w:rsid w:val="00694ED9"/>
    <w:rsid w:val="006950AB"/>
    <w:rsid w:val="0069517C"/>
    <w:rsid w:val="00695443"/>
    <w:rsid w:val="00695BF5"/>
    <w:rsid w:val="00695F53"/>
    <w:rsid w:val="00696131"/>
    <w:rsid w:val="0069661D"/>
    <w:rsid w:val="00696A37"/>
    <w:rsid w:val="00696DD7"/>
    <w:rsid w:val="00697BC3"/>
    <w:rsid w:val="006A12B6"/>
    <w:rsid w:val="006A1C96"/>
    <w:rsid w:val="006A213E"/>
    <w:rsid w:val="006A2D97"/>
    <w:rsid w:val="006A4B45"/>
    <w:rsid w:val="006A4FD1"/>
    <w:rsid w:val="006A546E"/>
    <w:rsid w:val="006A54C6"/>
    <w:rsid w:val="006A5903"/>
    <w:rsid w:val="006A595F"/>
    <w:rsid w:val="006A6133"/>
    <w:rsid w:val="006A639C"/>
    <w:rsid w:val="006A6768"/>
    <w:rsid w:val="006A696F"/>
    <w:rsid w:val="006A6A71"/>
    <w:rsid w:val="006A6ADE"/>
    <w:rsid w:val="006A6CD8"/>
    <w:rsid w:val="006A6E7A"/>
    <w:rsid w:val="006A7158"/>
    <w:rsid w:val="006A775D"/>
    <w:rsid w:val="006B0F57"/>
    <w:rsid w:val="006B1E67"/>
    <w:rsid w:val="006B236B"/>
    <w:rsid w:val="006B2484"/>
    <w:rsid w:val="006B2C45"/>
    <w:rsid w:val="006B3155"/>
    <w:rsid w:val="006B31C4"/>
    <w:rsid w:val="006B38C4"/>
    <w:rsid w:val="006B3927"/>
    <w:rsid w:val="006B39EA"/>
    <w:rsid w:val="006B3A87"/>
    <w:rsid w:val="006B46BD"/>
    <w:rsid w:val="006B4EF9"/>
    <w:rsid w:val="006B56C9"/>
    <w:rsid w:val="006B587C"/>
    <w:rsid w:val="006B61DB"/>
    <w:rsid w:val="006B69B6"/>
    <w:rsid w:val="006B7B2F"/>
    <w:rsid w:val="006C00B3"/>
    <w:rsid w:val="006C0B7F"/>
    <w:rsid w:val="006C17B1"/>
    <w:rsid w:val="006C185A"/>
    <w:rsid w:val="006C1ADC"/>
    <w:rsid w:val="006C1AF8"/>
    <w:rsid w:val="006C2082"/>
    <w:rsid w:val="006C2093"/>
    <w:rsid w:val="006C2C2B"/>
    <w:rsid w:val="006C31E3"/>
    <w:rsid w:val="006C39C6"/>
    <w:rsid w:val="006C3DBF"/>
    <w:rsid w:val="006C4395"/>
    <w:rsid w:val="006C512E"/>
    <w:rsid w:val="006C5885"/>
    <w:rsid w:val="006C59AC"/>
    <w:rsid w:val="006C5A19"/>
    <w:rsid w:val="006C5ECD"/>
    <w:rsid w:val="006C61EA"/>
    <w:rsid w:val="006C6807"/>
    <w:rsid w:val="006C6F70"/>
    <w:rsid w:val="006C73AF"/>
    <w:rsid w:val="006C7614"/>
    <w:rsid w:val="006C7917"/>
    <w:rsid w:val="006D076C"/>
    <w:rsid w:val="006D1991"/>
    <w:rsid w:val="006D2CA7"/>
    <w:rsid w:val="006D2D63"/>
    <w:rsid w:val="006D3309"/>
    <w:rsid w:val="006D3911"/>
    <w:rsid w:val="006D44F0"/>
    <w:rsid w:val="006D4AFD"/>
    <w:rsid w:val="006D4C84"/>
    <w:rsid w:val="006D5632"/>
    <w:rsid w:val="006D57D5"/>
    <w:rsid w:val="006D58B1"/>
    <w:rsid w:val="006D5FFB"/>
    <w:rsid w:val="006D6510"/>
    <w:rsid w:val="006D698F"/>
    <w:rsid w:val="006D6C58"/>
    <w:rsid w:val="006E0045"/>
    <w:rsid w:val="006E02FA"/>
    <w:rsid w:val="006E04A0"/>
    <w:rsid w:val="006E051D"/>
    <w:rsid w:val="006E0601"/>
    <w:rsid w:val="006E12F2"/>
    <w:rsid w:val="006E17FF"/>
    <w:rsid w:val="006E2111"/>
    <w:rsid w:val="006E2517"/>
    <w:rsid w:val="006E2FFC"/>
    <w:rsid w:val="006E31E4"/>
    <w:rsid w:val="006E35AD"/>
    <w:rsid w:val="006E36A3"/>
    <w:rsid w:val="006E36C4"/>
    <w:rsid w:val="006E4AA2"/>
    <w:rsid w:val="006E52A7"/>
    <w:rsid w:val="006E5336"/>
    <w:rsid w:val="006E5FD3"/>
    <w:rsid w:val="006E67B8"/>
    <w:rsid w:val="006E696E"/>
    <w:rsid w:val="006E71CD"/>
    <w:rsid w:val="006E7924"/>
    <w:rsid w:val="006F10D8"/>
    <w:rsid w:val="006F2710"/>
    <w:rsid w:val="006F2982"/>
    <w:rsid w:val="006F2F7B"/>
    <w:rsid w:val="006F32C6"/>
    <w:rsid w:val="006F3953"/>
    <w:rsid w:val="006F528E"/>
    <w:rsid w:val="006F60EA"/>
    <w:rsid w:val="006F6120"/>
    <w:rsid w:val="006F6193"/>
    <w:rsid w:val="006F6F0E"/>
    <w:rsid w:val="006F785E"/>
    <w:rsid w:val="0070033B"/>
    <w:rsid w:val="00700625"/>
    <w:rsid w:val="00700BBD"/>
    <w:rsid w:val="00701085"/>
    <w:rsid w:val="00701121"/>
    <w:rsid w:val="00701FC0"/>
    <w:rsid w:val="0070372F"/>
    <w:rsid w:val="00703BC8"/>
    <w:rsid w:val="00704A58"/>
    <w:rsid w:val="007053B4"/>
    <w:rsid w:val="007056BB"/>
    <w:rsid w:val="00705863"/>
    <w:rsid w:val="00705A43"/>
    <w:rsid w:val="007062A4"/>
    <w:rsid w:val="007072B2"/>
    <w:rsid w:val="007073CE"/>
    <w:rsid w:val="00707BA0"/>
    <w:rsid w:val="00710608"/>
    <w:rsid w:val="00710E05"/>
    <w:rsid w:val="007114AC"/>
    <w:rsid w:val="0071178F"/>
    <w:rsid w:val="0071356E"/>
    <w:rsid w:val="00713D0F"/>
    <w:rsid w:val="00713E16"/>
    <w:rsid w:val="007147F2"/>
    <w:rsid w:val="00714E6F"/>
    <w:rsid w:val="00715936"/>
    <w:rsid w:val="00715E39"/>
    <w:rsid w:val="0071610F"/>
    <w:rsid w:val="007168F3"/>
    <w:rsid w:val="00717ECD"/>
    <w:rsid w:val="0072089E"/>
    <w:rsid w:val="00720C55"/>
    <w:rsid w:val="00720D54"/>
    <w:rsid w:val="007211B3"/>
    <w:rsid w:val="00721394"/>
    <w:rsid w:val="00721897"/>
    <w:rsid w:val="00721C2B"/>
    <w:rsid w:val="00721C2F"/>
    <w:rsid w:val="00722A5B"/>
    <w:rsid w:val="00722FE1"/>
    <w:rsid w:val="00723363"/>
    <w:rsid w:val="007235E6"/>
    <w:rsid w:val="00723D52"/>
    <w:rsid w:val="0072401C"/>
    <w:rsid w:val="00724233"/>
    <w:rsid w:val="00724392"/>
    <w:rsid w:val="00724630"/>
    <w:rsid w:val="0072582B"/>
    <w:rsid w:val="00725BC3"/>
    <w:rsid w:val="00725CD2"/>
    <w:rsid w:val="00725F31"/>
    <w:rsid w:val="007271AC"/>
    <w:rsid w:val="007278B2"/>
    <w:rsid w:val="00727A1C"/>
    <w:rsid w:val="007309CA"/>
    <w:rsid w:val="00730A08"/>
    <w:rsid w:val="00730B36"/>
    <w:rsid w:val="0073231A"/>
    <w:rsid w:val="007335F6"/>
    <w:rsid w:val="00733D75"/>
    <w:rsid w:val="00733E46"/>
    <w:rsid w:val="00734AFE"/>
    <w:rsid w:val="00734B87"/>
    <w:rsid w:val="00735954"/>
    <w:rsid w:val="007363B0"/>
    <w:rsid w:val="007363F9"/>
    <w:rsid w:val="007369DD"/>
    <w:rsid w:val="00737844"/>
    <w:rsid w:val="00737866"/>
    <w:rsid w:val="0074078E"/>
    <w:rsid w:val="00740930"/>
    <w:rsid w:val="00741190"/>
    <w:rsid w:val="0074191C"/>
    <w:rsid w:val="0074247A"/>
    <w:rsid w:val="0074334A"/>
    <w:rsid w:val="007445EE"/>
    <w:rsid w:val="00744CA0"/>
    <w:rsid w:val="00745A68"/>
    <w:rsid w:val="00745EA2"/>
    <w:rsid w:val="00747ADC"/>
    <w:rsid w:val="00747E4F"/>
    <w:rsid w:val="00750ABA"/>
    <w:rsid w:val="00750B7A"/>
    <w:rsid w:val="00751BFB"/>
    <w:rsid w:val="00751FA4"/>
    <w:rsid w:val="00751FE0"/>
    <w:rsid w:val="00752285"/>
    <w:rsid w:val="00752310"/>
    <w:rsid w:val="00752FA8"/>
    <w:rsid w:val="00752FF5"/>
    <w:rsid w:val="0075322E"/>
    <w:rsid w:val="0075352E"/>
    <w:rsid w:val="00754735"/>
    <w:rsid w:val="00755A3E"/>
    <w:rsid w:val="00756B6F"/>
    <w:rsid w:val="00756C0B"/>
    <w:rsid w:val="00756F26"/>
    <w:rsid w:val="00757413"/>
    <w:rsid w:val="00757B32"/>
    <w:rsid w:val="00757D68"/>
    <w:rsid w:val="00760912"/>
    <w:rsid w:val="00760ABD"/>
    <w:rsid w:val="0076108A"/>
    <w:rsid w:val="00762393"/>
    <w:rsid w:val="00762C08"/>
    <w:rsid w:val="0076303E"/>
    <w:rsid w:val="007645F2"/>
    <w:rsid w:val="007647A0"/>
    <w:rsid w:val="00764FAE"/>
    <w:rsid w:val="007653C2"/>
    <w:rsid w:val="0076563E"/>
    <w:rsid w:val="007656DA"/>
    <w:rsid w:val="007657D9"/>
    <w:rsid w:val="00765A3A"/>
    <w:rsid w:val="00765D85"/>
    <w:rsid w:val="007665A7"/>
    <w:rsid w:val="0076681E"/>
    <w:rsid w:val="00766896"/>
    <w:rsid w:val="007669F2"/>
    <w:rsid w:val="007669F9"/>
    <w:rsid w:val="007670A8"/>
    <w:rsid w:val="00767155"/>
    <w:rsid w:val="007672F9"/>
    <w:rsid w:val="00770B84"/>
    <w:rsid w:val="00771D73"/>
    <w:rsid w:val="00772F0F"/>
    <w:rsid w:val="00773C7A"/>
    <w:rsid w:val="007748CF"/>
    <w:rsid w:val="00774D59"/>
    <w:rsid w:val="00775007"/>
    <w:rsid w:val="007750DC"/>
    <w:rsid w:val="0077560F"/>
    <w:rsid w:val="00776F2E"/>
    <w:rsid w:val="0077717C"/>
    <w:rsid w:val="00777439"/>
    <w:rsid w:val="00777C26"/>
    <w:rsid w:val="0078004A"/>
    <w:rsid w:val="00780996"/>
    <w:rsid w:val="00780C15"/>
    <w:rsid w:val="00780F79"/>
    <w:rsid w:val="00780F94"/>
    <w:rsid w:val="007813FF"/>
    <w:rsid w:val="00782D96"/>
    <w:rsid w:val="0078359D"/>
    <w:rsid w:val="0078366A"/>
    <w:rsid w:val="00783996"/>
    <w:rsid w:val="0078428D"/>
    <w:rsid w:val="00784613"/>
    <w:rsid w:val="00784BAE"/>
    <w:rsid w:val="00785610"/>
    <w:rsid w:val="00785B8E"/>
    <w:rsid w:val="0078638E"/>
    <w:rsid w:val="00786A3E"/>
    <w:rsid w:val="00786C0B"/>
    <w:rsid w:val="00786CA0"/>
    <w:rsid w:val="007876C5"/>
    <w:rsid w:val="0078794E"/>
    <w:rsid w:val="00787D5D"/>
    <w:rsid w:val="0079031F"/>
    <w:rsid w:val="0079082B"/>
    <w:rsid w:val="007910AC"/>
    <w:rsid w:val="007910E6"/>
    <w:rsid w:val="00791E8F"/>
    <w:rsid w:val="0079205D"/>
    <w:rsid w:val="0079269F"/>
    <w:rsid w:val="00792DBE"/>
    <w:rsid w:val="00793566"/>
    <w:rsid w:val="007946D8"/>
    <w:rsid w:val="00794DE1"/>
    <w:rsid w:val="007952BA"/>
    <w:rsid w:val="007958D5"/>
    <w:rsid w:val="00795D72"/>
    <w:rsid w:val="007961D0"/>
    <w:rsid w:val="00796259"/>
    <w:rsid w:val="007A0E17"/>
    <w:rsid w:val="007A1230"/>
    <w:rsid w:val="007A16E7"/>
    <w:rsid w:val="007A1816"/>
    <w:rsid w:val="007A19C5"/>
    <w:rsid w:val="007A1B02"/>
    <w:rsid w:val="007A2911"/>
    <w:rsid w:val="007A2953"/>
    <w:rsid w:val="007A39C9"/>
    <w:rsid w:val="007A3DFA"/>
    <w:rsid w:val="007A4257"/>
    <w:rsid w:val="007A4B7B"/>
    <w:rsid w:val="007A4DEA"/>
    <w:rsid w:val="007A56BB"/>
    <w:rsid w:val="007A6110"/>
    <w:rsid w:val="007A67F8"/>
    <w:rsid w:val="007A69EC"/>
    <w:rsid w:val="007A6DB6"/>
    <w:rsid w:val="007A6F1B"/>
    <w:rsid w:val="007A6FAD"/>
    <w:rsid w:val="007A706F"/>
    <w:rsid w:val="007B0479"/>
    <w:rsid w:val="007B04D6"/>
    <w:rsid w:val="007B1146"/>
    <w:rsid w:val="007B1691"/>
    <w:rsid w:val="007B17E2"/>
    <w:rsid w:val="007B18BE"/>
    <w:rsid w:val="007B1DD4"/>
    <w:rsid w:val="007B3218"/>
    <w:rsid w:val="007B3AE9"/>
    <w:rsid w:val="007B3E17"/>
    <w:rsid w:val="007B46D9"/>
    <w:rsid w:val="007B47DE"/>
    <w:rsid w:val="007B49A1"/>
    <w:rsid w:val="007B4C00"/>
    <w:rsid w:val="007B4E6B"/>
    <w:rsid w:val="007B586D"/>
    <w:rsid w:val="007B5908"/>
    <w:rsid w:val="007B612B"/>
    <w:rsid w:val="007B69DD"/>
    <w:rsid w:val="007B72FD"/>
    <w:rsid w:val="007B758C"/>
    <w:rsid w:val="007B7AC8"/>
    <w:rsid w:val="007B7F71"/>
    <w:rsid w:val="007B7FF2"/>
    <w:rsid w:val="007C0943"/>
    <w:rsid w:val="007C1169"/>
    <w:rsid w:val="007C2047"/>
    <w:rsid w:val="007C221E"/>
    <w:rsid w:val="007C25DA"/>
    <w:rsid w:val="007C2EFF"/>
    <w:rsid w:val="007C2FE3"/>
    <w:rsid w:val="007C3048"/>
    <w:rsid w:val="007C378A"/>
    <w:rsid w:val="007C3E14"/>
    <w:rsid w:val="007C4A86"/>
    <w:rsid w:val="007C4D85"/>
    <w:rsid w:val="007C4F4D"/>
    <w:rsid w:val="007C54DF"/>
    <w:rsid w:val="007C5DD0"/>
    <w:rsid w:val="007C65CC"/>
    <w:rsid w:val="007C7281"/>
    <w:rsid w:val="007C7BD6"/>
    <w:rsid w:val="007C7D2E"/>
    <w:rsid w:val="007C7F37"/>
    <w:rsid w:val="007D066F"/>
    <w:rsid w:val="007D183C"/>
    <w:rsid w:val="007D1840"/>
    <w:rsid w:val="007D1A4C"/>
    <w:rsid w:val="007D1D4C"/>
    <w:rsid w:val="007D316C"/>
    <w:rsid w:val="007D31FA"/>
    <w:rsid w:val="007D3757"/>
    <w:rsid w:val="007D4A19"/>
    <w:rsid w:val="007D58F1"/>
    <w:rsid w:val="007D5FCB"/>
    <w:rsid w:val="007D6771"/>
    <w:rsid w:val="007D6E19"/>
    <w:rsid w:val="007D714D"/>
    <w:rsid w:val="007D7A30"/>
    <w:rsid w:val="007E1315"/>
    <w:rsid w:val="007E19DA"/>
    <w:rsid w:val="007E23F9"/>
    <w:rsid w:val="007E261D"/>
    <w:rsid w:val="007E2DD6"/>
    <w:rsid w:val="007E4014"/>
    <w:rsid w:val="007E4698"/>
    <w:rsid w:val="007E50EB"/>
    <w:rsid w:val="007E518F"/>
    <w:rsid w:val="007E51A3"/>
    <w:rsid w:val="007E658B"/>
    <w:rsid w:val="007E7144"/>
    <w:rsid w:val="007E735A"/>
    <w:rsid w:val="007E7951"/>
    <w:rsid w:val="007E79A3"/>
    <w:rsid w:val="007E7C2F"/>
    <w:rsid w:val="007F0321"/>
    <w:rsid w:val="007F08C7"/>
    <w:rsid w:val="007F0AC8"/>
    <w:rsid w:val="007F10FA"/>
    <w:rsid w:val="007F12E7"/>
    <w:rsid w:val="007F15C9"/>
    <w:rsid w:val="007F19BA"/>
    <w:rsid w:val="007F277F"/>
    <w:rsid w:val="007F2D73"/>
    <w:rsid w:val="007F305C"/>
    <w:rsid w:val="007F495F"/>
    <w:rsid w:val="007F4BDF"/>
    <w:rsid w:val="007F5870"/>
    <w:rsid w:val="007F58E0"/>
    <w:rsid w:val="007F7C5B"/>
    <w:rsid w:val="00801912"/>
    <w:rsid w:val="008019D2"/>
    <w:rsid w:val="00801B83"/>
    <w:rsid w:val="00801D6B"/>
    <w:rsid w:val="0080246F"/>
    <w:rsid w:val="008027DA"/>
    <w:rsid w:val="00803258"/>
    <w:rsid w:val="00803E14"/>
    <w:rsid w:val="008040E4"/>
    <w:rsid w:val="008040F9"/>
    <w:rsid w:val="00804286"/>
    <w:rsid w:val="00804454"/>
    <w:rsid w:val="0080445D"/>
    <w:rsid w:val="00805ADC"/>
    <w:rsid w:val="00806A6A"/>
    <w:rsid w:val="00807289"/>
    <w:rsid w:val="008076F0"/>
    <w:rsid w:val="008103EF"/>
    <w:rsid w:val="0081078A"/>
    <w:rsid w:val="008107E9"/>
    <w:rsid w:val="00810A97"/>
    <w:rsid w:val="00810AEC"/>
    <w:rsid w:val="00810E73"/>
    <w:rsid w:val="00810F91"/>
    <w:rsid w:val="008120EB"/>
    <w:rsid w:val="00812316"/>
    <w:rsid w:val="0081231D"/>
    <w:rsid w:val="00812331"/>
    <w:rsid w:val="0081247C"/>
    <w:rsid w:val="0081253E"/>
    <w:rsid w:val="00812DA6"/>
    <w:rsid w:val="00813C4C"/>
    <w:rsid w:val="00813D6E"/>
    <w:rsid w:val="00814626"/>
    <w:rsid w:val="0081551B"/>
    <w:rsid w:val="008158ED"/>
    <w:rsid w:val="00815916"/>
    <w:rsid w:val="00815BF2"/>
    <w:rsid w:val="008163AC"/>
    <w:rsid w:val="0081663D"/>
    <w:rsid w:val="008166FE"/>
    <w:rsid w:val="0081715B"/>
    <w:rsid w:val="00817463"/>
    <w:rsid w:val="008174E0"/>
    <w:rsid w:val="00817596"/>
    <w:rsid w:val="00820078"/>
    <w:rsid w:val="00821E11"/>
    <w:rsid w:val="008229AF"/>
    <w:rsid w:val="008232CF"/>
    <w:rsid w:val="00823773"/>
    <w:rsid w:val="00823A79"/>
    <w:rsid w:val="00823E91"/>
    <w:rsid w:val="00824824"/>
    <w:rsid w:val="00824D6B"/>
    <w:rsid w:val="008254F9"/>
    <w:rsid w:val="0082591D"/>
    <w:rsid w:val="00825EE5"/>
    <w:rsid w:val="008260B3"/>
    <w:rsid w:val="0082668F"/>
    <w:rsid w:val="0082737D"/>
    <w:rsid w:val="00827A74"/>
    <w:rsid w:val="00827EB6"/>
    <w:rsid w:val="00827F04"/>
    <w:rsid w:val="00830763"/>
    <w:rsid w:val="00830D15"/>
    <w:rsid w:val="00830E92"/>
    <w:rsid w:val="00831243"/>
    <w:rsid w:val="00831288"/>
    <w:rsid w:val="00831300"/>
    <w:rsid w:val="008322A2"/>
    <w:rsid w:val="00832610"/>
    <w:rsid w:val="008327A5"/>
    <w:rsid w:val="00832867"/>
    <w:rsid w:val="00832F51"/>
    <w:rsid w:val="008333F3"/>
    <w:rsid w:val="008336DB"/>
    <w:rsid w:val="0083465A"/>
    <w:rsid w:val="00834C1D"/>
    <w:rsid w:val="00835274"/>
    <w:rsid w:val="008356B7"/>
    <w:rsid w:val="00835BA2"/>
    <w:rsid w:val="008365D7"/>
    <w:rsid w:val="008377A9"/>
    <w:rsid w:val="00840621"/>
    <w:rsid w:val="008409FF"/>
    <w:rsid w:val="00840B73"/>
    <w:rsid w:val="00840B7C"/>
    <w:rsid w:val="008413C8"/>
    <w:rsid w:val="0084169E"/>
    <w:rsid w:val="008416C1"/>
    <w:rsid w:val="00841A97"/>
    <w:rsid w:val="00841E83"/>
    <w:rsid w:val="00842533"/>
    <w:rsid w:val="008426CE"/>
    <w:rsid w:val="00842E7F"/>
    <w:rsid w:val="008436DA"/>
    <w:rsid w:val="00843F8B"/>
    <w:rsid w:val="00844623"/>
    <w:rsid w:val="00844CDB"/>
    <w:rsid w:val="0084561E"/>
    <w:rsid w:val="00845A8B"/>
    <w:rsid w:val="00847090"/>
    <w:rsid w:val="0084735D"/>
    <w:rsid w:val="008473DA"/>
    <w:rsid w:val="00847C08"/>
    <w:rsid w:val="00850011"/>
    <w:rsid w:val="00850432"/>
    <w:rsid w:val="0085047E"/>
    <w:rsid w:val="0085119F"/>
    <w:rsid w:val="00851AD1"/>
    <w:rsid w:val="00851D48"/>
    <w:rsid w:val="00851ECD"/>
    <w:rsid w:val="00852995"/>
    <w:rsid w:val="00853CDB"/>
    <w:rsid w:val="00853EE8"/>
    <w:rsid w:val="00853F46"/>
    <w:rsid w:val="00854597"/>
    <w:rsid w:val="00854805"/>
    <w:rsid w:val="00854E51"/>
    <w:rsid w:val="008550A9"/>
    <w:rsid w:val="0085551E"/>
    <w:rsid w:val="0085560E"/>
    <w:rsid w:val="0085606E"/>
    <w:rsid w:val="0085632B"/>
    <w:rsid w:val="00856E5A"/>
    <w:rsid w:val="0085766A"/>
    <w:rsid w:val="0085784A"/>
    <w:rsid w:val="00857946"/>
    <w:rsid w:val="00857C65"/>
    <w:rsid w:val="00857D77"/>
    <w:rsid w:val="0086028F"/>
    <w:rsid w:val="008604D5"/>
    <w:rsid w:val="00861A09"/>
    <w:rsid w:val="00861C74"/>
    <w:rsid w:val="00861CBE"/>
    <w:rsid w:val="00861E7F"/>
    <w:rsid w:val="00862041"/>
    <w:rsid w:val="008620CF"/>
    <w:rsid w:val="00862206"/>
    <w:rsid w:val="00862A8B"/>
    <w:rsid w:val="00863087"/>
    <w:rsid w:val="008630FD"/>
    <w:rsid w:val="00863AA2"/>
    <w:rsid w:val="008644D4"/>
    <w:rsid w:val="00864C67"/>
    <w:rsid w:val="00864EAD"/>
    <w:rsid w:val="00864FC4"/>
    <w:rsid w:val="00865419"/>
    <w:rsid w:val="00865A11"/>
    <w:rsid w:val="00865DC2"/>
    <w:rsid w:val="00865E79"/>
    <w:rsid w:val="00866B2B"/>
    <w:rsid w:val="008672F2"/>
    <w:rsid w:val="00867E66"/>
    <w:rsid w:val="00870F71"/>
    <w:rsid w:val="00872B48"/>
    <w:rsid w:val="00872CF4"/>
    <w:rsid w:val="00873CBA"/>
    <w:rsid w:val="008743C9"/>
    <w:rsid w:val="00874C4E"/>
    <w:rsid w:val="0087564D"/>
    <w:rsid w:val="00875958"/>
    <w:rsid w:val="00875B23"/>
    <w:rsid w:val="00875FF0"/>
    <w:rsid w:val="0087611C"/>
    <w:rsid w:val="0087693D"/>
    <w:rsid w:val="00876A49"/>
    <w:rsid w:val="008775F4"/>
    <w:rsid w:val="008803C5"/>
    <w:rsid w:val="00880BEF"/>
    <w:rsid w:val="00880F4A"/>
    <w:rsid w:val="00881673"/>
    <w:rsid w:val="008822E8"/>
    <w:rsid w:val="00883ED4"/>
    <w:rsid w:val="0088466F"/>
    <w:rsid w:val="008846DB"/>
    <w:rsid w:val="00884792"/>
    <w:rsid w:val="00884C47"/>
    <w:rsid w:val="00884F9B"/>
    <w:rsid w:val="008850E4"/>
    <w:rsid w:val="00885496"/>
    <w:rsid w:val="008854A5"/>
    <w:rsid w:val="0088560C"/>
    <w:rsid w:val="00885D74"/>
    <w:rsid w:val="0088610B"/>
    <w:rsid w:val="0088639C"/>
    <w:rsid w:val="00887C8F"/>
    <w:rsid w:val="00890780"/>
    <w:rsid w:val="00890BEE"/>
    <w:rsid w:val="00890E07"/>
    <w:rsid w:val="00890EEC"/>
    <w:rsid w:val="008911D7"/>
    <w:rsid w:val="008919CB"/>
    <w:rsid w:val="00892ACB"/>
    <w:rsid w:val="008934C3"/>
    <w:rsid w:val="0089355E"/>
    <w:rsid w:val="0089376B"/>
    <w:rsid w:val="0089385D"/>
    <w:rsid w:val="00893879"/>
    <w:rsid w:val="00894EB9"/>
    <w:rsid w:val="00895970"/>
    <w:rsid w:val="008962F5"/>
    <w:rsid w:val="0089656C"/>
    <w:rsid w:val="00896C85"/>
    <w:rsid w:val="008976B0"/>
    <w:rsid w:val="00897D49"/>
    <w:rsid w:val="00897FFC"/>
    <w:rsid w:val="008A0C4C"/>
    <w:rsid w:val="008A1E7E"/>
    <w:rsid w:val="008A2229"/>
    <w:rsid w:val="008A287A"/>
    <w:rsid w:val="008A2D27"/>
    <w:rsid w:val="008A31C3"/>
    <w:rsid w:val="008A51CC"/>
    <w:rsid w:val="008A52F2"/>
    <w:rsid w:val="008A53C1"/>
    <w:rsid w:val="008A54F8"/>
    <w:rsid w:val="008A6055"/>
    <w:rsid w:val="008A64E7"/>
    <w:rsid w:val="008A6655"/>
    <w:rsid w:val="008A6827"/>
    <w:rsid w:val="008A6E99"/>
    <w:rsid w:val="008A72FC"/>
    <w:rsid w:val="008A75B6"/>
    <w:rsid w:val="008B0230"/>
    <w:rsid w:val="008B0799"/>
    <w:rsid w:val="008B0ADF"/>
    <w:rsid w:val="008B0B8A"/>
    <w:rsid w:val="008B21C8"/>
    <w:rsid w:val="008B22C9"/>
    <w:rsid w:val="008B24C6"/>
    <w:rsid w:val="008B2A41"/>
    <w:rsid w:val="008B3C2C"/>
    <w:rsid w:val="008B4C12"/>
    <w:rsid w:val="008B4E36"/>
    <w:rsid w:val="008B59F9"/>
    <w:rsid w:val="008B62D6"/>
    <w:rsid w:val="008B6D14"/>
    <w:rsid w:val="008B6D85"/>
    <w:rsid w:val="008B7C41"/>
    <w:rsid w:val="008C063E"/>
    <w:rsid w:val="008C1945"/>
    <w:rsid w:val="008C194F"/>
    <w:rsid w:val="008C2FDD"/>
    <w:rsid w:val="008C3008"/>
    <w:rsid w:val="008C34A3"/>
    <w:rsid w:val="008C3ACA"/>
    <w:rsid w:val="008C3C2D"/>
    <w:rsid w:val="008C3CE2"/>
    <w:rsid w:val="008C4080"/>
    <w:rsid w:val="008C41BB"/>
    <w:rsid w:val="008C4479"/>
    <w:rsid w:val="008C4F67"/>
    <w:rsid w:val="008C53F0"/>
    <w:rsid w:val="008C6004"/>
    <w:rsid w:val="008C653F"/>
    <w:rsid w:val="008C774D"/>
    <w:rsid w:val="008D1442"/>
    <w:rsid w:val="008D18A5"/>
    <w:rsid w:val="008D1EB9"/>
    <w:rsid w:val="008D47C9"/>
    <w:rsid w:val="008D49AC"/>
    <w:rsid w:val="008D5152"/>
    <w:rsid w:val="008D536C"/>
    <w:rsid w:val="008D59B9"/>
    <w:rsid w:val="008D5D89"/>
    <w:rsid w:val="008D608E"/>
    <w:rsid w:val="008D62D3"/>
    <w:rsid w:val="008D633A"/>
    <w:rsid w:val="008D637A"/>
    <w:rsid w:val="008D6397"/>
    <w:rsid w:val="008D6F90"/>
    <w:rsid w:val="008D7BD0"/>
    <w:rsid w:val="008E10B8"/>
    <w:rsid w:val="008E150E"/>
    <w:rsid w:val="008E1A02"/>
    <w:rsid w:val="008E201B"/>
    <w:rsid w:val="008E214E"/>
    <w:rsid w:val="008E21D0"/>
    <w:rsid w:val="008E2252"/>
    <w:rsid w:val="008E318B"/>
    <w:rsid w:val="008E3C2A"/>
    <w:rsid w:val="008E40FA"/>
    <w:rsid w:val="008E4216"/>
    <w:rsid w:val="008E4A13"/>
    <w:rsid w:val="008E4BAA"/>
    <w:rsid w:val="008E4DD2"/>
    <w:rsid w:val="008E5198"/>
    <w:rsid w:val="008E580B"/>
    <w:rsid w:val="008E70CE"/>
    <w:rsid w:val="008E74F8"/>
    <w:rsid w:val="008E773A"/>
    <w:rsid w:val="008E7C03"/>
    <w:rsid w:val="008F031D"/>
    <w:rsid w:val="008F0668"/>
    <w:rsid w:val="008F0BEA"/>
    <w:rsid w:val="008F0EA7"/>
    <w:rsid w:val="008F146D"/>
    <w:rsid w:val="008F2928"/>
    <w:rsid w:val="008F2997"/>
    <w:rsid w:val="008F3267"/>
    <w:rsid w:val="008F34DE"/>
    <w:rsid w:val="008F362D"/>
    <w:rsid w:val="008F38B0"/>
    <w:rsid w:val="008F3BF8"/>
    <w:rsid w:val="008F3D61"/>
    <w:rsid w:val="008F474D"/>
    <w:rsid w:val="008F4832"/>
    <w:rsid w:val="008F4F50"/>
    <w:rsid w:val="008F56E5"/>
    <w:rsid w:val="008F6AC6"/>
    <w:rsid w:val="008F6AFA"/>
    <w:rsid w:val="008F6F40"/>
    <w:rsid w:val="008F730E"/>
    <w:rsid w:val="008F74B2"/>
    <w:rsid w:val="008F7AC8"/>
    <w:rsid w:val="00900077"/>
    <w:rsid w:val="009015BF"/>
    <w:rsid w:val="00901AD2"/>
    <w:rsid w:val="00901C77"/>
    <w:rsid w:val="00901D78"/>
    <w:rsid w:val="00902052"/>
    <w:rsid w:val="00903255"/>
    <w:rsid w:val="0090357E"/>
    <w:rsid w:val="0090368F"/>
    <w:rsid w:val="00903A13"/>
    <w:rsid w:val="00903A3A"/>
    <w:rsid w:val="00903CAB"/>
    <w:rsid w:val="00905ACA"/>
    <w:rsid w:val="009064E7"/>
    <w:rsid w:val="009069A8"/>
    <w:rsid w:val="00907419"/>
    <w:rsid w:val="00910046"/>
    <w:rsid w:val="00910447"/>
    <w:rsid w:val="00910D8E"/>
    <w:rsid w:val="00911D64"/>
    <w:rsid w:val="0091286B"/>
    <w:rsid w:val="00912D81"/>
    <w:rsid w:val="00912F24"/>
    <w:rsid w:val="00913025"/>
    <w:rsid w:val="00913B13"/>
    <w:rsid w:val="009141A6"/>
    <w:rsid w:val="00914BF4"/>
    <w:rsid w:val="00915248"/>
    <w:rsid w:val="00915493"/>
    <w:rsid w:val="00915AC9"/>
    <w:rsid w:val="009165DE"/>
    <w:rsid w:val="00916813"/>
    <w:rsid w:val="00916855"/>
    <w:rsid w:val="00916E2C"/>
    <w:rsid w:val="00917422"/>
    <w:rsid w:val="009179D6"/>
    <w:rsid w:val="00917C46"/>
    <w:rsid w:val="00920009"/>
    <w:rsid w:val="009203FE"/>
    <w:rsid w:val="009208CB"/>
    <w:rsid w:val="00920D9B"/>
    <w:rsid w:val="00921C27"/>
    <w:rsid w:val="00921F42"/>
    <w:rsid w:val="0092283B"/>
    <w:rsid w:val="00922DAA"/>
    <w:rsid w:val="009235F0"/>
    <w:rsid w:val="00923607"/>
    <w:rsid w:val="00923BAB"/>
    <w:rsid w:val="0092444C"/>
    <w:rsid w:val="00924741"/>
    <w:rsid w:val="0092492C"/>
    <w:rsid w:val="00925457"/>
    <w:rsid w:val="00925621"/>
    <w:rsid w:val="009257DF"/>
    <w:rsid w:val="00926071"/>
    <w:rsid w:val="009262C6"/>
    <w:rsid w:val="009269E4"/>
    <w:rsid w:val="00926EC5"/>
    <w:rsid w:val="00927996"/>
    <w:rsid w:val="0093054E"/>
    <w:rsid w:val="009305C0"/>
    <w:rsid w:val="00930E43"/>
    <w:rsid w:val="009311E7"/>
    <w:rsid w:val="009314B9"/>
    <w:rsid w:val="00931845"/>
    <w:rsid w:val="00931A0D"/>
    <w:rsid w:val="0093208E"/>
    <w:rsid w:val="009320FE"/>
    <w:rsid w:val="009327E5"/>
    <w:rsid w:val="00932A88"/>
    <w:rsid w:val="00933CD0"/>
    <w:rsid w:val="00935195"/>
    <w:rsid w:val="00935BED"/>
    <w:rsid w:val="00936021"/>
    <w:rsid w:val="0093692D"/>
    <w:rsid w:val="009377A5"/>
    <w:rsid w:val="00937A99"/>
    <w:rsid w:val="00940CA1"/>
    <w:rsid w:val="0094134F"/>
    <w:rsid w:val="00942668"/>
    <w:rsid w:val="00942B08"/>
    <w:rsid w:val="00942F5F"/>
    <w:rsid w:val="009436C4"/>
    <w:rsid w:val="00943797"/>
    <w:rsid w:val="0094468F"/>
    <w:rsid w:val="009446AA"/>
    <w:rsid w:val="00944712"/>
    <w:rsid w:val="00945205"/>
    <w:rsid w:val="009453D5"/>
    <w:rsid w:val="009459F0"/>
    <w:rsid w:val="00946302"/>
    <w:rsid w:val="009467A3"/>
    <w:rsid w:val="0094706A"/>
    <w:rsid w:val="009500A7"/>
    <w:rsid w:val="009500D1"/>
    <w:rsid w:val="009501E4"/>
    <w:rsid w:val="00950559"/>
    <w:rsid w:val="00951462"/>
    <w:rsid w:val="009519FD"/>
    <w:rsid w:val="00951E07"/>
    <w:rsid w:val="009521C9"/>
    <w:rsid w:val="009528F8"/>
    <w:rsid w:val="00952AAF"/>
    <w:rsid w:val="00952CC2"/>
    <w:rsid w:val="00953B28"/>
    <w:rsid w:val="00953B89"/>
    <w:rsid w:val="00954400"/>
    <w:rsid w:val="009556B8"/>
    <w:rsid w:val="00955906"/>
    <w:rsid w:val="00956B2A"/>
    <w:rsid w:val="009601E7"/>
    <w:rsid w:val="00960B88"/>
    <w:rsid w:val="00961687"/>
    <w:rsid w:val="00961C6D"/>
    <w:rsid w:val="00964590"/>
    <w:rsid w:val="009652CD"/>
    <w:rsid w:val="00965529"/>
    <w:rsid w:val="00965999"/>
    <w:rsid w:val="00966015"/>
    <w:rsid w:val="00967170"/>
    <w:rsid w:val="0096780D"/>
    <w:rsid w:val="009708E3"/>
    <w:rsid w:val="00970B88"/>
    <w:rsid w:val="00970CF7"/>
    <w:rsid w:val="00971159"/>
    <w:rsid w:val="0097122B"/>
    <w:rsid w:val="00971822"/>
    <w:rsid w:val="009718CD"/>
    <w:rsid w:val="009724D5"/>
    <w:rsid w:val="00972848"/>
    <w:rsid w:val="00972A0A"/>
    <w:rsid w:val="00972A81"/>
    <w:rsid w:val="00973302"/>
    <w:rsid w:val="0097351A"/>
    <w:rsid w:val="00973583"/>
    <w:rsid w:val="009744CB"/>
    <w:rsid w:val="00974C57"/>
    <w:rsid w:val="00975116"/>
    <w:rsid w:val="00975F1D"/>
    <w:rsid w:val="0097627C"/>
    <w:rsid w:val="00976718"/>
    <w:rsid w:val="00976E3F"/>
    <w:rsid w:val="00976F23"/>
    <w:rsid w:val="00977429"/>
    <w:rsid w:val="00977D79"/>
    <w:rsid w:val="0098015C"/>
    <w:rsid w:val="00980262"/>
    <w:rsid w:val="00980F10"/>
    <w:rsid w:val="00981075"/>
    <w:rsid w:val="00981BF2"/>
    <w:rsid w:val="00981C7B"/>
    <w:rsid w:val="00982902"/>
    <w:rsid w:val="00983513"/>
    <w:rsid w:val="009839CF"/>
    <w:rsid w:val="00983B7C"/>
    <w:rsid w:val="00983EC4"/>
    <w:rsid w:val="009854B2"/>
    <w:rsid w:val="0098635C"/>
    <w:rsid w:val="00986F37"/>
    <w:rsid w:val="00987010"/>
    <w:rsid w:val="009871B8"/>
    <w:rsid w:val="00987396"/>
    <w:rsid w:val="00987529"/>
    <w:rsid w:val="009876B4"/>
    <w:rsid w:val="00987891"/>
    <w:rsid w:val="00987E31"/>
    <w:rsid w:val="0099147A"/>
    <w:rsid w:val="009918DB"/>
    <w:rsid w:val="00991ED9"/>
    <w:rsid w:val="00992196"/>
    <w:rsid w:val="00992348"/>
    <w:rsid w:val="00992510"/>
    <w:rsid w:val="00992558"/>
    <w:rsid w:val="0099298D"/>
    <w:rsid w:val="00993AE2"/>
    <w:rsid w:val="0099485E"/>
    <w:rsid w:val="00994AE0"/>
    <w:rsid w:val="00994E42"/>
    <w:rsid w:val="00995340"/>
    <w:rsid w:val="0099537E"/>
    <w:rsid w:val="009955D7"/>
    <w:rsid w:val="00996798"/>
    <w:rsid w:val="009967E7"/>
    <w:rsid w:val="009968D2"/>
    <w:rsid w:val="00996A10"/>
    <w:rsid w:val="00997323"/>
    <w:rsid w:val="0099776C"/>
    <w:rsid w:val="00997F92"/>
    <w:rsid w:val="009A076B"/>
    <w:rsid w:val="009A0A76"/>
    <w:rsid w:val="009A0AD5"/>
    <w:rsid w:val="009A0F63"/>
    <w:rsid w:val="009A12D3"/>
    <w:rsid w:val="009A12E2"/>
    <w:rsid w:val="009A1841"/>
    <w:rsid w:val="009A194D"/>
    <w:rsid w:val="009A3600"/>
    <w:rsid w:val="009A3E90"/>
    <w:rsid w:val="009A40BE"/>
    <w:rsid w:val="009A4AD0"/>
    <w:rsid w:val="009A568F"/>
    <w:rsid w:val="009A64BB"/>
    <w:rsid w:val="009A65D4"/>
    <w:rsid w:val="009A782F"/>
    <w:rsid w:val="009B0024"/>
    <w:rsid w:val="009B034B"/>
    <w:rsid w:val="009B0A4B"/>
    <w:rsid w:val="009B1341"/>
    <w:rsid w:val="009B1E67"/>
    <w:rsid w:val="009B23A0"/>
    <w:rsid w:val="009B2475"/>
    <w:rsid w:val="009B29AB"/>
    <w:rsid w:val="009B29FD"/>
    <w:rsid w:val="009B2B5A"/>
    <w:rsid w:val="009B2E62"/>
    <w:rsid w:val="009B307E"/>
    <w:rsid w:val="009B31E0"/>
    <w:rsid w:val="009B329C"/>
    <w:rsid w:val="009B36AD"/>
    <w:rsid w:val="009B382A"/>
    <w:rsid w:val="009B4574"/>
    <w:rsid w:val="009B5212"/>
    <w:rsid w:val="009B5C97"/>
    <w:rsid w:val="009B5D17"/>
    <w:rsid w:val="009B61AD"/>
    <w:rsid w:val="009B641F"/>
    <w:rsid w:val="009B645B"/>
    <w:rsid w:val="009B6EB3"/>
    <w:rsid w:val="009C0144"/>
    <w:rsid w:val="009C0C46"/>
    <w:rsid w:val="009C0D48"/>
    <w:rsid w:val="009C2483"/>
    <w:rsid w:val="009C287E"/>
    <w:rsid w:val="009C2A09"/>
    <w:rsid w:val="009C3BEF"/>
    <w:rsid w:val="009C4322"/>
    <w:rsid w:val="009C4481"/>
    <w:rsid w:val="009C471C"/>
    <w:rsid w:val="009C47CF"/>
    <w:rsid w:val="009C54B6"/>
    <w:rsid w:val="009C5893"/>
    <w:rsid w:val="009C5FCF"/>
    <w:rsid w:val="009C620A"/>
    <w:rsid w:val="009C76DC"/>
    <w:rsid w:val="009C778B"/>
    <w:rsid w:val="009C79A3"/>
    <w:rsid w:val="009D0349"/>
    <w:rsid w:val="009D1238"/>
    <w:rsid w:val="009D1DDF"/>
    <w:rsid w:val="009D1FF4"/>
    <w:rsid w:val="009D31D1"/>
    <w:rsid w:val="009D3298"/>
    <w:rsid w:val="009D3A47"/>
    <w:rsid w:val="009D5481"/>
    <w:rsid w:val="009D57AB"/>
    <w:rsid w:val="009D6591"/>
    <w:rsid w:val="009D6EA6"/>
    <w:rsid w:val="009D718E"/>
    <w:rsid w:val="009D7389"/>
    <w:rsid w:val="009D76F3"/>
    <w:rsid w:val="009E008F"/>
    <w:rsid w:val="009E14AD"/>
    <w:rsid w:val="009E240E"/>
    <w:rsid w:val="009E2677"/>
    <w:rsid w:val="009E26C3"/>
    <w:rsid w:val="009E374C"/>
    <w:rsid w:val="009E41D4"/>
    <w:rsid w:val="009E4266"/>
    <w:rsid w:val="009E4E71"/>
    <w:rsid w:val="009E4F60"/>
    <w:rsid w:val="009E4FEB"/>
    <w:rsid w:val="009E54A5"/>
    <w:rsid w:val="009E563A"/>
    <w:rsid w:val="009E572A"/>
    <w:rsid w:val="009E5751"/>
    <w:rsid w:val="009E57E9"/>
    <w:rsid w:val="009E5BB6"/>
    <w:rsid w:val="009E5FE5"/>
    <w:rsid w:val="009E631A"/>
    <w:rsid w:val="009E71AF"/>
    <w:rsid w:val="009E7B67"/>
    <w:rsid w:val="009E7BD7"/>
    <w:rsid w:val="009E7C3A"/>
    <w:rsid w:val="009F0E47"/>
    <w:rsid w:val="009F0E5F"/>
    <w:rsid w:val="009F36B6"/>
    <w:rsid w:val="009F3974"/>
    <w:rsid w:val="009F3FF6"/>
    <w:rsid w:val="009F4130"/>
    <w:rsid w:val="009F48A3"/>
    <w:rsid w:val="009F52F1"/>
    <w:rsid w:val="009F7598"/>
    <w:rsid w:val="00A00087"/>
    <w:rsid w:val="00A0051D"/>
    <w:rsid w:val="00A005CD"/>
    <w:rsid w:val="00A008EE"/>
    <w:rsid w:val="00A008F4"/>
    <w:rsid w:val="00A01364"/>
    <w:rsid w:val="00A0177B"/>
    <w:rsid w:val="00A025B8"/>
    <w:rsid w:val="00A02D82"/>
    <w:rsid w:val="00A02EC9"/>
    <w:rsid w:val="00A039A1"/>
    <w:rsid w:val="00A03A69"/>
    <w:rsid w:val="00A04019"/>
    <w:rsid w:val="00A041CD"/>
    <w:rsid w:val="00A055A0"/>
    <w:rsid w:val="00A05A3D"/>
    <w:rsid w:val="00A05D95"/>
    <w:rsid w:val="00A05DB0"/>
    <w:rsid w:val="00A05E64"/>
    <w:rsid w:val="00A077DC"/>
    <w:rsid w:val="00A1006B"/>
    <w:rsid w:val="00A10398"/>
    <w:rsid w:val="00A10CB4"/>
    <w:rsid w:val="00A1115A"/>
    <w:rsid w:val="00A11CAA"/>
    <w:rsid w:val="00A12594"/>
    <w:rsid w:val="00A13864"/>
    <w:rsid w:val="00A148CF"/>
    <w:rsid w:val="00A14F2F"/>
    <w:rsid w:val="00A15854"/>
    <w:rsid w:val="00A15AA1"/>
    <w:rsid w:val="00A15AEF"/>
    <w:rsid w:val="00A16076"/>
    <w:rsid w:val="00A17228"/>
    <w:rsid w:val="00A17389"/>
    <w:rsid w:val="00A20B87"/>
    <w:rsid w:val="00A20E14"/>
    <w:rsid w:val="00A214EB"/>
    <w:rsid w:val="00A21A3D"/>
    <w:rsid w:val="00A21B51"/>
    <w:rsid w:val="00A21C97"/>
    <w:rsid w:val="00A21F13"/>
    <w:rsid w:val="00A2249C"/>
    <w:rsid w:val="00A23820"/>
    <w:rsid w:val="00A252F7"/>
    <w:rsid w:val="00A2658D"/>
    <w:rsid w:val="00A26661"/>
    <w:rsid w:val="00A268C9"/>
    <w:rsid w:val="00A268D6"/>
    <w:rsid w:val="00A27165"/>
    <w:rsid w:val="00A30B06"/>
    <w:rsid w:val="00A31F4C"/>
    <w:rsid w:val="00A32117"/>
    <w:rsid w:val="00A32147"/>
    <w:rsid w:val="00A3278B"/>
    <w:rsid w:val="00A32BDF"/>
    <w:rsid w:val="00A33918"/>
    <w:rsid w:val="00A34BF6"/>
    <w:rsid w:val="00A34E85"/>
    <w:rsid w:val="00A34E94"/>
    <w:rsid w:val="00A356C7"/>
    <w:rsid w:val="00A358CD"/>
    <w:rsid w:val="00A35BD3"/>
    <w:rsid w:val="00A36059"/>
    <w:rsid w:val="00A361FB"/>
    <w:rsid w:val="00A36C49"/>
    <w:rsid w:val="00A36EFD"/>
    <w:rsid w:val="00A372BC"/>
    <w:rsid w:val="00A37C6D"/>
    <w:rsid w:val="00A37E48"/>
    <w:rsid w:val="00A40D2A"/>
    <w:rsid w:val="00A41210"/>
    <w:rsid w:val="00A4154F"/>
    <w:rsid w:val="00A41E67"/>
    <w:rsid w:val="00A4320A"/>
    <w:rsid w:val="00A43393"/>
    <w:rsid w:val="00A4341C"/>
    <w:rsid w:val="00A439DF"/>
    <w:rsid w:val="00A43C55"/>
    <w:rsid w:val="00A44287"/>
    <w:rsid w:val="00A4508F"/>
    <w:rsid w:val="00A46008"/>
    <w:rsid w:val="00A47405"/>
    <w:rsid w:val="00A47895"/>
    <w:rsid w:val="00A47ADE"/>
    <w:rsid w:val="00A47FA0"/>
    <w:rsid w:val="00A50AB5"/>
    <w:rsid w:val="00A50BBC"/>
    <w:rsid w:val="00A51092"/>
    <w:rsid w:val="00A51B14"/>
    <w:rsid w:val="00A51CDA"/>
    <w:rsid w:val="00A51DBD"/>
    <w:rsid w:val="00A53039"/>
    <w:rsid w:val="00A53251"/>
    <w:rsid w:val="00A53423"/>
    <w:rsid w:val="00A5389F"/>
    <w:rsid w:val="00A53A81"/>
    <w:rsid w:val="00A54055"/>
    <w:rsid w:val="00A54125"/>
    <w:rsid w:val="00A546E8"/>
    <w:rsid w:val="00A54A0E"/>
    <w:rsid w:val="00A54B7D"/>
    <w:rsid w:val="00A54C08"/>
    <w:rsid w:val="00A550A0"/>
    <w:rsid w:val="00A570C2"/>
    <w:rsid w:val="00A6012E"/>
    <w:rsid w:val="00A60D2E"/>
    <w:rsid w:val="00A60FAA"/>
    <w:rsid w:val="00A6235F"/>
    <w:rsid w:val="00A624F3"/>
    <w:rsid w:val="00A625F9"/>
    <w:rsid w:val="00A62FAC"/>
    <w:rsid w:val="00A63033"/>
    <w:rsid w:val="00A632BC"/>
    <w:rsid w:val="00A6340C"/>
    <w:rsid w:val="00A638B9"/>
    <w:rsid w:val="00A63916"/>
    <w:rsid w:val="00A64303"/>
    <w:rsid w:val="00A64522"/>
    <w:rsid w:val="00A64829"/>
    <w:rsid w:val="00A64B42"/>
    <w:rsid w:val="00A652B6"/>
    <w:rsid w:val="00A653A2"/>
    <w:rsid w:val="00A657CF"/>
    <w:rsid w:val="00A66546"/>
    <w:rsid w:val="00A66A65"/>
    <w:rsid w:val="00A66E34"/>
    <w:rsid w:val="00A67E1D"/>
    <w:rsid w:val="00A70BE3"/>
    <w:rsid w:val="00A7113A"/>
    <w:rsid w:val="00A725C1"/>
    <w:rsid w:val="00A729E7"/>
    <w:rsid w:val="00A730B2"/>
    <w:rsid w:val="00A73EF2"/>
    <w:rsid w:val="00A74549"/>
    <w:rsid w:val="00A749AF"/>
    <w:rsid w:val="00A74C57"/>
    <w:rsid w:val="00A74DC9"/>
    <w:rsid w:val="00A75072"/>
    <w:rsid w:val="00A75360"/>
    <w:rsid w:val="00A779E4"/>
    <w:rsid w:val="00A8134F"/>
    <w:rsid w:val="00A81570"/>
    <w:rsid w:val="00A816FD"/>
    <w:rsid w:val="00A81DE3"/>
    <w:rsid w:val="00A81F4F"/>
    <w:rsid w:val="00A83050"/>
    <w:rsid w:val="00A83228"/>
    <w:rsid w:val="00A837C9"/>
    <w:rsid w:val="00A83CA3"/>
    <w:rsid w:val="00A83F0A"/>
    <w:rsid w:val="00A847AF"/>
    <w:rsid w:val="00A850DC"/>
    <w:rsid w:val="00A8536C"/>
    <w:rsid w:val="00A85BCF"/>
    <w:rsid w:val="00A8702F"/>
    <w:rsid w:val="00A87082"/>
    <w:rsid w:val="00A87E60"/>
    <w:rsid w:val="00A87EA6"/>
    <w:rsid w:val="00A9043A"/>
    <w:rsid w:val="00A9098E"/>
    <w:rsid w:val="00A90CB6"/>
    <w:rsid w:val="00A90DB3"/>
    <w:rsid w:val="00A910E6"/>
    <w:rsid w:val="00A9112C"/>
    <w:rsid w:val="00A9145D"/>
    <w:rsid w:val="00A920F2"/>
    <w:rsid w:val="00A92125"/>
    <w:rsid w:val="00A92259"/>
    <w:rsid w:val="00A9244C"/>
    <w:rsid w:val="00A925CF"/>
    <w:rsid w:val="00A92B99"/>
    <w:rsid w:val="00A94C9B"/>
    <w:rsid w:val="00A94DF8"/>
    <w:rsid w:val="00A9527F"/>
    <w:rsid w:val="00A95B80"/>
    <w:rsid w:val="00A95CDB"/>
    <w:rsid w:val="00A96D97"/>
    <w:rsid w:val="00A96E22"/>
    <w:rsid w:val="00AA0CC6"/>
    <w:rsid w:val="00AA1E8B"/>
    <w:rsid w:val="00AA201F"/>
    <w:rsid w:val="00AA2491"/>
    <w:rsid w:val="00AA257E"/>
    <w:rsid w:val="00AA2B0F"/>
    <w:rsid w:val="00AA4373"/>
    <w:rsid w:val="00AA483B"/>
    <w:rsid w:val="00AA504A"/>
    <w:rsid w:val="00AA5FB6"/>
    <w:rsid w:val="00AA613A"/>
    <w:rsid w:val="00AA6CE1"/>
    <w:rsid w:val="00AA7DFC"/>
    <w:rsid w:val="00AA7E2F"/>
    <w:rsid w:val="00AB0199"/>
    <w:rsid w:val="00AB07C2"/>
    <w:rsid w:val="00AB09E2"/>
    <w:rsid w:val="00AB0F46"/>
    <w:rsid w:val="00AB31E9"/>
    <w:rsid w:val="00AB3244"/>
    <w:rsid w:val="00AB3876"/>
    <w:rsid w:val="00AB3A11"/>
    <w:rsid w:val="00AB3FCB"/>
    <w:rsid w:val="00AB43C8"/>
    <w:rsid w:val="00AB47FB"/>
    <w:rsid w:val="00AB4EC6"/>
    <w:rsid w:val="00AB56EE"/>
    <w:rsid w:val="00AB690F"/>
    <w:rsid w:val="00AB6C38"/>
    <w:rsid w:val="00AB6CF9"/>
    <w:rsid w:val="00AB7D13"/>
    <w:rsid w:val="00AB7DF9"/>
    <w:rsid w:val="00AC0E26"/>
    <w:rsid w:val="00AC17CB"/>
    <w:rsid w:val="00AC2501"/>
    <w:rsid w:val="00AC2986"/>
    <w:rsid w:val="00AC3323"/>
    <w:rsid w:val="00AC4330"/>
    <w:rsid w:val="00AC4F5E"/>
    <w:rsid w:val="00AC5073"/>
    <w:rsid w:val="00AC51ED"/>
    <w:rsid w:val="00AC56A1"/>
    <w:rsid w:val="00AC6594"/>
    <w:rsid w:val="00AC65A1"/>
    <w:rsid w:val="00AC66F0"/>
    <w:rsid w:val="00AC67DB"/>
    <w:rsid w:val="00AC7391"/>
    <w:rsid w:val="00AD0262"/>
    <w:rsid w:val="00AD06B1"/>
    <w:rsid w:val="00AD0ADA"/>
    <w:rsid w:val="00AD0B60"/>
    <w:rsid w:val="00AD0F8D"/>
    <w:rsid w:val="00AD2478"/>
    <w:rsid w:val="00AD2D58"/>
    <w:rsid w:val="00AD3913"/>
    <w:rsid w:val="00AD3E2A"/>
    <w:rsid w:val="00AD3FF7"/>
    <w:rsid w:val="00AD453C"/>
    <w:rsid w:val="00AD45EA"/>
    <w:rsid w:val="00AD4F9F"/>
    <w:rsid w:val="00AD5104"/>
    <w:rsid w:val="00AD6E02"/>
    <w:rsid w:val="00AD714C"/>
    <w:rsid w:val="00AD7625"/>
    <w:rsid w:val="00AD7ABA"/>
    <w:rsid w:val="00AE052F"/>
    <w:rsid w:val="00AE06CE"/>
    <w:rsid w:val="00AE0A52"/>
    <w:rsid w:val="00AE138F"/>
    <w:rsid w:val="00AE1441"/>
    <w:rsid w:val="00AE1721"/>
    <w:rsid w:val="00AE2864"/>
    <w:rsid w:val="00AE2AA9"/>
    <w:rsid w:val="00AE2E72"/>
    <w:rsid w:val="00AE3133"/>
    <w:rsid w:val="00AE33CD"/>
    <w:rsid w:val="00AE376A"/>
    <w:rsid w:val="00AE3957"/>
    <w:rsid w:val="00AE3DE5"/>
    <w:rsid w:val="00AE4192"/>
    <w:rsid w:val="00AE49DB"/>
    <w:rsid w:val="00AE501E"/>
    <w:rsid w:val="00AE5451"/>
    <w:rsid w:val="00AE5B38"/>
    <w:rsid w:val="00AE5EA8"/>
    <w:rsid w:val="00AE639D"/>
    <w:rsid w:val="00AE661E"/>
    <w:rsid w:val="00AE6877"/>
    <w:rsid w:val="00AE77C1"/>
    <w:rsid w:val="00AE789E"/>
    <w:rsid w:val="00AE7F4B"/>
    <w:rsid w:val="00AF0042"/>
    <w:rsid w:val="00AF0500"/>
    <w:rsid w:val="00AF0A24"/>
    <w:rsid w:val="00AF0A75"/>
    <w:rsid w:val="00AF113C"/>
    <w:rsid w:val="00AF1CE6"/>
    <w:rsid w:val="00AF1F22"/>
    <w:rsid w:val="00AF1FBA"/>
    <w:rsid w:val="00AF1FD4"/>
    <w:rsid w:val="00AF22EE"/>
    <w:rsid w:val="00AF2447"/>
    <w:rsid w:val="00AF245C"/>
    <w:rsid w:val="00AF2971"/>
    <w:rsid w:val="00AF2CF8"/>
    <w:rsid w:val="00AF2EDD"/>
    <w:rsid w:val="00AF30EC"/>
    <w:rsid w:val="00AF367D"/>
    <w:rsid w:val="00AF41C3"/>
    <w:rsid w:val="00AF41E1"/>
    <w:rsid w:val="00AF434B"/>
    <w:rsid w:val="00AF4E1D"/>
    <w:rsid w:val="00AF5817"/>
    <w:rsid w:val="00AF653E"/>
    <w:rsid w:val="00AF71F1"/>
    <w:rsid w:val="00AF7317"/>
    <w:rsid w:val="00AF7466"/>
    <w:rsid w:val="00AF76C0"/>
    <w:rsid w:val="00AF7E90"/>
    <w:rsid w:val="00AF7E95"/>
    <w:rsid w:val="00B009D7"/>
    <w:rsid w:val="00B0107E"/>
    <w:rsid w:val="00B010B9"/>
    <w:rsid w:val="00B02DC4"/>
    <w:rsid w:val="00B02EC7"/>
    <w:rsid w:val="00B0317B"/>
    <w:rsid w:val="00B033D0"/>
    <w:rsid w:val="00B0397C"/>
    <w:rsid w:val="00B03F9E"/>
    <w:rsid w:val="00B04257"/>
    <w:rsid w:val="00B045B7"/>
    <w:rsid w:val="00B04CBB"/>
    <w:rsid w:val="00B04DB1"/>
    <w:rsid w:val="00B05A78"/>
    <w:rsid w:val="00B0619F"/>
    <w:rsid w:val="00B077A1"/>
    <w:rsid w:val="00B103EB"/>
    <w:rsid w:val="00B104C7"/>
    <w:rsid w:val="00B10910"/>
    <w:rsid w:val="00B10AA7"/>
    <w:rsid w:val="00B11200"/>
    <w:rsid w:val="00B114DB"/>
    <w:rsid w:val="00B11729"/>
    <w:rsid w:val="00B11BEB"/>
    <w:rsid w:val="00B124DB"/>
    <w:rsid w:val="00B125AB"/>
    <w:rsid w:val="00B12A21"/>
    <w:rsid w:val="00B13825"/>
    <w:rsid w:val="00B139C7"/>
    <w:rsid w:val="00B13ED5"/>
    <w:rsid w:val="00B14564"/>
    <w:rsid w:val="00B14DF4"/>
    <w:rsid w:val="00B1578C"/>
    <w:rsid w:val="00B15C6F"/>
    <w:rsid w:val="00B15D32"/>
    <w:rsid w:val="00B162D4"/>
    <w:rsid w:val="00B16D24"/>
    <w:rsid w:val="00B16EFA"/>
    <w:rsid w:val="00B171E1"/>
    <w:rsid w:val="00B1737C"/>
    <w:rsid w:val="00B1763E"/>
    <w:rsid w:val="00B20332"/>
    <w:rsid w:val="00B20643"/>
    <w:rsid w:val="00B206BB"/>
    <w:rsid w:val="00B20924"/>
    <w:rsid w:val="00B23346"/>
    <w:rsid w:val="00B244A7"/>
    <w:rsid w:val="00B24CEF"/>
    <w:rsid w:val="00B2631A"/>
    <w:rsid w:val="00B268F6"/>
    <w:rsid w:val="00B269B4"/>
    <w:rsid w:val="00B27EE4"/>
    <w:rsid w:val="00B3020C"/>
    <w:rsid w:val="00B30769"/>
    <w:rsid w:val="00B31214"/>
    <w:rsid w:val="00B312AE"/>
    <w:rsid w:val="00B3197F"/>
    <w:rsid w:val="00B31C63"/>
    <w:rsid w:val="00B32551"/>
    <w:rsid w:val="00B3261E"/>
    <w:rsid w:val="00B32875"/>
    <w:rsid w:val="00B33591"/>
    <w:rsid w:val="00B33FF6"/>
    <w:rsid w:val="00B34266"/>
    <w:rsid w:val="00B34309"/>
    <w:rsid w:val="00B34657"/>
    <w:rsid w:val="00B36BA6"/>
    <w:rsid w:val="00B377D0"/>
    <w:rsid w:val="00B37983"/>
    <w:rsid w:val="00B4007A"/>
    <w:rsid w:val="00B4035F"/>
    <w:rsid w:val="00B40EEC"/>
    <w:rsid w:val="00B418E4"/>
    <w:rsid w:val="00B42EB3"/>
    <w:rsid w:val="00B438EB"/>
    <w:rsid w:val="00B443AB"/>
    <w:rsid w:val="00B451B4"/>
    <w:rsid w:val="00B456C3"/>
    <w:rsid w:val="00B47C91"/>
    <w:rsid w:val="00B50008"/>
    <w:rsid w:val="00B5055F"/>
    <w:rsid w:val="00B50F84"/>
    <w:rsid w:val="00B516C1"/>
    <w:rsid w:val="00B519C6"/>
    <w:rsid w:val="00B51F88"/>
    <w:rsid w:val="00B522CA"/>
    <w:rsid w:val="00B52799"/>
    <w:rsid w:val="00B52CDF"/>
    <w:rsid w:val="00B5342C"/>
    <w:rsid w:val="00B53B1E"/>
    <w:rsid w:val="00B53CA5"/>
    <w:rsid w:val="00B53F15"/>
    <w:rsid w:val="00B546E1"/>
    <w:rsid w:val="00B55315"/>
    <w:rsid w:val="00B55786"/>
    <w:rsid w:val="00B5675E"/>
    <w:rsid w:val="00B5734C"/>
    <w:rsid w:val="00B57983"/>
    <w:rsid w:val="00B57CCD"/>
    <w:rsid w:val="00B6030A"/>
    <w:rsid w:val="00B604FF"/>
    <w:rsid w:val="00B610FC"/>
    <w:rsid w:val="00B611B7"/>
    <w:rsid w:val="00B61B3B"/>
    <w:rsid w:val="00B61D42"/>
    <w:rsid w:val="00B622D5"/>
    <w:rsid w:val="00B62A43"/>
    <w:rsid w:val="00B62EEC"/>
    <w:rsid w:val="00B6394A"/>
    <w:rsid w:val="00B63B4D"/>
    <w:rsid w:val="00B6496B"/>
    <w:rsid w:val="00B65477"/>
    <w:rsid w:val="00B657B0"/>
    <w:rsid w:val="00B65833"/>
    <w:rsid w:val="00B668F4"/>
    <w:rsid w:val="00B67964"/>
    <w:rsid w:val="00B713B7"/>
    <w:rsid w:val="00B713FB"/>
    <w:rsid w:val="00B716E4"/>
    <w:rsid w:val="00B71A15"/>
    <w:rsid w:val="00B72BFC"/>
    <w:rsid w:val="00B72C8A"/>
    <w:rsid w:val="00B73CEA"/>
    <w:rsid w:val="00B73FA7"/>
    <w:rsid w:val="00B7517E"/>
    <w:rsid w:val="00B75710"/>
    <w:rsid w:val="00B7580F"/>
    <w:rsid w:val="00B7641E"/>
    <w:rsid w:val="00B76533"/>
    <w:rsid w:val="00B769F6"/>
    <w:rsid w:val="00B770D5"/>
    <w:rsid w:val="00B77367"/>
    <w:rsid w:val="00B80572"/>
    <w:rsid w:val="00B80826"/>
    <w:rsid w:val="00B808EF"/>
    <w:rsid w:val="00B80A19"/>
    <w:rsid w:val="00B81093"/>
    <w:rsid w:val="00B82312"/>
    <w:rsid w:val="00B82447"/>
    <w:rsid w:val="00B82537"/>
    <w:rsid w:val="00B82CBB"/>
    <w:rsid w:val="00B830AB"/>
    <w:rsid w:val="00B832AD"/>
    <w:rsid w:val="00B83EC6"/>
    <w:rsid w:val="00B84191"/>
    <w:rsid w:val="00B84333"/>
    <w:rsid w:val="00B84512"/>
    <w:rsid w:val="00B84B2F"/>
    <w:rsid w:val="00B84F14"/>
    <w:rsid w:val="00B8583C"/>
    <w:rsid w:val="00B85C0B"/>
    <w:rsid w:val="00B86951"/>
    <w:rsid w:val="00B87786"/>
    <w:rsid w:val="00B87AF8"/>
    <w:rsid w:val="00B87D25"/>
    <w:rsid w:val="00B87D79"/>
    <w:rsid w:val="00B90398"/>
    <w:rsid w:val="00B904DC"/>
    <w:rsid w:val="00B90C0D"/>
    <w:rsid w:val="00B92F31"/>
    <w:rsid w:val="00B93279"/>
    <w:rsid w:val="00B93A04"/>
    <w:rsid w:val="00B93D27"/>
    <w:rsid w:val="00B93EEF"/>
    <w:rsid w:val="00B94352"/>
    <w:rsid w:val="00B943CF"/>
    <w:rsid w:val="00B945B4"/>
    <w:rsid w:val="00B94951"/>
    <w:rsid w:val="00B961E0"/>
    <w:rsid w:val="00B971E8"/>
    <w:rsid w:val="00BA10C3"/>
    <w:rsid w:val="00BA162F"/>
    <w:rsid w:val="00BA183B"/>
    <w:rsid w:val="00BA1994"/>
    <w:rsid w:val="00BA1FB4"/>
    <w:rsid w:val="00BA3373"/>
    <w:rsid w:val="00BA3C50"/>
    <w:rsid w:val="00BA431E"/>
    <w:rsid w:val="00BA4724"/>
    <w:rsid w:val="00BA4F2B"/>
    <w:rsid w:val="00BA55D9"/>
    <w:rsid w:val="00BA623E"/>
    <w:rsid w:val="00BA631A"/>
    <w:rsid w:val="00BA64CA"/>
    <w:rsid w:val="00BA659A"/>
    <w:rsid w:val="00BA677C"/>
    <w:rsid w:val="00BA70A0"/>
    <w:rsid w:val="00BA7610"/>
    <w:rsid w:val="00BA79F2"/>
    <w:rsid w:val="00BA7D7C"/>
    <w:rsid w:val="00BB0EC1"/>
    <w:rsid w:val="00BB0F2F"/>
    <w:rsid w:val="00BB1130"/>
    <w:rsid w:val="00BB261A"/>
    <w:rsid w:val="00BB2C4F"/>
    <w:rsid w:val="00BB3B85"/>
    <w:rsid w:val="00BB3BFC"/>
    <w:rsid w:val="00BB4174"/>
    <w:rsid w:val="00BB43DE"/>
    <w:rsid w:val="00BB4A69"/>
    <w:rsid w:val="00BB4C09"/>
    <w:rsid w:val="00BB4EE3"/>
    <w:rsid w:val="00BB5907"/>
    <w:rsid w:val="00BB5B7B"/>
    <w:rsid w:val="00BB6632"/>
    <w:rsid w:val="00BB6BD2"/>
    <w:rsid w:val="00BB7609"/>
    <w:rsid w:val="00BB7951"/>
    <w:rsid w:val="00BB79F0"/>
    <w:rsid w:val="00BB7C27"/>
    <w:rsid w:val="00BB7E9D"/>
    <w:rsid w:val="00BB7ECC"/>
    <w:rsid w:val="00BC041A"/>
    <w:rsid w:val="00BC0503"/>
    <w:rsid w:val="00BC0C78"/>
    <w:rsid w:val="00BC2032"/>
    <w:rsid w:val="00BC2EBC"/>
    <w:rsid w:val="00BC3963"/>
    <w:rsid w:val="00BC4107"/>
    <w:rsid w:val="00BC564E"/>
    <w:rsid w:val="00BC6E7C"/>
    <w:rsid w:val="00BC6F13"/>
    <w:rsid w:val="00BC79DC"/>
    <w:rsid w:val="00BD01EB"/>
    <w:rsid w:val="00BD05F1"/>
    <w:rsid w:val="00BD0D3F"/>
    <w:rsid w:val="00BD163B"/>
    <w:rsid w:val="00BD1767"/>
    <w:rsid w:val="00BD18FA"/>
    <w:rsid w:val="00BD25F9"/>
    <w:rsid w:val="00BD36EB"/>
    <w:rsid w:val="00BD40B9"/>
    <w:rsid w:val="00BD6631"/>
    <w:rsid w:val="00BD70EB"/>
    <w:rsid w:val="00BD74E1"/>
    <w:rsid w:val="00BD7B54"/>
    <w:rsid w:val="00BD7D88"/>
    <w:rsid w:val="00BD7E31"/>
    <w:rsid w:val="00BE00BC"/>
    <w:rsid w:val="00BE0F28"/>
    <w:rsid w:val="00BE1BDE"/>
    <w:rsid w:val="00BE1CF4"/>
    <w:rsid w:val="00BE22B6"/>
    <w:rsid w:val="00BE320D"/>
    <w:rsid w:val="00BE384B"/>
    <w:rsid w:val="00BE384F"/>
    <w:rsid w:val="00BE3A58"/>
    <w:rsid w:val="00BE3FDF"/>
    <w:rsid w:val="00BE4F99"/>
    <w:rsid w:val="00BE5392"/>
    <w:rsid w:val="00BE543F"/>
    <w:rsid w:val="00BE56BE"/>
    <w:rsid w:val="00BE56E6"/>
    <w:rsid w:val="00BE5922"/>
    <w:rsid w:val="00BE5D65"/>
    <w:rsid w:val="00BE67D7"/>
    <w:rsid w:val="00BE67DB"/>
    <w:rsid w:val="00BE6A9D"/>
    <w:rsid w:val="00BE7EF4"/>
    <w:rsid w:val="00BF06AB"/>
    <w:rsid w:val="00BF0788"/>
    <w:rsid w:val="00BF17DD"/>
    <w:rsid w:val="00BF1C7D"/>
    <w:rsid w:val="00BF2EC0"/>
    <w:rsid w:val="00BF33A1"/>
    <w:rsid w:val="00BF3AE0"/>
    <w:rsid w:val="00BF3EE3"/>
    <w:rsid w:val="00BF4243"/>
    <w:rsid w:val="00BF4E39"/>
    <w:rsid w:val="00BF521A"/>
    <w:rsid w:val="00BF5509"/>
    <w:rsid w:val="00BF5CF5"/>
    <w:rsid w:val="00BF627B"/>
    <w:rsid w:val="00BF6EAD"/>
    <w:rsid w:val="00BF6EF3"/>
    <w:rsid w:val="00BF797E"/>
    <w:rsid w:val="00BF7A22"/>
    <w:rsid w:val="00C005C1"/>
    <w:rsid w:val="00C01BDD"/>
    <w:rsid w:val="00C01F5C"/>
    <w:rsid w:val="00C02012"/>
    <w:rsid w:val="00C0263C"/>
    <w:rsid w:val="00C02879"/>
    <w:rsid w:val="00C03717"/>
    <w:rsid w:val="00C03E6E"/>
    <w:rsid w:val="00C04AA1"/>
    <w:rsid w:val="00C04EE3"/>
    <w:rsid w:val="00C05263"/>
    <w:rsid w:val="00C052C3"/>
    <w:rsid w:val="00C063A2"/>
    <w:rsid w:val="00C07675"/>
    <w:rsid w:val="00C100C4"/>
    <w:rsid w:val="00C1027C"/>
    <w:rsid w:val="00C108D5"/>
    <w:rsid w:val="00C10D58"/>
    <w:rsid w:val="00C1193C"/>
    <w:rsid w:val="00C13222"/>
    <w:rsid w:val="00C13765"/>
    <w:rsid w:val="00C14299"/>
    <w:rsid w:val="00C14B0C"/>
    <w:rsid w:val="00C14BF2"/>
    <w:rsid w:val="00C14E7F"/>
    <w:rsid w:val="00C151D4"/>
    <w:rsid w:val="00C15AD3"/>
    <w:rsid w:val="00C15FB8"/>
    <w:rsid w:val="00C164F8"/>
    <w:rsid w:val="00C16745"/>
    <w:rsid w:val="00C169E1"/>
    <w:rsid w:val="00C16C6C"/>
    <w:rsid w:val="00C16CE3"/>
    <w:rsid w:val="00C176CC"/>
    <w:rsid w:val="00C17DED"/>
    <w:rsid w:val="00C17E71"/>
    <w:rsid w:val="00C209AF"/>
    <w:rsid w:val="00C20FDD"/>
    <w:rsid w:val="00C2129D"/>
    <w:rsid w:val="00C21555"/>
    <w:rsid w:val="00C217C9"/>
    <w:rsid w:val="00C217DF"/>
    <w:rsid w:val="00C2196F"/>
    <w:rsid w:val="00C21B36"/>
    <w:rsid w:val="00C22701"/>
    <w:rsid w:val="00C23F8F"/>
    <w:rsid w:val="00C247D1"/>
    <w:rsid w:val="00C24D77"/>
    <w:rsid w:val="00C25559"/>
    <w:rsid w:val="00C25A52"/>
    <w:rsid w:val="00C25C9C"/>
    <w:rsid w:val="00C25DDA"/>
    <w:rsid w:val="00C260EA"/>
    <w:rsid w:val="00C26209"/>
    <w:rsid w:val="00C264AA"/>
    <w:rsid w:val="00C264D7"/>
    <w:rsid w:val="00C26715"/>
    <w:rsid w:val="00C26718"/>
    <w:rsid w:val="00C26EFB"/>
    <w:rsid w:val="00C278B6"/>
    <w:rsid w:val="00C27F4E"/>
    <w:rsid w:val="00C30166"/>
    <w:rsid w:val="00C309B4"/>
    <w:rsid w:val="00C311C0"/>
    <w:rsid w:val="00C314AD"/>
    <w:rsid w:val="00C31E4A"/>
    <w:rsid w:val="00C3351D"/>
    <w:rsid w:val="00C337DF"/>
    <w:rsid w:val="00C34063"/>
    <w:rsid w:val="00C342A1"/>
    <w:rsid w:val="00C346A1"/>
    <w:rsid w:val="00C3566D"/>
    <w:rsid w:val="00C35FCC"/>
    <w:rsid w:val="00C36075"/>
    <w:rsid w:val="00C37121"/>
    <w:rsid w:val="00C37254"/>
    <w:rsid w:val="00C374E9"/>
    <w:rsid w:val="00C405F6"/>
    <w:rsid w:val="00C40C37"/>
    <w:rsid w:val="00C41686"/>
    <w:rsid w:val="00C41AD7"/>
    <w:rsid w:val="00C41B4B"/>
    <w:rsid w:val="00C42574"/>
    <w:rsid w:val="00C4278D"/>
    <w:rsid w:val="00C43662"/>
    <w:rsid w:val="00C43A4D"/>
    <w:rsid w:val="00C43F46"/>
    <w:rsid w:val="00C449D8"/>
    <w:rsid w:val="00C44D69"/>
    <w:rsid w:val="00C452E8"/>
    <w:rsid w:val="00C454E8"/>
    <w:rsid w:val="00C46074"/>
    <w:rsid w:val="00C462E1"/>
    <w:rsid w:val="00C46313"/>
    <w:rsid w:val="00C46935"/>
    <w:rsid w:val="00C46B9C"/>
    <w:rsid w:val="00C46C8F"/>
    <w:rsid w:val="00C46D53"/>
    <w:rsid w:val="00C46D91"/>
    <w:rsid w:val="00C471DE"/>
    <w:rsid w:val="00C47317"/>
    <w:rsid w:val="00C47775"/>
    <w:rsid w:val="00C51A4D"/>
    <w:rsid w:val="00C51B0C"/>
    <w:rsid w:val="00C52F2A"/>
    <w:rsid w:val="00C537F6"/>
    <w:rsid w:val="00C53BE9"/>
    <w:rsid w:val="00C54C1E"/>
    <w:rsid w:val="00C54E13"/>
    <w:rsid w:val="00C54E15"/>
    <w:rsid w:val="00C55468"/>
    <w:rsid w:val="00C555E0"/>
    <w:rsid w:val="00C55952"/>
    <w:rsid w:val="00C55A74"/>
    <w:rsid w:val="00C55C52"/>
    <w:rsid w:val="00C56334"/>
    <w:rsid w:val="00C56A9D"/>
    <w:rsid w:val="00C57533"/>
    <w:rsid w:val="00C604F7"/>
    <w:rsid w:val="00C6073A"/>
    <w:rsid w:val="00C6112B"/>
    <w:rsid w:val="00C61402"/>
    <w:rsid w:val="00C6238B"/>
    <w:rsid w:val="00C6245B"/>
    <w:rsid w:val="00C62A09"/>
    <w:rsid w:val="00C63451"/>
    <w:rsid w:val="00C63880"/>
    <w:rsid w:val="00C63CD0"/>
    <w:rsid w:val="00C64253"/>
    <w:rsid w:val="00C649EF"/>
    <w:rsid w:val="00C64DBE"/>
    <w:rsid w:val="00C654B0"/>
    <w:rsid w:val="00C6595A"/>
    <w:rsid w:val="00C659A0"/>
    <w:rsid w:val="00C65A38"/>
    <w:rsid w:val="00C65CAC"/>
    <w:rsid w:val="00C6665E"/>
    <w:rsid w:val="00C66BEF"/>
    <w:rsid w:val="00C6723B"/>
    <w:rsid w:val="00C719F7"/>
    <w:rsid w:val="00C71AD3"/>
    <w:rsid w:val="00C71FA3"/>
    <w:rsid w:val="00C72654"/>
    <w:rsid w:val="00C726DF"/>
    <w:rsid w:val="00C7312A"/>
    <w:rsid w:val="00C732C8"/>
    <w:rsid w:val="00C73A71"/>
    <w:rsid w:val="00C74174"/>
    <w:rsid w:val="00C74315"/>
    <w:rsid w:val="00C745FA"/>
    <w:rsid w:val="00C74E6C"/>
    <w:rsid w:val="00C7559B"/>
    <w:rsid w:val="00C7564C"/>
    <w:rsid w:val="00C75927"/>
    <w:rsid w:val="00C75DA1"/>
    <w:rsid w:val="00C7600A"/>
    <w:rsid w:val="00C76412"/>
    <w:rsid w:val="00C76602"/>
    <w:rsid w:val="00C7666F"/>
    <w:rsid w:val="00C76D47"/>
    <w:rsid w:val="00C76F13"/>
    <w:rsid w:val="00C7759A"/>
    <w:rsid w:val="00C77BC8"/>
    <w:rsid w:val="00C77FB4"/>
    <w:rsid w:val="00C81516"/>
    <w:rsid w:val="00C81684"/>
    <w:rsid w:val="00C81943"/>
    <w:rsid w:val="00C81CE8"/>
    <w:rsid w:val="00C82623"/>
    <w:rsid w:val="00C82F62"/>
    <w:rsid w:val="00C83029"/>
    <w:rsid w:val="00C83137"/>
    <w:rsid w:val="00C83353"/>
    <w:rsid w:val="00C83435"/>
    <w:rsid w:val="00C83B14"/>
    <w:rsid w:val="00C8465A"/>
    <w:rsid w:val="00C84796"/>
    <w:rsid w:val="00C8515A"/>
    <w:rsid w:val="00C8539A"/>
    <w:rsid w:val="00C85D4B"/>
    <w:rsid w:val="00C85DEE"/>
    <w:rsid w:val="00C85FCC"/>
    <w:rsid w:val="00C86150"/>
    <w:rsid w:val="00C86618"/>
    <w:rsid w:val="00C86995"/>
    <w:rsid w:val="00C86D71"/>
    <w:rsid w:val="00C877CB"/>
    <w:rsid w:val="00C90404"/>
    <w:rsid w:val="00C9042B"/>
    <w:rsid w:val="00C90553"/>
    <w:rsid w:val="00C9186D"/>
    <w:rsid w:val="00C91FA9"/>
    <w:rsid w:val="00C93212"/>
    <w:rsid w:val="00C939E6"/>
    <w:rsid w:val="00C94315"/>
    <w:rsid w:val="00C9474A"/>
    <w:rsid w:val="00C948E4"/>
    <w:rsid w:val="00C94D2D"/>
    <w:rsid w:val="00C95D62"/>
    <w:rsid w:val="00C95F57"/>
    <w:rsid w:val="00C9659D"/>
    <w:rsid w:val="00C9691D"/>
    <w:rsid w:val="00C96B4D"/>
    <w:rsid w:val="00C97B46"/>
    <w:rsid w:val="00CA01B8"/>
    <w:rsid w:val="00CA08E0"/>
    <w:rsid w:val="00CA0FB9"/>
    <w:rsid w:val="00CA184E"/>
    <w:rsid w:val="00CA1E39"/>
    <w:rsid w:val="00CA1F44"/>
    <w:rsid w:val="00CA2B9E"/>
    <w:rsid w:val="00CA31B9"/>
    <w:rsid w:val="00CA33D8"/>
    <w:rsid w:val="00CA3CC4"/>
    <w:rsid w:val="00CA3EF3"/>
    <w:rsid w:val="00CA4D2A"/>
    <w:rsid w:val="00CA50F4"/>
    <w:rsid w:val="00CA66DF"/>
    <w:rsid w:val="00CA6CE2"/>
    <w:rsid w:val="00CA7734"/>
    <w:rsid w:val="00CB174D"/>
    <w:rsid w:val="00CB2D28"/>
    <w:rsid w:val="00CB360C"/>
    <w:rsid w:val="00CB3BB5"/>
    <w:rsid w:val="00CB3CA5"/>
    <w:rsid w:val="00CB3CF9"/>
    <w:rsid w:val="00CB50CF"/>
    <w:rsid w:val="00CB50F6"/>
    <w:rsid w:val="00CB5C3D"/>
    <w:rsid w:val="00CB6701"/>
    <w:rsid w:val="00CB698C"/>
    <w:rsid w:val="00CB6C0D"/>
    <w:rsid w:val="00CB6DD6"/>
    <w:rsid w:val="00CB75A0"/>
    <w:rsid w:val="00CB7E18"/>
    <w:rsid w:val="00CC0D7B"/>
    <w:rsid w:val="00CC145C"/>
    <w:rsid w:val="00CC1B68"/>
    <w:rsid w:val="00CC255E"/>
    <w:rsid w:val="00CC3764"/>
    <w:rsid w:val="00CC37AB"/>
    <w:rsid w:val="00CC39CE"/>
    <w:rsid w:val="00CC463B"/>
    <w:rsid w:val="00CC4873"/>
    <w:rsid w:val="00CC501F"/>
    <w:rsid w:val="00CC52F7"/>
    <w:rsid w:val="00CC5B17"/>
    <w:rsid w:val="00CC5D8F"/>
    <w:rsid w:val="00CC63D7"/>
    <w:rsid w:val="00CC7BFA"/>
    <w:rsid w:val="00CC7D0B"/>
    <w:rsid w:val="00CD0751"/>
    <w:rsid w:val="00CD0D95"/>
    <w:rsid w:val="00CD1564"/>
    <w:rsid w:val="00CD179A"/>
    <w:rsid w:val="00CD2134"/>
    <w:rsid w:val="00CD288A"/>
    <w:rsid w:val="00CD2B6A"/>
    <w:rsid w:val="00CD30B9"/>
    <w:rsid w:val="00CD38A9"/>
    <w:rsid w:val="00CD393F"/>
    <w:rsid w:val="00CD3DEC"/>
    <w:rsid w:val="00CD61E0"/>
    <w:rsid w:val="00CD61FD"/>
    <w:rsid w:val="00CD650B"/>
    <w:rsid w:val="00CD77FA"/>
    <w:rsid w:val="00CD7A3B"/>
    <w:rsid w:val="00CE123B"/>
    <w:rsid w:val="00CE2560"/>
    <w:rsid w:val="00CE3427"/>
    <w:rsid w:val="00CE36BB"/>
    <w:rsid w:val="00CE4AEF"/>
    <w:rsid w:val="00CE5419"/>
    <w:rsid w:val="00CE69BB"/>
    <w:rsid w:val="00CE6D55"/>
    <w:rsid w:val="00CE70F1"/>
    <w:rsid w:val="00CE7369"/>
    <w:rsid w:val="00CF048D"/>
    <w:rsid w:val="00CF0A15"/>
    <w:rsid w:val="00CF1D5C"/>
    <w:rsid w:val="00CF1E73"/>
    <w:rsid w:val="00CF263A"/>
    <w:rsid w:val="00CF26EE"/>
    <w:rsid w:val="00CF30B6"/>
    <w:rsid w:val="00CF32BA"/>
    <w:rsid w:val="00CF3583"/>
    <w:rsid w:val="00CF3F1A"/>
    <w:rsid w:val="00CF41CB"/>
    <w:rsid w:val="00CF475E"/>
    <w:rsid w:val="00CF49A4"/>
    <w:rsid w:val="00CF4B65"/>
    <w:rsid w:val="00CF4C00"/>
    <w:rsid w:val="00CF5CFE"/>
    <w:rsid w:val="00CF5FDD"/>
    <w:rsid w:val="00CF6802"/>
    <w:rsid w:val="00CF69BB"/>
    <w:rsid w:val="00CF6C95"/>
    <w:rsid w:val="00CF76AD"/>
    <w:rsid w:val="00CF78DC"/>
    <w:rsid w:val="00CF7B5A"/>
    <w:rsid w:val="00D008AA"/>
    <w:rsid w:val="00D012D5"/>
    <w:rsid w:val="00D014FE"/>
    <w:rsid w:val="00D01B9E"/>
    <w:rsid w:val="00D01F08"/>
    <w:rsid w:val="00D03644"/>
    <w:rsid w:val="00D037E5"/>
    <w:rsid w:val="00D03A81"/>
    <w:rsid w:val="00D04118"/>
    <w:rsid w:val="00D048CA"/>
    <w:rsid w:val="00D0490F"/>
    <w:rsid w:val="00D05733"/>
    <w:rsid w:val="00D05A75"/>
    <w:rsid w:val="00D05FDF"/>
    <w:rsid w:val="00D06425"/>
    <w:rsid w:val="00D069F9"/>
    <w:rsid w:val="00D06B26"/>
    <w:rsid w:val="00D07151"/>
    <w:rsid w:val="00D10686"/>
    <w:rsid w:val="00D10FB4"/>
    <w:rsid w:val="00D11A08"/>
    <w:rsid w:val="00D12463"/>
    <w:rsid w:val="00D143C8"/>
    <w:rsid w:val="00D1501B"/>
    <w:rsid w:val="00D1520B"/>
    <w:rsid w:val="00D1575E"/>
    <w:rsid w:val="00D161FC"/>
    <w:rsid w:val="00D164E0"/>
    <w:rsid w:val="00D16D45"/>
    <w:rsid w:val="00D179C6"/>
    <w:rsid w:val="00D20DA7"/>
    <w:rsid w:val="00D20F61"/>
    <w:rsid w:val="00D219A7"/>
    <w:rsid w:val="00D21AD9"/>
    <w:rsid w:val="00D21B4D"/>
    <w:rsid w:val="00D22439"/>
    <w:rsid w:val="00D22723"/>
    <w:rsid w:val="00D22DC1"/>
    <w:rsid w:val="00D231BB"/>
    <w:rsid w:val="00D23E7D"/>
    <w:rsid w:val="00D240E0"/>
    <w:rsid w:val="00D243B0"/>
    <w:rsid w:val="00D2458C"/>
    <w:rsid w:val="00D24FCE"/>
    <w:rsid w:val="00D251DB"/>
    <w:rsid w:val="00D25229"/>
    <w:rsid w:val="00D2523C"/>
    <w:rsid w:val="00D2530B"/>
    <w:rsid w:val="00D2536F"/>
    <w:rsid w:val="00D25C48"/>
    <w:rsid w:val="00D2616C"/>
    <w:rsid w:val="00D2651B"/>
    <w:rsid w:val="00D2691E"/>
    <w:rsid w:val="00D27351"/>
    <w:rsid w:val="00D27D23"/>
    <w:rsid w:val="00D30CD6"/>
    <w:rsid w:val="00D30D53"/>
    <w:rsid w:val="00D30E47"/>
    <w:rsid w:val="00D31036"/>
    <w:rsid w:val="00D314CA"/>
    <w:rsid w:val="00D3195B"/>
    <w:rsid w:val="00D322DA"/>
    <w:rsid w:val="00D323B3"/>
    <w:rsid w:val="00D3321B"/>
    <w:rsid w:val="00D332E3"/>
    <w:rsid w:val="00D33E12"/>
    <w:rsid w:val="00D35F81"/>
    <w:rsid w:val="00D36EC5"/>
    <w:rsid w:val="00D410EC"/>
    <w:rsid w:val="00D419D8"/>
    <w:rsid w:val="00D41F64"/>
    <w:rsid w:val="00D42103"/>
    <w:rsid w:val="00D42AEB"/>
    <w:rsid w:val="00D4352A"/>
    <w:rsid w:val="00D43535"/>
    <w:rsid w:val="00D4359B"/>
    <w:rsid w:val="00D4360A"/>
    <w:rsid w:val="00D4432D"/>
    <w:rsid w:val="00D45357"/>
    <w:rsid w:val="00D46470"/>
    <w:rsid w:val="00D46913"/>
    <w:rsid w:val="00D502A3"/>
    <w:rsid w:val="00D50933"/>
    <w:rsid w:val="00D50ACD"/>
    <w:rsid w:val="00D50C85"/>
    <w:rsid w:val="00D51DF5"/>
    <w:rsid w:val="00D51F8E"/>
    <w:rsid w:val="00D52CAF"/>
    <w:rsid w:val="00D5300E"/>
    <w:rsid w:val="00D538B0"/>
    <w:rsid w:val="00D53CA4"/>
    <w:rsid w:val="00D53F96"/>
    <w:rsid w:val="00D54308"/>
    <w:rsid w:val="00D54959"/>
    <w:rsid w:val="00D54963"/>
    <w:rsid w:val="00D55500"/>
    <w:rsid w:val="00D55DCF"/>
    <w:rsid w:val="00D5666A"/>
    <w:rsid w:val="00D566CE"/>
    <w:rsid w:val="00D56B3C"/>
    <w:rsid w:val="00D56B85"/>
    <w:rsid w:val="00D56C08"/>
    <w:rsid w:val="00D5768E"/>
    <w:rsid w:val="00D6017A"/>
    <w:rsid w:val="00D610E9"/>
    <w:rsid w:val="00D613DC"/>
    <w:rsid w:val="00D6143A"/>
    <w:rsid w:val="00D61611"/>
    <w:rsid w:val="00D61E9F"/>
    <w:rsid w:val="00D625CE"/>
    <w:rsid w:val="00D630DE"/>
    <w:rsid w:val="00D632CE"/>
    <w:rsid w:val="00D6353B"/>
    <w:rsid w:val="00D63A72"/>
    <w:rsid w:val="00D64929"/>
    <w:rsid w:val="00D65127"/>
    <w:rsid w:val="00D65310"/>
    <w:rsid w:val="00D6723B"/>
    <w:rsid w:val="00D711B3"/>
    <w:rsid w:val="00D71421"/>
    <w:rsid w:val="00D71649"/>
    <w:rsid w:val="00D7175B"/>
    <w:rsid w:val="00D71F99"/>
    <w:rsid w:val="00D7319E"/>
    <w:rsid w:val="00D7388D"/>
    <w:rsid w:val="00D7471A"/>
    <w:rsid w:val="00D74C38"/>
    <w:rsid w:val="00D759F5"/>
    <w:rsid w:val="00D75E4A"/>
    <w:rsid w:val="00D76C26"/>
    <w:rsid w:val="00D77AA0"/>
    <w:rsid w:val="00D77EF4"/>
    <w:rsid w:val="00D8004F"/>
    <w:rsid w:val="00D80C4F"/>
    <w:rsid w:val="00D812C2"/>
    <w:rsid w:val="00D82E31"/>
    <w:rsid w:val="00D833D1"/>
    <w:rsid w:val="00D83B19"/>
    <w:rsid w:val="00D842F3"/>
    <w:rsid w:val="00D84A16"/>
    <w:rsid w:val="00D84D82"/>
    <w:rsid w:val="00D84EB8"/>
    <w:rsid w:val="00D855C6"/>
    <w:rsid w:val="00D866B9"/>
    <w:rsid w:val="00D86C34"/>
    <w:rsid w:val="00D9052D"/>
    <w:rsid w:val="00D90990"/>
    <w:rsid w:val="00D91440"/>
    <w:rsid w:val="00D91504"/>
    <w:rsid w:val="00D9171E"/>
    <w:rsid w:val="00D925CC"/>
    <w:rsid w:val="00D92841"/>
    <w:rsid w:val="00D928E0"/>
    <w:rsid w:val="00D92B4E"/>
    <w:rsid w:val="00D9349A"/>
    <w:rsid w:val="00D93F3B"/>
    <w:rsid w:val="00D94218"/>
    <w:rsid w:val="00D94DD5"/>
    <w:rsid w:val="00D95479"/>
    <w:rsid w:val="00D95539"/>
    <w:rsid w:val="00D95C91"/>
    <w:rsid w:val="00D964D9"/>
    <w:rsid w:val="00D9657A"/>
    <w:rsid w:val="00D966B2"/>
    <w:rsid w:val="00D967B6"/>
    <w:rsid w:val="00D96B1A"/>
    <w:rsid w:val="00D976B2"/>
    <w:rsid w:val="00DA0029"/>
    <w:rsid w:val="00DA02C3"/>
    <w:rsid w:val="00DA0332"/>
    <w:rsid w:val="00DA05DF"/>
    <w:rsid w:val="00DA1A3A"/>
    <w:rsid w:val="00DA2172"/>
    <w:rsid w:val="00DA33F7"/>
    <w:rsid w:val="00DA3492"/>
    <w:rsid w:val="00DA38EE"/>
    <w:rsid w:val="00DA3E12"/>
    <w:rsid w:val="00DA40BC"/>
    <w:rsid w:val="00DA5220"/>
    <w:rsid w:val="00DA5239"/>
    <w:rsid w:val="00DA5894"/>
    <w:rsid w:val="00DA5DC9"/>
    <w:rsid w:val="00DA710A"/>
    <w:rsid w:val="00DA78AA"/>
    <w:rsid w:val="00DB077D"/>
    <w:rsid w:val="00DB0973"/>
    <w:rsid w:val="00DB1165"/>
    <w:rsid w:val="00DB135F"/>
    <w:rsid w:val="00DB1646"/>
    <w:rsid w:val="00DB197C"/>
    <w:rsid w:val="00DB1AED"/>
    <w:rsid w:val="00DB1D0B"/>
    <w:rsid w:val="00DB1F69"/>
    <w:rsid w:val="00DB264B"/>
    <w:rsid w:val="00DB28C6"/>
    <w:rsid w:val="00DB32DC"/>
    <w:rsid w:val="00DB331F"/>
    <w:rsid w:val="00DB4EC4"/>
    <w:rsid w:val="00DB51D3"/>
    <w:rsid w:val="00DB5428"/>
    <w:rsid w:val="00DB5F03"/>
    <w:rsid w:val="00DB6351"/>
    <w:rsid w:val="00DB6770"/>
    <w:rsid w:val="00DB68EA"/>
    <w:rsid w:val="00DB72A8"/>
    <w:rsid w:val="00DB75F7"/>
    <w:rsid w:val="00DB78D5"/>
    <w:rsid w:val="00DC00AB"/>
    <w:rsid w:val="00DC019D"/>
    <w:rsid w:val="00DC0218"/>
    <w:rsid w:val="00DC27E7"/>
    <w:rsid w:val="00DC2F4B"/>
    <w:rsid w:val="00DC3CB1"/>
    <w:rsid w:val="00DC44C0"/>
    <w:rsid w:val="00DC50FF"/>
    <w:rsid w:val="00DC5669"/>
    <w:rsid w:val="00DC5857"/>
    <w:rsid w:val="00DC59AD"/>
    <w:rsid w:val="00DC6B63"/>
    <w:rsid w:val="00DC6D47"/>
    <w:rsid w:val="00DC6DDB"/>
    <w:rsid w:val="00DC6E91"/>
    <w:rsid w:val="00DC7271"/>
    <w:rsid w:val="00DD1536"/>
    <w:rsid w:val="00DD15E8"/>
    <w:rsid w:val="00DD1C8B"/>
    <w:rsid w:val="00DD2714"/>
    <w:rsid w:val="00DD29BB"/>
    <w:rsid w:val="00DD3FCA"/>
    <w:rsid w:val="00DD455C"/>
    <w:rsid w:val="00DD4735"/>
    <w:rsid w:val="00DD4D40"/>
    <w:rsid w:val="00DD5C44"/>
    <w:rsid w:val="00DD5D91"/>
    <w:rsid w:val="00DD5E68"/>
    <w:rsid w:val="00DD632C"/>
    <w:rsid w:val="00DD67F7"/>
    <w:rsid w:val="00DD70C0"/>
    <w:rsid w:val="00DD7726"/>
    <w:rsid w:val="00DD7855"/>
    <w:rsid w:val="00DD7B95"/>
    <w:rsid w:val="00DE037A"/>
    <w:rsid w:val="00DE08CF"/>
    <w:rsid w:val="00DE0E3F"/>
    <w:rsid w:val="00DE1284"/>
    <w:rsid w:val="00DE269D"/>
    <w:rsid w:val="00DE2BCE"/>
    <w:rsid w:val="00DE2CD4"/>
    <w:rsid w:val="00DE3492"/>
    <w:rsid w:val="00DE37CE"/>
    <w:rsid w:val="00DE382C"/>
    <w:rsid w:val="00DE3A5F"/>
    <w:rsid w:val="00DE41DD"/>
    <w:rsid w:val="00DE44F3"/>
    <w:rsid w:val="00DE536C"/>
    <w:rsid w:val="00DE56E5"/>
    <w:rsid w:val="00DE5C46"/>
    <w:rsid w:val="00DE5E60"/>
    <w:rsid w:val="00DE6BF8"/>
    <w:rsid w:val="00DE75F1"/>
    <w:rsid w:val="00DE76EA"/>
    <w:rsid w:val="00DE7EAD"/>
    <w:rsid w:val="00DE7EE7"/>
    <w:rsid w:val="00DE7F5F"/>
    <w:rsid w:val="00DF01B9"/>
    <w:rsid w:val="00DF0DAF"/>
    <w:rsid w:val="00DF11BC"/>
    <w:rsid w:val="00DF1550"/>
    <w:rsid w:val="00DF1D1E"/>
    <w:rsid w:val="00DF2E76"/>
    <w:rsid w:val="00DF3741"/>
    <w:rsid w:val="00DF3AB1"/>
    <w:rsid w:val="00DF3B94"/>
    <w:rsid w:val="00DF3E82"/>
    <w:rsid w:val="00DF42B7"/>
    <w:rsid w:val="00DF55E4"/>
    <w:rsid w:val="00DF56ED"/>
    <w:rsid w:val="00DF5C56"/>
    <w:rsid w:val="00DF61CD"/>
    <w:rsid w:val="00DF6A3F"/>
    <w:rsid w:val="00DF73B7"/>
    <w:rsid w:val="00E0082C"/>
    <w:rsid w:val="00E00A4D"/>
    <w:rsid w:val="00E0148A"/>
    <w:rsid w:val="00E025AC"/>
    <w:rsid w:val="00E02962"/>
    <w:rsid w:val="00E02A7B"/>
    <w:rsid w:val="00E0434F"/>
    <w:rsid w:val="00E044ED"/>
    <w:rsid w:val="00E04835"/>
    <w:rsid w:val="00E0517E"/>
    <w:rsid w:val="00E054BD"/>
    <w:rsid w:val="00E060EA"/>
    <w:rsid w:val="00E0632A"/>
    <w:rsid w:val="00E10089"/>
    <w:rsid w:val="00E1016D"/>
    <w:rsid w:val="00E10446"/>
    <w:rsid w:val="00E1078C"/>
    <w:rsid w:val="00E108F9"/>
    <w:rsid w:val="00E10BCF"/>
    <w:rsid w:val="00E10D26"/>
    <w:rsid w:val="00E11B73"/>
    <w:rsid w:val="00E11DF2"/>
    <w:rsid w:val="00E12851"/>
    <w:rsid w:val="00E12F45"/>
    <w:rsid w:val="00E134D8"/>
    <w:rsid w:val="00E154F7"/>
    <w:rsid w:val="00E15A5D"/>
    <w:rsid w:val="00E15C6B"/>
    <w:rsid w:val="00E1613A"/>
    <w:rsid w:val="00E16183"/>
    <w:rsid w:val="00E16429"/>
    <w:rsid w:val="00E172BC"/>
    <w:rsid w:val="00E17BA3"/>
    <w:rsid w:val="00E17F3A"/>
    <w:rsid w:val="00E2001E"/>
    <w:rsid w:val="00E20BB6"/>
    <w:rsid w:val="00E20FBB"/>
    <w:rsid w:val="00E232BE"/>
    <w:rsid w:val="00E23813"/>
    <w:rsid w:val="00E23DB3"/>
    <w:rsid w:val="00E240C0"/>
    <w:rsid w:val="00E249B7"/>
    <w:rsid w:val="00E2500A"/>
    <w:rsid w:val="00E25752"/>
    <w:rsid w:val="00E2587D"/>
    <w:rsid w:val="00E2693C"/>
    <w:rsid w:val="00E271BF"/>
    <w:rsid w:val="00E2748D"/>
    <w:rsid w:val="00E277AA"/>
    <w:rsid w:val="00E30333"/>
    <w:rsid w:val="00E307CB"/>
    <w:rsid w:val="00E30830"/>
    <w:rsid w:val="00E30AB5"/>
    <w:rsid w:val="00E30AD9"/>
    <w:rsid w:val="00E315CB"/>
    <w:rsid w:val="00E31CBF"/>
    <w:rsid w:val="00E32078"/>
    <w:rsid w:val="00E321F8"/>
    <w:rsid w:val="00E32248"/>
    <w:rsid w:val="00E32C7F"/>
    <w:rsid w:val="00E333C8"/>
    <w:rsid w:val="00E3384D"/>
    <w:rsid w:val="00E33B45"/>
    <w:rsid w:val="00E34485"/>
    <w:rsid w:val="00E34A5F"/>
    <w:rsid w:val="00E351AF"/>
    <w:rsid w:val="00E36893"/>
    <w:rsid w:val="00E36D17"/>
    <w:rsid w:val="00E36ED3"/>
    <w:rsid w:val="00E36FAF"/>
    <w:rsid w:val="00E373B4"/>
    <w:rsid w:val="00E3754C"/>
    <w:rsid w:val="00E376BA"/>
    <w:rsid w:val="00E37713"/>
    <w:rsid w:val="00E377D9"/>
    <w:rsid w:val="00E37EF2"/>
    <w:rsid w:val="00E403B9"/>
    <w:rsid w:val="00E40E3A"/>
    <w:rsid w:val="00E41B18"/>
    <w:rsid w:val="00E4219E"/>
    <w:rsid w:val="00E42573"/>
    <w:rsid w:val="00E4278A"/>
    <w:rsid w:val="00E42A13"/>
    <w:rsid w:val="00E42CAA"/>
    <w:rsid w:val="00E444DA"/>
    <w:rsid w:val="00E44721"/>
    <w:rsid w:val="00E44D29"/>
    <w:rsid w:val="00E45A5E"/>
    <w:rsid w:val="00E46613"/>
    <w:rsid w:val="00E46C2B"/>
    <w:rsid w:val="00E50460"/>
    <w:rsid w:val="00E50CD5"/>
    <w:rsid w:val="00E51B4C"/>
    <w:rsid w:val="00E53B41"/>
    <w:rsid w:val="00E53B97"/>
    <w:rsid w:val="00E54239"/>
    <w:rsid w:val="00E5465B"/>
    <w:rsid w:val="00E547F8"/>
    <w:rsid w:val="00E54812"/>
    <w:rsid w:val="00E551D6"/>
    <w:rsid w:val="00E5535F"/>
    <w:rsid w:val="00E5557A"/>
    <w:rsid w:val="00E560D2"/>
    <w:rsid w:val="00E561A3"/>
    <w:rsid w:val="00E56A53"/>
    <w:rsid w:val="00E56BE5"/>
    <w:rsid w:val="00E57163"/>
    <w:rsid w:val="00E604B8"/>
    <w:rsid w:val="00E61207"/>
    <w:rsid w:val="00E612DD"/>
    <w:rsid w:val="00E6170F"/>
    <w:rsid w:val="00E61CBB"/>
    <w:rsid w:val="00E62FB3"/>
    <w:rsid w:val="00E645D9"/>
    <w:rsid w:val="00E64905"/>
    <w:rsid w:val="00E64C6A"/>
    <w:rsid w:val="00E6513A"/>
    <w:rsid w:val="00E657CF"/>
    <w:rsid w:val="00E65B22"/>
    <w:rsid w:val="00E66A48"/>
    <w:rsid w:val="00E67373"/>
    <w:rsid w:val="00E705E6"/>
    <w:rsid w:val="00E721F7"/>
    <w:rsid w:val="00E7284A"/>
    <w:rsid w:val="00E728AE"/>
    <w:rsid w:val="00E72999"/>
    <w:rsid w:val="00E73579"/>
    <w:rsid w:val="00E73F8E"/>
    <w:rsid w:val="00E74103"/>
    <w:rsid w:val="00E742C5"/>
    <w:rsid w:val="00E746FF"/>
    <w:rsid w:val="00E74C11"/>
    <w:rsid w:val="00E75731"/>
    <w:rsid w:val="00E75794"/>
    <w:rsid w:val="00E75F7B"/>
    <w:rsid w:val="00E7631C"/>
    <w:rsid w:val="00E76813"/>
    <w:rsid w:val="00E77495"/>
    <w:rsid w:val="00E774C0"/>
    <w:rsid w:val="00E77D4B"/>
    <w:rsid w:val="00E77DDD"/>
    <w:rsid w:val="00E77EFF"/>
    <w:rsid w:val="00E80B29"/>
    <w:rsid w:val="00E80B63"/>
    <w:rsid w:val="00E8105F"/>
    <w:rsid w:val="00E81074"/>
    <w:rsid w:val="00E8107C"/>
    <w:rsid w:val="00E81088"/>
    <w:rsid w:val="00E810C9"/>
    <w:rsid w:val="00E815D1"/>
    <w:rsid w:val="00E8212F"/>
    <w:rsid w:val="00E822F4"/>
    <w:rsid w:val="00E82E83"/>
    <w:rsid w:val="00E82E8E"/>
    <w:rsid w:val="00E832FE"/>
    <w:rsid w:val="00E8370C"/>
    <w:rsid w:val="00E83F17"/>
    <w:rsid w:val="00E83F92"/>
    <w:rsid w:val="00E84104"/>
    <w:rsid w:val="00E846C8"/>
    <w:rsid w:val="00E85003"/>
    <w:rsid w:val="00E85754"/>
    <w:rsid w:val="00E85921"/>
    <w:rsid w:val="00E85D5D"/>
    <w:rsid w:val="00E8662F"/>
    <w:rsid w:val="00E86DFB"/>
    <w:rsid w:val="00E87041"/>
    <w:rsid w:val="00E87065"/>
    <w:rsid w:val="00E870CB"/>
    <w:rsid w:val="00E87525"/>
    <w:rsid w:val="00E87C22"/>
    <w:rsid w:val="00E87DCF"/>
    <w:rsid w:val="00E87E79"/>
    <w:rsid w:val="00E901BE"/>
    <w:rsid w:val="00E91517"/>
    <w:rsid w:val="00E91647"/>
    <w:rsid w:val="00E91949"/>
    <w:rsid w:val="00E91B56"/>
    <w:rsid w:val="00E921AF"/>
    <w:rsid w:val="00E92276"/>
    <w:rsid w:val="00E92335"/>
    <w:rsid w:val="00E92B53"/>
    <w:rsid w:val="00E92B80"/>
    <w:rsid w:val="00E93368"/>
    <w:rsid w:val="00E935EC"/>
    <w:rsid w:val="00E93B29"/>
    <w:rsid w:val="00E947A1"/>
    <w:rsid w:val="00E94A68"/>
    <w:rsid w:val="00E9689A"/>
    <w:rsid w:val="00E969F9"/>
    <w:rsid w:val="00E96A2D"/>
    <w:rsid w:val="00E975A4"/>
    <w:rsid w:val="00EA0B35"/>
    <w:rsid w:val="00EA0DEF"/>
    <w:rsid w:val="00EA1311"/>
    <w:rsid w:val="00EA171C"/>
    <w:rsid w:val="00EA1997"/>
    <w:rsid w:val="00EA20BF"/>
    <w:rsid w:val="00EA2391"/>
    <w:rsid w:val="00EA3036"/>
    <w:rsid w:val="00EA320F"/>
    <w:rsid w:val="00EA342B"/>
    <w:rsid w:val="00EA359D"/>
    <w:rsid w:val="00EA38DB"/>
    <w:rsid w:val="00EA3974"/>
    <w:rsid w:val="00EA3A9B"/>
    <w:rsid w:val="00EA4415"/>
    <w:rsid w:val="00EA4460"/>
    <w:rsid w:val="00EA4AFD"/>
    <w:rsid w:val="00EA4F99"/>
    <w:rsid w:val="00EA5108"/>
    <w:rsid w:val="00EA57E4"/>
    <w:rsid w:val="00EA5AB0"/>
    <w:rsid w:val="00EA71CE"/>
    <w:rsid w:val="00EB0017"/>
    <w:rsid w:val="00EB0A68"/>
    <w:rsid w:val="00EB0CB8"/>
    <w:rsid w:val="00EB158D"/>
    <w:rsid w:val="00EB1698"/>
    <w:rsid w:val="00EB1DDB"/>
    <w:rsid w:val="00EB2362"/>
    <w:rsid w:val="00EB25CC"/>
    <w:rsid w:val="00EB2EF8"/>
    <w:rsid w:val="00EB35D3"/>
    <w:rsid w:val="00EB3A33"/>
    <w:rsid w:val="00EB3C3E"/>
    <w:rsid w:val="00EB3E27"/>
    <w:rsid w:val="00EB40AE"/>
    <w:rsid w:val="00EB4601"/>
    <w:rsid w:val="00EB4663"/>
    <w:rsid w:val="00EB4A06"/>
    <w:rsid w:val="00EB4AE1"/>
    <w:rsid w:val="00EB64AE"/>
    <w:rsid w:val="00EC1596"/>
    <w:rsid w:val="00EC28B3"/>
    <w:rsid w:val="00EC28CF"/>
    <w:rsid w:val="00EC2A0B"/>
    <w:rsid w:val="00EC2AF4"/>
    <w:rsid w:val="00EC2B38"/>
    <w:rsid w:val="00EC2E83"/>
    <w:rsid w:val="00EC356A"/>
    <w:rsid w:val="00EC51D1"/>
    <w:rsid w:val="00EC53FF"/>
    <w:rsid w:val="00EC56A5"/>
    <w:rsid w:val="00EC582F"/>
    <w:rsid w:val="00EC5C22"/>
    <w:rsid w:val="00EC6298"/>
    <w:rsid w:val="00EC6EEA"/>
    <w:rsid w:val="00EC73B5"/>
    <w:rsid w:val="00EC769E"/>
    <w:rsid w:val="00EC7D62"/>
    <w:rsid w:val="00ED0F28"/>
    <w:rsid w:val="00ED13F4"/>
    <w:rsid w:val="00ED1913"/>
    <w:rsid w:val="00ED19B3"/>
    <w:rsid w:val="00ED2050"/>
    <w:rsid w:val="00ED23DD"/>
    <w:rsid w:val="00ED2558"/>
    <w:rsid w:val="00ED2760"/>
    <w:rsid w:val="00ED278B"/>
    <w:rsid w:val="00ED3D4B"/>
    <w:rsid w:val="00ED413A"/>
    <w:rsid w:val="00ED458C"/>
    <w:rsid w:val="00ED5172"/>
    <w:rsid w:val="00ED5B7D"/>
    <w:rsid w:val="00ED5D14"/>
    <w:rsid w:val="00ED613B"/>
    <w:rsid w:val="00ED624D"/>
    <w:rsid w:val="00ED6CAB"/>
    <w:rsid w:val="00ED749D"/>
    <w:rsid w:val="00ED78E9"/>
    <w:rsid w:val="00ED7BCF"/>
    <w:rsid w:val="00EE0979"/>
    <w:rsid w:val="00EE1445"/>
    <w:rsid w:val="00EE1570"/>
    <w:rsid w:val="00EE1725"/>
    <w:rsid w:val="00EE1868"/>
    <w:rsid w:val="00EE2174"/>
    <w:rsid w:val="00EE21F3"/>
    <w:rsid w:val="00EE3911"/>
    <w:rsid w:val="00EE3BC0"/>
    <w:rsid w:val="00EE3C15"/>
    <w:rsid w:val="00EE4D5A"/>
    <w:rsid w:val="00EE4F9B"/>
    <w:rsid w:val="00EE54CC"/>
    <w:rsid w:val="00EE57E0"/>
    <w:rsid w:val="00EE5E13"/>
    <w:rsid w:val="00EE5FB0"/>
    <w:rsid w:val="00EE6506"/>
    <w:rsid w:val="00EE74DC"/>
    <w:rsid w:val="00EE78D8"/>
    <w:rsid w:val="00EE7F91"/>
    <w:rsid w:val="00EF0427"/>
    <w:rsid w:val="00EF06B5"/>
    <w:rsid w:val="00EF14C8"/>
    <w:rsid w:val="00EF19C9"/>
    <w:rsid w:val="00EF1DCC"/>
    <w:rsid w:val="00EF2ACA"/>
    <w:rsid w:val="00EF2B05"/>
    <w:rsid w:val="00EF33AB"/>
    <w:rsid w:val="00EF3EB0"/>
    <w:rsid w:val="00EF3F86"/>
    <w:rsid w:val="00EF47D1"/>
    <w:rsid w:val="00EF54E4"/>
    <w:rsid w:val="00EF661D"/>
    <w:rsid w:val="00EF666B"/>
    <w:rsid w:val="00EF7181"/>
    <w:rsid w:val="00EF720C"/>
    <w:rsid w:val="00EF778A"/>
    <w:rsid w:val="00F000A3"/>
    <w:rsid w:val="00F009A7"/>
    <w:rsid w:val="00F00CE9"/>
    <w:rsid w:val="00F00D1A"/>
    <w:rsid w:val="00F01011"/>
    <w:rsid w:val="00F01445"/>
    <w:rsid w:val="00F01897"/>
    <w:rsid w:val="00F020BF"/>
    <w:rsid w:val="00F021CF"/>
    <w:rsid w:val="00F0263B"/>
    <w:rsid w:val="00F026EA"/>
    <w:rsid w:val="00F02F4D"/>
    <w:rsid w:val="00F030B0"/>
    <w:rsid w:val="00F03188"/>
    <w:rsid w:val="00F031A8"/>
    <w:rsid w:val="00F04AC2"/>
    <w:rsid w:val="00F05353"/>
    <w:rsid w:val="00F05AD9"/>
    <w:rsid w:val="00F06815"/>
    <w:rsid w:val="00F06CA9"/>
    <w:rsid w:val="00F075F1"/>
    <w:rsid w:val="00F07BA8"/>
    <w:rsid w:val="00F104AC"/>
    <w:rsid w:val="00F11934"/>
    <w:rsid w:val="00F119A6"/>
    <w:rsid w:val="00F12082"/>
    <w:rsid w:val="00F12113"/>
    <w:rsid w:val="00F12201"/>
    <w:rsid w:val="00F122B8"/>
    <w:rsid w:val="00F12CCB"/>
    <w:rsid w:val="00F131C9"/>
    <w:rsid w:val="00F13CAA"/>
    <w:rsid w:val="00F14952"/>
    <w:rsid w:val="00F14A30"/>
    <w:rsid w:val="00F14B2B"/>
    <w:rsid w:val="00F14D4E"/>
    <w:rsid w:val="00F14D82"/>
    <w:rsid w:val="00F14F54"/>
    <w:rsid w:val="00F154C0"/>
    <w:rsid w:val="00F15F24"/>
    <w:rsid w:val="00F16504"/>
    <w:rsid w:val="00F1685D"/>
    <w:rsid w:val="00F16B43"/>
    <w:rsid w:val="00F1772E"/>
    <w:rsid w:val="00F211B9"/>
    <w:rsid w:val="00F21840"/>
    <w:rsid w:val="00F21D82"/>
    <w:rsid w:val="00F222E5"/>
    <w:rsid w:val="00F2255F"/>
    <w:rsid w:val="00F22E1E"/>
    <w:rsid w:val="00F243E3"/>
    <w:rsid w:val="00F24B2D"/>
    <w:rsid w:val="00F24CBC"/>
    <w:rsid w:val="00F25560"/>
    <w:rsid w:val="00F2583F"/>
    <w:rsid w:val="00F25C59"/>
    <w:rsid w:val="00F25D46"/>
    <w:rsid w:val="00F25FF6"/>
    <w:rsid w:val="00F26569"/>
    <w:rsid w:val="00F268B1"/>
    <w:rsid w:val="00F27253"/>
    <w:rsid w:val="00F30718"/>
    <w:rsid w:val="00F313F1"/>
    <w:rsid w:val="00F32FEF"/>
    <w:rsid w:val="00F33A19"/>
    <w:rsid w:val="00F33BE3"/>
    <w:rsid w:val="00F33D95"/>
    <w:rsid w:val="00F3436D"/>
    <w:rsid w:val="00F34410"/>
    <w:rsid w:val="00F346D6"/>
    <w:rsid w:val="00F349EF"/>
    <w:rsid w:val="00F350C5"/>
    <w:rsid w:val="00F350DD"/>
    <w:rsid w:val="00F35167"/>
    <w:rsid w:val="00F353AB"/>
    <w:rsid w:val="00F35460"/>
    <w:rsid w:val="00F35E80"/>
    <w:rsid w:val="00F36163"/>
    <w:rsid w:val="00F36B68"/>
    <w:rsid w:val="00F3737A"/>
    <w:rsid w:val="00F37CD0"/>
    <w:rsid w:val="00F40444"/>
    <w:rsid w:val="00F42697"/>
    <w:rsid w:val="00F4270C"/>
    <w:rsid w:val="00F43492"/>
    <w:rsid w:val="00F43D64"/>
    <w:rsid w:val="00F44031"/>
    <w:rsid w:val="00F4466D"/>
    <w:rsid w:val="00F452D4"/>
    <w:rsid w:val="00F46552"/>
    <w:rsid w:val="00F46A61"/>
    <w:rsid w:val="00F46C02"/>
    <w:rsid w:val="00F472A9"/>
    <w:rsid w:val="00F47D15"/>
    <w:rsid w:val="00F47DA5"/>
    <w:rsid w:val="00F47F82"/>
    <w:rsid w:val="00F50253"/>
    <w:rsid w:val="00F5165F"/>
    <w:rsid w:val="00F51943"/>
    <w:rsid w:val="00F52400"/>
    <w:rsid w:val="00F52C5C"/>
    <w:rsid w:val="00F52D19"/>
    <w:rsid w:val="00F5371E"/>
    <w:rsid w:val="00F53BA5"/>
    <w:rsid w:val="00F54887"/>
    <w:rsid w:val="00F549D0"/>
    <w:rsid w:val="00F54D88"/>
    <w:rsid w:val="00F54DC1"/>
    <w:rsid w:val="00F54F6F"/>
    <w:rsid w:val="00F555C2"/>
    <w:rsid w:val="00F55AF3"/>
    <w:rsid w:val="00F55FA5"/>
    <w:rsid w:val="00F569EC"/>
    <w:rsid w:val="00F56A95"/>
    <w:rsid w:val="00F56DFA"/>
    <w:rsid w:val="00F56E30"/>
    <w:rsid w:val="00F57080"/>
    <w:rsid w:val="00F57372"/>
    <w:rsid w:val="00F573E7"/>
    <w:rsid w:val="00F57C67"/>
    <w:rsid w:val="00F57FDE"/>
    <w:rsid w:val="00F60600"/>
    <w:rsid w:val="00F6063B"/>
    <w:rsid w:val="00F61366"/>
    <w:rsid w:val="00F61685"/>
    <w:rsid w:val="00F6191B"/>
    <w:rsid w:val="00F61A40"/>
    <w:rsid w:val="00F63419"/>
    <w:rsid w:val="00F63571"/>
    <w:rsid w:val="00F6382C"/>
    <w:rsid w:val="00F643D9"/>
    <w:rsid w:val="00F64531"/>
    <w:rsid w:val="00F64712"/>
    <w:rsid w:val="00F64753"/>
    <w:rsid w:val="00F65D91"/>
    <w:rsid w:val="00F66604"/>
    <w:rsid w:val="00F66D8C"/>
    <w:rsid w:val="00F66FF9"/>
    <w:rsid w:val="00F67115"/>
    <w:rsid w:val="00F67149"/>
    <w:rsid w:val="00F671E6"/>
    <w:rsid w:val="00F67E3F"/>
    <w:rsid w:val="00F70251"/>
    <w:rsid w:val="00F70680"/>
    <w:rsid w:val="00F7091B"/>
    <w:rsid w:val="00F710FB"/>
    <w:rsid w:val="00F71400"/>
    <w:rsid w:val="00F715FD"/>
    <w:rsid w:val="00F71A2F"/>
    <w:rsid w:val="00F72237"/>
    <w:rsid w:val="00F7223C"/>
    <w:rsid w:val="00F72643"/>
    <w:rsid w:val="00F728EB"/>
    <w:rsid w:val="00F72CC8"/>
    <w:rsid w:val="00F73C39"/>
    <w:rsid w:val="00F73D8F"/>
    <w:rsid w:val="00F749F3"/>
    <w:rsid w:val="00F74F48"/>
    <w:rsid w:val="00F75447"/>
    <w:rsid w:val="00F7556E"/>
    <w:rsid w:val="00F75E3F"/>
    <w:rsid w:val="00F75F6B"/>
    <w:rsid w:val="00F75F76"/>
    <w:rsid w:val="00F76009"/>
    <w:rsid w:val="00F76274"/>
    <w:rsid w:val="00F77187"/>
    <w:rsid w:val="00F77CD0"/>
    <w:rsid w:val="00F77E2E"/>
    <w:rsid w:val="00F803F7"/>
    <w:rsid w:val="00F80795"/>
    <w:rsid w:val="00F80EF2"/>
    <w:rsid w:val="00F81600"/>
    <w:rsid w:val="00F81712"/>
    <w:rsid w:val="00F81A27"/>
    <w:rsid w:val="00F81CED"/>
    <w:rsid w:val="00F82051"/>
    <w:rsid w:val="00F822E0"/>
    <w:rsid w:val="00F83157"/>
    <w:rsid w:val="00F83F8C"/>
    <w:rsid w:val="00F8456E"/>
    <w:rsid w:val="00F85F0E"/>
    <w:rsid w:val="00F86854"/>
    <w:rsid w:val="00F869CA"/>
    <w:rsid w:val="00F86BF1"/>
    <w:rsid w:val="00F86FDD"/>
    <w:rsid w:val="00F9023A"/>
    <w:rsid w:val="00F90EA8"/>
    <w:rsid w:val="00F9118B"/>
    <w:rsid w:val="00F91450"/>
    <w:rsid w:val="00F914F9"/>
    <w:rsid w:val="00F91D47"/>
    <w:rsid w:val="00F930B9"/>
    <w:rsid w:val="00F9322C"/>
    <w:rsid w:val="00F937E0"/>
    <w:rsid w:val="00F93B53"/>
    <w:rsid w:val="00F93D04"/>
    <w:rsid w:val="00F94091"/>
    <w:rsid w:val="00F9474F"/>
    <w:rsid w:val="00F94989"/>
    <w:rsid w:val="00F94C25"/>
    <w:rsid w:val="00F95418"/>
    <w:rsid w:val="00F955EC"/>
    <w:rsid w:val="00F95715"/>
    <w:rsid w:val="00F959D1"/>
    <w:rsid w:val="00F96A38"/>
    <w:rsid w:val="00F97694"/>
    <w:rsid w:val="00FA09BE"/>
    <w:rsid w:val="00FA0EBC"/>
    <w:rsid w:val="00FA162F"/>
    <w:rsid w:val="00FA16BC"/>
    <w:rsid w:val="00FA1B50"/>
    <w:rsid w:val="00FA1CB1"/>
    <w:rsid w:val="00FA1FEC"/>
    <w:rsid w:val="00FA2C0E"/>
    <w:rsid w:val="00FA3AC3"/>
    <w:rsid w:val="00FA4027"/>
    <w:rsid w:val="00FA4259"/>
    <w:rsid w:val="00FA465C"/>
    <w:rsid w:val="00FA50B5"/>
    <w:rsid w:val="00FA5E1B"/>
    <w:rsid w:val="00FA6937"/>
    <w:rsid w:val="00FA6AF3"/>
    <w:rsid w:val="00FA6C5C"/>
    <w:rsid w:val="00FA6DE9"/>
    <w:rsid w:val="00FA70B3"/>
    <w:rsid w:val="00FA78D9"/>
    <w:rsid w:val="00FA7F14"/>
    <w:rsid w:val="00FB0C34"/>
    <w:rsid w:val="00FB0EDB"/>
    <w:rsid w:val="00FB1C5E"/>
    <w:rsid w:val="00FB1E89"/>
    <w:rsid w:val="00FB21A7"/>
    <w:rsid w:val="00FB2257"/>
    <w:rsid w:val="00FB293E"/>
    <w:rsid w:val="00FB2D53"/>
    <w:rsid w:val="00FB2F28"/>
    <w:rsid w:val="00FB3086"/>
    <w:rsid w:val="00FB3567"/>
    <w:rsid w:val="00FB3738"/>
    <w:rsid w:val="00FB37D7"/>
    <w:rsid w:val="00FB3B6D"/>
    <w:rsid w:val="00FB40D1"/>
    <w:rsid w:val="00FB5F67"/>
    <w:rsid w:val="00FB639A"/>
    <w:rsid w:val="00FB7104"/>
    <w:rsid w:val="00FB7863"/>
    <w:rsid w:val="00FB7C55"/>
    <w:rsid w:val="00FC04DF"/>
    <w:rsid w:val="00FC0B2B"/>
    <w:rsid w:val="00FC0FBE"/>
    <w:rsid w:val="00FC1911"/>
    <w:rsid w:val="00FC1C0C"/>
    <w:rsid w:val="00FC204C"/>
    <w:rsid w:val="00FC2BAF"/>
    <w:rsid w:val="00FC31BF"/>
    <w:rsid w:val="00FC3552"/>
    <w:rsid w:val="00FC3A34"/>
    <w:rsid w:val="00FC42EF"/>
    <w:rsid w:val="00FC47A6"/>
    <w:rsid w:val="00FC515F"/>
    <w:rsid w:val="00FC57B2"/>
    <w:rsid w:val="00FC620E"/>
    <w:rsid w:val="00FC6416"/>
    <w:rsid w:val="00FC663F"/>
    <w:rsid w:val="00FC6E22"/>
    <w:rsid w:val="00FC7386"/>
    <w:rsid w:val="00FC790C"/>
    <w:rsid w:val="00FD06D8"/>
    <w:rsid w:val="00FD0943"/>
    <w:rsid w:val="00FD0AD2"/>
    <w:rsid w:val="00FD0E2B"/>
    <w:rsid w:val="00FD0FE2"/>
    <w:rsid w:val="00FD11CF"/>
    <w:rsid w:val="00FD13AD"/>
    <w:rsid w:val="00FD161E"/>
    <w:rsid w:val="00FD1A7B"/>
    <w:rsid w:val="00FD1F89"/>
    <w:rsid w:val="00FD2B33"/>
    <w:rsid w:val="00FD3264"/>
    <w:rsid w:val="00FD3474"/>
    <w:rsid w:val="00FD37CB"/>
    <w:rsid w:val="00FD3EDB"/>
    <w:rsid w:val="00FD4A76"/>
    <w:rsid w:val="00FD4D7A"/>
    <w:rsid w:val="00FD50BB"/>
    <w:rsid w:val="00FD5990"/>
    <w:rsid w:val="00FD6A61"/>
    <w:rsid w:val="00FD7F33"/>
    <w:rsid w:val="00FE0034"/>
    <w:rsid w:val="00FE1041"/>
    <w:rsid w:val="00FE151F"/>
    <w:rsid w:val="00FE1D04"/>
    <w:rsid w:val="00FE21A4"/>
    <w:rsid w:val="00FE21B2"/>
    <w:rsid w:val="00FE2409"/>
    <w:rsid w:val="00FE2D66"/>
    <w:rsid w:val="00FE2EDD"/>
    <w:rsid w:val="00FE34DE"/>
    <w:rsid w:val="00FE3775"/>
    <w:rsid w:val="00FE392E"/>
    <w:rsid w:val="00FE45DB"/>
    <w:rsid w:val="00FE4965"/>
    <w:rsid w:val="00FE4A0E"/>
    <w:rsid w:val="00FE4B3B"/>
    <w:rsid w:val="00FE4F4F"/>
    <w:rsid w:val="00FE59BC"/>
    <w:rsid w:val="00FE5E7C"/>
    <w:rsid w:val="00FE5FAF"/>
    <w:rsid w:val="00FE61B5"/>
    <w:rsid w:val="00FE66AF"/>
    <w:rsid w:val="00FE66F3"/>
    <w:rsid w:val="00FE6948"/>
    <w:rsid w:val="00FE6967"/>
    <w:rsid w:val="00FF0C6D"/>
    <w:rsid w:val="00FF10B5"/>
    <w:rsid w:val="00FF19D6"/>
    <w:rsid w:val="00FF1CF4"/>
    <w:rsid w:val="00FF1ED2"/>
    <w:rsid w:val="00FF2DBB"/>
    <w:rsid w:val="00FF2E32"/>
    <w:rsid w:val="00FF59E1"/>
    <w:rsid w:val="00FF5C7F"/>
    <w:rsid w:val="00FF5D0F"/>
    <w:rsid w:val="00FF5E89"/>
    <w:rsid w:val="00FF63CC"/>
    <w:rsid w:val="00FF6ACF"/>
    <w:rsid w:val="00FF6CC5"/>
    <w:rsid w:val="00FF7135"/>
    <w:rsid w:val="00FF772F"/>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85656"/>
  <w15:docId w15:val="{CD211442-EAB7-4E46-B9B3-33C1F341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99"/>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E4F99"/>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BE4F99"/>
    <w:pPr>
      <w:keepNext/>
      <w:widowControl w:val="0"/>
      <w:autoSpaceDE w:val="0"/>
      <w:autoSpaceDN w:val="0"/>
      <w:adjustRightInd w:val="0"/>
      <w:outlineLvl w:val="1"/>
    </w:pPr>
    <w:rPr>
      <w:b/>
      <w:bCs/>
      <w:i/>
      <w:iCs/>
    </w:rPr>
  </w:style>
  <w:style w:type="paragraph" w:styleId="Heading3">
    <w:name w:val="heading 3"/>
    <w:basedOn w:val="Normal"/>
    <w:next w:val="Normal"/>
    <w:link w:val="Heading3Char"/>
    <w:uiPriority w:val="99"/>
    <w:qFormat/>
    <w:rsid w:val="00BE4F99"/>
    <w:pPr>
      <w:keepNext/>
      <w:widowControl w:val="0"/>
      <w:autoSpaceDE w:val="0"/>
      <w:autoSpaceDN w:val="0"/>
      <w:adjustRightInd w:val="0"/>
      <w:outlineLvl w:val="2"/>
    </w:pPr>
    <w:rPr>
      <w:b/>
      <w:bCs/>
      <w:caps/>
      <w:sz w:val="32"/>
      <w:szCs w:val="32"/>
    </w:rPr>
  </w:style>
  <w:style w:type="paragraph" w:styleId="Heading4">
    <w:name w:val="heading 4"/>
    <w:basedOn w:val="Normal"/>
    <w:next w:val="Normal"/>
    <w:link w:val="Heading4Char"/>
    <w:uiPriority w:val="9"/>
    <w:semiHidden/>
    <w:unhideWhenUsed/>
    <w:qFormat/>
    <w:rsid w:val="00BB2C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F9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4F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4F99"/>
    <w:rPr>
      <w:rFonts w:asciiTheme="majorHAnsi" w:eastAsiaTheme="majorEastAsia" w:hAnsiTheme="majorHAnsi" w:cstheme="majorBidi"/>
      <w:b/>
      <w:bCs/>
      <w:sz w:val="26"/>
      <w:szCs w:val="26"/>
    </w:rPr>
  </w:style>
  <w:style w:type="paragraph" w:customStyle="1" w:styleId="Prose">
    <w:name w:val="Prose"/>
    <w:basedOn w:val="Normal"/>
    <w:link w:val="ProseChar"/>
    <w:uiPriority w:val="99"/>
    <w:qFormat/>
    <w:rsid w:val="00147A4F"/>
    <w:pPr>
      <w:spacing w:before="60"/>
      <w:jc w:val="both"/>
    </w:pPr>
    <w:rPr>
      <w:rFonts w:ascii="Bookman" w:eastAsia="Times New Roman" w:hAnsi="Bookman"/>
    </w:rPr>
  </w:style>
  <w:style w:type="paragraph" w:customStyle="1" w:styleId="BoldTitle">
    <w:name w:val="Bold Title"/>
    <w:basedOn w:val="Normal"/>
    <w:rsid w:val="00147A4F"/>
    <w:pPr>
      <w:tabs>
        <w:tab w:val="right" w:pos="7020"/>
      </w:tabs>
      <w:spacing w:before="160" w:after="40"/>
    </w:pPr>
    <w:rPr>
      <w:rFonts w:ascii="Copperplate Gothic Bold" w:eastAsia="Times New Roman" w:hAnsi="Copperplate Gothic Bold"/>
      <w:sz w:val="26"/>
      <w:szCs w:val="26"/>
    </w:rPr>
  </w:style>
  <w:style w:type="paragraph" w:customStyle="1" w:styleId="Verse">
    <w:name w:val="Verse"/>
    <w:basedOn w:val="Prose"/>
    <w:rsid w:val="00647288"/>
    <w:pPr>
      <w:tabs>
        <w:tab w:val="left" w:pos="270"/>
        <w:tab w:val="left" w:pos="540"/>
      </w:tabs>
      <w:spacing w:before="20"/>
      <w:jc w:val="left"/>
    </w:pPr>
    <w:rPr>
      <w:szCs w:val="18"/>
    </w:rPr>
  </w:style>
  <w:style w:type="paragraph" w:styleId="BalloonText">
    <w:name w:val="Balloon Text"/>
    <w:basedOn w:val="Normal"/>
    <w:link w:val="BalloonTextChar"/>
    <w:uiPriority w:val="99"/>
    <w:semiHidden/>
    <w:unhideWhenUsed/>
    <w:rsid w:val="00C76F13"/>
    <w:rPr>
      <w:rFonts w:ascii="Tahoma" w:hAnsi="Tahoma" w:cs="Tahoma"/>
      <w:sz w:val="16"/>
      <w:szCs w:val="16"/>
    </w:rPr>
  </w:style>
  <w:style w:type="character" w:customStyle="1" w:styleId="BalloonTextChar">
    <w:name w:val="Balloon Text Char"/>
    <w:basedOn w:val="DefaultParagraphFont"/>
    <w:link w:val="BalloonText"/>
    <w:uiPriority w:val="99"/>
    <w:semiHidden/>
    <w:rsid w:val="00C76F13"/>
    <w:rPr>
      <w:rFonts w:ascii="Tahoma" w:hAnsi="Tahoma" w:cs="Tahoma"/>
      <w:sz w:val="16"/>
      <w:szCs w:val="16"/>
    </w:rPr>
  </w:style>
  <w:style w:type="paragraph" w:styleId="Header">
    <w:name w:val="header"/>
    <w:basedOn w:val="Normal"/>
    <w:link w:val="HeaderChar"/>
    <w:uiPriority w:val="99"/>
    <w:unhideWhenUsed/>
    <w:rsid w:val="00EE1868"/>
    <w:pPr>
      <w:tabs>
        <w:tab w:val="center" w:pos="4680"/>
        <w:tab w:val="right" w:pos="9360"/>
      </w:tabs>
    </w:pPr>
  </w:style>
  <w:style w:type="character" w:customStyle="1" w:styleId="HeaderChar">
    <w:name w:val="Header Char"/>
    <w:basedOn w:val="DefaultParagraphFont"/>
    <w:link w:val="Header"/>
    <w:uiPriority w:val="99"/>
    <w:rsid w:val="00EE1868"/>
    <w:rPr>
      <w:rFonts w:ascii="Times New Roman" w:hAnsi="Times New Roman" w:cs="Times New Roman"/>
      <w:sz w:val="20"/>
      <w:szCs w:val="20"/>
    </w:rPr>
  </w:style>
  <w:style w:type="paragraph" w:styleId="Footer">
    <w:name w:val="footer"/>
    <w:basedOn w:val="Normal"/>
    <w:link w:val="FooterChar"/>
    <w:uiPriority w:val="99"/>
    <w:unhideWhenUsed/>
    <w:rsid w:val="00EE1868"/>
    <w:pPr>
      <w:tabs>
        <w:tab w:val="center" w:pos="4680"/>
        <w:tab w:val="right" w:pos="9360"/>
      </w:tabs>
    </w:pPr>
  </w:style>
  <w:style w:type="character" w:customStyle="1" w:styleId="FooterChar">
    <w:name w:val="Footer Char"/>
    <w:basedOn w:val="DefaultParagraphFont"/>
    <w:link w:val="Footer"/>
    <w:uiPriority w:val="99"/>
    <w:rsid w:val="00EE1868"/>
    <w:rPr>
      <w:rFonts w:ascii="Times New Roman" w:hAnsi="Times New Roman" w:cs="Times New Roman"/>
      <w:sz w:val="20"/>
      <w:szCs w:val="20"/>
    </w:rPr>
  </w:style>
  <w:style w:type="character" w:customStyle="1" w:styleId="ProseChar">
    <w:name w:val="Prose Char"/>
    <w:basedOn w:val="DefaultParagraphFont"/>
    <w:link w:val="Prose"/>
    <w:rsid w:val="00A15854"/>
    <w:rPr>
      <w:rFonts w:ascii="Bookman" w:eastAsia="Times New Roman" w:hAnsi="Bookman" w:cs="Times New Roman"/>
      <w:sz w:val="20"/>
      <w:szCs w:val="20"/>
    </w:rPr>
  </w:style>
  <w:style w:type="paragraph" w:customStyle="1" w:styleId="PsalmVerse">
    <w:name w:val="Psalm Verse"/>
    <w:basedOn w:val="Verse"/>
    <w:link w:val="PsalmVerseChar"/>
    <w:uiPriority w:val="99"/>
    <w:qFormat/>
    <w:rsid w:val="00B10910"/>
    <w:pPr>
      <w:widowControl w:val="0"/>
      <w:tabs>
        <w:tab w:val="left" w:pos="810"/>
      </w:tabs>
      <w:autoSpaceDE w:val="0"/>
      <w:autoSpaceDN w:val="0"/>
      <w:adjustRightInd w:val="0"/>
      <w:spacing w:before="0"/>
    </w:pPr>
    <w:rPr>
      <w:rFonts w:ascii="Times New Roman" w:eastAsiaTheme="minorEastAsia" w:hAnsi="Times New Roman"/>
      <w:sz w:val="24"/>
      <w:szCs w:val="24"/>
      <w:lang w:eastAsia="ja-JP"/>
    </w:rPr>
  </w:style>
  <w:style w:type="character" w:customStyle="1" w:styleId="PsalmVerseChar">
    <w:name w:val="Psalm Verse Char"/>
    <w:basedOn w:val="DefaultParagraphFont"/>
    <w:link w:val="PsalmVerse"/>
    <w:rsid w:val="00B10910"/>
    <w:rPr>
      <w:rFonts w:ascii="Times New Roman" w:hAnsi="Times New Roman" w:cs="Times New Roman"/>
      <w:sz w:val="24"/>
      <w:szCs w:val="24"/>
      <w:lang w:eastAsia="ja-JP"/>
    </w:rPr>
  </w:style>
  <w:style w:type="paragraph" w:styleId="ListParagraph">
    <w:name w:val="List Paragraph"/>
    <w:basedOn w:val="Normal"/>
    <w:uiPriority w:val="34"/>
    <w:qFormat/>
    <w:rsid w:val="00230DBA"/>
    <w:pPr>
      <w:ind w:left="720"/>
      <w:contextualSpacing/>
    </w:pPr>
  </w:style>
  <w:style w:type="paragraph" w:customStyle="1" w:styleId="BulletinLine">
    <w:name w:val="Bulletin Line"/>
    <w:basedOn w:val="Normal"/>
    <w:link w:val="BulletinLineChar"/>
    <w:qFormat/>
    <w:rsid w:val="00342BAC"/>
    <w:pPr>
      <w:tabs>
        <w:tab w:val="right" w:pos="6480"/>
      </w:tabs>
      <w:spacing w:line="276" w:lineRule="auto"/>
    </w:pPr>
    <w:rPr>
      <w:rFonts w:ascii="Book Antiqua" w:eastAsiaTheme="minorHAnsi" w:hAnsi="Book Antiqua" w:cstheme="minorBidi"/>
      <w:sz w:val="22"/>
      <w:szCs w:val="22"/>
    </w:rPr>
  </w:style>
  <w:style w:type="character" w:customStyle="1" w:styleId="BulletinLineChar">
    <w:name w:val="Bulletin Line Char"/>
    <w:basedOn w:val="DefaultParagraphFont"/>
    <w:link w:val="BulletinLine"/>
    <w:rsid w:val="00342BAC"/>
    <w:rPr>
      <w:rFonts w:ascii="Book Antiqua" w:eastAsiaTheme="minorHAnsi" w:hAnsi="Book Antiqua"/>
    </w:rPr>
  </w:style>
  <w:style w:type="table" w:styleId="TableGrid">
    <w:name w:val="Table Grid"/>
    <w:basedOn w:val="TableNormal"/>
    <w:uiPriority w:val="39"/>
    <w:rsid w:val="0034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ED8"/>
    <w:rPr>
      <w:color w:val="0000FF" w:themeColor="hyperlink"/>
      <w:u w:val="single"/>
    </w:rPr>
  </w:style>
  <w:style w:type="paragraph" w:customStyle="1" w:styleId="SongLyrics">
    <w:name w:val="Song Lyrics"/>
    <w:basedOn w:val="Normal"/>
    <w:link w:val="SongLyricsChar"/>
    <w:qFormat/>
    <w:rsid w:val="0063299C"/>
    <w:pPr>
      <w:ind w:firstLine="32"/>
    </w:pPr>
    <w:rPr>
      <w:rFonts w:ascii="Trebuchet MS" w:eastAsiaTheme="minorHAnsi" w:hAnsi="Trebuchet MS" w:cstheme="minorBidi"/>
      <w:b/>
      <w:sz w:val="24"/>
      <w:szCs w:val="24"/>
    </w:rPr>
  </w:style>
  <w:style w:type="character" w:customStyle="1" w:styleId="SongLyricsChar">
    <w:name w:val="Song Lyrics Char"/>
    <w:basedOn w:val="DefaultParagraphFont"/>
    <w:link w:val="SongLyrics"/>
    <w:rsid w:val="0063299C"/>
    <w:rPr>
      <w:rFonts w:ascii="Trebuchet MS" w:eastAsiaTheme="minorHAnsi" w:hAnsi="Trebuchet MS"/>
      <w:b/>
      <w:sz w:val="24"/>
      <w:szCs w:val="24"/>
    </w:rPr>
  </w:style>
  <w:style w:type="character" w:customStyle="1" w:styleId="label">
    <w:name w:val="label"/>
    <w:basedOn w:val="DefaultParagraphFont"/>
    <w:rsid w:val="00A87EA6"/>
  </w:style>
  <w:style w:type="character" w:customStyle="1" w:styleId="content">
    <w:name w:val="content"/>
    <w:basedOn w:val="DefaultParagraphFont"/>
    <w:rsid w:val="00A87EA6"/>
  </w:style>
  <w:style w:type="character" w:customStyle="1" w:styleId="woj">
    <w:name w:val="woj"/>
    <w:basedOn w:val="DefaultParagraphFont"/>
    <w:rsid w:val="004E17ED"/>
  </w:style>
  <w:style w:type="character" w:styleId="Emphasis">
    <w:name w:val="Emphasis"/>
    <w:basedOn w:val="DefaultParagraphFont"/>
    <w:uiPriority w:val="20"/>
    <w:qFormat/>
    <w:rsid w:val="008D6F90"/>
    <w:rPr>
      <w:i/>
      <w:iCs/>
    </w:rPr>
  </w:style>
  <w:style w:type="character" w:customStyle="1" w:styleId="Heading4Char">
    <w:name w:val="Heading 4 Char"/>
    <w:basedOn w:val="DefaultParagraphFont"/>
    <w:link w:val="Heading4"/>
    <w:uiPriority w:val="9"/>
    <w:semiHidden/>
    <w:rsid w:val="00BB2C4F"/>
    <w:rPr>
      <w:rFonts w:asciiTheme="majorHAnsi" w:eastAsiaTheme="majorEastAsia" w:hAnsiTheme="majorHAnsi" w:cstheme="majorBidi"/>
      <w:i/>
      <w:iCs/>
      <w:color w:val="365F91" w:themeColor="accent1" w:themeShade="BF"/>
      <w:sz w:val="20"/>
      <w:szCs w:val="20"/>
    </w:rPr>
  </w:style>
  <w:style w:type="paragraph" w:customStyle="1" w:styleId="lang-en">
    <w:name w:val="lang-en"/>
    <w:basedOn w:val="Normal"/>
    <w:rsid w:val="00E83F92"/>
    <w:pPr>
      <w:spacing w:before="100" w:beforeAutospacing="1" w:after="100" w:afterAutospacing="1"/>
    </w:pPr>
    <w:rPr>
      <w:rFonts w:eastAsia="Times New Roman"/>
      <w:sz w:val="24"/>
      <w:szCs w:val="24"/>
    </w:rPr>
  </w:style>
  <w:style w:type="character" w:customStyle="1" w:styleId="words-of-christ">
    <w:name w:val="words-of-christ"/>
    <w:basedOn w:val="DefaultParagraphFont"/>
    <w:rsid w:val="00284DE2"/>
  </w:style>
  <w:style w:type="paragraph" w:customStyle="1" w:styleId="DayNumber">
    <w:name w:val="Day Number"/>
    <w:basedOn w:val="Normal"/>
    <w:qFormat/>
    <w:rsid w:val="0085784A"/>
    <w:rPr>
      <w:rFonts w:ascii="Palatino" w:eastAsia="Cambria" w:hAnsi="Palatino"/>
      <w:sz w:val="56"/>
      <w:szCs w:val="24"/>
    </w:rPr>
  </w:style>
  <w:style w:type="paragraph" w:customStyle="1" w:styleId="events">
    <w:name w:val="events"/>
    <w:basedOn w:val="Normal"/>
    <w:qFormat/>
    <w:rsid w:val="0085784A"/>
    <w:rPr>
      <w:rFonts w:ascii="Cambria" w:eastAsia="Cambria" w:hAnsi="Cambria"/>
      <w:color w:val="4F81BD"/>
      <w:sz w:val="18"/>
      <w:szCs w:val="24"/>
    </w:rPr>
  </w:style>
  <w:style w:type="paragraph" w:customStyle="1" w:styleId="MonthYear">
    <w:name w:val="Month &amp; Year"/>
    <w:basedOn w:val="Normal"/>
    <w:qFormat/>
    <w:rsid w:val="0085784A"/>
    <w:pPr>
      <w:spacing w:after="200"/>
      <w:jc w:val="center"/>
    </w:pPr>
    <w:rPr>
      <w:rFonts w:ascii="Cambria" w:eastAsia="Cambria" w:hAnsi="Cambria"/>
      <w:sz w:val="56"/>
      <w:szCs w:val="24"/>
    </w:rPr>
  </w:style>
  <w:style w:type="paragraph" w:customStyle="1" w:styleId="StyleCenteredAfter0pt">
    <w:name w:val="Style Centered After:  0 pt"/>
    <w:basedOn w:val="Normal"/>
    <w:rsid w:val="0085784A"/>
    <w:pPr>
      <w:jc w:val="center"/>
    </w:pPr>
    <w:rPr>
      <w:rFonts w:ascii="Cambria" w:eastAsia="Times New Roman" w:hAnsi="Cambria"/>
      <w:b/>
      <w:sz w:val="24"/>
    </w:rPr>
  </w:style>
  <w:style w:type="table" w:customStyle="1" w:styleId="Calendar2">
    <w:name w:val="Calendar 2"/>
    <w:basedOn w:val="TableNormal"/>
    <w:uiPriority w:val="99"/>
    <w:qFormat/>
    <w:rsid w:val="005C0C26"/>
    <w:pPr>
      <w:spacing w:after="0" w:line="240" w:lineRule="auto"/>
      <w:jc w:val="center"/>
    </w:pPr>
    <w:rPr>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051BEB"/>
    <w:pPr>
      <w:spacing w:after="0" w:line="240" w:lineRule="auto"/>
    </w:pPr>
    <w:rPr>
      <w:rFonts w:eastAsiaTheme="minorHAnsi"/>
    </w:rPr>
  </w:style>
  <w:style w:type="paragraph" w:styleId="NormalWeb">
    <w:name w:val="Normal (Web)"/>
    <w:basedOn w:val="Normal"/>
    <w:uiPriority w:val="99"/>
    <w:unhideWhenUsed/>
    <w:rsid w:val="003A3C27"/>
    <w:pPr>
      <w:spacing w:before="100" w:beforeAutospacing="1" w:after="100" w:afterAutospacing="1"/>
    </w:pPr>
    <w:rPr>
      <w:rFonts w:eastAsia="Times New Roman"/>
      <w:sz w:val="24"/>
      <w:szCs w:val="24"/>
    </w:rPr>
  </w:style>
  <w:style w:type="character" w:styleId="UnresolvedMention">
    <w:name w:val="Unresolved Mention"/>
    <w:basedOn w:val="DefaultParagraphFont"/>
    <w:uiPriority w:val="99"/>
    <w:semiHidden/>
    <w:unhideWhenUsed/>
    <w:rsid w:val="001C6F35"/>
    <w:rPr>
      <w:color w:val="605E5C"/>
      <w:shd w:val="clear" w:color="auto" w:fill="E1DFDD"/>
    </w:rPr>
  </w:style>
  <w:style w:type="character" w:styleId="Strong">
    <w:name w:val="Strong"/>
    <w:basedOn w:val="DefaultParagraphFont"/>
    <w:uiPriority w:val="22"/>
    <w:qFormat/>
    <w:rsid w:val="00BE3FDF"/>
    <w:rPr>
      <w:b/>
      <w:bCs/>
    </w:rPr>
  </w:style>
  <w:style w:type="character" w:customStyle="1" w:styleId="refrain">
    <w:name w:val="refrain"/>
    <w:basedOn w:val="DefaultParagraphFont"/>
    <w:rsid w:val="00BE3FDF"/>
  </w:style>
  <w:style w:type="character" w:customStyle="1" w:styleId="redtext">
    <w:name w:val="redtext"/>
    <w:basedOn w:val="DefaultParagraphFont"/>
    <w:rsid w:val="00FD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742">
      <w:bodyDiv w:val="1"/>
      <w:marLeft w:val="0"/>
      <w:marRight w:val="0"/>
      <w:marTop w:val="0"/>
      <w:marBottom w:val="0"/>
      <w:divBdr>
        <w:top w:val="none" w:sz="0" w:space="0" w:color="auto"/>
        <w:left w:val="none" w:sz="0" w:space="0" w:color="auto"/>
        <w:bottom w:val="none" w:sz="0" w:space="0" w:color="auto"/>
        <w:right w:val="none" w:sz="0" w:space="0" w:color="auto"/>
      </w:divBdr>
      <w:divsChild>
        <w:div w:id="1063479347">
          <w:marLeft w:val="0"/>
          <w:marRight w:val="0"/>
          <w:marTop w:val="0"/>
          <w:marBottom w:val="0"/>
          <w:divBdr>
            <w:top w:val="none" w:sz="0" w:space="0" w:color="auto"/>
            <w:left w:val="none" w:sz="0" w:space="0" w:color="auto"/>
            <w:bottom w:val="none" w:sz="0" w:space="0" w:color="auto"/>
            <w:right w:val="none" w:sz="0" w:space="0" w:color="auto"/>
          </w:divBdr>
        </w:div>
        <w:div w:id="557672192">
          <w:marLeft w:val="0"/>
          <w:marRight w:val="0"/>
          <w:marTop w:val="0"/>
          <w:marBottom w:val="120"/>
          <w:divBdr>
            <w:top w:val="none" w:sz="0" w:space="0" w:color="auto"/>
            <w:left w:val="none" w:sz="0" w:space="0" w:color="auto"/>
            <w:bottom w:val="none" w:sz="0" w:space="0" w:color="auto"/>
            <w:right w:val="none" w:sz="0" w:space="0" w:color="auto"/>
          </w:divBdr>
        </w:div>
        <w:div w:id="1566065859">
          <w:marLeft w:val="0"/>
          <w:marRight w:val="0"/>
          <w:marTop w:val="0"/>
          <w:marBottom w:val="120"/>
          <w:divBdr>
            <w:top w:val="none" w:sz="0" w:space="0" w:color="auto"/>
            <w:left w:val="none" w:sz="0" w:space="0" w:color="auto"/>
            <w:bottom w:val="none" w:sz="0" w:space="0" w:color="auto"/>
            <w:right w:val="none" w:sz="0" w:space="0" w:color="auto"/>
          </w:divBdr>
          <w:divsChild>
            <w:div w:id="1491362191">
              <w:marLeft w:val="0"/>
              <w:marRight w:val="0"/>
              <w:marTop w:val="0"/>
              <w:marBottom w:val="0"/>
              <w:divBdr>
                <w:top w:val="none" w:sz="0" w:space="0" w:color="auto"/>
                <w:left w:val="none" w:sz="0" w:space="0" w:color="auto"/>
                <w:bottom w:val="none" w:sz="0" w:space="0" w:color="auto"/>
                <w:right w:val="none" w:sz="0" w:space="0" w:color="auto"/>
              </w:divBdr>
              <w:divsChild>
                <w:div w:id="503398072">
                  <w:marLeft w:val="0"/>
                  <w:marRight w:val="0"/>
                  <w:marTop w:val="0"/>
                  <w:marBottom w:val="120"/>
                  <w:divBdr>
                    <w:top w:val="none" w:sz="0" w:space="0" w:color="auto"/>
                    <w:left w:val="none" w:sz="0" w:space="0" w:color="auto"/>
                    <w:bottom w:val="none" w:sz="0" w:space="0" w:color="auto"/>
                    <w:right w:val="none" w:sz="0" w:space="0" w:color="auto"/>
                  </w:divBdr>
                </w:div>
                <w:div w:id="556012027">
                  <w:marLeft w:val="0"/>
                  <w:marRight w:val="0"/>
                  <w:marTop w:val="0"/>
                  <w:marBottom w:val="0"/>
                  <w:divBdr>
                    <w:top w:val="none" w:sz="0" w:space="0" w:color="auto"/>
                    <w:left w:val="none" w:sz="0" w:space="0" w:color="auto"/>
                    <w:bottom w:val="none" w:sz="0" w:space="0" w:color="auto"/>
                    <w:right w:val="none" w:sz="0" w:space="0" w:color="auto"/>
                  </w:divBdr>
                </w:div>
              </w:divsChild>
            </w:div>
            <w:div w:id="743645679">
              <w:marLeft w:val="0"/>
              <w:marRight w:val="0"/>
              <w:marTop w:val="0"/>
              <w:marBottom w:val="0"/>
              <w:divBdr>
                <w:top w:val="none" w:sz="0" w:space="0" w:color="auto"/>
                <w:left w:val="none" w:sz="0" w:space="0" w:color="auto"/>
                <w:bottom w:val="none" w:sz="0" w:space="0" w:color="auto"/>
                <w:right w:val="none" w:sz="0" w:space="0" w:color="auto"/>
              </w:divBdr>
              <w:divsChild>
                <w:div w:id="1433554172">
                  <w:marLeft w:val="0"/>
                  <w:marRight w:val="0"/>
                  <w:marTop w:val="0"/>
                  <w:marBottom w:val="120"/>
                  <w:divBdr>
                    <w:top w:val="none" w:sz="0" w:space="0" w:color="auto"/>
                    <w:left w:val="none" w:sz="0" w:space="0" w:color="auto"/>
                    <w:bottom w:val="none" w:sz="0" w:space="0" w:color="auto"/>
                    <w:right w:val="none" w:sz="0" w:space="0" w:color="auto"/>
                  </w:divBdr>
                </w:div>
                <w:div w:id="1343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6702">
      <w:bodyDiv w:val="1"/>
      <w:marLeft w:val="0"/>
      <w:marRight w:val="0"/>
      <w:marTop w:val="0"/>
      <w:marBottom w:val="0"/>
      <w:divBdr>
        <w:top w:val="none" w:sz="0" w:space="0" w:color="auto"/>
        <w:left w:val="none" w:sz="0" w:space="0" w:color="auto"/>
        <w:bottom w:val="none" w:sz="0" w:space="0" w:color="auto"/>
        <w:right w:val="none" w:sz="0" w:space="0" w:color="auto"/>
      </w:divBdr>
      <w:divsChild>
        <w:div w:id="1688752474">
          <w:marLeft w:val="0"/>
          <w:marRight w:val="0"/>
          <w:marTop w:val="0"/>
          <w:marBottom w:val="0"/>
          <w:divBdr>
            <w:top w:val="none" w:sz="0" w:space="0" w:color="auto"/>
            <w:left w:val="none" w:sz="0" w:space="0" w:color="auto"/>
            <w:bottom w:val="none" w:sz="0" w:space="0" w:color="auto"/>
            <w:right w:val="none" w:sz="0" w:space="0" w:color="auto"/>
          </w:divBdr>
        </w:div>
        <w:div w:id="315497199">
          <w:marLeft w:val="0"/>
          <w:marRight w:val="0"/>
          <w:marTop w:val="0"/>
          <w:marBottom w:val="120"/>
          <w:divBdr>
            <w:top w:val="none" w:sz="0" w:space="0" w:color="auto"/>
            <w:left w:val="none" w:sz="0" w:space="0" w:color="auto"/>
            <w:bottom w:val="none" w:sz="0" w:space="0" w:color="auto"/>
            <w:right w:val="none" w:sz="0" w:space="0" w:color="auto"/>
          </w:divBdr>
          <w:divsChild>
            <w:div w:id="210113775">
              <w:marLeft w:val="0"/>
              <w:marRight w:val="0"/>
              <w:marTop w:val="0"/>
              <w:marBottom w:val="0"/>
              <w:divBdr>
                <w:top w:val="none" w:sz="0" w:space="0" w:color="auto"/>
                <w:left w:val="none" w:sz="0" w:space="0" w:color="auto"/>
                <w:bottom w:val="none" w:sz="0" w:space="0" w:color="auto"/>
                <w:right w:val="none" w:sz="0" w:space="0" w:color="auto"/>
              </w:divBdr>
            </w:div>
          </w:divsChild>
        </w:div>
        <w:div w:id="2081630829">
          <w:marLeft w:val="0"/>
          <w:marRight w:val="0"/>
          <w:marTop w:val="0"/>
          <w:marBottom w:val="0"/>
          <w:divBdr>
            <w:top w:val="none" w:sz="0" w:space="0" w:color="auto"/>
            <w:left w:val="none" w:sz="0" w:space="0" w:color="auto"/>
            <w:bottom w:val="none" w:sz="0" w:space="0" w:color="auto"/>
            <w:right w:val="none" w:sz="0" w:space="0" w:color="auto"/>
          </w:divBdr>
          <w:divsChild>
            <w:div w:id="1371026510">
              <w:marLeft w:val="0"/>
              <w:marRight w:val="0"/>
              <w:marTop w:val="0"/>
              <w:marBottom w:val="0"/>
              <w:divBdr>
                <w:top w:val="none" w:sz="0" w:space="0" w:color="auto"/>
                <w:left w:val="none" w:sz="0" w:space="0" w:color="auto"/>
                <w:bottom w:val="none" w:sz="0" w:space="0" w:color="auto"/>
                <w:right w:val="none" w:sz="0" w:space="0" w:color="auto"/>
              </w:divBdr>
            </w:div>
            <w:div w:id="645090493">
              <w:marLeft w:val="0"/>
              <w:marRight w:val="0"/>
              <w:marTop w:val="0"/>
              <w:marBottom w:val="0"/>
              <w:divBdr>
                <w:top w:val="none" w:sz="0" w:space="0" w:color="auto"/>
                <w:left w:val="none" w:sz="0" w:space="0" w:color="auto"/>
                <w:bottom w:val="none" w:sz="0" w:space="0" w:color="auto"/>
                <w:right w:val="none" w:sz="0" w:space="0" w:color="auto"/>
              </w:divBdr>
            </w:div>
          </w:divsChild>
        </w:div>
        <w:div w:id="625546062">
          <w:marLeft w:val="0"/>
          <w:marRight w:val="0"/>
          <w:marTop w:val="0"/>
          <w:marBottom w:val="0"/>
          <w:divBdr>
            <w:top w:val="none" w:sz="0" w:space="0" w:color="auto"/>
            <w:left w:val="none" w:sz="0" w:space="0" w:color="auto"/>
            <w:bottom w:val="none" w:sz="0" w:space="0" w:color="auto"/>
            <w:right w:val="none" w:sz="0" w:space="0" w:color="auto"/>
          </w:divBdr>
        </w:div>
        <w:div w:id="343434704">
          <w:marLeft w:val="0"/>
          <w:marRight w:val="0"/>
          <w:marTop w:val="0"/>
          <w:marBottom w:val="0"/>
          <w:divBdr>
            <w:top w:val="none" w:sz="0" w:space="0" w:color="auto"/>
            <w:left w:val="none" w:sz="0" w:space="0" w:color="auto"/>
            <w:bottom w:val="none" w:sz="0" w:space="0" w:color="auto"/>
            <w:right w:val="none" w:sz="0" w:space="0" w:color="auto"/>
          </w:divBdr>
        </w:div>
      </w:divsChild>
    </w:div>
    <w:div w:id="29376304">
      <w:bodyDiv w:val="1"/>
      <w:marLeft w:val="0"/>
      <w:marRight w:val="0"/>
      <w:marTop w:val="0"/>
      <w:marBottom w:val="0"/>
      <w:divBdr>
        <w:top w:val="none" w:sz="0" w:space="0" w:color="auto"/>
        <w:left w:val="none" w:sz="0" w:space="0" w:color="auto"/>
        <w:bottom w:val="none" w:sz="0" w:space="0" w:color="auto"/>
        <w:right w:val="none" w:sz="0" w:space="0" w:color="auto"/>
      </w:divBdr>
      <w:divsChild>
        <w:div w:id="298655401">
          <w:marLeft w:val="0"/>
          <w:marRight w:val="0"/>
          <w:marTop w:val="0"/>
          <w:marBottom w:val="0"/>
          <w:divBdr>
            <w:top w:val="none" w:sz="0" w:space="0" w:color="auto"/>
            <w:left w:val="none" w:sz="0" w:space="0" w:color="auto"/>
            <w:bottom w:val="none" w:sz="0" w:space="0" w:color="auto"/>
            <w:right w:val="none" w:sz="0" w:space="0" w:color="auto"/>
          </w:divBdr>
        </w:div>
        <w:div w:id="1323656719">
          <w:marLeft w:val="0"/>
          <w:marRight w:val="0"/>
          <w:marTop w:val="0"/>
          <w:marBottom w:val="120"/>
          <w:divBdr>
            <w:top w:val="none" w:sz="0" w:space="0" w:color="auto"/>
            <w:left w:val="none" w:sz="0" w:space="0" w:color="auto"/>
            <w:bottom w:val="none" w:sz="0" w:space="0" w:color="auto"/>
            <w:right w:val="none" w:sz="0" w:space="0" w:color="auto"/>
          </w:divBdr>
        </w:div>
        <w:div w:id="1682926868">
          <w:marLeft w:val="0"/>
          <w:marRight w:val="0"/>
          <w:marTop w:val="0"/>
          <w:marBottom w:val="0"/>
          <w:divBdr>
            <w:top w:val="none" w:sz="0" w:space="0" w:color="auto"/>
            <w:left w:val="none" w:sz="0" w:space="0" w:color="auto"/>
            <w:bottom w:val="none" w:sz="0" w:space="0" w:color="auto"/>
            <w:right w:val="none" w:sz="0" w:space="0" w:color="auto"/>
          </w:divBdr>
        </w:div>
        <w:div w:id="1399135558">
          <w:marLeft w:val="0"/>
          <w:marRight w:val="0"/>
          <w:marTop w:val="0"/>
          <w:marBottom w:val="0"/>
          <w:divBdr>
            <w:top w:val="none" w:sz="0" w:space="0" w:color="auto"/>
            <w:left w:val="none" w:sz="0" w:space="0" w:color="auto"/>
            <w:bottom w:val="none" w:sz="0" w:space="0" w:color="auto"/>
            <w:right w:val="none" w:sz="0" w:space="0" w:color="auto"/>
          </w:divBdr>
        </w:div>
        <w:div w:id="527135847">
          <w:marLeft w:val="0"/>
          <w:marRight w:val="0"/>
          <w:marTop w:val="0"/>
          <w:marBottom w:val="0"/>
          <w:divBdr>
            <w:top w:val="none" w:sz="0" w:space="0" w:color="auto"/>
            <w:left w:val="none" w:sz="0" w:space="0" w:color="auto"/>
            <w:bottom w:val="none" w:sz="0" w:space="0" w:color="auto"/>
            <w:right w:val="none" w:sz="0" w:space="0" w:color="auto"/>
          </w:divBdr>
        </w:div>
        <w:div w:id="912738540">
          <w:marLeft w:val="0"/>
          <w:marRight w:val="0"/>
          <w:marTop w:val="0"/>
          <w:marBottom w:val="120"/>
          <w:divBdr>
            <w:top w:val="none" w:sz="0" w:space="0" w:color="auto"/>
            <w:left w:val="none" w:sz="0" w:space="0" w:color="auto"/>
            <w:bottom w:val="none" w:sz="0" w:space="0" w:color="auto"/>
            <w:right w:val="none" w:sz="0" w:space="0" w:color="auto"/>
          </w:divBdr>
        </w:div>
        <w:div w:id="252862104">
          <w:marLeft w:val="0"/>
          <w:marRight w:val="0"/>
          <w:marTop w:val="0"/>
          <w:marBottom w:val="120"/>
          <w:divBdr>
            <w:top w:val="none" w:sz="0" w:space="0" w:color="auto"/>
            <w:left w:val="none" w:sz="0" w:space="0" w:color="auto"/>
            <w:bottom w:val="none" w:sz="0" w:space="0" w:color="auto"/>
            <w:right w:val="none" w:sz="0" w:space="0" w:color="auto"/>
          </w:divBdr>
          <w:divsChild>
            <w:div w:id="1556314663">
              <w:marLeft w:val="0"/>
              <w:marRight w:val="0"/>
              <w:marTop w:val="0"/>
              <w:marBottom w:val="0"/>
              <w:divBdr>
                <w:top w:val="none" w:sz="0" w:space="0" w:color="auto"/>
                <w:left w:val="none" w:sz="0" w:space="0" w:color="auto"/>
                <w:bottom w:val="none" w:sz="0" w:space="0" w:color="auto"/>
                <w:right w:val="none" w:sz="0" w:space="0" w:color="auto"/>
              </w:divBdr>
              <w:divsChild>
                <w:div w:id="731392469">
                  <w:marLeft w:val="0"/>
                  <w:marRight w:val="0"/>
                  <w:marTop w:val="0"/>
                  <w:marBottom w:val="120"/>
                  <w:divBdr>
                    <w:top w:val="none" w:sz="0" w:space="0" w:color="auto"/>
                    <w:left w:val="none" w:sz="0" w:space="0" w:color="auto"/>
                    <w:bottom w:val="none" w:sz="0" w:space="0" w:color="auto"/>
                    <w:right w:val="none" w:sz="0" w:space="0" w:color="auto"/>
                  </w:divBdr>
                </w:div>
                <w:div w:id="1856336049">
                  <w:marLeft w:val="0"/>
                  <w:marRight w:val="0"/>
                  <w:marTop w:val="0"/>
                  <w:marBottom w:val="0"/>
                  <w:divBdr>
                    <w:top w:val="none" w:sz="0" w:space="0" w:color="auto"/>
                    <w:left w:val="none" w:sz="0" w:space="0" w:color="auto"/>
                    <w:bottom w:val="none" w:sz="0" w:space="0" w:color="auto"/>
                    <w:right w:val="none" w:sz="0" w:space="0" w:color="auto"/>
                  </w:divBdr>
                </w:div>
              </w:divsChild>
            </w:div>
            <w:div w:id="613362921">
              <w:marLeft w:val="0"/>
              <w:marRight w:val="0"/>
              <w:marTop w:val="0"/>
              <w:marBottom w:val="0"/>
              <w:divBdr>
                <w:top w:val="none" w:sz="0" w:space="0" w:color="auto"/>
                <w:left w:val="none" w:sz="0" w:space="0" w:color="auto"/>
                <w:bottom w:val="none" w:sz="0" w:space="0" w:color="auto"/>
                <w:right w:val="none" w:sz="0" w:space="0" w:color="auto"/>
              </w:divBdr>
              <w:divsChild>
                <w:div w:id="1714453855">
                  <w:marLeft w:val="0"/>
                  <w:marRight w:val="0"/>
                  <w:marTop w:val="0"/>
                  <w:marBottom w:val="120"/>
                  <w:divBdr>
                    <w:top w:val="none" w:sz="0" w:space="0" w:color="auto"/>
                    <w:left w:val="none" w:sz="0" w:space="0" w:color="auto"/>
                    <w:bottom w:val="none" w:sz="0" w:space="0" w:color="auto"/>
                    <w:right w:val="none" w:sz="0" w:space="0" w:color="auto"/>
                  </w:divBdr>
                </w:div>
                <w:div w:id="12559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879">
      <w:bodyDiv w:val="1"/>
      <w:marLeft w:val="0"/>
      <w:marRight w:val="0"/>
      <w:marTop w:val="0"/>
      <w:marBottom w:val="0"/>
      <w:divBdr>
        <w:top w:val="none" w:sz="0" w:space="0" w:color="auto"/>
        <w:left w:val="none" w:sz="0" w:space="0" w:color="auto"/>
        <w:bottom w:val="none" w:sz="0" w:space="0" w:color="auto"/>
        <w:right w:val="none" w:sz="0" w:space="0" w:color="auto"/>
      </w:divBdr>
    </w:div>
    <w:div w:id="32001699">
      <w:bodyDiv w:val="1"/>
      <w:marLeft w:val="0"/>
      <w:marRight w:val="0"/>
      <w:marTop w:val="0"/>
      <w:marBottom w:val="0"/>
      <w:divBdr>
        <w:top w:val="none" w:sz="0" w:space="0" w:color="auto"/>
        <w:left w:val="none" w:sz="0" w:space="0" w:color="auto"/>
        <w:bottom w:val="none" w:sz="0" w:space="0" w:color="auto"/>
        <w:right w:val="none" w:sz="0" w:space="0" w:color="auto"/>
      </w:divBdr>
    </w:div>
    <w:div w:id="49576160">
      <w:bodyDiv w:val="1"/>
      <w:marLeft w:val="0"/>
      <w:marRight w:val="0"/>
      <w:marTop w:val="0"/>
      <w:marBottom w:val="0"/>
      <w:divBdr>
        <w:top w:val="none" w:sz="0" w:space="0" w:color="auto"/>
        <w:left w:val="none" w:sz="0" w:space="0" w:color="auto"/>
        <w:bottom w:val="none" w:sz="0" w:space="0" w:color="auto"/>
        <w:right w:val="none" w:sz="0" w:space="0" w:color="auto"/>
      </w:divBdr>
    </w:div>
    <w:div w:id="55400053">
      <w:bodyDiv w:val="1"/>
      <w:marLeft w:val="0"/>
      <w:marRight w:val="0"/>
      <w:marTop w:val="0"/>
      <w:marBottom w:val="0"/>
      <w:divBdr>
        <w:top w:val="none" w:sz="0" w:space="0" w:color="auto"/>
        <w:left w:val="none" w:sz="0" w:space="0" w:color="auto"/>
        <w:bottom w:val="none" w:sz="0" w:space="0" w:color="auto"/>
        <w:right w:val="none" w:sz="0" w:space="0" w:color="auto"/>
      </w:divBdr>
    </w:div>
    <w:div w:id="73476253">
      <w:bodyDiv w:val="1"/>
      <w:marLeft w:val="0"/>
      <w:marRight w:val="0"/>
      <w:marTop w:val="0"/>
      <w:marBottom w:val="0"/>
      <w:divBdr>
        <w:top w:val="none" w:sz="0" w:space="0" w:color="auto"/>
        <w:left w:val="none" w:sz="0" w:space="0" w:color="auto"/>
        <w:bottom w:val="none" w:sz="0" w:space="0" w:color="auto"/>
        <w:right w:val="none" w:sz="0" w:space="0" w:color="auto"/>
      </w:divBdr>
    </w:div>
    <w:div w:id="76483313">
      <w:bodyDiv w:val="1"/>
      <w:marLeft w:val="0"/>
      <w:marRight w:val="0"/>
      <w:marTop w:val="0"/>
      <w:marBottom w:val="0"/>
      <w:divBdr>
        <w:top w:val="none" w:sz="0" w:space="0" w:color="auto"/>
        <w:left w:val="none" w:sz="0" w:space="0" w:color="auto"/>
        <w:bottom w:val="none" w:sz="0" w:space="0" w:color="auto"/>
        <w:right w:val="none" w:sz="0" w:space="0" w:color="auto"/>
      </w:divBdr>
    </w:div>
    <w:div w:id="108622447">
      <w:bodyDiv w:val="1"/>
      <w:marLeft w:val="0"/>
      <w:marRight w:val="0"/>
      <w:marTop w:val="0"/>
      <w:marBottom w:val="0"/>
      <w:divBdr>
        <w:top w:val="none" w:sz="0" w:space="0" w:color="auto"/>
        <w:left w:val="none" w:sz="0" w:space="0" w:color="auto"/>
        <w:bottom w:val="none" w:sz="0" w:space="0" w:color="auto"/>
        <w:right w:val="none" w:sz="0" w:space="0" w:color="auto"/>
      </w:divBdr>
    </w:div>
    <w:div w:id="115834502">
      <w:bodyDiv w:val="1"/>
      <w:marLeft w:val="0"/>
      <w:marRight w:val="0"/>
      <w:marTop w:val="0"/>
      <w:marBottom w:val="0"/>
      <w:divBdr>
        <w:top w:val="none" w:sz="0" w:space="0" w:color="auto"/>
        <w:left w:val="none" w:sz="0" w:space="0" w:color="auto"/>
        <w:bottom w:val="none" w:sz="0" w:space="0" w:color="auto"/>
        <w:right w:val="none" w:sz="0" w:space="0" w:color="auto"/>
      </w:divBdr>
      <w:divsChild>
        <w:div w:id="1099713614">
          <w:marLeft w:val="0"/>
          <w:marRight w:val="0"/>
          <w:marTop w:val="0"/>
          <w:marBottom w:val="0"/>
          <w:divBdr>
            <w:top w:val="none" w:sz="0" w:space="0" w:color="auto"/>
            <w:left w:val="none" w:sz="0" w:space="0" w:color="auto"/>
            <w:bottom w:val="none" w:sz="0" w:space="0" w:color="auto"/>
            <w:right w:val="none" w:sz="0" w:space="0" w:color="auto"/>
          </w:divBdr>
        </w:div>
        <w:div w:id="2101948492">
          <w:marLeft w:val="0"/>
          <w:marRight w:val="0"/>
          <w:marTop w:val="0"/>
          <w:marBottom w:val="120"/>
          <w:divBdr>
            <w:top w:val="none" w:sz="0" w:space="0" w:color="auto"/>
            <w:left w:val="none" w:sz="0" w:space="0" w:color="auto"/>
            <w:bottom w:val="none" w:sz="0" w:space="0" w:color="auto"/>
            <w:right w:val="none" w:sz="0" w:space="0" w:color="auto"/>
          </w:divBdr>
        </w:div>
        <w:div w:id="1693066446">
          <w:marLeft w:val="0"/>
          <w:marRight w:val="0"/>
          <w:marTop w:val="0"/>
          <w:marBottom w:val="0"/>
          <w:divBdr>
            <w:top w:val="none" w:sz="0" w:space="0" w:color="auto"/>
            <w:left w:val="none" w:sz="0" w:space="0" w:color="auto"/>
            <w:bottom w:val="none" w:sz="0" w:space="0" w:color="auto"/>
            <w:right w:val="none" w:sz="0" w:space="0" w:color="auto"/>
          </w:divBdr>
        </w:div>
      </w:divsChild>
    </w:div>
    <w:div w:id="123278850">
      <w:bodyDiv w:val="1"/>
      <w:marLeft w:val="0"/>
      <w:marRight w:val="0"/>
      <w:marTop w:val="0"/>
      <w:marBottom w:val="0"/>
      <w:divBdr>
        <w:top w:val="none" w:sz="0" w:space="0" w:color="auto"/>
        <w:left w:val="none" w:sz="0" w:space="0" w:color="auto"/>
        <w:bottom w:val="none" w:sz="0" w:space="0" w:color="auto"/>
        <w:right w:val="none" w:sz="0" w:space="0" w:color="auto"/>
      </w:divBdr>
    </w:div>
    <w:div w:id="151484455">
      <w:bodyDiv w:val="1"/>
      <w:marLeft w:val="0"/>
      <w:marRight w:val="0"/>
      <w:marTop w:val="0"/>
      <w:marBottom w:val="0"/>
      <w:divBdr>
        <w:top w:val="none" w:sz="0" w:space="0" w:color="auto"/>
        <w:left w:val="none" w:sz="0" w:space="0" w:color="auto"/>
        <w:bottom w:val="none" w:sz="0" w:space="0" w:color="auto"/>
        <w:right w:val="none" w:sz="0" w:space="0" w:color="auto"/>
      </w:divBdr>
    </w:div>
    <w:div w:id="166753503">
      <w:bodyDiv w:val="1"/>
      <w:marLeft w:val="0"/>
      <w:marRight w:val="0"/>
      <w:marTop w:val="0"/>
      <w:marBottom w:val="0"/>
      <w:divBdr>
        <w:top w:val="none" w:sz="0" w:space="0" w:color="auto"/>
        <w:left w:val="none" w:sz="0" w:space="0" w:color="auto"/>
        <w:bottom w:val="none" w:sz="0" w:space="0" w:color="auto"/>
        <w:right w:val="none" w:sz="0" w:space="0" w:color="auto"/>
      </w:divBdr>
      <w:divsChild>
        <w:div w:id="809128537">
          <w:marLeft w:val="0"/>
          <w:marRight w:val="0"/>
          <w:marTop w:val="0"/>
          <w:marBottom w:val="0"/>
          <w:divBdr>
            <w:top w:val="none" w:sz="0" w:space="0" w:color="auto"/>
            <w:left w:val="none" w:sz="0" w:space="0" w:color="auto"/>
            <w:bottom w:val="none" w:sz="0" w:space="0" w:color="auto"/>
            <w:right w:val="none" w:sz="0" w:space="0" w:color="auto"/>
          </w:divBdr>
        </w:div>
        <w:div w:id="1024406378">
          <w:marLeft w:val="0"/>
          <w:marRight w:val="0"/>
          <w:marTop w:val="0"/>
          <w:marBottom w:val="120"/>
          <w:divBdr>
            <w:top w:val="none" w:sz="0" w:space="0" w:color="auto"/>
            <w:left w:val="none" w:sz="0" w:space="0" w:color="auto"/>
            <w:bottom w:val="none" w:sz="0" w:space="0" w:color="auto"/>
            <w:right w:val="none" w:sz="0" w:space="0" w:color="auto"/>
          </w:divBdr>
        </w:div>
        <w:div w:id="2066368811">
          <w:marLeft w:val="0"/>
          <w:marRight w:val="0"/>
          <w:marTop w:val="0"/>
          <w:marBottom w:val="0"/>
          <w:divBdr>
            <w:top w:val="none" w:sz="0" w:space="0" w:color="auto"/>
            <w:left w:val="none" w:sz="0" w:space="0" w:color="auto"/>
            <w:bottom w:val="none" w:sz="0" w:space="0" w:color="auto"/>
            <w:right w:val="none" w:sz="0" w:space="0" w:color="auto"/>
          </w:divBdr>
        </w:div>
      </w:divsChild>
    </w:div>
    <w:div w:id="183252100">
      <w:bodyDiv w:val="1"/>
      <w:marLeft w:val="0"/>
      <w:marRight w:val="0"/>
      <w:marTop w:val="0"/>
      <w:marBottom w:val="0"/>
      <w:divBdr>
        <w:top w:val="none" w:sz="0" w:space="0" w:color="auto"/>
        <w:left w:val="none" w:sz="0" w:space="0" w:color="auto"/>
        <w:bottom w:val="none" w:sz="0" w:space="0" w:color="auto"/>
        <w:right w:val="none" w:sz="0" w:space="0" w:color="auto"/>
      </w:divBdr>
    </w:div>
    <w:div w:id="186911377">
      <w:bodyDiv w:val="1"/>
      <w:marLeft w:val="0"/>
      <w:marRight w:val="0"/>
      <w:marTop w:val="0"/>
      <w:marBottom w:val="0"/>
      <w:divBdr>
        <w:top w:val="none" w:sz="0" w:space="0" w:color="auto"/>
        <w:left w:val="none" w:sz="0" w:space="0" w:color="auto"/>
        <w:bottom w:val="none" w:sz="0" w:space="0" w:color="auto"/>
        <w:right w:val="none" w:sz="0" w:space="0" w:color="auto"/>
      </w:divBdr>
    </w:div>
    <w:div w:id="188374449">
      <w:bodyDiv w:val="1"/>
      <w:marLeft w:val="0"/>
      <w:marRight w:val="0"/>
      <w:marTop w:val="0"/>
      <w:marBottom w:val="0"/>
      <w:divBdr>
        <w:top w:val="none" w:sz="0" w:space="0" w:color="auto"/>
        <w:left w:val="none" w:sz="0" w:space="0" w:color="auto"/>
        <w:bottom w:val="none" w:sz="0" w:space="0" w:color="auto"/>
        <w:right w:val="none" w:sz="0" w:space="0" w:color="auto"/>
      </w:divBdr>
    </w:div>
    <w:div w:id="197285291">
      <w:bodyDiv w:val="1"/>
      <w:marLeft w:val="0"/>
      <w:marRight w:val="0"/>
      <w:marTop w:val="0"/>
      <w:marBottom w:val="0"/>
      <w:divBdr>
        <w:top w:val="none" w:sz="0" w:space="0" w:color="auto"/>
        <w:left w:val="none" w:sz="0" w:space="0" w:color="auto"/>
        <w:bottom w:val="none" w:sz="0" w:space="0" w:color="auto"/>
        <w:right w:val="none" w:sz="0" w:space="0" w:color="auto"/>
      </w:divBdr>
    </w:div>
    <w:div w:id="246883188">
      <w:bodyDiv w:val="1"/>
      <w:marLeft w:val="0"/>
      <w:marRight w:val="0"/>
      <w:marTop w:val="0"/>
      <w:marBottom w:val="0"/>
      <w:divBdr>
        <w:top w:val="none" w:sz="0" w:space="0" w:color="auto"/>
        <w:left w:val="none" w:sz="0" w:space="0" w:color="auto"/>
        <w:bottom w:val="none" w:sz="0" w:space="0" w:color="auto"/>
        <w:right w:val="none" w:sz="0" w:space="0" w:color="auto"/>
      </w:divBdr>
    </w:div>
    <w:div w:id="304047701">
      <w:bodyDiv w:val="1"/>
      <w:marLeft w:val="0"/>
      <w:marRight w:val="0"/>
      <w:marTop w:val="0"/>
      <w:marBottom w:val="0"/>
      <w:divBdr>
        <w:top w:val="none" w:sz="0" w:space="0" w:color="auto"/>
        <w:left w:val="none" w:sz="0" w:space="0" w:color="auto"/>
        <w:bottom w:val="none" w:sz="0" w:space="0" w:color="auto"/>
        <w:right w:val="none" w:sz="0" w:space="0" w:color="auto"/>
      </w:divBdr>
    </w:div>
    <w:div w:id="307051820">
      <w:bodyDiv w:val="1"/>
      <w:marLeft w:val="0"/>
      <w:marRight w:val="0"/>
      <w:marTop w:val="0"/>
      <w:marBottom w:val="0"/>
      <w:divBdr>
        <w:top w:val="none" w:sz="0" w:space="0" w:color="auto"/>
        <w:left w:val="none" w:sz="0" w:space="0" w:color="auto"/>
        <w:bottom w:val="none" w:sz="0" w:space="0" w:color="auto"/>
        <w:right w:val="none" w:sz="0" w:space="0" w:color="auto"/>
      </w:divBdr>
    </w:div>
    <w:div w:id="342320897">
      <w:bodyDiv w:val="1"/>
      <w:marLeft w:val="0"/>
      <w:marRight w:val="0"/>
      <w:marTop w:val="0"/>
      <w:marBottom w:val="0"/>
      <w:divBdr>
        <w:top w:val="none" w:sz="0" w:space="0" w:color="auto"/>
        <w:left w:val="none" w:sz="0" w:space="0" w:color="auto"/>
        <w:bottom w:val="none" w:sz="0" w:space="0" w:color="auto"/>
        <w:right w:val="none" w:sz="0" w:space="0" w:color="auto"/>
      </w:divBdr>
    </w:div>
    <w:div w:id="377701742">
      <w:bodyDiv w:val="1"/>
      <w:marLeft w:val="0"/>
      <w:marRight w:val="0"/>
      <w:marTop w:val="0"/>
      <w:marBottom w:val="0"/>
      <w:divBdr>
        <w:top w:val="none" w:sz="0" w:space="0" w:color="auto"/>
        <w:left w:val="none" w:sz="0" w:space="0" w:color="auto"/>
        <w:bottom w:val="none" w:sz="0" w:space="0" w:color="auto"/>
        <w:right w:val="none" w:sz="0" w:space="0" w:color="auto"/>
      </w:divBdr>
    </w:div>
    <w:div w:id="409499145">
      <w:bodyDiv w:val="1"/>
      <w:marLeft w:val="0"/>
      <w:marRight w:val="0"/>
      <w:marTop w:val="0"/>
      <w:marBottom w:val="0"/>
      <w:divBdr>
        <w:top w:val="none" w:sz="0" w:space="0" w:color="auto"/>
        <w:left w:val="none" w:sz="0" w:space="0" w:color="auto"/>
        <w:bottom w:val="none" w:sz="0" w:space="0" w:color="auto"/>
        <w:right w:val="none" w:sz="0" w:space="0" w:color="auto"/>
      </w:divBdr>
      <w:divsChild>
        <w:div w:id="1266112934">
          <w:marLeft w:val="0"/>
          <w:marRight w:val="0"/>
          <w:marTop w:val="0"/>
          <w:marBottom w:val="0"/>
          <w:divBdr>
            <w:top w:val="none" w:sz="0" w:space="0" w:color="auto"/>
            <w:left w:val="none" w:sz="0" w:space="0" w:color="auto"/>
            <w:bottom w:val="none" w:sz="0" w:space="0" w:color="auto"/>
            <w:right w:val="none" w:sz="0" w:space="0" w:color="auto"/>
          </w:divBdr>
        </w:div>
        <w:div w:id="1473213713">
          <w:marLeft w:val="0"/>
          <w:marRight w:val="0"/>
          <w:marTop w:val="0"/>
          <w:marBottom w:val="120"/>
          <w:divBdr>
            <w:top w:val="none" w:sz="0" w:space="0" w:color="auto"/>
            <w:left w:val="none" w:sz="0" w:space="0" w:color="auto"/>
            <w:bottom w:val="none" w:sz="0" w:space="0" w:color="auto"/>
            <w:right w:val="none" w:sz="0" w:space="0" w:color="auto"/>
          </w:divBdr>
        </w:div>
        <w:div w:id="876042620">
          <w:marLeft w:val="0"/>
          <w:marRight w:val="0"/>
          <w:marTop w:val="0"/>
          <w:marBottom w:val="0"/>
          <w:divBdr>
            <w:top w:val="none" w:sz="0" w:space="0" w:color="auto"/>
            <w:left w:val="none" w:sz="0" w:space="0" w:color="auto"/>
            <w:bottom w:val="none" w:sz="0" w:space="0" w:color="auto"/>
            <w:right w:val="none" w:sz="0" w:space="0" w:color="auto"/>
          </w:divBdr>
        </w:div>
      </w:divsChild>
    </w:div>
    <w:div w:id="446463658">
      <w:bodyDiv w:val="1"/>
      <w:marLeft w:val="0"/>
      <w:marRight w:val="0"/>
      <w:marTop w:val="0"/>
      <w:marBottom w:val="0"/>
      <w:divBdr>
        <w:top w:val="none" w:sz="0" w:space="0" w:color="auto"/>
        <w:left w:val="none" w:sz="0" w:space="0" w:color="auto"/>
        <w:bottom w:val="none" w:sz="0" w:space="0" w:color="auto"/>
        <w:right w:val="none" w:sz="0" w:space="0" w:color="auto"/>
      </w:divBdr>
      <w:divsChild>
        <w:div w:id="778574266">
          <w:marLeft w:val="0"/>
          <w:marRight w:val="0"/>
          <w:marTop w:val="0"/>
          <w:marBottom w:val="0"/>
          <w:divBdr>
            <w:top w:val="none" w:sz="0" w:space="0" w:color="auto"/>
            <w:left w:val="none" w:sz="0" w:space="0" w:color="auto"/>
            <w:bottom w:val="none" w:sz="0" w:space="0" w:color="auto"/>
            <w:right w:val="none" w:sz="0" w:space="0" w:color="auto"/>
          </w:divBdr>
        </w:div>
        <w:div w:id="357317639">
          <w:marLeft w:val="0"/>
          <w:marRight w:val="0"/>
          <w:marTop w:val="0"/>
          <w:marBottom w:val="120"/>
          <w:divBdr>
            <w:top w:val="none" w:sz="0" w:space="0" w:color="auto"/>
            <w:left w:val="none" w:sz="0" w:space="0" w:color="auto"/>
            <w:bottom w:val="none" w:sz="0" w:space="0" w:color="auto"/>
            <w:right w:val="none" w:sz="0" w:space="0" w:color="auto"/>
          </w:divBdr>
        </w:div>
        <w:div w:id="1917013382">
          <w:marLeft w:val="0"/>
          <w:marRight w:val="0"/>
          <w:marTop w:val="0"/>
          <w:marBottom w:val="0"/>
          <w:divBdr>
            <w:top w:val="none" w:sz="0" w:space="0" w:color="auto"/>
            <w:left w:val="none" w:sz="0" w:space="0" w:color="auto"/>
            <w:bottom w:val="none" w:sz="0" w:space="0" w:color="auto"/>
            <w:right w:val="none" w:sz="0" w:space="0" w:color="auto"/>
          </w:divBdr>
        </w:div>
      </w:divsChild>
    </w:div>
    <w:div w:id="449321489">
      <w:bodyDiv w:val="1"/>
      <w:marLeft w:val="0"/>
      <w:marRight w:val="0"/>
      <w:marTop w:val="0"/>
      <w:marBottom w:val="0"/>
      <w:divBdr>
        <w:top w:val="none" w:sz="0" w:space="0" w:color="auto"/>
        <w:left w:val="none" w:sz="0" w:space="0" w:color="auto"/>
        <w:bottom w:val="none" w:sz="0" w:space="0" w:color="auto"/>
        <w:right w:val="none" w:sz="0" w:space="0" w:color="auto"/>
      </w:divBdr>
    </w:div>
    <w:div w:id="472527685">
      <w:bodyDiv w:val="1"/>
      <w:marLeft w:val="0"/>
      <w:marRight w:val="0"/>
      <w:marTop w:val="0"/>
      <w:marBottom w:val="0"/>
      <w:divBdr>
        <w:top w:val="none" w:sz="0" w:space="0" w:color="auto"/>
        <w:left w:val="none" w:sz="0" w:space="0" w:color="auto"/>
        <w:bottom w:val="none" w:sz="0" w:space="0" w:color="auto"/>
        <w:right w:val="none" w:sz="0" w:space="0" w:color="auto"/>
      </w:divBdr>
      <w:divsChild>
        <w:div w:id="45767258">
          <w:marLeft w:val="0"/>
          <w:marRight w:val="0"/>
          <w:marTop w:val="0"/>
          <w:marBottom w:val="0"/>
          <w:divBdr>
            <w:top w:val="none" w:sz="0" w:space="0" w:color="auto"/>
            <w:left w:val="none" w:sz="0" w:space="0" w:color="auto"/>
            <w:bottom w:val="none" w:sz="0" w:space="0" w:color="auto"/>
            <w:right w:val="none" w:sz="0" w:space="0" w:color="auto"/>
          </w:divBdr>
        </w:div>
        <w:div w:id="1607153936">
          <w:marLeft w:val="0"/>
          <w:marRight w:val="0"/>
          <w:marTop w:val="0"/>
          <w:marBottom w:val="120"/>
          <w:divBdr>
            <w:top w:val="none" w:sz="0" w:space="0" w:color="auto"/>
            <w:left w:val="none" w:sz="0" w:space="0" w:color="auto"/>
            <w:bottom w:val="none" w:sz="0" w:space="0" w:color="auto"/>
            <w:right w:val="none" w:sz="0" w:space="0" w:color="auto"/>
          </w:divBdr>
        </w:div>
        <w:div w:id="700056991">
          <w:marLeft w:val="0"/>
          <w:marRight w:val="0"/>
          <w:marTop w:val="0"/>
          <w:marBottom w:val="0"/>
          <w:divBdr>
            <w:top w:val="none" w:sz="0" w:space="0" w:color="auto"/>
            <w:left w:val="none" w:sz="0" w:space="0" w:color="auto"/>
            <w:bottom w:val="none" w:sz="0" w:space="0" w:color="auto"/>
            <w:right w:val="none" w:sz="0" w:space="0" w:color="auto"/>
          </w:divBdr>
        </w:div>
      </w:divsChild>
    </w:div>
    <w:div w:id="505903974">
      <w:bodyDiv w:val="1"/>
      <w:marLeft w:val="0"/>
      <w:marRight w:val="0"/>
      <w:marTop w:val="0"/>
      <w:marBottom w:val="0"/>
      <w:divBdr>
        <w:top w:val="none" w:sz="0" w:space="0" w:color="auto"/>
        <w:left w:val="none" w:sz="0" w:space="0" w:color="auto"/>
        <w:bottom w:val="none" w:sz="0" w:space="0" w:color="auto"/>
        <w:right w:val="none" w:sz="0" w:space="0" w:color="auto"/>
      </w:divBdr>
    </w:div>
    <w:div w:id="517735032">
      <w:bodyDiv w:val="1"/>
      <w:marLeft w:val="0"/>
      <w:marRight w:val="0"/>
      <w:marTop w:val="0"/>
      <w:marBottom w:val="0"/>
      <w:divBdr>
        <w:top w:val="none" w:sz="0" w:space="0" w:color="auto"/>
        <w:left w:val="none" w:sz="0" w:space="0" w:color="auto"/>
        <w:bottom w:val="none" w:sz="0" w:space="0" w:color="auto"/>
        <w:right w:val="none" w:sz="0" w:space="0" w:color="auto"/>
      </w:divBdr>
    </w:div>
    <w:div w:id="519703316">
      <w:bodyDiv w:val="1"/>
      <w:marLeft w:val="0"/>
      <w:marRight w:val="0"/>
      <w:marTop w:val="0"/>
      <w:marBottom w:val="0"/>
      <w:divBdr>
        <w:top w:val="none" w:sz="0" w:space="0" w:color="auto"/>
        <w:left w:val="none" w:sz="0" w:space="0" w:color="auto"/>
        <w:bottom w:val="none" w:sz="0" w:space="0" w:color="auto"/>
        <w:right w:val="none" w:sz="0" w:space="0" w:color="auto"/>
      </w:divBdr>
      <w:divsChild>
        <w:div w:id="741950916">
          <w:marLeft w:val="240"/>
          <w:marRight w:val="0"/>
          <w:marTop w:val="240"/>
          <w:marBottom w:val="240"/>
          <w:divBdr>
            <w:top w:val="none" w:sz="0" w:space="0" w:color="auto"/>
            <w:left w:val="none" w:sz="0" w:space="0" w:color="auto"/>
            <w:bottom w:val="none" w:sz="0" w:space="0" w:color="auto"/>
            <w:right w:val="none" w:sz="0" w:space="0" w:color="auto"/>
          </w:divBdr>
        </w:div>
        <w:div w:id="1374497209">
          <w:marLeft w:val="240"/>
          <w:marRight w:val="0"/>
          <w:marTop w:val="240"/>
          <w:marBottom w:val="240"/>
          <w:divBdr>
            <w:top w:val="none" w:sz="0" w:space="0" w:color="auto"/>
            <w:left w:val="none" w:sz="0" w:space="0" w:color="auto"/>
            <w:bottom w:val="none" w:sz="0" w:space="0" w:color="auto"/>
            <w:right w:val="none" w:sz="0" w:space="0" w:color="auto"/>
          </w:divBdr>
        </w:div>
      </w:divsChild>
    </w:div>
    <w:div w:id="536478045">
      <w:bodyDiv w:val="1"/>
      <w:marLeft w:val="0"/>
      <w:marRight w:val="0"/>
      <w:marTop w:val="0"/>
      <w:marBottom w:val="0"/>
      <w:divBdr>
        <w:top w:val="none" w:sz="0" w:space="0" w:color="auto"/>
        <w:left w:val="none" w:sz="0" w:space="0" w:color="auto"/>
        <w:bottom w:val="none" w:sz="0" w:space="0" w:color="auto"/>
        <w:right w:val="none" w:sz="0" w:space="0" w:color="auto"/>
      </w:divBdr>
      <w:divsChild>
        <w:div w:id="1661619814">
          <w:marLeft w:val="0"/>
          <w:marRight w:val="0"/>
          <w:marTop w:val="0"/>
          <w:marBottom w:val="0"/>
          <w:divBdr>
            <w:top w:val="none" w:sz="0" w:space="0" w:color="auto"/>
            <w:left w:val="none" w:sz="0" w:space="0" w:color="auto"/>
            <w:bottom w:val="none" w:sz="0" w:space="0" w:color="auto"/>
            <w:right w:val="none" w:sz="0" w:space="0" w:color="auto"/>
          </w:divBdr>
        </w:div>
        <w:div w:id="1266307038">
          <w:marLeft w:val="0"/>
          <w:marRight w:val="0"/>
          <w:marTop w:val="0"/>
          <w:marBottom w:val="120"/>
          <w:divBdr>
            <w:top w:val="none" w:sz="0" w:space="0" w:color="auto"/>
            <w:left w:val="none" w:sz="0" w:space="0" w:color="auto"/>
            <w:bottom w:val="none" w:sz="0" w:space="0" w:color="auto"/>
            <w:right w:val="none" w:sz="0" w:space="0" w:color="auto"/>
          </w:divBdr>
        </w:div>
        <w:div w:id="435832874">
          <w:marLeft w:val="0"/>
          <w:marRight w:val="0"/>
          <w:marTop w:val="0"/>
          <w:marBottom w:val="0"/>
          <w:divBdr>
            <w:top w:val="none" w:sz="0" w:space="0" w:color="auto"/>
            <w:left w:val="none" w:sz="0" w:space="0" w:color="auto"/>
            <w:bottom w:val="none" w:sz="0" w:space="0" w:color="auto"/>
            <w:right w:val="none" w:sz="0" w:space="0" w:color="auto"/>
          </w:divBdr>
        </w:div>
      </w:divsChild>
    </w:div>
    <w:div w:id="539706466">
      <w:bodyDiv w:val="1"/>
      <w:marLeft w:val="0"/>
      <w:marRight w:val="0"/>
      <w:marTop w:val="0"/>
      <w:marBottom w:val="0"/>
      <w:divBdr>
        <w:top w:val="none" w:sz="0" w:space="0" w:color="auto"/>
        <w:left w:val="none" w:sz="0" w:space="0" w:color="auto"/>
        <w:bottom w:val="none" w:sz="0" w:space="0" w:color="auto"/>
        <w:right w:val="none" w:sz="0" w:space="0" w:color="auto"/>
      </w:divBdr>
    </w:div>
    <w:div w:id="545335110">
      <w:bodyDiv w:val="1"/>
      <w:marLeft w:val="0"/>
      <w:marRight w:val="0"/>
      <w:marTop w:val="0"/>
      <w:marBottom w:val="0"/>
      <w:divBdr>
        <w:top w:val="none" w:sz="0" w:space="0" w:color="auto"/>
        <w:left w:val="none" w:sz="0" w:space="0" w:color="auto"/>
        <w:bottom w:val="none" w:sz="0" w:space="0" w:color="auto"/>
        <w:right w:val="none" w:sz="0" w:space="0" w:color="auto"/>
      </w:divBdr>
      <w:divsChild>
        <w:div w:id="796917863">
          <w:marLeft w:val="0"/>
          <w:marRight w:val="0"/>
          <w:marTop w:val="0"/>
          <w:marBottom w:val="0"/>
          <w:divBdr>
            <w:top w:val="none" w:sz="0" w:space="0" w:color="auto"/>
            <w:left w:val="none" w:sz="0" w:space="0" w:color="auto"/>
            <w:bottom w:val="none" w:sz="0" w:space="0" w:color="auto"/>
            <w:right w:val="none" w:sz="0" w:space="0" w:color="auto"/>
          </w:divBdr>
        </w:div>
        <w:div w:id="2019499829">
          <w:marLeft w:val="0"/>
          <w:marRight w:val="0"/>
          <w:marTop w:val="0"/>
          <w:marBottom w:val="120"/>
          <w:divBdr>
            <w:top w:val="none" w:sz="0" w:space="0" w:color="auto"/>
            <w:left w:val="none" w:sz="0" w:space="0" w:color="auto"/>
            <w:bottom w:val="none" w:sz="0" w:space="0" w:color="auto"/>
            <w:right w:val="none" w:sz="0" w:space="0" w:color="auto"/>
          </w:divBdr>
        </w:div>
        <w:div w:id="1092778570">
          <w:marLeft w:val="0"/>
          <w:marRight w:val="0"/>
          <w:marTop w:val="0"/>
          <w:marBottom w:val="0"/>
          <w:divBdr>
            <w:top w:val="none" w:sz="0" w:space="0" w:color="auto"/>
            <w:left w:val="none" w:sz="0" w:space="0" w:color="auto"/>
            <w:bottom w:val="none" w:sz="0" w:space="0" w:color="auto"/>
            <w:right w:val="none" w:sz="0" w:space="0" w:color="auto"/>
          </w:divBdr>
        </w:div>
        <w:div w:id="638269811">
          <w:marLeft w:val="0"/>
          <w:marRight w:val="0"/>
          <w:marTop w:val="0"/>
          <w:marBottom w:val="0"/>
          <w:divBdr>
            <w:top w:val="none" w:sz="0" w:space="0" w:color="auto"/>
            <w:left w:val="none" w:sz="0" w:space="0" w:color="auto"/>
            <w:bottom w:val="none" w:sz="0" w:space="0" w:color="auto"/>
            <w:right w:val="none" w:sz="0" w:space="0" w:color="auto"/>
          </w:divBdr>
        </w:div>
        <w:div w:id="400717399">
          <w:marLeft w:val="0"/>
          <w:marRight w:val="0"/>
          <w:marTop w:val="0"/>
          <w:marBottom w:val="0"/>
          <w:divBdr>
            <w:top w:val="none" w:sz="0" w:space="0" w:color="auto"/>
            <w:left w:val="none" w:sz="0" w:space="0" w:color="auto"/>
            <w:bottom w:val="none" w:sz="0" w:space="0" w:color="auto"/>
            <w:right w:val="none" w:sz="0" w:space="0" w:color="auto"/>
          </w:divBdr>
        </w:div>
      </w:divsChild>
    </w:div>
    <w:div w:id="563950504">
      <w:bodyDiv w:val="1"/>
      <w:marLeft w:val="0"/>
      <w:marRight w:val="0"/>
      <w:marTop w:val="0"/>
      <w:marBottom w:val="0"/>
      <w:divBdr>
        <w:top w:val="none" w:sz="0" w:space="0" w:color="auto"/>
        <w:left w:val="none" w:sz="0" w:space="0" w:color="auto"/>
        <w:bottom w:val="none" w:sz="0" w:space="0" w:color="auto"/>
        <w:right w:val="none" w:sz="0" w:space="0" w:color="auto"/>
      </w:divBdr>
      <w:divsChild>
        <w:div w:id="1298222234">
          <w:marLeft w:val="0"/>
          <w:marRight w:val="0"/>
          <w:marTop w:val="0"/>
          <w:marBottom w:val="0"/>
          <w:divBdr>
            <w:top w:val="none" w:sz="0" w:space="0" w:color="auto"/>
            <w:left w:val="none" w:sz="0" w:space="0" w:color="auto"/>
            <w:bottom w:val="none" w:sz="0" w:space="0" w:color="auto"/>
            <w:right w:val="none" w:sz="0" w:space="0" w:color="auto"/>
          </w:divBdr>
        </w:div>
        <w:div w:id="1534925272">
          <w:marLeft w:val="0"/>
          <w:marRight w:val="0"/>
          <w:marTop w:val="0"/>
          <w:marBottom w:val="0"/>
          <w:divBdr>
            <w:top w:val="none" w:sz="0" w:space="0" w:color="auto"/>
            <w:left w:val="none" w:sz="0" w:space="0" w:color="auto"/>
            <w:bottom w:val="none" w:sz="0" w:space="0" w:color="auto"/>
            <w:right w:val="none" w:sz="0" w:space="0" w:color="auto"/>
          </w:divBdr>
        </w:div>
        <w:div w:id="2055691872">
          <w:marLeft w:val="0"/>
          <w:marRight w:val="0"/>
          <w:marTop w:val="0"/>
          <w:marBottom w:val="0"/>
          <w:divBdr>
            <w:top w:val="none" w:sz="0" w:space="0" w:color="auto"/>
            <w:left w:val="none" w:sz="0" w:space="0" w:color="auto"/>
            <w:bottom w:val="none" w:sz="0" w:space="0" w:color="auto"/>
            <w:right w:val="none" w:sz="0" w:space="0" w:color="auto"/>
          </w:divBdr>
        </w:div>
      </w:divsChild>
    </w:div>
    <w:div w:id="572931423">
      <w:bodyDiv w:val="1"/>
      <w:marLeft w:val="0"/>
      <w:marRight w:val="0"/>
      <w:marTop w:val="0"/>
      <w:marBottom w:val="0"/>
      <w:divBdr>
        <w:top w:val="none" w:sz="0" w:space="0" w:color="auto"/>
        <w:left w:val="none" w:sz="0" w:space="0" w:color="auto"/>
        <w:bottom w:val="none" w:sz="0" w:space="0" w:color="auto"/>
        <w:right w:val="none" w:sz="0" w:space="0" w:color="auto"/>
      </w:divBdr>
    </w:div>
    <w:div w:id="636642589">
      <w:bodyDiv w:val="1"/>
      <w:marLeft w:val="0"/>
      <w:marRight w:val="0"/>
      <w:marTop w:val="0"/>
      <w:marBottom w:val="0"/>
      <w:divBdr>
        <w:top w:val="none" w:sz="0" w:space="0" w:color="auto"/>
        <w:left w:val="none" w:sz="0" w:space="0" w:color="auto"/>
        <w:bottom w:val="none" w:sz="0" w:space="0" w:color="auto"/>
        <w:right w:val="none" w:sz="0" w:space="0" w:color="auto"/>
      </w:divBdr>
      <w:divsChild>
        <w:div w:id="409351586">
          <w:marLeft w:val="0"/>
          <w:marRight w:val="0"/>
          <w:marTop w:val="0"/>
          <w:marBottom w:val="0"/>
          <w:divBdr>
            <w:top w:val="none" w:sz="0" w:space="0" w:color="auto"/>
            <w:left w:val="none" w:sz="0" w:space="0" w:color="auto"/>
            <w:bottom w:val="none" w:sz="0" w:space="0" w:color="auto"/>
            <w:right w:val="none" w:sz="0" w:space="0" w:color="auto"/>
          </w:divBdr>
          <w:divsChild>
            <w:div w:id="1940064637">
              <w:marLeft w:val="0"/>
              <w:marRight w:val="0"/>
              <w:marTop w:val="0"/>
              <w:marBottom w:val="0"/>
              <w:divBdr>
                <w:top w:val="none" w:sz="0" w:space="0" w:color="auto"/>
                <w:left w:val="none" w:sz="0" w:space="0" w:color="auto"/>
                <w:bottom w:val="none" w:sz="0" w:space="0" w:color="auto"/>
                <w:right w:val="none" w:sz="0" w:space="0" w:color="auto"/>
              </w:divBdr>
            </w:div>
          </w:divsChild>
        </w:div>
        <w:div w:id="889070555">
          <w:marLeft w:val="0"/>
          <w:marRight w:val="0"/>
          <w:marTop w:val="0"/>
          <w:marBottom w:val="0"/>
          <w:divBdr>
            <w:top w:val="none" w:sz="0" w:space="0" w:color="auto"/>
            <w:left w:val="none" w:sz="0" w:space="0" w:color="auto"/>
            <w:bottom w:val="none" w:sz="0" w:space="0" w:color="auto"/>
            <w:right w:val="none" w:sz="0" w:space="0" w:color="auto"/>
          </w:divBdr>
          <w:divsChild>
            <w:div w:id="356928402">
              <w:marLeft w:val="0"/>
              <w:marRight w:val="0"/>
              <w:marTop w:val="0"/>
              <w:marBottom w:val="120"/>
              <w:divBdr>
                <w:top w:val="none" w:sz="0" w:space="0" w:color="auto"/>
                <w:left w:val="none" w:sz="0" w:space="0" w:color="auto"/>
                <w:bottom w:val="none" w:sz="0" w:space="0" w:color="auto"/>
                <w:right w:val="none" w:sz="0" w:space="0" w:color="auto"/>
              </w:divBdr>
            </w:div>
            <w:div w:id="13431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668603403">
      <w:bodyDiv w:val="1"/>
      <w:marLeft w:val="0"/>
      <w:marRight w:val="0"/>
      <w:marTop w:val="0"/>
      <w:marBottom w:val="0"/>
      <w:divBdr>
        <w:top w:val="none" w:sz="0" w:space="0" w:color="auto"/>
        <w:left w:val="none" w:sz="0" w:space="0" w:color="auto"/>
        <w:bottom w:val="none" w:sz="0" w:space="0" w:color="auto"/>
        <w:right w:val="none" w:sz="0" w:space="0" w:color="auto"/>
      </w:divBdr>
      <w:divsChild>
        <w:div w:id="748356009">
          <w:marLeft w:val="0"/>
          <w:marRight w:val="0"/>
          <w:marTop w:val="0"/>
          <w:marBottom w:val="0"/>
          <w:divBdr>
            <w:top w:val="single" w:sz="6" w:space="2" w:color="AAAAAA"/>
            <w:left w:val="single" w:sz="6" w:space="2" w:color="AAAAAA"/>
            <w:bottom w:val="single" w:sz="6" w:space="2" w:color="AAAAAA"/>
            <w:right w:val="single" w:sz="6" w:space="2" w:color="AAAAAA"/>
          </w:divBdr>
          <w:divsChild>
            <w:div w:id="1294604888">
              <w:marLeft w:val="0"/>
              <w:marRight w:val="0"/>
              <w:marTop w:val="0"/>
              <w:marBottom w:val="0"/>
              <w:divBdr>
                <w:top w:val="none" w:sz="0" w:space="0" w:color="auto"/>
                <w:left w:val="none" w:sz="0" w:space="0" w:color="auto"/>
                <w:bottom w:val="none" w:sz="0" w:space="0" w:color="auto"/>
                <w:right w:val="none" w:sz="0" w:space="0" w:color="auto"/>
              </w:divBdr>
              <w:divsChild>
                <w:div w:id="117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4288">
      <w:bodyDiv w:val="1"/>
      <w:marLeft w:val="0"/>
      <w:marRight w:val="0"/>
      <w:marTop w:val="0"/>
      <w:marBottom w:val="0"/>
      <w:divBdr>
        <w:top w:val="none" w:sz="0" w:space="0" w:color="auto"/>
        <w:left w:val="none" w:sz="0" w:space="0" w:color="auto"/>
        <w:bottom w:val="none" w:sz="0" w:space="0" w:color="auto"/>
        <w:right w:val="none" w:sz="0" w:space="0" w:color="auto"/>
      </w:divBdr>
      <w:divsChild>
        <w:div w:id="116993265">
          <w:marLeft w:val="0"/>
          <w:marRight w:val="0"/>
          <w:marTop w:val="0"/>
          <w:marBottom w:val="0"/>
          <w:divBdr>
            <w:top w:val="none" w:sz="0" w:space="0" w:color="auto"/>
            <w:left w:val="none" w:sz="0" w:space="0" w:color="auto"/>
            <w:bottom w:val="none" w:sz="0" w:space="0" w:color="auto"/>
            <w:right w:val="none" w:sz="0" w:space="0" w:color="auto"/>
          </w:divBdr>
        </w:div>
        <w:div w:id="1042367057">
          <w:marLeft w:val="0"/>
          <w:marRight w:val="0"/>
          <w:marTop w:val="0"/>
          <w:marBottom w:val="120"/>
          <w:divBdr>
            <w:top w:val="none" w:sz="0" w:space="0" w:color="auto"/>
            <w:left w:val="none" w:sz="0" w:space="0" w:color="auto"/>
            <w:bottom w:val="none" w:sz="0" w:space="0" w:color="auto"/>
            <w:right w:val="none" w:sz="0" w:space="0" w:color="auto"/>
          </w:divBdr>
        </w:div>
        <w:div w:id="808014364">
          <w:marLeft w:val="0"/>
          <w:marRight w:val="0"/>
          <w:marTop w:val="0"/>
          <w:marBottom w:val="0"/>
          <w:divBdr>
            <w:top w:val="none" w:sz="0" w:space="0" w:color="auto"/>
            <w:left w:val="none" w:sz="0" w:space="0" w:color="auto"/>
            <w:bottom w:val="none" w:sz="0" w:space="0" w:color="auto"/>
            <w:right w:val="none" w:sz="0" w:space="0" w:color="auto"/>
          </w:divBdr>
        </w:div>
      </w:divsChild>
    </w:div>
    <w:div w:id="696199749">
      <w:bodyDiv w:val="1"/>
      <w:marLeft w:val="0"/>
      <w:marRight w:val="0"/>
      <w:marTop w:val="0"/>
      <w:marBottom w:val="0"/>
      <w:divBdr>
        <w:top w:val="none" w:sz="0" w:space="0" w:color="auto"/>
        <w:left w:val="none" w:sz="0" w:space="0" w:color="auto"/>
        <w:bottom w:val="none" w:sz="0" w:space="0" w:color="auto"/>
        <w:right w:val="none" w:sz="0" w:space="0" w:color="auto"/>
      </w:divBdr>
    </w:div>
    <w:div w:id="734738201">
      <w:bodyDiv w:val="1"/>
      <w:marLeft w:val="0"/>
      <w:marRight w:val="0"/>
      <w:marTop w:val="0"/>
      <w:marBottom w:val="0"/>
      <w:divBdr>
        <w:top w:val="none" w:sz="0" w:space="0" w:color="auto"/>
        <w:left w:val="none" w:sz="0" w:space="0" w:color="auto"/>
        <w:bottom w:val="none" w:sz="0" w:space="0" w:color="auto"/>
        <w:right w:val="none" w:sz="0" w:space="0" w:color="auto"/>
      </w:divBdr>
    </w:div>
    <w:div w:id="740056281">
      <w:bodyDiv w:val="1"/>
      <w:marLeft w:val="0"/>
      <w:marRight w:val="0"/>
      <w:marTop w:val="0"/>
      <w:marBottom w:val="0"/>
      <w:divBdr>
        <w:top w:val="none" w:sz="0" w:space="0" w:color="auto"/>
        <w:left w:val="none" w:sz="0" w:space="0" w:color="auto"/>
        <w:bottom w:val="none" w:sz="0" w:space="0" w:color="auto"/>
        <w:right w:val="none" w:sz="0" w:space="0" w:color="auto"/>
      </w:divBdr>
    </w:div>
    <w:div w:id="742409566">
      <w:bodyDiv w:val="1"/>
      <w:marLeft w:val="0"/>
      <w:marRight w:val="0"/>
      <w:marTop w:val="0"/>
      <w:marBottom w:val="0"/>
      <w:divBdr>
        <w:top w:val="none" w:sz="0" w:space="0" w:color="auto"/>
        <w:left w:val="none" w:sz="0" w:space="0" w:color="auto"/>
        <w:bottom w:val="none" w:sz="0" w:space="0" w:color="auto"/>
        <w:right w:val="none" w:sz="0" w:space="0" w:color="auto"/>
      </w:divBdr>
    </w:div>
    <w:div w:id="745611884">
      <w:bodyDiv w:val="1"/>
      <w:marLeft w:val="0"/>
      <w:marRight w:val="0"/>
      <w:marTop w:val="0"/>
      <w:marBottom w:val="0"/>
      <w:divBdr>
        <w:top w:val="none" w:sz="0" w:space="0" w:color="auto"/>
        <w:left w:val="none" w:sz="0" w:space="0" w:color="auto"/>
        <w:bottom w:val="none" w:sz="0" w:space="0" w:color="auto"/>
        <w:right w:val="none" w:sz="0" w:space="0" w:color="auto"/>
      </w:divBdr>
      <w:divsChild>
        <w:div w:id="938029249">
          <w:marLeft w:val="0"/>
          <w:marRight w:val="0"/>
          <w:marTop w:val="0"/>
          <w:marBottom w:val="0"/>
          <w:divBdr>
            <w:top w:val="none" w:sz="0" w:space="0" w:color="auto"/>
            <w:left w:val="none" w:sz="0" w:space="0" w:color="auto"/>
            <w:bottom w:val="none" w:sz="0" w:space="0" w:color="auto"/>
            <w:right w:val="none" w:sz="0" w:space="0" w:color="auto"/>
          </w:divBdr>
        </w:div>
        <w:div w:id="68502154">
          <w:marLeft w:val="0"/>
          <w:marRight w:val="0"/>
          <w:marTop w:val="0"/>
          <w:marBottom w:val="120"/>
          <w:divBdr>
            <w:top w:val="none" w:sz="0" w:space="0" w:color="auto"/>
            <w:left w:val="none" w:sz="0" w:space="0" w:color="auto"/>
            <w:bottom w:val="none" w:sz="0" w:space="0" w:color="auto"/>
            <w:right w:val="none" w:sz="0" w:space="0" w:color="auto"/>
          </w:divBdr>
        </w:div>
        <w:div w:id="1125732162">
          <w:marLeft w:val="0"/>
          <w:marRight w:val="0"/>
          <w:marTop w:val="0"/>
          <w:marBottom w:val="0"/>
          <w:divBdr>
            <w:top w:val="none" w:sz="0" w:space="0" w:color="auto"/>
            <w:left w:val="none" w:sz="0" w:space="0" w:color="auto"/>
            <w:bottom w:val="none" w:sz="0" w:space="0" w:color="auto"/>
            <w:right w:val="none" w:sz="0" w:space="0" w:color="auto"/>
          </w:divBdr>
        </w:div>
      </w:divsChild>
    </w:div>
    <w:div w:id="761603210">
      <w:bodyDiv w:val="1"/>
      <w:marLeft w:val="0"/>
      <w:marRight w:val="0"/>
      <w:marTop w:val="0"/>
      <w:marBottom w:val="0"/>
      <w:divBdr>
        <w:top w:val="none" w:sz="0" w:space="0" w:color="auto"/>
        <w:left w:val="none" w:sz="0" w:space="0" w:color="auto"/>
        <w:bottom w:val="none" w:sz="0" w:space="0" w:color="auto"/>
        <w:right w:val="none" w:sz="0" w:space="0" w:color="auto"/>
      </w:divBdr>
      <w:divsChild>
        <w:div w:id="1635521365">
          <w:marLeft w:val="240"/>
          <w:marRight w:val="0"/>
          <w:marTop w:val="240"/>
          <w:marBottom w:val="240"/>
          <w:divBdr>
            <w:top w:val="none" w:sz="0" w:space="0" w:color="auto"/>
            <w:left w:val="none" w:sz="0" w:space="0" w:color="auto"/>
            <w:bottom w:val="none" w:sz="0" w:space="0" w:color="auto"/>
            <w:right w:val="none" w:sz="0" w:space="0" w:color="auto"/>
          </w:divBdr>
        </w:div>
      </w:divsChild>
    </w:div>
    <w:div w:id="761992132">
      <w:bodyDiv w:val="1"/>
      <w:marLeft w:val="0"/>
      <w:marRight w:val="0"/>
      <w:marTop w:val="0"/>
      <w:marBottom w:val="0"/>
      <w:divBdr>
        <w:top w:val="none" w:sz="0" w:space="0" w:color="auto"/>
        <w:left w:val="none" w:sz="0" w:space="0" w:color="auto"/>
        <w:bottom w:val="none" w:sz="0" w:space="0" w:color="auto"/>
        <w:right w:val="none" w:sz="0" w:space="0" w:color="auto"/>
      </w:divBdr>
    </w:div>
    <w:div w:id="804396765">
      <w:bodyDiv w:val="1"/>
      <w:marLeft w:val="0"/>
      <w:marRight w:val="0"/>
      <w:marTop w:val="0"/>
      <w:marBottom w:val="0"/>
      <w:divBdr>
        <w:top w:val="none" w:sz="0" w:space="0" w:color="auto"/>
        <w:left w:val="none" w:sz="0" w:space="0" w:color="auto"/>
        <w:bottom w:val="none" w:sz="0" w:space="0" w:color="auto"/>
        <w:right w:val="none" w:sz="0" w:space="0" w:color="auto"/>
      </w:divBdr>
    </w:div>
    <w:div w:id="816726380">
      <w:bodyDiv w:val="1"/>
      <w:marLeft w:val="0"/>
      <w:marRight w:val="0"/>
      <w:marTop w:val="0"/>
      <w:marBottom w:val="0"/>
      <w:divBdr>
        <w:top w:val="none" w:sz="0" w:space="0" w:color="auto"/>
        <w:left w:val="none" w:sz="0" w:space="0" w:color="auto"/>
        <w:bottom w:val="none" w:sz="0" w:space="0" w:color="auto"/>
        <w:right w:val="none" w:sz="0" w:space="0" w:color="auto"/>
      </w:divBdr>
    </w:div>
    <w:div w:id="859708992">
      <w:bodyDiv w:val="1"/>
      <w:marLeft w:val="0"/>
      <w:marRight w:val="0"/>
      <w:marTop w:val="0"/>
      <w:marBottom w:val="0"/>
      <w:divBdr>
        <w:top w:val="none" w:sz="0" w:space="0" w:color="auto"/>
        <w:left w:val="none" w:sz="0" w:space="0" w:color="auto"/>
        <w:bottom w:val="none" w:sz="0" w:space="0" w:color="auto"/>
        <w:right w:val="none" w:sz="0" w:space="0" w:color="auto"/>
      </w:divBdr>
      <w:divsChild>
        <w:div w:id="357587715">
          <w:marLeft w:val="0"/>
          <w:marRight w:val="0"/>
          <w:marTop w:val="0"/>
          <w:marBottom w:val="0"/>
          <w:divBdr>
            <w:top w:val="none" w:sz="0" w:space="0" w:color="auto"/>
            <w:left w:val="none" w:sz="0" w:space="0" w:color="auto"/>
            <w:bottom w:val="none" w:sz="0" w:space="0" w:color="auto"/>
            <w:right w:val="none" w:sz="0" w:space="0" w:color="auto"/>
          </w:divBdr>
        </w:div>
        <w:div w:id="680398239">
          <w:marLeft w:val="0"/>
          <w:marRight w:val="0"/>
          <w:marTop w:val="0"/>
          <w:marBottom w:val="120"/>
          <w:divBdr>
            <w:top w:val="none" w:sz="0" w:space="0" w:color="auto"/>
            <w:left w:val="none" w:sz="0" w:space="0" w:color="auto"/>
            <w:bottom w:val="none" w:sz="0" w:space="0" w:color="auto"/>
            <w:right w:val="none" w:sz="0" w:space="0" w:color="auto"/>
          </w:divBdr>
        </w:div>
        <w:div w:id="221063012">
          <w:marLeft w:val="0"/>
          <w:marRight w:val="0"/>
          <w:marTop w:val="0"/>
          <w:marBottom w:val="0"/>
          <w:divBdr>
            <w:top w:val="none" w:sz="0" w:space="0" w:color="auto"/>
            <w:left w:val="none" w:sz="0" w:space="0" w:color="auto"/>
            <w:bottom w:val="none" w:sz="0" w:space="0" w:color="auto"/>
            <w:right w:val="none" w:sz="0" w:space="0" w:color="auto"/>
          </w:divBdr>
        </w:div>
      </w:divsChild>
    </w:div>
    <w:div w:id="880021799">
      <w:bodyDiv w:val="1"/>
      <w:marLeft w:val="0"/>
      <w:marRight w:val="0"/>
      <w:marTop w:val="0"/>
      <w:marBottom w:val="0"/>
      <w:divBdr>
        <w:top w:val="none" w:sz="0" w:space="0" w:color="auto"/>
        <w:left w:val="none" w:sz="0" w:space="0" w:color="auto"/>
        <w:bottom w:val="none" w:sz="0" w:space="0" w:color="auto"/>
        <w:right w:val="none" w:sz="0" w:space="0" w:color="auto"/>
      </w:divBdr>
      <w:divsChild>
        <w:div w:id="1140685526">
          <w:marLeft w:val="0"/>
          <w:marRight w:val="0"/>
          <w:marTop w:val="0"/>
          <w:marBottom w:val="0"/>
          <w:divBdr>
            <w:top w:val="none" w:sz="0" w:space="0" w:color="auto"/>
            <w:left w:val="none" w:sz="0" w:space="0" w:color="auto"/>
            <w:bottom w:val="none" w:sz="0" w:space="0" w:color="auto"/>
            <w:right w:val="none" w:sz="0" w:space="0" w:color="auto"/>
          </w:divBdr>
        </w:div>
        <w:div w:id="2141728869">
          <w:marLeft w:val="0"/>
          <w:marRight w:val="0"/>
          <w:marTop w:val="0"/>
          <w:marBottom w:val="0"/>
          <w:divBdr>
            <w:top w:val="none" w:sz="0" w:space="0" w:color="auto"/>
            <w:left w:val="none" w:sz="0" w:space="0" w:color="auto"/>
            <w:bottom w:val="none" w:sz="0" w:space="0" w:color="auto"/>
            <w:right w:val="none" w:sz="0" w:space="0" w:color="auto"/>
          </w:divBdr>
        </w:div>
      </w:divsChild>
    </w:div>
    <w:div w:id="934289371">
      <w:bodyDiv w:val="1"/>
      <w:marLeft w:val="0"/>
      <w:marRight w:val="0"/>
      <w:marTop w:val="0"/>
      <w:marBottom w:val="0"/>
      <w:divBdr>
        <w:top w:val="none" w:sz="0" w:space="0" w:color="auto"/>
        <w:left w:val="none" w:sz="0" w:space="0" w:color="auto"/>
        <w:bottom w:val="none" w:sz="0" w:space="0" w:color="auto"/>
        <w:right w:val="none" w:sz="0" w:space="0" w:color="auto"/>
      </w:divBdr>
    </w:div>
    <w:div w:id="947467103">
      <w:bodyDiv w:val="1"/>
      <w:marLeft w:val="0"/>
      <w:marRight w:val="0"/>
      <w:marTop w:val="0"/>
      <w:marBottom w:val="0"/>
      <w:divBdr>
        <w:top w:val="none" w:sz="0" w:space="0" w:color="auto"/>
        <w:left w:val="none" w:sz="0" w:space="0" w:color="auto"/>
        <w:bottom w:val="none" w:sz="0" w:space="0" w:color="auto"/>
        <w:right w:val="none" w:sz="0" w:space="0" w:color="auto"/>
      </w:divBdr>
    </w:div>
    <w:div w:id="963383750">
      <w:bodyDiv w:val="1"/>
      <w:marLeft w:val="0"/>
      <w:marRight w:val="0"/>
      <w:marTop w:val="0"/>
      <w:marBottom w:val="0"/>
      <w:divBdr>
        <w:top w:val="none" w:sz="0" w:space="0" w:color="auto"/>
        <w:left w:val="none" w:sz="0" w:space="0" w:color="auto"/>
        <w:bottom w:val="none" w:sz="0" w:space="0" w:color="auto"/>
        <w:right w:val="none" w:sz="0" w:space="0" w:color="auto"/>
      </w:divBdr>
      <w:divsChild>
        <w:div w:id="1034769907">
          <w:marLeft w:val="0"/>
          <w:marRight w:val="0"/>
          <w:marTop w:val="0"/>
          <w:marBottom w:val="0"/>
          <w:divBdr>
            <w:top w:val="none" w:sz="0" w:space="0" w:color="auto"/>
            <w:left w:val="none" w:sz="0" w:space="0" w:color="auto"/>
            <w:bottom w:val="none" w:sz="0" w:space="0" w:color="auto"/>
            <w:right w:val="none" w:sz="0" w:space="0" w:color="auto"/>
          </w:divBdr>
        </w:div>
        <w:div w:id="2060937282">
          <w:marLeft w:val="0"/>
          <w:marRight w:val="0"/>
          <w:marTop w:val="0"/>
          <w:marBottom w:val="120"/>
          <w:divBdr>
            <w:top w:val="none" w:sz="0" w:space="0" w:color="auto"/>
            <w:left w:val="none" w:sz="0" w:space="0" w:color="auto"/>
            <w:bottom w:val="none" w:sz="0" w:space="0" w:color="auto"/>
            <w:right w:val="none" w:sz="0" w:space="0" w:color="auto"/>
          </w:divBdr>
        </w:div>
        <w:div w:id="1605070187">
          <w:marLeft w:val="0"/>
          <w:marRight w:val="0"/>
          <w:marTop w:val="0"/>
          <w:marBottom w:val="0"/>
          <w:divBdr>
            <w:top w:val="none" w:sz="0" w:space="0" w:color="auto"/>
            <w:left w:val="none" w:sz="0" w:space="0" w:color="auto"/>
            <w:bottom w:val="none" w:sz="0" w:space="0" w:color="auto"/>
            <w:right w:val="none" w:sz="0" w:space="0" w:color="auto"/>
          </w:divBdr>
        </w:div>
      </w:divsChild>
    </w:div>
    <w:div w:id="970482002">
      <w:bodyDiv w:val="1"/>
      <w:marLeft w:val="0"/>
      <w:marRight w:val="0"/>
      <w:marTop w:val="0"/>
      <w:marBottom w:val="0"/>
      <w:divBdr>
        <w:top w:val="none" w:sz="0" w:space="0" w:color="auto"/>
        <w:left w:val="none" w:sz="0" w:space="0" w:color="auto"/>
        <w:bottom w:val="none" w:sz="0" w:space="0" w:color="auto"/>
        <w:right w:val="none" w:sz="0" w:space="0" w:color="auto"/>
      </w:divBdr>
    </w:div>
    <w:div w:id="984971515">
      <w:bodyDiv w:val="1"/>
      <w:marLeft w:val="0"/>
      <w:marRight w:val="0"/>
      <w:marTop w:val="0"/>
      <w:marBottom w:val="0"/>
      <w:divBdr>
        <w:top w:val="none" w:sz="0" w:space="0" w:color="auto"/>
        <w:left w:val="none" w:sz="0" w:space="0" w:color="auto"/>
        <w:bottom w:val="none" w:sz="0" w:space="0" w:color="auto"/>
        <w:right w:val="none" w:sz="0" w:space="0" w:color="auto"/>
      </w:divBdr>
      <w:divsChild>
        <w:div w:id="1994680846">
          <w:marLeft w:val="0"/>
          <w:marRight w:val="0"/>
          <w:marTop w:val="0"/>
          <w:marBottom w:val="0"/>
          <w:divBdr>
            <w:top w:val="single" w:sz="6" w:space="2" w:color="AAAAAA"/>
            <w:left w:val="single" w:sz="6" w:space="2" w:color="AAAAAA"/>
            <w:bottom w:val="single" w:sz="6" w:space="2" w:color="AAAAAA"/>
            <w:right w:val="single" w:sz="6" w:space="2" w:color="AAAAAA"/>
          </w:divBdr>
          <w:divsChild>
            <w:div w:id="587808055">
              <w:marLeft w:val="0"/>
              <w:marRight w:val="0"/>
              <w:marTop w:val="0"/>
              <w:marBottom w:val="0"/>
              <w:divBdr>
                <w:top w:val="none" w:sz="0" w:space="0" w:color="auto"/>
                <w:left w:val="none" w:sz="0" w:space="0" w:color="auto"/>
                <w:bottom w:val="none" w:sz="0" w:space="0" w:color="auto"/>
                <w:right w:val="none" w:sz="0" w:space="0" w:color="auto"/>
              </w:divBdr>
              <w:divsChild>
                <w:div w:id="7693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3957">
      <w:bodyDiv w:val="1"/>
      <w:marLeft w:val="0"/>
      <w:marRight w:val="0"/>
      <w:marTop w:val="0"/>
      <w:marBottom w:val="0"/>
      <w:divBdr>
        <w:top w:val="none" w:sz="0" w:space="0" w:color="auto"/>
        <w:left w:val="none" w:sz="0" w:space="0" w:color="auto"/>
        <w:bottom w:val="none" w:sz="0" w:space="0" w:color="auto"/>
        <w:right w:val="none" w:sz="0" w:space="0" w:color="auto"/>
      </w:divBdr>
      <w:divsChild>
        <w:div w:id="967663742">
          <w:marLeft w:val="0"/>
          <w:marRight w:val="0"/>
          <w:marTop w:val="0"/>
          <w:marBottom w:val="0"/>
          <w:divBdr>
            <w:top w:val="none" w:sz="0" w:space="0" w:color="auto"/>
            <w:left w:val="none" w:sz="0" w:space="0" w:color="auto"/>
            <w:bottom w:val="none" w:sz="0" w:space="0" w:color="auto"/>
            <w:right w:val="none" w:sz="0" w:space="0" w:color="auto"/>
          </w:divBdr>
        </w:div>
        <w:div w:id="203173949">
          <w:marLeft w:val="0"/>
          <w:marRight w:val="0"/>
          <w:marTop w:val="0"/>
          <w:marBottom w:val="120"/>
          <w:divBdr>
            <w:top w:val="none" w:sz="0" w:space="0" w:color="auto"/>
            <w:left w:val="none" w:sz="0" w:space="0" w:color="auto"/>
            <w:bottom w:val="none" w:sz="0" w:space="0" w:color="auto"/>
            <w:right w:val="none" w:sz="0" w:space="0" w:color="auto"/>
          </w:divBdr>
          <w:divsChild>
            <w:div w:id="1664812980">
              <w:marLeft w:val="0"/>
              <w:marRight w:val="0"/>
              <w:marTop w:val="0"/>
              <w:marBottom w:val="0"/>
              <w:divBdr>
                <w:top w:val="none" w:sz="0" w:space="0" w:color="auto"/>
                <w:left w:val="none" w:sz="0" w:space="0" w:color="auto"/>
                <w:bottom w:val="none" w:sz="0" w:space="0" w:color="auto"/>
                <w:right w:val="none" w:sz="0" w:space="0" w:color="auto"/>
              </w:divBdr>
            </w:div>
          </w:divsChild>
        </w:div>
        <w:div w:id="1992321361">
          <w:marLeft w:val="0"/>
          <w:marRight w:val="0"/>
          <w:marTop w:val="0"/>
          <w:marBottom w:val="0"/>
          <w:divBdr>
            <w:top w:val="none" w:sz="0" w:space="0" w:color="auto"/>
            <w:left w:val="none" w:sz="0" w:space="0" w:color="auto"/>
            <w:bottom w:val="none" w:sz="0" w:space="0" w:color="auto"/>
            <w:right w:val="none" w:sz="0" w:space="0" w:color="auto"/>
          </w:divBdr>
          <w:divsChild>
            <w:div w:id="710345036">
              <w:marLeft w:val="0"/>
              <w:marRight w:val="0"/>
              <w:marTop w:val="0"/>
              <w:marBottom w:val="0"/>
              <w:divBdr>
                <w:top w:val="none" w:sz="0" w:space="0" w:color="auto"/>
                <w:left w:val="none" w:sz="0" w:space="0" w:color="auto"/>
                <w:bottom w:val="none" w:sz="0" w:space="0" w:color="auto"/>
                <w:right w:val="none" w:sz="0" w:space="0" w:color="auto"/>
              </w:divBdr>
            </w:div>
            <w:div w:id="962081925">
              <w:marLeft w:val="0"/>
              <w:marRight w:val="0"/>
              <w:marTop w:val="0"/>
              <w:marBottom w:val="0"/>
              <w:divBdr>
                <w:top w:val="none" w:sz="0" w:space="0" w:color="auto"/>
                <w:left w:val="none" w:sz="0" w:space="0" w:color="auto"/>
                <w:bottom w:val="none" w:sz="0" w:space="0" w:color="auto"/>
                <w:right w:val="none" w:sz="0" w:space="0" w:color="auto"/>
              </w:divBdr>
            </w:div>
          </w:divsChild>
        </w:div>
        <w:div w:id="2061007279">
          <w:marLeft w:val="0"/>
          <w:marRight w:val="0"/>
          <w:marTop w:val="0"/>
          <w:marBottom w:val="0"/>
          <w:divBdr>
            <w:top w:val="none" w:sz="0" w:space="0" w:color="auto"/>
            <w:left w:val="none" w:sz="0" w:space="0" w:color="auto"/>
            <w:bottom w:val="none" w:sz="0" w:space="0" w:color="auto"/>
            <w:right w:val="none" w:sz="0" w:space="0" w:color="auto"/>
          </w:divBdr>
        </w:div>
        <w:div w:id="1320109416">
          <w:marLeft w:val="0"/>
          <w:marRight w:val="0"/>
          <w:marTop w:val="0"/>
          <w:marBottom w:val="0"/>
          <w:divBdr>
            <w:top w:val="none" w:sz="0" w:space="0" w:color="auto"/>
            <w:left w:val="none" w:sz="0" w:space="0" w:color="auto"/>
            <w:bottom w:val="none" w:sz="0" w:space="0" w:color="auto"/>
            <w:right w:val="none" w:sz="0" w:space="0" w:color="auto"/>
          </w:divBdr>
        </w:div>
        <w:div w:id="1136723727">
          <w:marLeft w:val="0"/>
          <w:marRight w:val="0"/>
          <w:marTop w:val="0"/>
          <w:marBottom w:val="120"/>
          <w:divBdr>
            <w:top w:val="none" w:sz="0" w:space="0" w:color="auto"/>
            <w:left w:val="none" w:sz="0" w:space="0" w:color="auto"/>
            <w:bottom w:val="none" w:sz="0" w:space="0" w:color="auto"/>
            <w:right w:val="none" w:sz="0" w:space="0" w:color="auto"/>
          </w:divBdr>
          <w:divsChild>
            <w:div w:id="1261645619">
              <w:marLeft w:val="0"/>
              <w:marRight w:val="0"/>
              <w:marTop w:val="0"/>
              <w:marBottom w:val="0"/>
              <w:divBdr>
                <w:top w:val="none" w:sz="0" w:space="0" w:color="auto"/>
                <w:left w:val="none" w:sz="0" w:space="0" w:color="auto"/>
                <w:bottom w:val="none" w:sz="0" w:space="0" w:color="auto"/>
                <w:right w:val="none" w:sz="0" w:space="0" w:color="auto"/>
              </w:divBdr>
            </w:div>
          </w:divsChild>
        </w:div>
        <w:div w:id="1475488122">
          <w:marLeft w:val="0"/>
          <w:marRight w:val="0"/>
          <w:marTop w:val="0"/>
          <w:marBottom w:val="0"/>
          <w:divBdr>
            <w:top w:val="none" w:sz="0" w:space="0" w:color="auto"/>
            <w:left w:val="none" w:sz="0" w:space="0" w:color="auto"/>
            <w:bottom w:val="none" w:sz="0" w:space="0" w:color="auto"/>
            <w:right w:val="none" w:sz="0" w:space="0" w:color="auto"/>
          </w:divBdr>
          <w:divsChild>
            <w:div w:id="1574242678">
              <w:marLeft w:val="0"/>
              <w:marRight w:val="0"/>
              <w:marTop w:val="0"/>
              <w:marBottom w:val="0"/>
              <w:divBdr>
                <w:top w:val="none" w:sz="0" w:space="0" w:color="auto"/>
                <w:left w:val="none" w:sz="0" w:space="0" w:color="auto"/>
                <w:bottom w:val="none" w:sz="0" w:space="0" w:color="auto"/>
                <w:right w:val="none" w:sz="0" w:space="0" w:color="auto"/>
              </w:divBdr>
            </w:div>
            <w:div w:id="931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0888">
      <w:bodyDiv w:val="1"/>
      <w:marLeft w:val="0"/>
      <w:marRight w:val="0"/>
      <w:marTop w:val="0"/>
      <w:marBottom w:val="0"/>
      <w:divBdr>
        <w:top w:val="none" w:sz="0" w:space="0" w:color="auto"/>
        <w:left w:val="none" w:sz="0" w:space="0" w:color="auto"/>
        <w:bottom w:val="none" w:sz="0" w:space="0" w:color="auto"/>
        <w:right w:val="none" w:sz="0" w:space="0" w:color="auto"/>
      </w:divBdr>
    </w:div>
    <w:div w:id="1039628346">
      <w:bodyDiv w:val="1"/>
      <w:marLeft w:val="0"/>
      <w:marRight w:val="0"/>
      <w:marTop w:val="0"/>
      <w:marBottom w:val="0"/>
      <w:divBdr>
        <w:top w:val="none" w:sz="0" w:space="0" w:color="auto"/>
        <w:left w:val="none" w:sz="0" w:space="0" w:color="auto"/>
        <w:bottom w:val="none" w:sz="0" w:space="0" w:color="auto"/>
        <w:right w:val="none" w:sz="0" w:space="0" w:color="auto"/>
      </w:divBdr>
    </w:div>
    <w:div w:id="1094470005">
      <w:bodyDiv w:val="1"/>
      <w:marLeft w:val="0"/>
      <w:marRight w:val="0"/>
      <w:marTop w:val="0"/>
      <w:marBottom w:val="0"/>
      <w:divBdr>
        <w:top w:val="none" w:sz="0" w:space="0" w:color="auto"/>
        <w:left w:val="none" w:sz="0" w:space="0" w:color="auto"/>
        <w:bottom w:val="none" w:sz="0" w:space="0" w:color="auto"/>
        <w:right w:val="none" w:sz="0" w:space="0" w:color="auto"/>
      </w:divBdr>
      <w:divsChild>
        <w:div w:id="3754250">
          <w:marLeft w:val="0"/>
          <w:marRight w:val="0"/>
          <w:marTop w:val="0"/>
          <w:marBottom w:val="0"/>
          <w:divBdr>
            <w:top w:val="none" w:sz="0" w:space="0" w:color="auto"/>
            <w:left w:val="none" w:sz="0" w:space="0" w:color="auto"/>
            <w:bottom w:val="none" w:sz="0" w:space="0" w:color="auto"/>
            <w:right w:val="none" w:sz="0" w:space="0" w:color="auto"/>
          </w:divBdr>
        </w:div>
        <w:div w:id="580406342">
          <w:marLeft w:val="0"/>
          <w:marRight w:val="0"/>
          <w:marTop w:val="0"/>
          <w:marBottom w:val="0"/>
          <w:divBdr>
            <w:top w:val="none" w:sz="0" w:space="0" w:color="auto"/>
            <w:left w:val="none" w:sz="0" w:space="0" w:color="auto"/>
            <w:bottom w:val="none" w:sz="0" w:space="0" w:color="auto"/>
            <w:right w:val="none" w:sz="0" w:space="0" w:color="auto"/>
          </w:divBdr>
        </w:div>
      </w:divsChild>
    </w:div>
    <w:div w:id="1095593112">
      <w:bodyDiv w:val="1"/>
      <w:marLeft w:val="0"/>
      <w:marRight w:val="0"/>
      <w:marTop w:val="0"/>
      <w:marBottom w:val="0"/>
      <w:divBdr>
        <w:top w:val="none" w:sz="0" w:space="0" w:color="auto"/>
        <w:left w:val="none" w:sz="0" w:space="0" w:color="auto"/>
        <w:bottom w:val="none" w:sz="0" w:space="0" w:color="auto"/>
        <w:right w:val="none" w:sz="0" w:space="0" w:color="auto"/>
      </w:divBdr>
    </w:div>
    <w:div w:id="1107383552">
      <w:bodyDiv w:val="1"/>
      <w:marLeft w:val="0"/>
      <w:marRight w:val="0"/>
      <w:marTop w:val="0"/>
      <w:marBottom w:val="0"/>
      <w:divBdr>
        <w:top w:val="none" w:sz="0" w:space="0" w:color="auto"/>
        <w:left w:val="none" w:sz="0" w:space="0" w:color="auto"/>
        <w:bottom w:val="none" w:sz="0" w:space="0" w:color="auto"/>
        <w:right w:val="none" w:sz="0" w:space="0" w:color="auto"/>
      </w:divBdr>
    </w:div>
    <w:div w:id="1124271916">
      <w:bodyDiv w:val="1"/>
      <w:marLeft w:val="0"/>
      <w:marRight w:val="0"/>
      <w:marTop w:val="0"/>
      <w:marBottom w:val="0"/>
      <w:divBdr>
        <w:top w:val="none" w:sz="0" w:space="0" w:color="auto"/>
        <w:left w:val="none" w:sz="0" w:space="0" w:color="auto"/>
        <w:bottom w:val="none" w:sz="0" w:space="0" w:color="auto"/>
        <w:right w:val="none" w:sz="0" w:space="0" w:color="auto"/>
      </w:divBdr>
      <w:divsChild>
        <w:div w:id="1834681243">
          <w:marLeft w:val="0"/>
          <w:marRight w:val="0"/>
          <w:marTop w:val="0"/>
          <w:marBottom w:val="0"/>
          <w:divBdr>
            <w:top w:val="none" w:sz="0" w:space="0" w:color="auto"/>
            <w:left w:val="none" w:sz="0" w:space="0" w:color="auto"/>
            <w:bottom w:val="none" w:sz="0" w:space="0" w:color="auto"/>
            <w:right w:val="none" w:sz="0" w:space="0" w:color="auto"/>
          </w:divBdr>
        </w:div>
        <w:div w:id="1728450391">
          <w:marLeft w:val="0"/>
          <w:marRight w:val="0"/>
          <w:marTop w:val="0"/>
          <w:marBottom w:val="120"/>
          <w:divBdr>
            <w:top w:val="none" w:sz="0" w:space="0" w:color="auto"/>
            <w:left w:val="none" w:sz="0" w:space="0" w:color="auto"/>
            <w:bottom w:val="none" w:sz="0" w:space="0" w:color="auto"/>
            <w:right w:val="none" w:sz="0" w:space="0" w:color="auto"/>
          </w:divBdr>
        </w:div>
        <w:div w:id="231428227">
          <w:marLeft w:val="0"/>
          <w:marRight w:val="0"/>
          <w:marTop w:val="0"/>
          <w:marBottom w:val="0"/>
          <w:divBdr>
            <w:top w:val="none" w:sz="0" w:space="0" w:color="auto"/>
            <w:left w:val="none" w:sz="0" w:space="0" w:color="auto"/>
            <w:bottom w:val="none" w:sz="0" w:space="0" w:color="auto"/>
            <w:right w:val="none" w:sz="0" w:space="0" w:color="auto"/>
          </w:divBdr>
        </w:div>
      </w:divsChild>
    </w:div>
    <w:div w:id="1126510095">
      <w:bodyDiv w:val="1"/>
      <w:marLeft w:val="0"/>
      <w:marRight w:val="0"/>
      <w:marTop w:val="0"/>
      <w:marBottom w:val="0"/>
      <w:divBdr>
        <w:top w:val="none" w:sz="0" w:space="0" w:color="auto"/>
        <w:left w:val="none" w:sz="0" w:space="0" w:color="auto"/>
        <w:bottom w:val="none" w:sz="0" w:space="0" w:color="auto"/>
        <w:right w:val="none" w:sz="0" w:space="0" w:color="auto"/>
      </w:divBdr>
    </w:div>
    <w:div w:id="1126924067">
      <w:bodyDiv w:val="1"/>
      <w:marLeft w:val="0"/>
      <w:marRight w:val="0"/>
      <w:marTop w:val="0"/>
      <w:marBottom w:val="0"/>
      <w:divBdr>
        <w:top w:val="none" w:sz="0" w:space="0" w:color="auto"/>
        <w:left w:val="none" w:sz="0" w:space="0" w:color="auto"/>
        <w:bottom w:val="none" w:sz="0" w:space="0" w:color="auto"/>
        <w:right w:val="none" w:sz="0" w:space="0" w:color="auto"/>
      </w:divBdr>
    </w:div>
    <w:div w:id="1136145156">
      <w:bodyDiv w:val="1"/>
      <w:marLeft w:val="0"/>
      <w:marRight w:val="0"/>
      <w:marTop w:val="0"/>
      <w:marBottom w:val="0"/>
      <w:divBdr>
        <w:top w:val="none" w:sz="0" w:space="0" w:color="auto"/>
        <w:left w:val="none" w:sz="0" w:space="0" w:color="auto"/>
        <w:bottom w:val="none" w:sz="0" w:space="0" w:color="auto"/>
        <w:right w:val="none" w:sz="0" w:space="0" w:color="auto"/>
      </w:divBdr>
    </w:div>
    <w:div w:id="1142775191">
      <w:bodyDiv w:val="1"/>
      <w:marLeft w:val="0"/>
      <w:marRight w:val="0"/>
      <w:marTop w:val="0"/>
      <w:marBottom w:val="0"/>
      <w:divBdr>
        <w:top w:val="none" w:sz="0" w:space="0" w:color="auto"/>
        <w:left w:val="none" w:sz="0" w:space="0" w:color="auto"/>
        <w:bottom w:val="none" w:sz="0" w:space="0" w:color="auto"/>
        <w:right w:val="none" w:sz="0" w:space="0" w:color="auto"/>
      </w:divBdr>
      <w:divsChild>
        <w:div w:id="1861626938">
          <w:marLeft w:val="0"/>
          <w:marRight w:val="0"/>
          <w:marTop w:val="0"/>
          <w:marBottom w:val="0"/>
          <w:divBdr>
            <w:top w:val="none" w:sz="0" w:space="0" w:color="auto"/>
            <w:left w:val="none" w:sz="0" w:space="0" w:color="auto"/>
            <w:bottom w:val="none" w:sz="0" w:space="0" w:color="auto"/>
            <w:right w:val="none" w:sz="0" w:space="0" w:color="auto"/>
          </w:divBdr>
        </w:div>
        <w:div w:id="1232810091">
          <w:marLeft w:val="0"/>
          <w:marRight w:val="0"/>
          <w:marTop w:val="0"/>
          <w:marBottom w:val="120"/>
          <w:divBdr>
            <w:top w:val="none" w:sz="0" w:space="0" w:color="auto"/>
            <w:left w:val="none" w:sz="0" w:space="0" w:color="auto"/>
            <w:bottom w:val="none" w:sz="0" w:space="0" w:color="auto"/>
            <w:right w:val="none" w:sz="0" w:space="0" w:color="auto"/>
          </w:divBdr>
        </w:div>
        <w:div w:id="141820369">
          <w:marLeft w:val="0"/>
          <w:marRight w:val="0"/>
          <w:marTop w:val="0"/>
          <w:marBottom w:val="0"/>
          <w:divBdr>
            <w:top w:val="none" w:sz="0" w:space="0" w:color="auto"/>
            <w:left w:val="none" w:sz="0" w:space="0" w:color="auto"/>
            <w:bottom w:val="none" w:sz="0" w:space="0" w:color="auto"/>
            <w:right w:val="none" w:sz="0" w:space="0" w:color="auto"/>
          </w:divBdr>
        </w:div>
      </w:divsChild>
    </w:div>
    <w:div w:id="1151796254">
      <w:bodyDiv w:val="1"/>
      <w:marLeft w:val="0"/>
      <w:marRight w:val="0"/>
      <w:marTop w:val="0"/>
      <w:marBottom w:val="0"/>
      <w:divBdr>
        <w:top w:val="none" w:sz="0" w:space="0" w:color="auto"/>
        <w:left w:val="none" w:sz="0" w:space="0" w:color="auto"/>
        <w:bottom w:val="none" w:sz="0" w:space="0" w:color="auto"/>
        <w:right w:val="none" w:sz="0" w:space="0" w:color="auto"/>
      </w:divBdr>
      <w:divsChild>
        <w:div w:id="2146267566">
          <w:marLeft w:val="0"/>
          <w:marRight w:val="0"/>
          <w:marTop w:val="0"/>
          <w:marBottom w:val="0"/>
          <w:divBdr>
            <w:top w:val="none" w:sz="0" w:space="0" w:color="auto"/>
            <w:left w:val="none" w:sz="0" w:space="0" w:color="auto"/>
            <w:bottom w:val="none" w:sz="0" w:space="0" w:color="auto"/>
            <w:right w:val="none" w:sz="0" w:space="0" w:color="auto"/>
          </w:divBdr>
        </w:div>
        <w:div w:id="1269893840">
          <w:marLeft w:val="0"/>
          <w:marRight w:val="0"/>
          <w:marTop w:val="0"/>
          <w:marBottom w:val="120"/>
          <w:divBdr>
            <w:top w:val="none" w:sz="0" w:space="0" w:color="auto"/>
            <w:left w:val="none" w:sz="0" w:space="0" w:color="auto"/>
            <w:bottom w:val="none" w:sz="0" w:space="0" w:color="auto"/>
            <w:right w:val="none" w:sz="0" w:space="0" w:color="auto"/>
          </w:divBdr>
          <w:divsChild>
            <w:div w:id="1356543335">
              <w:marLeft w:val="0"/>
              <w:marRight w:val="0"/>
              <w:marTop w:val="0"/>
              <w:marBottom w:val="0"/>
              <w:divBdr>
                <w:top w:val="none" w:sz="0" w:space="0" w:color="auto"/>
                <w:left w:val="none" w:sz="0" w:space="0" w:color="auto"/>
                <w:bottom w:val="none" w:sz="0" w:space="0" w:color="auto"/>
                <w:right w:val="none" w:sz="0" w:space="0" w:color="auto"/>
              </w:divBdr>
            </w:div>
          </w:divsChild>
        </w:div>
        <w:div w:id="9575423">
          <w:marLeft w:val="0"/>
          <w:marRight w:val="0"/>
          <w:marTop w:val="0"/>
          <w:marBottom w:val="0"/>
          <w:divBdr>
            <w:top w:val="none" w:sz="0" w:space="0" w:color="auto"/>
            <w:left w:val="none" w:sz="0" w:space="0" w:color="auto"/>
            <w:bottom w:val="none" w:sz="0" w:space="0" w:color="auto"/>
            <w:right w:val="none" w:sz="0" w:space="0" w:color="auto"/>
          </w:divBdr>
          <w:divsChild>
            <w:div w:id="1559317914">
              <w:marLeft w:val="0"/>
              <w:marRight w:val="0"/>
              <w:marTop w:val="0"/>
              <w:marBottom w:val="0"/>
              <w:divBdr>
                <w:top w:val="none" w:sz="0" w:space="0" w:color="auto"/>
                <w:left w:val="none" w:sz="0" w:space="0" w:color="auto"/>
                <w:bottom w:val="none" w:sz="0" w:space="0" w:color="auto"/>
                <w:right w:val="none" w:sz="0" w:space="0" w:color="auto"/>
              </w:divBdr>
            </w:div>
            <w:div w:id="778641774">
              <w:marLeft w:val="0"/>
              <w:marRight w:val="0"/>
              <w:marTop w:val="0"/>
              <w:marBottom w:val="0"/>
              <w:divBdr>
                <w:top w:val="none" w:sz="0" w:space="0" w:color="auto"/>
                <w:left w:val="none" w:sz="0" w:space="0" w:color="auto"/>
                <w:bottom w:val="none" w:sz="0" w:space="0" w:color="auto"/>
                <w:right w:val="none" w:sz="0" w:space="0" w:color="auto"/>
              </w:divBdr>
            </w:div>
          </w:divsChild>
        </w:div>
        <w:div w:id="600600424">
          <w:marLeft w:val="0"/>
          <w:marRight w:val="0"/>
          <w:marTop w:val="0"/>
          <w:marBottom w:val="0"/>
          <w:divBdr>
            <w:top w:val="none" w:sz="0" w:space="0" w:color="auto"/>
            <w:left w:val="none" w:sz="0" w:space="0" w:color="auto"/>
            <w:bottom w:val="none" w:sz="0" w:space="0" w:color="auto"/>
            <w:right w:val="none" w:sz="0" w:space="0" w:color="auto"/>
          </w:divBdr>
        </w:div>
        <w:div w:id="472606288">
          <w:marLeft w:val="0"/>
          <w:marRight w:val="0"/>
          <w:marTop w:val="0"/>
          <w:marBottom w:val="0"/>
          <w:divBdr>
            <w:top w:val="none" w:sz="0" w:space="0" w:color="auto"/>
            <w:left w:val="none" w:sz="0" w:space="0" w:color="auto"/>
            <w:bottom w:val="none" w:sz="0" w:space="0" w:color="auto"/>
            <w:right w:val="none" w:sz="0" w:space="0" w:color="auto"/>
          </w:divBdr>
        </w:div>
      </w:divsChild>
    </w:div>
    <w:div w:id="1155104202">
      <w:bodyDiv w:val="1"/>
      <w:marLeft w:val="0"/>
      <w:marRight w:val="0"/>
      <w:marTop w:val="0"/>
      <w:marBottom w:val="0"/>
      <w:divBdr>
        <w:top w:val="none" w:sz="0" w:space="0" w:color="auto"/>
        <w:left w:val="none" w:sz="0" w:space="0" w:color="auto"/>
        <w:bottom w:val="none" w:sz="0" w:space="0" w:color="auto"/>
        <w:right w:val="none" w:sz="0" w:space="0" w:color="auto"/>
      </w:divBdr>
    </w:div>
    <w:div w:id="1160850271">
      <w:bodyDiv w:val="1"/>
      <w:marLeft w:val="0"/>
      <w:marRight w:val="0"/>
      <w:marTop w:val="0"/>
      <w:marBottom w:val="0"/>
      <w:divBdr>
        <w:top w:val="none" w:sz="0" w:space="0" w:color="auto"/>
        <w:left w:val="none" w:sz="0" w:space="0" w:color="auto"/>
        <w:bottom w:val="none" w:sz="0" w:space="0" w:color="auto"/>
        <w:right w:val="none" w:sz="0" w:space="0" w:color="auto"/>
      </w:divBdr>
      <w:divsChild>
        <w:div w:id="1507480779">
          <w:marLeft w:val="0"/>
          <w:marRight w:val="0"/>
          <w:marTop w:val="0"/>
          <w:marBottom w:val="0"/>
          <w:divBdr>
            <w:top w:val="none" w:sz="0" w:space="0" w:color="auto"/>
            <w:left w:val="none" w:sz="0" w:space="0" w:color="auto"/>
            <w:bottom w:val="none" w:sz="0" w:space="0" w:color="auto"/>
            <w:right w:val="none" w:sz="0" w:space="0" w:color="auto"/>
          </w:divBdr>
        </w:div>
        <w:div w:id="488249818">
          <w:marLeft w:val="0"/>
          <w:marRight w:val="0"/>
          <w:marTop w:val="0"/>
          <w:marBottom w:val="120"/>
          <w:divBdr>
            <w:top w:val="none" w:sz="0" w:space="0" w:color="auto"/>
            <w:left w:val="none" w:sz="0" w:space="0" w:color="auto"/>
            <w:bottom w:val="none" w:sz="0" w:space="0" w:color="auto"/>
            <w:right w:val="none" w:sz="0" w:space="0" w:color="auto"/>
          </w:divBdr>
        </w:div>
        <w:div w:id="1201288115">
          <w:marLeft w:val="0"/>
          <w:marRight w:val="0"/>
          <w:marTop w:val="0"/>
          <w:marBottom w:val="0"/>
          <w:divBdr>
            <w:top w:val="none" w:sz="0" w:space="0" w:color="auto"/>
            <w:left w:val="none" w:sz="0" w:space="0" w:color="auto"/>
            <w:bottom w:val="none" w:sz="0" w:space="0" w:color="auto"/>
            <w:right w:val="none" w:sz="0" w:space="0" w:color="auto"/>
          </w:divBdr>
        </w:div>
        <w:div w:id="1592356143">
          <w:marLeft w:val="0"/>
          <w:marRight w:val="0"/>
          <w:marTop w:val="0"/>
          <w:marBottom w:val="0"/>
          <w:divBdr>
            <w:top w:val="none" w:sz="0" w:space="0" w:color="auto"/>
            <w:left w:val="none" w:sz="0" w:space="0" w:color="auto"/>
            <w:bottom w:val="none" w:sz="0" w:space="0" w:color="auto"/>
            <w:right w:val="none" w:sz="0" w:space="0" w:color="auto"/>
          </w:divBdr>
        </w:div>
        <w:div w:id="1583445559">
          <w:marLeft w:val="0"/>
          <w:marRight w:val="0"/>
          <w:marTop w:val="0"/>
          <w:marBottom w:val="0"/>
          <w:divBdr>
            <w:top w:val="none" w:sz="0" w:space="0" w:color="auto"/>
            <w:left w:val="none" w:sz="0" w:space="0" w:color="auto"/>
            <w:bottom w:val="none" w:sz="0" w:space="0" w:color="auto"/>
            <w:right w:val="none" w:sz="0" w:space="0" w:color="auto"/>
          </w:divBdr>
        </w:div>
        <w:div w:id="1452899171">
          <w:marLeft w:val="0"/>
          <w:marRight w:val="0"/>
          <w:marTop w:val="0"/>
          <w:marBottom w:val="120"/>
          <w:divBdr>
            <w:top w:val="none" w:sz="0" w:space="0" w:color="auto"/>
            <w:left w:val="none" w:sz="0" w:space="0" w:color="auto"/>
            <w:bottom w:val="none" w:sz="0" w:space="0" w:color="auto"/>
            <w:right w:val="none" w:sz="0" w:space="0" w:color="auto"/>
          </w:divBdr>
        </w:div>
        <w:div w:id="1949239805">
          <w:marLeft w:val="0"/>
          <w:marRight w:val="0"/>
          <w:marTop w:val="0"/>
          <w:marBottom w:val="120"/>
          <w:divBdr>
            <w:top w:val="none" w:sz="0" w:space="0" w:color="auto"/>
            <w:left w:val="none" w:sz="0" w:space="0" w:color="auto"/>
            <w:bottom w:val="none" w:sz="0" w:space="0" w:color="auto"/>
            <w:right w:val="none" w:sz="0" w:space="0" w:color="auto"/>
          </w:divBdr>
          <w:divsChild>
            <w:div w:id="2014842110">
              <w:marLeft w:val="0"/>
              <w:marRight w:val="0"/>
              <w:marTop w:val="0"/>
              <w:marBottom w:val="0"/>
              <w:divBdr>
                <w:top w:val="none" w:sz="0" w:space="0" w:color="auto"/>
                <w:left w:val="none" w:sz="0" w:space="0" w:color="auto"/>
                <w:bottom w:val="none" w:sz="0" w:space="0" w:color="auto"/>
                <w:right w:val="none" w:sz="0" w:space="0" w:color="auto"/>
              </w:divBdr>
              <w:divsChild>
                <w:div w:id="599484037">
                  <w:marLeft w:val="0"/>
                  <w:marRight w:val="0"/>
                  <w:marTop w:val="0"/>
                  <w:marBottom w:val="120"/>
                  <w:divBdr>
                    <w:top w:val="none" w:sz="0" w:space="0" w:color="auto"/>
                    <w:left w:val="none" w:sz="0" w:space="0" w:color="auto"/>
                    <w:bottom w:val="none" w:sz="0" w:space="0" w:color="auto"/>
                    <w:right w:val="none" w:sz="0" w:space="0" w:color="auto"/>
                  </w:divBdr>
                </w:div>
                <w:div w:id="818618036">
                  <w:marLeft w:val="0"/>
                  <w:marRight w:val="0"/>
                  <w:marTop w:val="0"/>
                  <w:marBottom w:val="0"/>
                  <w:divBdr>
                    <w:top w:val="none" w:sz="0" w:space="0" w:color="auto"/>
                    <w:left w:val="none" w:sz="0" w:space="0" w:color="auto"/>
                    <w:bottom w:val="none" w:sz="0" w:space="0" w:color="auto"/>
                    <w:right w:val="none" w:sz="0" w:space="0" w:color="auto"/>
                  </w:divBdr>
                </w:div>
              </w:divsChild>
            </w:div>
            <w:div w:id="740912816">
              <w:marLeft w:val="0"/>
              <w:marRight w:val="0"/>
              <w:marTop w:val="0"/>
              <w:marBottom w:val="0"/>
              <w:divBdr>
                <w:top w:val="none" w:sz="0" w:space="0" w:color="auto"/>
                <w:left w:val="none" w:sz="0" w:space="0" w:color="auto"/>
                <w:bottom w:val="none" w:sz="0" w:space="0" w:color="auto"/>
                <w:right w:val="none" w:sz="0" w:space="0" w:color="auto"/>
              </w:divBdr>
              <w:divsChild>
                <w:div w:id="1869175286">
                  <w:marLeft w:val="0"/>
                  <w:marRight w:val="0"/>
                  <w:marTop w:val="0"/>
                  <w:marBottom w:val="120"/>
                  <w:divBdr>
                    <w:top w:val="none" w:sz="0" w:space="0" w:color="auto"/>
                    <w:left w:val="none" w:sz="0" w:space="0" w:color="auto"/>
                    <w:bottom w:val="none" w:sz="0" w:space="0" w:color="auto"/>
                    <w:right w:val="none" w:sz="0" w:space="0" w:color="auto"/>
                  </w:divBdr>
                </w:div>
                <w:div w:id="13034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9042">
      <w:bodyDiv w:val="1"/>
      <w:marLeft w:val="0"/>
      <w:marRight w:val="0"/>
      <w:marTop w:val="0"/>
      <w:marBottom w:val="0"/>
      <w:divBdr>
        <w:top w:val="none" w:sz="0" w:space="0" w:color="auto"/>
        <w:left w:val="none" w:sz="0" w:space="0" w:color="auto"/>
        <w:bottom w:val="none" w:sz="0" w:space="0" w:color="auto"/>
        <w:right w:val="none" w:sz="0" w:space="0" w:color="auto"/>
      </w:divBdr>
      <w:divsChild>
        <w:div w:id="1821313647">
          <w:marLeft w:val="0"/>
          <w:marRight w:val="0"/>
          <w:marTop w:val="0"/>
          <w:marBottom w:val="0"/>
          <w:divBdr>
            <w:top w:val="none" w:sz="0" w:space="0" w:color="auto"/>
            <w:left w:val="none" w:sz="0" w:space="0" w:color="auto"/>
            <w:bottom w:val="none" w:sz="0" w:space="0" w:color="auto"/>
            <w:right w:val="none" w:sz="0" w:space="0" w:color="auto"/>
          </w:divBdr>
        </w:div>
        <w:div w:id="1103064981">
          <w:marLeft w:val="0"/>
          <w:marRight w:val="0"/>
          <w:marTop w:val="0"/>
          <w:marBottom w:val="120"/>
          <w:divBdr>
            <w:top w:val="none" w:sz="0" w:space="0" w:color="auto"/>
            <w:left w:val="none" w:sz="0" w:space="0" w:color="auto"/>
            <w:bottom w:val="none" w:sz="0" w:space="0" w:color="auto"/>
            <w:right w:val="none" w:sz="0" w:space="0" w:color="auto"/>
          </w:divBdr>
        </w:div>
        <w:div w:id="1078820786">
          <w:marLeft w:val="0"/>
          <w:marRight w:val="0"/>
          <w:marTop w:val="0"/>
          <w:marBottom w:val="0"/>
          <w:divBdr>
            <w:top w:val="none" w:sz="0" w:space="0" w:color="auto"/>
            <w:left w:val="none" w:sz="0" w:space="0" w:color="auto"/>
            <w:bottom w:val="none" w:sz="0" w:space="0" w:color="auto"/>
            <w:right w:val="none" w:sz="0" w:space="0" w:color="auto"/>
          </w:divBdr>
        </w:div>
        <w:div w:id="1865555627">
          <w:marLeft w:val="0"/>
          <w:marRight w:val="0"/>
          <w:marTop w:val="0"/>
          <w:marBottom w:val="0"/>
          <w:divBdr>
            <w:top w:val="none" w:sz="0" w:space="0" w:color="auto"/>
            <w:left w:val="none" w:sz="0" w:space="0" w:color="auto"/>
            <w:bottom w:val="none" w:sz="0" w:space="0" w:color="auto"/>
            <w:right w:val="none" w:sz="0" w:space="0" w:color="auto"/>
          </w:divBdr>
        </w:div>
        <w:div w:id="75131029">
          <w:marLeft w:val="0"/>
          <w:marRight w:val="0"/>
          <w:marTop w:val="0"/>
          <w:marBottom w:val="0"/>
          <w:divBdr>
            <w:top w:val="none" w:sz="0" w:space="0" w:color="auto"/>
            <w:left w:val="none" w:sz="0" w:space="0" w:color="auto"/>
            <w:bottom w:val="none" w:sz="0" w:space="0" w:color="auto"/>
            <w:right w:val="none" w:sz="0" w:space="0" w:color="auto"/>
          </w:divBdr>
        </w:div>
        <w:div w:id="925840485">
          <w:marLeft w:val="0"/>
          <w:marRight w:val="0"/>
          <w:marTop w:val="0"/>
          <w:marBottom w:val="120"/>
          <w:divBdr>
            <w:top w:val="none" w:sz="0" w:space="0" w:color="auto"/>
            <w:left w:val="none" w:sz="0" w:space="0" w:color="auto"/>
            <w:bottom w:val="none" w:sz="0" w:space="0" w:color="auto"/>
            <w:right w:val="none" w:sz="0" w:space="0" w:color="auto"/>
          </w:divBdr>
        </w:div>
        <w:div w:id="2103603974">
          <w:marLeft w:val="0"/>
          <w:marRight w:val="0"/>
          <w:marTop w:val="0"/>
          <w:marBottom w:val="120"/>
          <w:divBdr>
            <w:top w:val="none" w:sz="0" w:space="0" w:color="auto"/>
            <w:left w:val="none" w:sz="0" w:space="0" w:color="auto"/>
            <w:bottom w:val="none" w:sz="0" w:space="0" w:color="auto"/>
            <w:right w:val="none" w:sz="0" w:space="0" w:color="auto"/>
          </w:divBdr>
          <w:divsChild>
            <w:div w:id="1750149350">
              <w:marLeft w:val="0"/>
              <w:marRight w:val="0"/>
              <w:marTop w:val="0"/>
              <w:marBottom w:val="0"/>
              <w:divBdr>
                <w:top w:val="none" w:sz="0" w:space="0" w:color="auto"/>
                <w:left w:val="none" w:sz="0" w:space="0" w:color="auto"/>
                <w:bottom w:val="none" w:sz="0" w:space="0" w:color="auto"/>
                <w:right w:val="none" w:sz="0" w:space="0" w:color="auto"/>
              </w:divBdr>
              <w:divsChild>
                <w:div w:id="417991767">
                  <w:marLeft w:val="0"/>
                  <w:marRight w:val="0"/>
                  <w:marTop w:val="0"/>
                  <w:marBottom w:val="120"/>
                  <w:divBdr>
                    <w:top w:val="none" w:sz="0" w:space="0" w:color="auto"/>
                    <w:left w:val="none" w:sz="0" w:space="0" w:color="auto"/>
                    <w:bottom w:val="none" w:sz="0" w:space="0" w:color="auto"/>
                    <w:right w:val="none" w:sz="0" w:space="0" w:color="auto"/>
                  </w:divBdr>
                </w:div>
                <w:div w:id="43213737">
                  <w:marLeft w:val="0"/>
                  <w:marRight w:val="0"/>
                  <w:marTop w:val="0"/>
                  <w:marBottom w:val="0"/>
                  <w:divBdr>
                    <w:top w:val="none" w:sz="0" w:space="0" w:color="auto"/>
                    <w:left w:val="none" w:sz="0" w:space="0" w:color="auto"/>
                    <w:bottom w:val="none" w:sz="0" w:space="0" w:color="auto"/>
                    <w:right w:val="none" w:sz="0" w:space="0" w:color="auto"/>
                  </w:divBdr>
                </w:div>
              </w:divsChild>
            </w:div>
            <w:div w:id="1889102101">
              <w:marLeft w:val="0"/>
              <w:marRight w:val="0"/>
              <w:marTop w:val="0"/>
              <w:marBottom w:val="0"/>
              <w:divBdr>
                <w:top w:val="none" w:sz="0" w:space="0" w:color="auto"/>
                <w:left w:val="none" w:sz="0" w:space="0" w:color="auto"/>
                <w:bottom w:val="none" w:sz="0" w:space="0" w:color="auto"/>
                <w:right w:val="none" w:sz="0" w:space="0" w:color="auto"/>
              </w:divBdr>
              <w:divsChild>
                <w:div w:id="155221487">
                  <w:marLeft w:val="0"/>
                  <w:marRight w:val="0"/>
                  <w:marTop w:val="0"/>
                  <w:marBottom w:val="120"/>
                  <w:divBdr>
                    <w:top w:val="none" w:sz="0" w:space="0" w:color="auto"/>
                    <w:left w:val="none" w:sz="0" w:space="0" w:color="auto"/>
                    <w:bottom w:val="none" w:sz="0" w:space="0" w:color="auto"/>
                    <w:right w:val="none" w:sz="0" w:space="0" w:color="auto"/>
                  </w:divBdr>
                </w:div>
                <w:div w:id="19301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59527">
      <w:bodyDiv w:val="1"/>
      <w:marLeft w:val="0"/>
      <w:marRight w:val="0"/>
      <w:marTop w:val="0"/>
      <w:marBottom w:val="0"/>
      <w:divBdr>
        <w:top w:val="none" w:sz="0" w:space="0" w:color="auto"/>
        <w:left w:val="none" w:sz="0" w:space="0" w:color="auto"/>
        <w:bottom w:val="none" w:sz="0" w:space="0" w:color="auto"/>
        <w:right w:val="none" w:sz="0" w:space="0" w:color="auto"/>
      </w:divBdr>
    </w:div>
    <w:div w:id="1175073885">
      <w:bodyDiv w:val="1"/>
      <w:marLeft w:val="0"/>
      <w:marRight w:val="0"/>
      <w:marTop w:val="0"/>
      <w:marBottom w:val="0"/>
      <w:divBdr>
        <w:top w:val="none" w:sz="0" w:space="0" w:color="auto"/>
        <w:left w:val="none" w:sz="0" w:space="0" w:color="auto"/>
        <w:bottom w:val="none" w:sz="0" w:space="0" w:color="auto"/>
        <w:right w:val="none" w:sz="0" w:space="0" w:color="auto"/>
      </w:divBdr>
      <w:divsChild>
        <w:div w:id="235016118">
          <w:marLeft w:val="0"/>
          <w:marRight w:val="0"/>
          <w:marTop w:val="0"/>
          <w:marBottom w:val="0"/>
          <w:divBdr>
            <w:top w:val="none" w:sz="0" w:space="0" w:color="auto"/>
            <w:left w:val="none" w:sz="0" w:space="0" w:color="auto"/>
            <w:bottom w:val="none" w:sz="0" w:space="0" w:color="auto"/>
            <w:right w:val="none" w:sz="0" w:space="0" w:color="auto"/>
          </w:divBdr>
          <w:divsChild>
            <w:div w:id="824709819">
              <w:marLeft w:val="0"/>
              <w:marRight w:val="0"/>
              <w:marTop w:val="0"/>
              <w:marBottom w:val="0"/>
              <w:divBdr>
                <w:top w:val="none" w:sz="0" w:space="0" w:color="auto"/>
                <w:left w:val="none" w:sz="0" w:space="0" w:color="auto"/>
                <w:bottom w:val="none" w:sz="0" w:space="0" w:color="auto"/>
                <w:right w:val="none" w:sz="0" w:space="0" w:color="auto"/>
              </w:divBdr>
              <w:divsChild>
                <w:div w:id="108092670">
                  <w:marLeft w:val="0"/>
                  <w:marRight w:val="0"/>
                  <w:marTop w:val="100"/>
                  <w:marBottom w:val="100"/>
                  <w:divBdr>
                    <w:top w:val="none" w:sz="0" w:space="0" w:color="auto"/>
                    <w:left w:val="none" w:sz="0" w:space="0" w:color="auto"/>
                    <w:bottom w:val="none" w:sz="0" w:space="0" w:color="auto"/>
                    <w:right w:val="none" w:sz="0" w:space="0" w:color="auto"/>
                  </w:divBdr>
                  <w:divsChild>
                    <w:div w:id="4416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93588">
          <w:marLeft w:val="0"/>
          <w:marRight w:val="0"/>
          <w:marTop w:val="0"/>
          <w:marBottom w:val="0"/>
          <w:divBdr>
            <w:top w:val="none" w:sz="0" w:space="0" w:color="auto"/>
            <w:left w:val="none" w:sz="0" w:space="0" w:color="auto"/>
            <w:bottom w:val="none" w:sz="0" w:space="0" w:color="auto"/>
            <w:right w:val="none" w:sz="0" w:space="0" w:color="auto"/>
          </w:divBdr>
          <w:divsChild>
            <w:div w:id="760488756">
              <w:marLeft w:val="0"/>
              <w:marRight w:val="0"/>
              <w:marTop w:val="0"/>
              <w:marBottom w:val="0"/>
              <w:divBdr>
                <w:top w:val="none" w:sz="0" w:space="0" w:color="auto"/>
                <w:left w:val="none" w:sz="0" w:space="0" w:color="auto"/>
                <w:bottom w:val="none" w:sz="0" w:space="0" w:color="auto"/>
                <w:right w:val="none" w:sz="0" w:space="0" w:color="auto"/>
              </w:divBdr>
              <w:divsChild>
                <w:div w:id="1884635358">
                  <w:marLeft w:val="0"/>
                  <w:marRight w:val="0"/>
                  <w:marTop w:val="0"/>
                  <w:marBottom w:val="0"/>
                  <w:divBdr>
                    <w:top w:val="none" w:sz="0" w:space="0" w:color="auto"/>
                    <w:left w:val="none" w:sz="0" w:space="0" w:color="auto"/>
                    <w:bottom w:val="none" w:sz="0" w:space="0" w:color="auto"/>
                    <w:right w:val="none" w:sz="0" w:space="0" w:color="auto"/>
                  </w:divBdr>
                  <w:divsChild>
                    <w:div w:id="1886483914">
                      <w:marLeft w:val="0"/>
                      <w:marRight w:val="0"/>
                      <w:marTop w:val="0"/>
                      <w:marBottom w:val="0"/>
                      <w:divBdr>
                        <w:top w:val="none" w:sz="0" w:space="0" w:color="auto"/>
                        <w:left w:val="none" w:sz="0" w:space="0" w:color="auto"/>
                        <w:bottom w:val="none" w:sz="0" w:space="0" w:color="auto"/>
                        <w:right w:val="none" w:sz="0" w:space="0" w:color="auto"/>
                      </w:divBdr>
                      <w:divsChild>
                        <w:div w:id="916982451">
                          <w:marLeft w:val="0"/>
                          <w:marRight w:val="0"/>
                          <w:marTop w:val="0"/>
                          <w:marBottom w:val="0"/>
                          <w:divBdr>
                            <w:top w:val="none" w:sz="0" w:space="0" w:color="auto"/>
                            <w:left w:val="none" w:sz="0" w:space="0" w:color="auto"/>
                            <w:bottom w:val="none" w:sz="0" w:space="0" w:color="auto"/>
                            <w:right w:val="none" w:sz="0" w:space="0" w:color="auto"/>
                          </w:divBdr>
                          <w:divsChild>
                            <w:div w:id="11638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12178">
      <w:bodyDiv w:val="1"/>
      <w:marLeft w:val="0"/>
      <w:marRight w:val="0"/>
      <w:marTop w:val="0"/>
      <w:marBottom w:val="0"/>
      <w:divBdr>
        <w:top w:val="none" w:sz="0" w:space="0" w:color="auto"/>
        <w:left w:val="none" w:sz="0" w:space="0" w:color="auto"/>
        <w:bottom w:val="none" w:sz="0" w:space="0" w:color="auto"/>
        <w:right w:val="none" w:sz="0" w:space="0" w:color="auto"/>
      </w:divBdr>
      <w:divsChild>
        <w:div w:id="1406565070">
          <w:marLeft w:val="0"/>
          <w:marRight w:val="0"/>
          <w:marTop w:val="0"/>
          <w:marBottom w:val="0"/>
          <w:divBdr>
            <w:top w:val="none" w:sz="0" w:space="0" w:color="auto"/>
            <w:left w:val="none" w:sz="0" w:space="0" w:color="auto"/>
            <w:bottom w:val="none" w:sz="0" w:space="0" w:color="auto"/>
            <w:right w:val="none" w:sz="0" w:space="0" w:color="auto"/>
          </w:divBdr>
        </w:div>
        <w:div w:id="1260678992">
          <w:marLeft w:val="0"/>
          <w:marRight w:val="0"/>
          <w:marTop w:val="0"/>
          <w:marBottom w:val="120"/>
          <w:divBdr>
            <w:top w:val="none" w:sz="0" w:space="0" w:color="auto"/>
            <w:left w:val="none" w:sz="0" w:space="0" w:color="auto"/>
            <w:bottom w:val="none" w:sz="0" w:space="0" w:color="auto"/>
            <w:right w:val="none" w:sz="0" w:space="0" w:color="auto"/>
          </w:divBdr>
        </w:div>
        <w:div w:id="2028945618">
          <w:marLeft w:val="0"/>
          <w:marRight w:val="0"/>
          <w:marTop w:val="0"/>
          <w:marBottom w:val="0"/>
          <w:divBdr>
            <w:top w:val="none" w:sz="0" w:space="0" w:color="auto"/>
            <w:left w:val="none" w:sz="0" w:space="0" w:color="auto"/>
            <w:bottom w:val="none" w:sz="0" w:space="0" w:color="auto"/>
            <w:right w:val="none" w:sz="0" w:space="0" w:color="auto"/>
          </w:divBdr>
        </w:div>
      </w:divsChild>
    </w:div>
    <w:div w:id="1199467288">
      <w:bodyDiv w:val="1"/>
      <w:marLeft w:val="0"/>
      <w:marRight w:val="0"/>
      <w:marTop w:val="0"/>
      <w:marBottom w:val="0"/>
      <w:divBdr>
        <w:top w:val="none" w:sz="0" w:space="0" w:color="auto"/>
        <w:left w:val="none" w:sz="0" w:space="0" w:color="auto"/>
        <w:bottom w:val="none" w:sz="0" w:space="0" w:color="auto"/>
        <w:right w:val="none" w:sz="0" w:space="0" w:color="auto"/>
      </w:divBdr>
      <w:divsChild>
        <w:div w:id="1078676570">
          <w:marLeft w:val="0"/>
          <w:marRight w:val="0"/>
          <w:marTop w:val="0"/>
          <w:marBottom w:val="0"/>
          <w:divBdr>
            <w:top w:val="none" w:sz="0" w:space="0" w:color="auto"/>
            <w:left w:val="none" w:sz="0" w:space="0" w:color="auto"/>
            <w:bottom w:val="none" w:sz="0" w:space="0" w:color="auto"/>
            <w:right w:val="none" w:sz="0" w:space="0" w:color="auto"/>
          </w:divBdr>
        </w:div>
        <w:div w:id="1051656515">
          <w:marLeft w:val="0"/>
          <w:marRight w:val="0"/>
          <w:marTop w:val="0"/>
          <w:marBottom w:val="120"/>
          <w:divBdr>
            <w:top w:val="none" w:sz="0" w:space="0" w:color="auto"/>
            <w:left w:val="none" w:sz="0" w:space="0" w:color="auto"/>
            <w:bottom w:val="none" w:sz="0" w:space="0" w:color="auto"/>
            <w:right w:val="none" w:sz="0" w:space="0" w:color="auto"/>
          </w:divBdr>
        </w:div>
        <w:div w:id="1680889412">
          <w:marLeft w:val="0"/>
          <w:marRight w:val="0"/>
          <w:marTop w:val="0"/>
          <w:marBottom w:val="0"/>
          <w:divBdr>
            <w:top w:val="none" w:sz="0" w:space="0" w:color="auto"/>
            <w:left w:val="none" w:sz="0" w:space="0" w:color="auto"/>
            <w:bottom w:val="none" w:sz="0" w:space="0" w:color="auto"/>
            <w:right w:val="none" w:sz="0" w:space="0" w:color="auto"/>
          </w:divBdr>
        </w:div>
        <w:div w:id="462314249">
          <w:marLeft w:val="0"/>
          <w:marRight w:val="0"/>
          <w:marTop w:val="0"/>
          <w:marBottom w:val="0"/>
          <w:divBdr>
            <w:top w:val="none" w:sz="0" w:space="0" w:color="auto"/>
            <w:left w:val="none" w:sz="0" w:space="0" w:color="auto"/>
            <w:bottom w:val="none" w:sz="0" w:space="0" w:color="auto"/>
            <w:right w:val="none" w:sz="0" w:space="0" w:color="auto"/>
          </w:divBdr>
        </w:div>
        <w:div w:id="2132093410">
          <w:marLeft w:val="0"/>
          <w:marRight w:val="0"/>
          <w:marTop w:val="0"/>
          <w:marBottom w:val="0"/>
          <w:divBdr>
            <w:top w:val="none" w:sz="0" w:space="0" w:color="auto"/>
            <w:left w:val="none" w:sz="0" w:space="0" w:color="auto"/>
            <w:bottom w:val="none" w:sz="0" w:space="0" w:color="auto"/>
            <w:right w:val="none" w:sz="0" w:space="0" w:color="auto"/>
          </w:divBdr>
        </w:div>
      </w:divsChild>
    </w:div>
    <w:div w:id="1210995537">
      <w:bodyDiv w:val="1"/>
      <w:marLeft w:val="0"/>
      <w:marRight w:val="0"/>
      <w:marTop w:val="0"/>
      <w:marBottom w:val="0"/>
      <w:divBdr>
        <w:top w:val="none" w:sz="0" w:space="0" w:color="auto"/>
        <w:left w:val="none" w:sz="0" w:space="0" w:color="auto"/>
        <w:bottom w:val="none" w:sz="0" w:space="0" w:color="auto"/>
        <w:right w:val="none" w:sz="0" w:space="0" w:color="auto"/>
      </w:divBdr>
      <w:divsChild>
        <w:div w:id="74867030">
          <w:marLeft w:val="240"/>
          <w:marRight w:val="0"/>
          <w:marTop w:val="240"/>
          <w:marBottom w:val="240"/>
          <w:divBdr>
            <w:top w:val="none" w:sz="0" w:space="0" w:color="auto"/>
            <w:left w:val="none" w:sz="0" w:space="0" w:color="auto"/>
            <w:bottom w:val="none" w:sz="0" w:space="0" w:color="auto"/>
            <w:right w:val="none" w:sz="0" w:space="0" w:color="auto"/>
          </w:divBdr>
        </w:div>
        <w:div w:id="336621085">
          <w:marLeft w:val="240"/>
          <w:marRight w:val="0"/>
          <w:marTop w:val="240"/>
          <w:marBottom w:val="240"/>
          <w:divBdr>
            <w:top w:val="none" w:sz="0" w:space="0" w:color="auto"/>
            <w:left w:val="none" w:sz="0" w:space="0" w:color="auto"/>
            <w:bottom w:val="none" w:sz="0" w:space="0" w:color="auto"/>
            <w:right w:val="none" w:sz="0" w:space="0" w:color="auto"/>
          </w:divBdr>
        </w:div>
        <w:div w:id="592318739">
          <w:marLeft w:val="240"/>
          <w:marRight w:val="0"/>
          <w:marTop w:val="240"/>
          <w:marBottom w:val="240"/>
          <w:divBdr>
            <w:top w:val="none" w:sz="0" w:space="0" w:color="auto"/>
            <w:left w:val="none" w:sz="0" w:space="0" w:color="auto"/>
            <w:bottom w:val="none" w:sz="0" w:space="0" w:color="auto"/>
            <w:right w:val="none" w:sz="0" w:space="0" w:color="auto"/>
          </w:divBdr>
        </w:div>
        <w:div w:id="998925164">
          <w:marLeft w:val="240"/>
          <w:marRight w:val="0"/>
          <w:marTop w:val="240"/>
          <w:marBottom w:val="240"/>
          <w:divBdr>
            <w:top w:val="none" w:sz="0" w:space="0" w:color="auto"/>
            <w:left w:val="none" w:sz="0" w:space="0" w:color="auto"/>
            <w:bottom w:val="none" w:sz="0" w:space="0" w:color="auto"/>
            <w:right w:val="none" w:sz="0" w:space="0" w:color="auto"/>
          </w:divBdr>
        </w:div>
        <w:div w:id="1959019425">
          <w:marLeft w:val="240"/>
          <w:marRight w:val="0"/>
          <w:marTop w:val="240"/>
          <w:marBottom w:val="240"/>
          <w:divBdr>
            <w:top w:val="none" w:sz="0" w:space="0" w:color="auto"/>
            <w:left w:val="none" w:sz="0" w:space="0" w:color="auto"/>
            <w:bottom w:val="none" w:sz="0" w:space="0" w:color="auto"/>
            <w:right w:val="none" w:sz="0" w:space="0" w:color="auto"/>
          </w:divBdr>
        </w:div>
        <w:div w:id="1989359771">
          <w:marLeft w:val="240"/>
          <w:marRight w:val="0"/>
          <w:marTop w:val="240"/>
          <w:marBottom w:val="240"/>
          <w:divBdr>
            <w:top w:val="none" w:sz="0" w:space="0" w:color="auto"/>
            <w:left w:val="none" w:sz="0" w:space="0" w:color="auto"/>
            <w:bottom w:val="none" w:sz="0" w:space="0" w:color="auto"/>
            <w:right w:val="none" w:sz="0" w:space="0" w:color="auto"/>
          </w:divBdr>
        </w:div>
      </w:divsChild>
    </w:div>
    <w:div w:id="1214657483">
      <w:bodyDiv w:val="1"/>
      <w:marLeft w:val="0"/>
      <w:marRight w:val="0"/>
      <w:marTop w:val="0"/>
      <w:marBottom w:val="0"/>
      <w:divBdr>
        <w:top w:val="none" w:sz="0" w:space="0" w:color="auto"/>
        <w:left w:val="none" w:sz="0" w:space="0" w:color="auto"/>
        <w:bottom w:val="none" w:sz="0" w:space="0" w:color="auto"/>
        <w:right w:val="none" w:sz="0" w:space="0" w:color="auto"/>
      </w:divBdr>
    </w:div>
    <w:div w:id="1240097677">
      <w:bodyDiv w:val="1"/>
      <w:marLeft w:val="0"/>
      <w:marRight w:val="0"/>
      <w:marTop w:val="0"/>
      <w:marBottom w:val="0"/>
      <w:divBdr>
        <w:top w:val="none" w:sz="0" w:space="0" w:color="auto"/>
        <w:left w:val="none" w:sz="0" w:space="0" w:color="auto"/>
        <w:bottom w:val="none" w:sz="0" w:space="0" w:color="auto"/>
        <w:right w:val="none" w:sz="0" w:space="0" w:color="auto"/>
      </w:divBdr>
    </w:div>
    <w:div w:id="1241405993">
      <w:bodyDiv w:val="1"/>
      <w:marLeft w:val="0"/>
      <w:marRight w:val="0"/>
      <w:marTop w:val="0"/>
      <w:marBottom w:val="0"/>
      <w:divBdr>
        <w:top w:val="none" w:sz="0" w:space="0" w:color="auto"/>
        <w:left w:val="none" w:sz="0" w:space="0" w:color="auto"/>
        <w:bottom w:val="none" w:sz="0" w:space="0" w:color="auto"/>
        <w:right w:val="none" w:sz="0" w:space="0" w:color="auto"/>
      </w:divBdr>
    </w:div>
    <w:div w:id="1249190791">
      <w:bodyDiv w:val="1"/>
      <w:marLeft w:val="0"/>
      <w:marRight w:val="0"/>
      <w:marTop w:val="0"/>
      <w:marBottom w:val="0"/>
      <w:divBdr>
        <w:top w:val="none" w:sz="0" w:space="0" w:color="auto"/>
        <w:left w:val="none" w:sz="0" w:space="0" w:color="auto"/>
        <w:bottom w:val="none" w:sz="0" w:space="0" w:color="auto"/>
        <w:right w:val="none" w:sz="0" w:space="0" w:color="auto"/>
      </w:divBdr>
      <w:divsChild>
        <w:div w:id="1183590533">
          <w:marLeft w:val="0"/>
          <w:marRight w:val="0"/>
          <w:marTop w:val="0"/>
          <w:marBottom w:val="0"/>
          <w:divBdr>
            <w:top w:val="none" w:sz="0" w:space="0" w:color="auto"/>
            <w:left w:val="none" w:sz="0" w:space="0" w:color="auto"/>
            <w:bottom w:val="none" w:sz="0" w:space="0" w:color="auto"/>
            <w:right w:val="none" w:sz="0" w:space="0" w:color="auto"/>
          </w:divBdr>
        </w:div>
        <w:div w:id="300041544">
          <w:marLeft w:val="0"/>
          <w:marRight w:val="0"/>
          <w:marTop w:val="0"/>
          <w:marBottom w:val="120"/>
          <w:divBdr>
            <w:top w:val="none" w:sz="0" w:space="0" w:color="auto"/>
            <w:left w:val="none" w:sz="0" w:space="0" w:color="auto"/>
            <w:bottom w:val="none" w:sz="0" w:space="0" w:color="auto"/>
            <w:right w:val="none" w:sz="0" w:space="0" w:color="auto"/>
          </w:divBdr>
        </w:div>
        <w:div w:id="400548">
          <w:marLeft w:val="0"/>
          <w:marRight w:val="0"/>
          <w:marTop w:val="0"/>
          <w:marBottom w:val="0"/>
          <w:divBdr>
            <w:top w:val="none" w:sz="0" w:space="0" w:color="auto"/>
            <w:left w:val="none" w:sz="0" w:space="0" w:color="auto"/>
            <w:bottom w:val="none" w:sz="0" w:space="0" w:color="auto"/>
            <w:right w:val="none" w:sz="0" w:space="0" w:color="auto"/>
          </w:divBdr>
        </w:div>
      </w:divsChild>
    </w:div>
    <w:div w:id="1265528940">
      <w:bodyDiv w:val="1"/>
      <w:marLeft w:val="0"/>
      <w:marRight w:val="0"/>
      <w:marTop w:val="0"/>
      <w:marBottom w:val="0"/>
      <w:divBdr>
        <w:top w:val="none" w:sz="0" w:space="0" w:color="auto"/>
        <w:left w:val="none" w:sz="0" w:space="0" w:color="auto"/>
        <w:bottom w:val="none" w:sz="0" w:space="0" w:color="auto"/>
        <w:right w:val="none" w:sz="0" w:space="0" w:color="auto"/>
      </w:divBdr>
    </w:div>
    <w:div w:id="1272123614">
      <w:bodyDiv w:val="1"/>
      <w:marLeft w:val="0"/>
      <w:marRight w:val="0"/>
      <w:marTop w:val="0"/>
      <w:marBottom w:val="0"/>
      <w:divBdr>
        <w:top w:val="none" w:sz="0" w:space="0" w:color="auto"/>
        <w:left w:val="none" w:sz="0" w:space="0" w:color="auto"/>
        <w:bottom w:val="none" w:sz="0" w:space="0" w:color="auto"/>
        <w:right w:val="none" w:sz="0" w:space="0" w:color="auto"/>
      </w:divBdr>
      <w:divsChild>
        <w:div w:id="880559060">
          <w:marLeft w:val="0"/>
          <w:marRight w:val="0"/>
          <w:marTop w:val="0"/>
          <w:marBottom w:val="0"/>
          <w:divBdr>
            <w:top w:val="none" w:sz="0" w:space="0" w:color="auto"/>
            <w:left w:val="none" w:sz="0" w:space="0" w:color="auto"/>
            <w:bottom w:val="none" w:sz="0" w:space="0" w:color="auto"/>
            <w:right w:val="none" w:sz="0" w:space="0" w:color="auto"/>
          </w:divBdr>
        </w:div>
        <w:div w:id="725229128">
          <w:marLeft w:val="0"/>
          <w:marRight w:val="0"/>
          <w:marTop w:val="0"/>
          <w:marBottom w:val="120"/>
          <w:divBdr>
            <w:top w:val="none" w:sz="0" w:space="0" w:color="auto"/>
            <w:left w:val="none" w:sz="0" w:space="0" w:color="auto"/>
            <w:bottom w:val="none" w:sz="0" w:space="0" w:color="auto"/>
            <w:right w:val="none" w:sz="0" w:space="0" w:color="auto"/>
          </w:divBdr>
        </w:div>
        <w:div w:id="1295792534">
          <w:marLeft w:val="0"/>
          <w:marRight w:val="0"/>
          <w:marTop w:val="0"/>
          <w:marBottom w:val="0"/>
          <w:divBdr>
            <w:top w:val="none" w:sz="0" w:space="0" w:color="auto"/>
            <w:left w:val="none" w:sz="0" w:space="0" w:color="auto"/>
            <w:bottom w:val="none" w:sz="0" w:space="0" w:color="auto"/>
            <w:right w:val="none" w:sz="0" w:space="0" w:color="auto"/>
          </w:divBdr>
        </w:div>
      </w:divsChild>
    </w:div>
    <w:div w:id="1315835755">
      <w:bodyDiv w:val="1"/>
      <w:marLeft w:val="0"/>
      <w:marRight w:val="0"/>
      <w:marTop w:val="0"/>
      <w:marBottom w:val="0"/>
      <w:divBdr>
        <w:top w:val="none" w:sz="0" w:space="0" w:color="auto"/>
        <w:left w:val="none" w:sz="0" w:space="0" w:color="auto"/>
        <w:bottom w:val="none" w:sz="0" w:space="0" w:color="auto"/>
        <w:right w:val="none" w:sz="0" w:space="0" w:color="auto"/>
      </w:divBdr>
      <w:divsChild>
        <w:div w:id="607858330">
          <w:marLeft w:val="0"/>
          <w:marRight w:val="0"/>
          <w:marTop w:val="0"/>
          <w:marBottom w:val="0"/>
          <w:divBdr>
            <w:top w:val="none" w:sz="0" w:space="0" w:color="auto"/>
            <w:left w:val="none" w:sz="0" w:space="0" w:color="auto"/>
            <w:bottom w:val="none" w:sz="0" w:space="0" w:color="auto"/>
            <w:right w:val="none" w:sz="0" w:space="0" w:color="auto"/>
          </w:divBdr>
          <w:divsChild>
            <w:div w:id="1480490661">
              <w:marLeft w:val="0"/>
              <w:marRight w:val="0"/>
              <w:marTop w:val="0"/>
              <w:marBottom w:val="0"/>
              <w:divBdr>
                <w:top w:val="none" w:sz="0" w:space="0" w:color="auto"/>
                <w:left w:val="none" w:sz="0" w:space="0" w:color="auto"/>
                <w:bottom w:val="none" w:sz="0" w:space="0" w:color="auto"/>
                <w:right w:val="none" w:sz="0" w:space="0" w:color="auto"/>
              </w:divBdr>
              <w:divsChild>
                <w:div w:id="424108842">
                  <w:marLeft w:val="0"/>
                  <w:marRight w:val="0"/>
                  <w:marTop w:val="100"/>
                  <w:marBottom w:val="100"/>
                  <w:divBdr>
                    <w:top w:val="none" w:sz="0" w:space="0" w:color="auto"/>
                    <w:left w:val="none" w:sz="0" w:space="0" w:color="auto"/>
                    <w:bottom w:val="none" w:sz="0" w:space="0" w:color="auto"/>
                    <w:right w:val="none" w:sz="0" w:space="0" w:color="auto"/>
                  </w:divBdr>
                  <w:divsChild>
                    <w:div w:id="7848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8515">
          <w:marLeft w:val="0"/>
          <w:marRight w:val="0"/>
          <w:marTop w:val="0"/>
          <w:marBottom w:val="0"/>
          <w:divBdr>
            <w:top w:val="none" w:sz="0" w:space="0" w:color="auto"/>
            <w:left w:val="none" w:sz="0" w:space="0" w:color="auto"/>
            <w:bottom w:val="none" w:sz="0" w:space="0" w:color="auto"/>
            <w:right w:val="none" w:sz="0" w:space="0" w:color="auto"/>
          </w:divBdr>
          <w:divsChild>
            <w:div w:id="937951587">
              <w:marLeft w:val="0"/>
              <w:marRight w:val="0"/>
              <w:marTop w:val="0"/>
              <w:marBottom w:val="0"/>
              <w:divBdr>
                <w:top w:val="none" w:sz="0" w:space="0" w:color="auto"/>
                <w:left w:val="none" w:sz="0" w:space="0" w:color="auto"/>
                <w:bottom w:val="none" w:sz="0" w:space="0" w:color="auto"/>
                <w:right w:val="none" w:sz="0" w:space="0" w:color="auto"/>
              </w:divBdr>
              <w:divsChild>
                <w:div w:id="1468546814">
                  <w:marLeft w:val="0"/>
                  <w:marRight w:val="0"/>
                  <w:marTop w:val="0"/>
                  <w:marBottom w:val="0"/>
                  <w:divBdr>
                    <w:top w:val="none" w:sz="0" w:space="0" w:color="auto"/>
                    <w:left w:val="none" w:sz="0" w:space="0" w:color="auto"/>
                    <w:bottom w:val="none" w:sz="0" w:space="0" w:color="auto"/>
                    <w:right w:val="none" w:sz="0" w:space="0" w:color="auto"/>
                  </w:divBdr>
                  <w:divsChild>
                    <w:div w:id="1201166938">
                      <w:marLeft w:val="0"/>
                      <w:marRight w:val="0"/>
                      <w:marTop w:val="0"/>
                      <w:marBottom w:val="0"/>
                      <w:divBdr>
                        <w:top w:val="none" w:sz="0" w:space="0" w:color="auto"/>
                        <w:left w:val="none" w:sz="0" w:space="0" w:color="auto"/>
                        <w:bottom w:val="none" w:sz="0" w:space="0" w:color="auto"/>
                        <w:right w:val="none" w:sz="0" w:space="0" w:color="auto"/>
                      </w:divBdr>
                      <w:divsChild>
                        <w:div w:id="1392071301">
                          <w:marLeft w:val="0"/>
                          <w:marRight w:val="0"/>
                          <w:marTop w:val="0"/>
                          <w:marBottom w:val="0"/>
                          <w:divBdr>
                            <w:top w:val="none" w:sz="0" w:space="0" w:color="auto"/>
                            <w:left w:val="none" w:sz="0" w:space="0" w:color="auto"/>
                            <w:bottom w:val="none" w:sz="0" w:space="0" w:color="auto"/>
                            <w:right w:val="none" w:sz="0" w:space="0" w:color="auto"/>
                          </w:divBdr>
                          <w:divsChild>
                            <w:div w:id="17454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42581424">
      <w:bodyDiv w:val="1"/>
      <w:marLeft w:val="0"/>
      <w:marRight w:val="0"/>
      <w:marTop w:val="0"/>
      <w:marBottom w:val="0"/>
      <w:divBdr>
        <w:top w:val="none" w:sz="0" w:space="0" w:color="auto"/>
        <w:left w:val="none" w:sz="0" w:space="0" w:color="auto"/>
        <w:bottom w:val="none" w:sz="0" w:space="0" w:color="auto"/>
        <w:right w:val="none" w:sz="0" w:space="0" w:color="auto"/>
      </w:divBdr>
    </w:div>
    <w:div w:id="1354307511">
      <w:bodyDiv w:val="1"/>
      <w:marLeft w:val="0"/>
      <w:marRight w:val="0"/>
      <w:marTop w:val="0"/>
      <w:marBottom w:val="0"/>
      <w:divBdr>
        <w:top w:val="none" w:sz="0" w:space="0" w:color="auto"/>
        <w:left w:val="none" w:sz="0" w:space="0" w:color="auto"/>
        <w:bottom w:val="none" w:sz="0" w:space="0" w:color="auto"/>
        <w:right w:val="none" w:sz="0" w:space="0" w:color="auto"/>
      </w:divBdr>
    </w:div>
    <w:div w:id="1366325259">
      <w:bodyDiv w:val="1"/>
      <w:marLeft w:val="0"/>
      <w:marRight w:val="0"/>
      <w:marTop w:val="0"/>
      <w:marBottom w:val="0"/>
      <w:divBdr>
        <w:top w:val="none" w:sz="0" w:space="0" w:color="auto"/>
        <w:left w:val="none" w:sz="0" w:space="0" w:color="auto"/>
        <w:bottom w:val="none" w:sz="0" w:space="0" w:color="auto"/>
        <w:right w:val="none" w:sz="0" w:space="0" w:color="auto"/>
      </w:divBdr>
    </w:div>
    <w:div w:id="1368871027">
      <w:bodyDiv w:val="1"/>
      <w:marLeft w:val="0"/>
      <w:marRight w:val="0"/>
      <w:marTop w:val="0"/>
      <w:marBottom w:val="0"/>
      <w:divBdr>
        <w:top w:val="none" w:sz="0" w:space="0" w:color="auto"/>
        <w:left w:val="none" w:sz="0" w:space="0" w:color="auto"/>
        <w:bottom w:val="none" w:sz="0" w:space="0" w:color="auto"/>
        <w:right w:val="none" w:sz="0" w:space="0" w:color="auto"/>
      </w:divBdr>
      <w:divsChild>
        <w:div w:id="427967782">
          <w:marLeft w:val="0"/>
          <w:marRight w:val="0"/>
          <w:marTop w:val="0"/>
          <w:marBottom w:val="0"/>
          <w:divBdr>
            <w:top w:val="none" w:sz="0" w:space="0" w:color="auto"/>
            <w:left w:val="none" w:sz="0" w:space="0" w:color="auto"/>
            <w:bottom w:val="none" w:sz="0" w:space="0" w:color="auto"/>
            <w:right w:val="none" w:sz="0" w:space="0" w:color="auto"/>
          </w:divBdr>
        </w:div>
        <w:div w:id="1895308023">
          <w:marLeft w:val="0"/>
          <w:marRight w:val="0"/>
          <w:marTop w:val="0"/>
          <w:marBottom w:val="0"/>
          <w:divBdr>
            <w:top w:val="none" w:sz="0" w:space="0" w:color="auto"/>
            <w:left w:val="none" w:sz="0" w:space="0" w:color="auto"/>
            <w:bottom w:val="none" w:sz="0" w:space="0" w:color="auto"/>
            <w:right w:val="none" w:sz="0" w:space="0" w:color="auto"/>
          </w:divBdr>
        </w:div>
        <w:div w:id="115024683">
          <w:marLeft w:val="0"/>
          <w:marRight w:val="0"/>
          <w:marTop w:val="0"/>
          <w:marBottom w:val="0"/>
          <w:divBdr>
            <w:top w:val="none" w:sz="0" w:space="0" w:color="auto"/>
            <w:left w:val="none" w:sz="0" w:space="0" w:color="auto"/>
            <w:bottom w:val="none" w:sz="0" w:space="0" w:color="auto"/>
            <w:right w:val="none" w:sz="0" w:space="0" w:color="auto"/>
          </w:divBdr>
        </w:div>
        <w:div w:id="962806913">
          <w:marLeft w:val="0"/>
          <w:marRight w:val="0"/>
          <w:marTop w:val="0"/>
          <w:marBottom w:val="0"/>
          <w:divBdr>
            <w:top w:val="none" w:sz="0" w:space="0" w:color="auto"/>
            <w:left w:val="none" w:sz="0" w:space="0" w:color="auto"/>
            <w:bottom w:val="none" w:sz="0" w:space="0" w:color="auto"/>
            <w:right w:val="none" w:sz="0" w:space="0" w:color="auto"/>
          </w:divBdr>
        </w:div>
        <w:div w:id="787088037">
          <w:marLeft w:val="0"/>
          <w:marRight w:val="0"/>
          <w:marTop w:val="0"/>
          <w:marBottom w:val="0"/>
          <w:divBdr>
            <w:top w:val="none" w:sz="0" w:space="0" w:color="auto"/>
            <w:left w:val="none" w:sz="0" w:space="0" w:color="auto"/>
            <w:bottom w:val="none" w:sz="0" w:space="0" w:color="auto"/>
            <w:right w:val="none" w:sz="0" w:space="0" w:color="auto"/>
          </w:divBdr>
        </w:div>
        <w:div w:id="247690061">
          <w:marLeft w:val="0"/>
          <w:marRight w:val="0"/>
          <w:marTop w:val="0"/>
          <w:marBottom w:val="0"/>
          <w:divBdr>
            <w:top w:val="none" w:sz="0" w:space="0" w:color="auto"/>
            <w:left w:val="none" w:sz="0" w:space="0" w:color="auto"/>
            <w:bottom w:val="none" w:sz="0" w:space="0" w:color="auto"/>
            <w:right w:val="none" w:sz="0" w:space="0" w:color="auto"/>
          </w:divBdr>
        </w:div>
        <w:div w:id="1827239438">
          <w:marLeft w:val="0"/>
          <w:marRight w:val="0"/>
          <w:marTop w:val="0"/>
          <w:marBottom w:val="0"/>
          <w:divBdr>
            <w:top w:val="none" w:sz="0" w:space="0" w:color="auto"/>
            <w:left w:val="none" w:sz="0" w:space="0" w:color="auto"/>
            <w:bottom w:val="none" w:sz="0" w:space="0" w:color="auto"/>
            <w:right w:val="none" w:sz="0" w:space="0" w:color="auto"/>
          </w:divBdr>
        </w:div>
        <w:div w:id="839194023">
          <w:marLeft w:val="0"/>
          <w:marRight w:val="0"/>
          <w:marTop w:val="0"/>
          <w:marBottom w:val="0"/>
          <w:divBdr>
            <w:top w:val="none" w:sz="0" w:space="0" w:color="auto"/>
            <w:left w:val="none" w:sz="0" w:space="0" w:color="auto"/>
            <w:bottom w:val="none" w:sz="0" w:space="0" w:color="auto"/>
            <w:right w:val="none" w:sz="0" w:space="0" w:color="auto"/>
          </w:divBdr>
        </w:div>
        <w:div w:id="658730244">
          <w:marLeft w:val="0"/>
          <w:marRight w:val="0"/>
          <w:marTop w:val="0"/>
          <w:marBottom w:val="0"/>
          <w:divBdr>
            <w:top w:val="none" w:sz="0" w:space="0" w:color="auto"/>
            <w:left w:val="none" w:sz="0" w:space="0" w:color="auto"/>
            <w:bottom w:val="none" w:sz="0" w:space="0" w:color="auto"/>
            <w:right w:val="none" w:sz="0" w:space="0" w:color="auto"/>
          </w:divBdr>
        </w:div>
        <w:div w:id="1603412934">
          <w:marLeft w:val="0"/>
          <w:marRight w:val="0"/>
          <w:marTop w:val="0"/>
          <w:marBottom w:val="0"/>
          <w:divBdr>
            <w:top w:val="none" w:sz="0" w:space="0" w:color="auto"/>
            <w:left w:val="none" w:sz="0" w:space="0" w:color="auto"/>
            <w:bottom w:val="none" w:sz="0" w:space="0" w:color="auto"/>
            <w:right w:val="none" w:sz="0" w:space="0" w:color="auto"/>
          </w:divBdr>
        </w:div>
        <w:div w:id="36321133">
          <w:marLeft w:val="0"/>
          <w:marRight w:val="0"/>
          <w:marTop w:val="0"/>
          <w:marBottom w:val="0"/>
          <w:divBdr>
            <w:top w:val="none" w:sz="0" w:space="0" w:color="auto"/>
            <w:left w:val="none" w:sz="0" w:space="0" w:color="auto"/>
            <w:bottom w:val="none" w:sz="0" w:space="0" w:color="auto"/>
            <w:right w:val="none" w:sz="0" w:space="0" w:color="auto"/>
          </w:divBdr>
        </w:div>
        <w:div w:id="1585146328">
          <w:marLeft w:val="0"/>
          <w:marRight w:val="0"/>
          <w:marTop w:val="0"/>
          <w:marBottom w:val="0"/>
          <w:divBdr>
            <w:top w:val="none" w:sz="0" w:space="0" w:color="auto"/>
            <w:left w:val="none" w:sz="0" w:space="0" w:color="auto"/>
            <w:bottom w:val="none" w:sz="0" w:space="0" w:color="auto"/>
            <w:right w:val="none" w:sz="0" w:space="0" w:color="auto"/>
          </w:divBdr>
        </w:div>
        <w:div w:id="1022635976">
          <w:marLeft w:val="0"/>
          <w:marRight w:val="0"/>
          <w:marTop w:val="0"/>
          <w:marBottom w:val="0"/>
          <w:divBdr>
            <w:top w:val="none" w:sz="0" w:space="0" w:color="auto"/>
            <w:left w:val="none" w:sz="0" w:space="0" w:color="auto"/>
            <w:bottom w:val="none" w:sz="0" w:space="0" w:color="auto"/>
            <w:right w:val="none" w:sz="0" w:space="0" w:color="auto"/>
          </w:divBdr>
        </w:div>
        <w:div w:id="720056445">
          <w:marLeft w:val="0"/>
          <w:marRight w:val="0"/>
          <w:marTop w:val="0"/>
          <w:marBottom w:val="0"/>
          <w:divBdr>
            <w:top w:val="none" w:sz="0" w:space="0" w:color="auto"/>
            <w:left w:val="none" w:sz="0" w:space="0" w:color="auto"/>
            <w:bottom w:val="none" w:sz="0" w:space="0" w:color="auto"/>
            <w:right w:val="none" w:sz="0" w:space="0" w:color="auto"/>
          </w:divBdr>
        </w:div>
        <w:div w:id="1006522693">
          <w:marLeft w:val="0"/>
          <w:marRight w:val="0"/>
          <w:marTop w:val="0"/>
          <w:marBottom w:val="0"/>
          <w:divBdr>
            <w:top w:val="none" w:sz="0" w:space="0" w:color="auto"/>
            <w:left w:val="none" w:sz="0" w:space="0" w:color="auto"/>
            <w:bottom w:val="none" w:sz="0" w:space="0" w:color="auto"/>
            <w:right w:val="none" w:sz="0" w:space="0" w:color="auto"/>
          </w:divBdr>
        </w:div>
        <w:div w:id="1955014437">
          <w:marLeft w:val="0"/>
          <w:marRight w:val="0"/>
          <w:marTop w:val="0"/>
          <w:marBottom w:val="0"/>
          <w:divBdr>
            <w:top w:val="none" w:sz="0" w:space="0" w:color="auto"/>
            <w:left w:val="none" w:sz="0" w:space="0" w:color="auto"/>
            <w:bottom w:val="none" w:sz="0" w:space="0" w:color="auto"/>
            <w:right w:val="none" w:sz="0" w:space="0" w:color="auto"/>
          </w:divBdr>
        </w:div>
        <w:div w:id="1306469714">
          <w:marLeft w:val="0"/>
          <w:marRight w:val="0"/>
          <w:marTop w:val="0"/>
          <w:marBottom w:val="0"/>
          <w:divBdr>
            <w:top w:val="none" w:sz="0" w:space="0" w:color="auto"/>
            <w:left w:val="none" w:sz="0" w:space="0" w:color="auto"/>
            <w:bottom w:val="none" w:sz="0" w:space="0" w:color="auto"/>
            <w:right w:val="none" w:sz="0" w:space="0" w:color="auto"/>
          </w:divBdr>
        </w:div>
      </w:divsChild>
    </w:div>
    <w:div w:id="1374768280">
      <w:bodyDiv w:val="1"/>
      <w:marLeft w:val="0"/>
      <w:marRight w:val="0"/>
      <w:marTop w:val="0"/>
      <w:marBottom w:val="0"/>
      <w:divBdr>
        <w:top w:val="none" w:sz="0" w:space="0" w:color="auto"/>
        <w:left w:val="none" w:sz="0" w:space="0" w:color="auto"/>
        <w:bottom w:val="none" w:sz="0" w:space="0" w:color="auto"/>
        <w:right w:val="none" w:sz="0" w:space="0" w:color="auto"/>
      </w:divBdr>
    </w:div>
    <w:div w:id="1387602846">
      <w:bodyDiv w:val="1"/>
      <w:marLeft w:val="0"/>
      <w:marRight w:val="0"/>
      <w:marTop w:val="0"/>
      <w:marBottom w:val="0"/>
      <w:divBdr>
        <w:top w:val="none" w:sz="0" w:space="0" w:color="auto"/>
        <w:left w:val="none" w:sz="0" w:space="0" w:color="auto"/>
        <w:bottom w:val="none" w:sz="0" w:space="0" w:color="auto"/>
        <w:right w:val="none" w:sz="0" w:space="0" w:color="auto"/>
      </w:divBdr>
    </w:div>
    <w:div w:id="1393852022">
      <w:bodyDiv w:val="1"/>
      <w:marLeft w:val="0"/>
      <w:marRight w:val="0"/>
      <w:marTop w:val="0"/>
      <w:marBottom w:val="0"/>
      <w:divBdr>
        <w:top w:val="none" w:sz="0" w:space="0" w:color="auto"/>
        <w:left w:val="none" w:sz="0" w:space="0" w:color="auto"/>
        <w:bottom w:val="none" w:sz="0" w:space="0" w:color="auto"/>
        <w:right w:val="none" w:sz="0" w:space="0" w:color="auto"/>
      </w:divBdr>
      <w:divsChild>
        <w:div w:id="1166290269">
          <w:marLeft w:val="0"/>
          <w:marRight w:val="0"/>
          <w:marTop w:val="0"/>
          <w:marBottom w:val="0"/>
          <w:divBdr>
            <w:top w:val="none" w:sz="0" w:space="0" w:color="auto"/>
            <w:left w:val="none" w:sz="0" w:space="0" w:color="auto"/>
            <w:bottom w:val="none" w:sz="0" w:space="0" w:color="auto"/>
            <w:right w:val="none" w:sz="0" w:space="0" w:color="auto"/>
          </w:divBdr>
        </w:div>
        <w:div w:id="1692564642">
          <w:marLeft w:val="0"/>
          <w:marRight w:val="0"/>
          <w:marTop w:val="0"/>
          <w:marBottom w:val="120"/>
          <w:divBdr>
            <w:top w:val="none" w:sz="0" w:space="0" w:color="auto"/>
            <w:left w:val="none" w:sz="0" w:space="0" w:color="auto"/>
            <w:bottom w:val="none" w:sz="0" w:space="0" w:color="auto"/>
            <w:right w:val="none" w:sz="0" w:space="0" w:color="auto"/>
          </w:divBdr>
        </w:div>
        <w:div w:id="40567554">
          <w:marLeft w:val="0"/>
          <w:marRight w:val="0"/>
          <w:marTop w:val="0"/>
          <w:marBottom w:val="0"/>
          <w:divBdr>
            <w:top w:val="none" w:sz="0" w:space="0" w:color="auto"/>
            <w:left w:val="none" w:sz="0" w:space="0" w:color="auto"/>
            <w:bottom w:val="none" w:sz="0" w:space="0" w:color="auto"/>
            <w:right w:val="none" w:sz="0" w:space="0" w:color="auto"/>
          </w:divBdr>
        </w:div>
        <w:div w:id="1735622086">
          <w:marLeft w:val="0"/>
          <w:marRight w:val="0"/>
          <w:marTop w:val="0"/>
          <w:marBottom w:val="0"/>
          <w:divBdr>
            <w:top w:val="none" w:sz="0" w:space="0" w:color="auto"/>
            <w:left w:val="none" w:sz="0" w:space="0" w:color="auto"/>
            <w:bottom w:val="none" w:sz="0" w:space="0" w:color="auto"/>
            <w:right w:val="none" w:sz="0" w:space="0" w:color="auto"/>
          </w:divBdr>
        </w:div>
        <w:div w:id="1303535925">
          <w:marLeft w:val="0"/>
          <w:marRight w:val="0"/>
          <w:marTop w:val="0"/>
          <w:marBottom w:val="0"/>
          <w:divBdr>
            <w:top w:val="none" w:sz="0" w:space="0" w:color="auto"/>
            <w:left w:val="none" w:sz="0" w:space="0" w:color="auto"/>
            <w:bottom w:val="none" w:sz="0" w:space="0" w:color="auto"/>
            <w:right w:val="none" w:sz="0" w:space="0" w:color="auto"/>
          </w:divBdr>
        </w:div>
      </w:divsChild>
    </w:div>
    <w:div w:id="1396735360">
      <w:bodyDiv w:val="1"/>
      <w:marLeft w:val="0"/>
      <w:marRight w:val="0"/>
      <w:marTop w:val="0"/>
      <w:marBottom w:val="0"/>
      <w:divBdr>
        <w:top w:val="none" w:sz="0" w:space="0" w:color="auto"/>
        <w:left w:val="none" w:sz="0" w:space="0" w:color="auto"/>
        <w:bottom w:val="none" w:sz="0" w:space="0" w:color="auto"/>
        <w:right w:val="none" w:sz="0" w:space="0" w:color="auto"/>
      </w:divBdr>
      <w:divsChild>
        <w:div w:id="231355304">
          <w:marLeft w:val="159"/>
          <w:marRight w:val="0"/>
          <w:marTop w:val="0"/>
          <w:marBottom w:val="0"/>
          <w:divBdr>
            <w:top w:val="none" w:sz="0" w:space="0" w:color="auto"/>
            <w:left w:val="none" w:sz="0" w:space="0" w:color="auto"/>
            <w:bottom w:val="none" w:sz="0" w:space="0" w:color="auto"/>
            <w:right w:val="none" w:sz="0" w:space="0" w:color="auto"/>
          </w:divBdr>
        </w:div>
      </w:divsChild>
    </w:div>
    <w:div w:id="1420180761">
      <w:bodyDiv w:val="1"/>
      <w:marLeft w:val="0"/>
      <w:marRight w:val="0"/>
      <w:marTop w:val="0"/>
      <w:marBottom w:val="0"/>
      <w:divBdr>
        <w:top w:val="none" w:sz="0" w:space="0" w:color="auto"/>
        <w:left w:val="none" w:sz="0" w:space="0" w:color="auto"/>
        <w:bottom w:val="none" w:sz="0" w:space="0" w:color="auto"/>
        <w:right w:val="none" w:sz="0" w:space="0" w:color="auto"/>
      </w:divBdr>
      <w:divsChild>
        <w:div w:id="1013453525">
          <w:marLeft w:val="0"/>
          <w:marRight w:val="0"/>
          <w:marTop w:val="0"/>
          <w:marBottom w:val="0"/>
          <w:divBdr>
            <w:top w:val="none" w:sz="0" w:space="0" w:color="auto"/>
            <w:left w:val="none" w:sz="0" w:space="0" w:color="auto"/>
            <w:bottom w:val="none" w:sz="0" w:space="0" w:color="auto"/>
            <w:right w:val="none" w:sz="0" w:space="0" w:color="auto"/>
          </w:divBdr>
        </w:div>
        <w:div w:id="63767172">
          <w:marLeft w:val="0"/>
          <w:marRight w:val="0"/>
          <w:marTop w:val="0"/>
          <w:marBottom w:val="120"/>
          <w:divBdr>
            <w:top w:val="none" w:sz="0" w:space="0" w:color="auto"/>
            <w:left w:val="none" w:sz="0" w:space="0" w:color="auto"/>
            <w:bottom w:val="none" w:sz="0" w:space="0" w:color="auto"/>
            <w:right w:val="none" w:sz="0" w:space="0" w:color="auto"/>
          </w:divBdr>
        </w:div>
        <w:div w:id="197857850">
          <w:marLeft w:val="0"/>
          <w:marRight w:val="0"/>
          <w:marTop w:val="0"/>
          <w:marBottom w:val="0"/>
          <w:divBdr>
            <w:top w:val="none" w:sz="0" w:space="0" w:color="auto"/>
            <w:left w:val="none" w:sz="0" w:space="0" w:color="auto"/>
            <w:bottom w:val="none" w:sz="0" w:space="0" w:color="auto"/>
            <w:right w:val="none" w:sz="0" w:space="0" w:color="auto"/>
          </w:divBdr>
        </w:div>
        <w:div w:id="1067730252">
          <w:marLeft w:val="0"/>
          <w:marRight w:val="0"/>
          <w:marTop w:val="0"/>
          <w:marBottom w:val="0"/>
          <w:divBdr>
            <w:top w:val="none" w:sz="0" w:space="0" w:color="auto"/>
            <w:left w:val="none" w:sz="0" w:space="0" w:color="auto"/>
            <w:bottom w:val="none" w:sz="0" w:space="0" w:color="auto"/>
            <w:right w:val="none" w:sz="0" w:space="0" w:color="auto"/>
          </w:divBdr>
        </w:div>
        <w:div w:id="283344410">
          <w:marLeft w:val="0"/>
          <w:marRight w:val="0"/>
          <w:marTop w:val="0"/>
          <w:marBottom w:val="0"/>
          <w:divBdr>
            <w:top w:val="none" w:sz="0" w:space="0" w:color="auto"/>
            <w:left w:val="none" w:sz="0" w:space="0" w:color="auto"/>
            <w:bottom w:val="none" w:sz="0" w:space="0" w:color="auto"/>
            <w:right w:val="none" w:sz="0" w:space="0" w:color="auto"/>
          </w:divBdr>
        </w:div>
      </w:divsChild>
    </w:div>
    <w:div w:id="1428502088">
      <w:bodyDiv w:val="1"/>
      <w:marLeft w:val="0"/>
      <w:marRight w:val="0"/>
      <w:marTop w:val="0"/>
      <w:marBottom w:val="0"/>
      <w:divBdr>
        <w:top w:val="none" w:sz="0" w:space="0" w:color="auto"/>
        <w:left w:val="none" w:sz="0" w:space="0" w:color="auto"/>
        <w:bottom w:val="none" w:sz="0" w:space="0" w:color="auto"/>
        <w:right w:val="none" w:sz="0" w:space="0" w:color="auto"/>
      </w:divBdr>
    </w:div>
    <w:div w:id="1586646773">
      <w:bodyDiv w:val="1"/>
      <w:marLeft w:val="0"/>
      <w:marRight w:val="0"/>
      <w:marTop w:val="0"/>
      <w:marBottom w:val="0"/>
      <w:divBdr>
        <w:top w:val="none" w:sz="0" w:space="0" w:color="auto"/>
        <w:left w:val="none" w:sz="0" w:space="0" w:color="auto"/>
        <w:bottom w:val="none" w:sz="0" w:space="0" w:color="auto"/>
        <w:right w:val="none" w:sz="0" w:space="0" w:color="auto"/>
      </w:divBdr>
      <w:divsChild>
        <w:div w:id="529300824">
          <w:marLeft w:val="240"/>
          <w:marRight w:val="0"/>
          <w:marTop w:val="240"/>
          <w:marBottom w:val="240"/>
          <w:divBdr>
            <w:top w:val="none" w:sz="0" w:space="0" w:color="auto"/>
            <w:left w:val="none" w:sz="0" w:space="0" w:color="auto"/>
            <w:bottom w:val="none" w:sz="0" w:space="0" w:color="auto"/>
            <w:right w:val="none" w:sz="0" w:space="0" w:color="auto"/>
          </w:divBdr>
        </w:div>
        <w:div w:id="1114791541">
          <w:marLeft w:val="240"/>
          <w:marRight w:val="0"/>
          <w:marTop w:val="240"/>
          <w:marBottom w:val="240"/>
          <w:divBdr>
            <w:top w:val="none" w:sz="0" w:space="0" w:color="auto"/>
            <w:left w:val="none" w:sz="0" w:space="0" w:color="auto"/>
            <w:bottom w:val="none" w:sz="0" w:space="0" w:color="auto"/>
            <w:right w:val="none" w:sz="0" w:space="0" w:color="auto"/>
          </w:divBdr>
        </w:div>
      </w:divsChild>
    </w:div>
    <w:div w:id="1636527630">
      <w:bodyDiv w:val="1"/>
      <w:marLeft w:val="0"/>
      <w:marRight w:val="0"/>
      <w:marTop w:val="0"/>
      <w:marBottom w:val="0"/>
      <w:divBdr>
        <w:top w:val="none" w:sz="0" w:space="0" w:color="auto"/>
        <w:left w:val="none" w:sz="0" w:space="0" w:color="auto"/>
        <w:bottom w:val="none" w:sz="0" w:space="0" w:color="auto"/>
        <w:right w:val="none" w:sz="0" w:space="0" w:color="auto"/>
      </w:divBdr>
    </w:div>
    <w:div w:id="1658916112">
      <w:bodyDiv w:val="1"/>
      <w:marLeft w:val="0"/>
      <w:marRight w:val="0"/>
      <w:marTop w:val="0"/>
      <w:marBottom w:val="0"/>
      <w:divBdr>
        <w:top w:val="none" w:sz="0" w:space="0" w:color="auto"/>
        <w:left w:val="none" w:sz="0" w:space="0" w:color="auto"/>
        <w:bottom w:val="none" w:sz="0" w:space="0" w:color="auto"/>
        <w:right w:val="none" w:sz="0" w:space="0" w:color="auto"/>
      </w:divBdr>
      <w:divsChild>
        <w:div w:id="433743402">
          <w:marLeft w:val="0"/>
          <w:marRight w:val="0"/>
          <w:marTop w:val="0"/>
          <w:marBottom w:val="0"/>
          <w:divBdr>
            <w:top w:val="none" w:sz="0" w:space="0" w:color="auto"/>
            <w:left w:val="none" w:sz="0" w:space="0" w:color="auto"/>
            <w:bottom w:val="none" w:sz="0" w:space="0" w:color="auto"/>
            <w:right w:val="none" w:sz="0" w:space="0" w:color="auto"/>
          </w:divBdr>
        </w:div>
        <w:div w:id="169030100">
          <w:marLeft w:val="0"/>
          <w:marRight w:val="0"/>
          <w:marTop w:val="0"/>
          <w:marBottom w:val="120"/>
          <w:divBdr>
            <w:top w:val="none" w:sz="0" w:space="0" w:color="auto"/>
            <w:left w:val="none" w:sz="0" w:space="0" w:color="auto"/>
            <w:bottom w:val="none" w:sz="0" w:space="0" w:color="auto"/>
            <w:right w:val="none" w:sz="0" w:space="0" w:color="auto"/>
          </w:divBdr>
        </w:div>
        <w:div w:id="748234844">
          <w:marLeft w:val="0"/>
          <w:marRight w:val="0"/>
          <w:marTop w:val="0"/>
          <w:marBottom w:val="0"/>
          <w:divBdr>
            <w:top w:val="none" w:sz="0" w:space="0" w:color="auto"/>
            <w:left w:val="none" w:sz="0" w:space="0" w:color="auto"/>
            <w:bottom w:val="none" w:sz="0" w:space="0" w:color="auto"/>
            <w:right w:val="none" w:sz="0" w:space="0" w:color="auto"/>
          </w:divBdr>
        </w:div>
      </w:divsChild>
    </w:div>
    <w:div w:id="1680310121">
      <w:bodyDiv w:val="1"/>
      <w:marLeft w:val="0"/>
      <w:marRight w:val="0"/>
      <w:marTop w:val="0"/>
      <w:marBottom w:val="0"/>
      <w:divBdr>
        <w:top w:val="none" w:sz="0" w:space="0" w:color="auto"/>
        <w:left w:val="none" w:sz="0" w:space="0" w:color="auto"/>
        <w:bottom w:val="none" w:sz="0" w:space="0" w:color="auto"/>
        <w:right w:val="none" w:sz="0" w:space="0" w:color="auto"/>
      </w:divBdr>
    </w:div>
    <w:div w:id="1689135309">
      <w:bodyDiv w:val="1"/>
      <w:marLeft w:val="0"/>
      <w:marRight w:val="0"/>
      <w:marTop w:val="0"/>
      <w:marBottom w:val="0"/>
      <w:divBdr>
        <w:top w:val="none" w:sz="0" w:space="0" w:color="auto"/>
        <w:left w:val="none" w:sz="0" w:space="0" w:color="auto"/>
        <w:bottom w:val="none" w:sz="0" w:space="0" w:color="auto"/>
        <w:right w:val="none" w:sz="0" w:space="0" w:color="auto"/>
      </w:divBdr>
      <w:divsChild>
        <w:div w:id="2134402470">
          <w:marLeft w:val="0"/>
          <w:marRight w:val="0"/>
          <w:marTop w:val="0"/>
          <w:marBottom w:val="0"/>
          <w:divBdr>
            <w:top w:val="none" w:sz="0" w:space="0" w:color="auto"/>
            <w:left w:val="none" w:sz="0" w:space="0" w:color="auto"/>
            <w:bottom w:val="none" w:sz="0" w:space="0" w:color="auto"/>
            <w:right w:val="none" w:sz="0" w:space="0" w:color="auto"/>
          </w:divBdr>
        </w:div>
        <w:div w:id="1096288247">
          <w:marLeft w:val="0"/>
          <w:marRight w:val="0"/>
          <w:marTop w:val="0"/>
          <w:marBottom w:val="120"/>
          <w:divBdr>
            <w:top w:val="none" w:sz="0" w:space="0" w:color="auto"/>
            <w:left w:val="none" w:sz="0" w:space="0" w:color="auto"/>
            <w:bottom w:val="none" w:sz="0" w:space="0" w:color="auto"/>
            <w:right w:val="none" w:sz="0" w:space="0" w:color="auto"/>
          </w:divBdr>
        </w:div>
        <w:div w:id="638416701">
          <w:marLeft w:val="0"/>
          <w:marRight w:val="0"/>
          <w:marTop w:val="0"/>
          <w:marBottom w:val="0"/>
          <w:divBdr>
            <w:top w:val="none" w:sz="0" w:space="0" w:color="auto"/>
            <w:left w:val="none" w:sz="0" w:space="0" w:color="auto"/>
            <w:bottom w:val="none" w:sz="0" w:space="0" w:color="auto"/>
            <w:right w:val="none" w:sz="0" w:space="0" w:color="auto"/>
          </w:divBdr>
        </w:div>
        <w:div w:id="2019917773">
          <w:marLeft w:val="0"/>
          <w:marRight w:val="0"/>
          <w:marTop w:val="0"/>
          <w:marBottom w:val="0"/>
          <w:divBdr>
            <w:top w:val="none" w:sz="0" w:space="0" w:color="auto"/>
            <w:left w:val="none" w:sz="0" w:space="0" w:color="auto"/>
            <w:bottom w:val="none" w:sz="0" w:space="0" w:color="auto"/>
            <w:right w:val="none" w:sz="0" w:space="0" w:color="auto"/>
          </w:divBdr>
        </w:div>
        <w:div w:id="39674648">
          <w:marLeft w:val="0"/>
          <w:marRight w:val="0"/>
          <w:marTop w:val="0"/>
          <w:marBottom w:val="0"/>
          <w:divBdr>
            <w:top w:val="none" w:sz="0" w:space="0" w:color="auto"/>
            <w:left w:val="none" w:sz="0" w:space="0" w:color="auto"/>
            <w:bottom w:val="none" w:sz="0" w:space="0" w:color="auto"/>
            <w:right w:val="none" w:sz="0" w:space="0" w:color="auto"/>
          </w:divBdr>
        </w:div>
        <w:div w:id="1206603021">
          <w:marLeft w:val="0"/>
          <w:marRight w:val="0"/>
          <w:marTop w:val="0"/>
          <w:marBottom w:val="120"/>
          <w:divBdr>
            <w:top w:val="none" w:sz="0" w:space="0" w:color="auto"/>
            <w:left w:val="none" w:sz="0" w:space="0" w:color="auto"/>
            <w:bottom w:val="none" w:sz="0" w:space="0" w:color="auto"/>
            <w:right w:val="none" w:sz="0" w:space="0" w:color="auto"/>
          </w:divBdr>
        </w:div>
        <w:div w:id="13263301">
          <w:marLeft w:val="0"/>
          <w:marRight w:val="0"/>
          <w:marTop w:val="0"/>
          <w:marBottom w:val="120"/>
          <w:divBdr>
            <w:top w:val="none" w:sz="0" w:space="0" w:color="auto"/>
            <w:left w:val="none" w:sz="0" w:space="0" w:color="auto"/>
            <w:bottom w:val="none" w:sz="0" w:space="0" w:color="auto"/>
            <w:right w:val="none" w:sz="0" w:space="0" w:color="auto"/>
          </w:divBdr>
          <w:divsChild>
            <w:div w:id="1581138046">
              <w:marLeft w:val="0"/>
              <w:marRight w:val="0"/>
              <w:marTop w:val="0"/>
              <w:marBottom w:val="0"/>
              <w:divBdr>
                <w:top w:val="none" w:sz="0" w:space="0" w:color="auto"/>
                <w:left w:val="none" w:sz="0" w:space="0" w:color="auto"/>
                <w:bottom w:val="none" w:sz="0" w:space="0" w:color="auto"/>
                <w:right w:val="none" w:sz="0" w:space="0" w:color="auto"/>
              </w:divBdr>
              <w:divsChild>
                <w:div w:id="311719214">
                  <w:marLeft w:val="0"/>
                  <w:marRight w:val="0"/>
                  <w:marTop w:val="0"/>
                  <w:marBottom w:val="120"/>
                  <w:divBdr>
                    <w:top w:val="none" w:sz="0" w:space="0" w:color="auto"/>
                    <w:left w:val="none" w:sz="0" w:space="0" w:color="auto"/>
                    <w:bottom w:val="none" w:sz="0" w:space="0" w:color="auto"/>
                    <w:right w:val="none" w:sz="0" w:space="0" w:color="auto"/>
                  </w:divBdr>
                </w:div>
                <w:div w:id="82919064">
                  <w:marLeft w:val="0"/>
                  <w:marRight w:val="0"/>
                  <w:marTop w:val="0"/>
                  <w:marBottom w:val="0"/>
                  <w:divBdr>
                    <w:top w:val="none" w:sz="0" w:space="0" w:color="auto"/>
                    <w:left w:val="none" w:sz="0" w:space="0" w:color="auto"/>
                    <w:bottom w:val="none" w:sz="0" w:space="0" w:color="auto"/>
                    <w:right w:val="none" w:sz="0" w:space="0" w:color="auto"/>
                  </w:divBdr>
                </w:div>
              </w:divsChild>
            </w:div>
            <w:div w:id="516188951">
              <w:marLeft w:val="0"/>
              <w:marRight w:val="0"/>
              <w:marTop w:val="0"/>
              <w:marBottom w:val="0"/>
              <w:divBdr>
                <w:top w:val="none" w:sz="0" w:space="0" w:color="auto"/>
                <w:left w:val="none" w:sz="0" w:space="0" w:color="auto"/>
                <w:bottom w:val="none" w:sz="0" w:space="0" w:color="auto"/>
                <w:right w:val="none" w:sz="0" w:space="0" w:color="auto"/>
              </w:divBdr>
              <w:divsChild>
                <w:div w:id="851187718">
                  <w:marLeft w:val="0"/>
                  <w:marRight w:val="0"/>
                  <w:marTop w:val="0"/>
                  <w:marBottom w:val="120"/>
                  <w:divBdr>
                    <w:top w:val="none" w:sz="0" w:space="0" w:color="auto"/>
                    <w:left w:val="none" w:sz="0" w:space="0" w:color="auto"/>
                    <w:bottom w:val="none" w:sz="0" w:space="0" w:color="auto"/>
                    <w:right w:val="none" w:sz="0" w:space="0" w:color="auto"/>
                  </w:divBdr>
                </w:div>
                <w:div w:id="7952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6130">
      <w:bodyDiv w:val="1"/>
      <w:marLeft w:val="0"/>
      <w:marRight w:val="0"/>
      <w:marTop w:val="0"/>
      <w:marBottom w:val="0"/>
      <w:divBdr>
        <w:top w:val="none" w:sz="0" w:space="0" w:color="auto"/>
        <w:left w:val="none" w:sz="0" w:space="0" w:color="auto"/>
        <w:bottom w:val="none" w:sz="0" w:space="0" w:color="auto"/>
        <w:right w:val="none" w:sz="0" w:space="0" w:color="auto"/>
      </w:divBdr>
      <w:divsChild>
        <w:div w:id="766198991">
          <w:marLeft w:val="0"/>
          <w:marRight w:val="240"/>
          <w:marTop w:val="0"/>
          <w:marBottom w:val="0"/>
          <w:divBdr>
            <w:top w:val="none" w:sz="0" w:space="0" w:color="auto"/>
            <w:left w:val="none" w:sz="0" w:space="0" w:color="auto"/>
            <w:bottom w:val="none" w:sz="0" w:space="0" w:color="auto"/>
            <w:right w:val="none" w:sz="0" w:space="0" w:color="auto"/>
          </w:divBdr>
          <w:divsChild>
            <w:div w:id="833448361">
              <w:marLeft w:val="0"/>
              <w:marRight w:val="0"/>
              <w:marTop w:val="0"/>
              <w:marBottom w:val="0"/>
              <w:divBdr>
                <w:top w:val="none" w:sz="0" w:space="0" w:color="auto"/>
                <w:left w:val="none" w:sz="0" w:space="0" w:color="auto"/>
                <w:bottom w:val="none" w:sz="0" w:space="0" w:color="auto"/>
                <w:right w:val="none" w:sz="0" w:space="0" w:color="auto"/>
              </w:divBdr>
              <w:divsChild>
                <w:div w:id="1527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6032">
          <w:marLeft w:val="0"/>
          <w:marRight w:val="240"/>
          <w:marTop w:val="0"/>
          <w:marBottom w:val="0"/>
          <w:divBdr>
            <w:top w:val="none" w:sz="0" w:space="0" w:color="auto"/>
            <w:left w:val="none" w:sz="0" w:space="0" w:color="auto"/>
            <w:bottom w:val="none" w:sz="0" w:space="0" w:color="auto"/>
            <w:right w:val="none" w:sz="0" w:space="0" w:color="auto"/>
          </w:divBdr>
          <w:divsChild>
            <w:div w:id="457723946">
              <w:marLeft w:val="0"/>
              <w:marRight w:val="0"/>
              <w:marTop w:val="0"/>
              <w:marBottom w:val="0"/>
              <w:divBdr>
                <w:top w:val="none" w:sz="0" w:space="0" w:color="auto"/>
                <w:left w:val="none" w:sz="0" w:space="0" w:color="auto"/>
                <w:bottom w:val="none" w:sz="0" w:space="0" w:color="auto"/>
                <w:right w:val="none" w:sz="0" w:space="0" w:color="auto"/>
              </w:divBdr>
              <w:divsChild>
                <w:div w:id="13767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3391">
          <w:marLeft w:val="0"/>
          <w:marRight w:val="0"/>
          <w:marTop w:val="750"/>
          <w:marBottom w:val="0"/>
          <w:divBdr>
            <w:top w:val="none" w:sz="0" w:space="0" w:color="auto"/>
            <w:left w:val="none" w:sz="0" w:space="0" w:color="auto"/>
            <w:bottom w:val="none" w:sz="0" w:space="0" w:color="auto"/>
            <w:right w:val="none" w:sz="0" w:space="0" w:color="auto"/>
          </w:divBdr>
          <w:divsChild>
            <w:div w:id="1772700766">
              <w:marLeft w:val="0"/>
              <w:marRight w:val="0"/>
              <w:marTop w:val="0"/>
              <w:marBottom w:val="0"/>
              <w:divBdr>
                <w:top w:val="none" w:sz="0" w:space="0" w:color="auto"/>
                <w:left w:val="none" w:sz="0" w:space="0" w:color="auto"/>
                <w:bottom w:val="none" w:sz="0" w:space="0" w:color="auto"/>
                <w:right w:val="none" w:sz="0" w:space="0" w:color="auto"/>
              </w:divBdr>
              <w:divsChild>
                <w:div w:id="6570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1614">
      <w:bodyDiv w:val="1"/>
      <w:marLeft w:val="0"/>
      <w:marRight w:val="0"/>
      <w:marTop w:val="0"/>
      <w:marBottom w:val="0"/>
      <w:divBdr>
        <w:top w:val="none" w:sz="0" w:space="0" w:color="auto"/>
        <w:left w:val="none" w:sz="0" w:space="0" w:color="auto"/>
        <w:bottom w:val="none" w:sz="0" w:space="0" w:color="auto"/>
        <w:right w:val="none" w:sz="0" w:space="0" w:color="auto"/>
      </w:divBdr>
    </w:div>
    <w:div w:id="1725716576">
      <w:bodyDiv w:val="1"/>
      <w:marLeft w:val="0"/>
      <w:marRight w:val="0"/>
      <w:marTop w:val="0"/>
      <w:marBottom w:val="0"/>
      <w:divBdr>
        <w:top w:val="none" w:sz="0" w:space="0" w:color="auto"/>
        <w:left w:val="none" w:sz="0" w:space="0" w:color="auto"/>
        <w:bottom w:val="none" w:sz="0" w:space="0" w:color="auto"/>
        <w:right w:val="none" w:sz="0" w:space="0" w:color="auto"/>
      </w:divBdr>
    </w:div>
    <w:div w:id="1736510917">
      <w:bodyDiv w:val="1"/>
      <w:marLeft w:val="0"/>
      <w:marRight w:val="0"/>
      <w:marTop w:val="0"/>
      <w:marBottom w:val="0"/>
      <w:divBdr>
        <w:top w:val="none" w:sz="0" w:space="0" w:color="auto"/>
        <w:left w:val="none" w:sz="0" w:space="0" w:color="auto"/>
        <w:bottom w:val="none" w:sz="0" w:space="0" w:color="auto"/>
        <w:right w:val="none" w:sz="0" w:space="0" w:color="auto"/>
      </w:divBdr>
    </w:div>
    <w:div w:id="1738630892">
      <w:bodyDiv w:val="1"/>
      <w:marLeft w:val="0"/>
      <w:marRight w:val="0"/>
      <w:marTop w:val="0"/>
      <w:marBottom w:val="0"/>
      <w:divBdr>
        <w:top w:val="none" w:sz="0" w:space="0" w:color="auto"/>
        <w:left w:val="none" w:sz="0" w:space="0" w:color="auto"/>
        <w:bottom w:val="none" w:sz="0" w:space="0" w:color="auto"/>
        <w:right w:val="none" w:sz="0" w:space="0" w:color="auto"/>
      </w:divBdr>
      <w:divsChild>
        <w:div w:id="1831827393">
          <w:marLeft w:val="0"/>
          <w:marRight w:val="0"/>
          <w:marTop w:val="0"/>
          <w:marBottom w:val="0"/>
          <w:divBdr>
            <w:top w:val="none" w:sz="0" w:space="0" w:color="auto"/>
            <w:left w:val="none" w:sz="0" w:space="0" w:color="auto"/>
            <w:bottom w:val="none" w:sz="0" w:space="0" w:color="auto"/>
            <w:right w:val="none" w:sz="0" w:space="0" w:color="auto"/>
          </w:divBdr>
        </w:div>
        <w:div w:id="1131555587">
          <w:marLeft w:val="0"/>
          <w:marRight w:val="0"/>
          <w:marTop w:val="0"/>
          <w:marBottom w:val="120"/>
          <w:divBdr>
            <w:top w:val="none" w:sz="0" w:space="0" w:color="auto"/>
            <w:left w:val="none" w:sz="0" w:space="0" w:color="auto"/>
            <w:bottom w:val="none" w:sz="0" w:space="0" w:color="auto"/>
            <w:right w:val="none" w:sz="0" w:space="0" w:color="auto"/>
          </w:divBdr>
        </w:div>
        <w:div w:id="684865562">
          <w:marLeft w:val="0"/>
          <w:marRight w:val="0"/>
          <w:marTop w:val="0"/>
          <w:marBottom w:val="0"/>
          <w:divBdr>
            <w:top w:val="none" w:sz="0" w:space="0" w:color="auto"/>
            <w:left w:val="none" w:sz="0" w:space="0" w:color="auto"/>
            <w:bottom w:val="none" w:sz="0" w:space="0" w:color="auto"/>
            <w:right w:val="none" w:sz="0" w:space="0" w:color="auto"/>
          </w:divBdr>
        </w:div>
      </w:divsChild>
    </w:div>
    <w:div w:id="1748530963">
      <w:bodyDiv w:val="1"/>
      <w:marLeft w:val="0"/>
      <w:marRight w:val="0"/>
      <w:marTop w:val="0"/>
      <w:marBottom w:val="0"/>
      <w:divBdr>
        <w:top w:val="none" w:sz="0" w:space="0" w:color="auto"/>
        <w:left w:val="none" w:sz="0" w:space="0" w:color="auto"/>
        <w:bottom w:val="none" w:sz="0" w:space="0" w:color="auto"/>
        <w:right w:val="none" w:sz="0" w:space="0" w:color="auto"/>
      </w:divBdr>
    </w:div>
    <w:div w:id="1758013383">
      <w:bodyDiv w:val="1"/>
      <w:marLeft w:val="0"/>
      <w:marRight w:val="0"/>
      <w:marTop w:val="0"/>
      <w:marBottom w:val="0"/>
      <w:divBdr>
        <w:top w:val="none" w:sz="0" w:space="0" w:color="auto"/>
        <w:left w:val="none" w:sz="0" w:space="0" w:color="auto"/>
        <w:bottom w:val="none" w:sz="0" w:space="0" w:color="auto"/>
        <w:right w:val="none" w:sz="0" w:space="0" w:color="auto"/>
      </w:divBdr>
    </w:div>
    <w:div w:id="1785078160">
      <w:bodyDiv w:val="1"/>
      <w:marLeft w:val="0"/>
      <w:marRight w:val="0"/>
      <w:marTop w:val="0"/>
      <w:marBottom w:val="0"/>
      <w:divBdr>
        <w:top w:val="none" w:sz="0" w:space="0" w:color="auto"/>
        <w:left w:val="none" w:sz="0" w:space="0" w:color="auto"/>
        <w:bottom w:val="none" w:sz="0" w:space="0" w:color="auto"/>
        <w:right w:val="none" w:sz="0" w:space="0" w:color="auto"/>
      </w:divBdr>
      <w:divsChild>
        <w:div w:id="1073357428">
          <w:marLeft w:val="0"/>
          <w:marRight w:val="0"/>
          <w:marTop w:val="0"/>
          <w:marBottom w:val="0"/>
          <w:divBdr>
            <w:top w:val="none" w:sz="0" w:space="0" w:color="auto"/>
            <w:left w:val="none" w:sz="0" w:space="0" w:color="auto"/>
            <w:bottom w:val="none" w:sz="0" w:space="0" w:color="auto"/>
            <w:right w:val="none" w:sz="0" w:space="0" w:color="auto"/>
          </w:divBdr>
        </w:div>
        <w:div w:id="1112820163">
          <w:marLeft w:val="0"/>
          <w:marRight w:val="0"/>
          <w:marTop w:val="0"/>
          <w:marBottom w:val="120"/>
          <w:divBdr>
            <w:top w:val="none" w:sz="0" w:space="0" w:color="auto"/>
            <w:left w:val="none" w:sz="0" w:space="0" w:color="auto"/>
            <w:bottom w:val="none" w:sz="0" w:space="0" w:color="auto"/>
            <w:right w:val="none" w:sz="0" w:space="0" w:color="auto"/>
          </w:divBdr>
        </w:div>
        <w:div w:id="1359618180">
          <w:marLeft w:val="0"/>
          <w:marRight w:val="0"/>
          <w:marTop w:val="0"/>
          <w:marBottom w:val="0"/>
          <w:divBdr>
            <w:top w:val="none" w:sz="0" w:space="0" w:color="auto"/>
            <w:left w:val="none" w:sz="0" w:space="0" w:color="auto"/>
            <w:bottom w:val="none" w:sz="0" w:space="0" w:color="auto"/>
            <w:right w:val="none" w:sz="0" w:space="0" w:color="auto"/>
          </w:divBdr>
        </w:div>
        <w:div w:id="1873615951">
          <w:marLeft w:val="0"/>
          <w:marRight w:val="0"/>
          <w:marTop w:val="0"/>
          <w:marBottom w:val="0"/>
          <w:divBdr>
            <w:top w:val="none" w:sz="0" w:space="0" w:color="auto"/>
            <w:left w:val="none" w:sz="0" w:space="0" w:color="auto"/>
            <w:bottom w:val="none" w:sz="0" w:space="0" w:color="auto"/>
            <w:right w:val="none" w:sz="0" w:space="0" w:color="auto"/>
          </w:divBdr>
        </w:div>
        <w:div w:id="109672152">
          <w:marLeft w:val="0"/>
          <w:marRight w:val="0"/>
          <w:marTop w:val="0"/>
          <w:marBottom w:val="0"/>
          <w:divBdr>
            <w:top w:val="none" w:sz="0" w:space="0" w:color="auto"/>
            <w:left w:val="none" w:sz="0" w:space="0" w:color="auto"/>
            <w:bottom w:val="none" w:sz="0" w:space="0" w:color="auto"/>
            <w:right w:val="none" w:sz="0" w:space="0" w:color="auto"/>
          </w:divBdr>
        </w:div>
      </w:divsChild>
    </w:div>
    <w:div w:id="1796748970">
      <w:bodyDiv w:val="1"/>
      <w:marLeft w:val="0"/>
      <w:marRight w:val="0"/>
      <w:marTop w:val="0"/>
      <w:marBottom w:val="0"/>
      <w:divBdr>
        <w:top w:val="none" w:sz="0" w:space="0" w:color="auto"/>
        <w:left w:val="none" w:sz="0" w:space="0" w:color="auto"/>
        <w:bottom w:val="none" w:sz="0" w:space="0" w:color="auto"/>
        <w:right w:val="none" w:sz="0" w:space="0" w:color="auto"/>
      </w:divBdr>
      <w:divsChild>
        <w:div w:id="152917955">
          <w:marLeft w:val="0"/>
          <w:marRight w:val="0"/>
          <w:marTop w:val="0"/>
          <w:marBottom w:val="0"/>
          <w:divBdr>
            <w:top w:val="none" w:sz="0" w:space="0" w:color="auto"/>
            <w:left w:val="none" w:sz="0" w:space="0" w:color="auto"/>
            <w:bottom w:val="none" w:sz="0" w:space="0" w:color="auto"/>
            <w:right w:val="none" w:sz="0" w:space="0" w:color="auto"/>
          </w:divBdr>
        </w:div>
        <w:div w:id="1502820244">
          <w:marLeft w:val="0"/>
          <w:marRight w:val="0"/>
          <w:marTop w:val="0"/>
          <w:marBottom w:val="120"/>
          <w:divBdr>
            <w:top w:val="none" w:sz="0" w:space="0" w:color="auto"/>
            <w:left w:val="none" w:sz="0" w:space="0" w:color="auto"/>
            <w:bottom w:val="none" w:sz="0" w:space="0" w:color="auto"/>
            <w:right w:val="none" w:sz="0" w:space="0" w:color="auto"/>
          </w:divBdr>
          <w:divsChild>
            <w:div w:id="1678266196">
              <w:marLeft w:val="0"/>
              <w:marRight w:val="0"/>
              <w:marTop w:val="0"/>
              <w:marBottom w:val="0"/>
              <w:divBdr>
                <w:top w:val="none" w:sz="0" w:space="0" w:color="auto"/>
                <w:left w:val="none" w:sz="0" w:space="0" w:color="auto"/>
                <w:bottom w:val="none" w:sz="0" w:space="0" w:color="auto"/>
                <w:right w:val="none" w:sz="0" w:space="0" w:color="auto"/>
              </w:divBdr>
            </w:div>
          </w:divsChild>
        </w:div>
        <w:div w:id="218825334">
          <w:marLeft w:val="0"/>
          <w:marRight w:val="0"/>
          <w:marTop w:val="0"/>
          <w:marBottom w:val="0"/>
          <w:divBdr>
            <w:top w:val="none" w:sz="0" w:space="0" w:color="auto"/>
            <w:left w:val="none" w:sz="0" w:space="0" w:color="auto"/>
            <w:bottom w:val="none" w:sz="0" w:space="0" w:color="auto"/>
            <w:right w:val="none" w:sz="0" w:space="0" w:color="auto"/>
          </w:divBdr>
          <w:divsChild>
            <w:div w:id="1333141359">
              <w:marLeft w:val="0"/>
              <w:marRight w:val="0"/>
              <w:marTop w:val="0"/>
              <w:marBottom w:val="0"/>
              <w:divBdr>
                <w:top w:val="none" w:sz="0" w:space="0" w:color="auto"/>
                <w:left w:val="none" w:sz="0" w:space="0" w:color="auto"/>
                <w:bottom w:val="none" w:sz="0" w:space="0" w:color="auto"/>
                <w:right w:val="none" w:sz="0" w:space="0" w:color="auto"/>
              </w:divBdr>
            </w:div>
            <w:div w:id="1625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407">
      <w:bodyDiv w:val="1"/>
      <w:marLeft w:val="0"/>
      <w:marRight w:val="0"/>
      <w:marTop w:val="0"/>
      <w:marBottom w:val="0"/>
      <w:divBdr>
        <w:top w:val="none" w:sz="0" w:space="0" w:color="auto"/>
        <w:left w:val="none" w:sz="0" w:space="0" w:color="auto"/>
        <w:bottom w:val="none" w:sz="0" w:space="0" w:color="auto"/>
        <w:right w:val="none" w:sz="0" w:space="0" w:color="auto"/>
      </w:divBdr>
      <w:divsChild>
        <w:div w:id="1196382517">
          <w:marLeft w:val="0"/>
          <w:marRight w:val="0"/>
          <w:marTop w:val="0"/>
          <w:marBottom w:val="0"/>
          <w:divBdr>
            <w:top w:val="none" w:sz="0" w:space="0" w:color="auto"/>
            <w:left w:val="none" w:sz="0" w:space="0" w:color="auto"/>
            <w:bottom w:val="none" w:sz="0" w:space="0" w:color="auto"/>
            <w:right w:val="none" w:sz="0" w:space="0" w:color="auto"/>
          </w:divBdr>
          <w:divsChild>
            <w:div w:id="1721904607">
              <w:marLeft w:val="0"/>
              <w:marRight w:val="0"/>
              <w:marTop w:val="0"/>
              <w:marBottom w:val="0"/>
              <w:divBdr>
                <w:top w:val="none" w:sz="0" w:space="0" w:color="auto"/>
                <w:left w:val="none" w:sz="0" w:space="0" w:color="auto"/>
                <w:bottom w:val="none" w:sz="0" w:space="0" w:color="auto"/>
                <w:right w:val="none" w:sz="0" w:space="0" w:color="auto"/>
              </w:divBdr>
            </w:div>
          </w:divsChild>
        </w:div>
        <w:div w:id="2055539165">
          <w:marLeft w:val="0"/>
          <w:marRight w:val="0"/>
          <w:marTop w:val="0"/>
          <w:marBottom w:val="0"/>
          <w:divBdr>
            <w:top w:val="none" w:sz="0" w:space="0" w:color="auto"/>
            <w:left w:val="none" w:sz="0" w:space="0" w:color="auto"/>
            <w:bottom w:val="none" w:sz="0" w:space="0" w:color="auto"/>
            <w:right w:val="none" w:sz="0" w:space="0" w:color="auto"/>
          </w:divBdr>
          <w:divsChild>
            <w:div w:id="1622875711">
              <w:marLeft w:val="0"/>
              <w:marRight w:val="0"/>
              <w:marTop w:val="0"/>
              <w:marBottom w:val="120"/>
              <w:divBdr>
                <w:top w:val="none" w:sz="0" w:space="0" w:color="auto"/>
                <w:left w:val="none" w:sz="0" w:space="0" w:color="auto"/>
                <w:bottom w:val="none" w:sz="0" w:space="0" w:color="auto"/>
                <w:right w:val="none" w:sz="0" w:space="0" w:color="auto"/>
              </w:divBdr>
            </w:div>
            <w:div w:id="1681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77">
      <w:bodyDiv w:val="1"/>
      <w:marLeft w:val="0"/>
      <w:marRight w:val="0"/>
      <w:marTop w:val="0"/>
      <w:marBottom w:val="0"/>
      <w:divBdr>
        <w:top w:val="none" w:sz="0" w:space="0" w:color="auto"/>
        <w:left w:val="none" w:sz="0" w:space="0" w:color="auto"/>
        <w:bottom w:val="none" w:sz="0" w:space="0" w:color="auto"/>
        <w:right w:val="none" w:sz="0" w:space="0" w:color="auto"/>
      </w:divBdr>
    </w:div>
    <w:div w:id="1847942936">
      <w:bodyDiv w:val="1"/>
      <w:marLeft w:val="0"/>
      <w:marRight w:val="0"/>
      <w:marTop w:val="0"/>
      <w:marBottom w:val="0"/>
      <w:divBdr>
        <w:top w:val="none" w:sz="0" w:space="0" w:color="auto"/>
        <w:left w:val="none" w:sz="0" w:space="0" w:color="auto"/>
        <w:bottom w:val="none" w:sz="0" w:space="0" w:color="auto"/>
        <w:right w:val="none" w:sz="0" w:space="0" w:color="auto"/>
      </w:divBdr>
      <w:divsChild>
        <w:div w:id="1946309685">
          <w:marLeft w:val="0"/>
          <w:marRight w:val="0"/>
          <w:marTop w:val="0"/>
          <w:marBottom w:val="0"/>
          <w:divBdr>
            <w:top w:val="none" w:sz="0" w:space="0" w:color="auto"/>
            <w:left w:val="none" w:sz="0" w:space="0" w:color="auto"/>
            <w:bottom w:val="none" w:sz="0" w:space="0" w:color="auto"/>
            <w:right w:val="none" w:sz="0" w:space="0" w:color="auto"/>
          </w:divBdr>
        </w:div>
        <w:div w:id="120543031">
          <w:marLeft w:val="0"/>
          <w:marRight w:val="0"/>
          <w:marTop w:val="0"/>
          <w:marBottom w:val="120"/>
          <w:divBdr>
            <w:top w:val="none" w:sz="0" w:space="0" w:color="auto"/>
            <w:left w:val="none" w:sz="0" w:space="0" w:color="auto"/>
            <w:bottom w:val="none" w:sz="0" w:space="0" w:color="auto"/>
            <w:right w:val="none" w:sz="0" w:space="0" w:color="auto"/>
          </w:divBdr>
        </w:div>
        <w:div w:id="184174596">
          <w:marLeft w:val="0"/>
          <w:marRight w:val="0"/>
          <w:marTop w:val="0"/>
          <w:marBottom w:val="0"/>
          <w:divBdr>
            <w:top w:val="none" w:sz="0" w:space="0" w:color="auto"/>
            <w:left w:val="none" w:sz="0" w:space="0" w:color="auto"/>
            <w:bottom w:val="none" w:sz="0" w:space="0" w:color="auto"/>
            <w:right w:val="none" w:sz="0" w:space="0" w:color="auto"/>
          </w:divBdr>
        </w:div>
      </w:divsChild>
    </w:div>
    <w:div w:id="1890267478">
      <w:bodyDiv w:val="1"/>
      <w:marLeft w:val="0"/>
      <w:marRight w:val="0"/>
      <w:marTop w:val="0"/>
      <w:marBottom w:val="0"/>
      <w:divBdr>
        <w:top w:val="none" w:sz="0" w:space="0" w:color="auto"/>
        <w:left w:val="none" w:sz="0" w:space="0" w:color="auto"/>
        <w:bottom w:val="none" w:sz="0" w:space="0" w:color="auto"/>
        <w:right w:val="none" w:sz="0" w:space="0" w:color="auto"/>
      </w:divBdr>
    </w:div>
    <w:div w:id="1902322433">
      <w:bodyDiv w:val="1"/>
      <w:marLeft w:val="0"/>
      <w:marRight w:val="0"/>
      <w:marTop w:val="0"/>
      <w:marBottom w:val="0"/>
      <w:divBdr>
        <w:top w:val="none" w:sz="0" w:space="0" w:color="auto"/>
        <w:left w:val="none" w:sz="0" w:space="0" w:color="auto"/>
        <w:bottom w:val="none" w:sz="0" w:space="0" w:color="auto"/>
        <w:right w:val="none" w:sz="0" w:space="0" w:color="auto"/>
      </w:divBdr>
      <w:divsChild>
        <w:div w:id="1928952880">
          <w:marLeft w:val="0"/>
          <w:marRight w:val="0"/>
          <w:marTop w:val="0"/>
          <w:marBottom w:val="0"/>
          <w:divBdr>
            <w:top w:val="none" w:sz="0" w:space="0" w:color="auto"/>
            <w:left w:val="none" w:sz="0" w:space="0" w:color="auto"/>
            <w:bottom w:val="none" w:sz="0" w:space="0" w:color="auto"/>
            <w:right w:val="none" w:sz="0" w:space="0" w:color="auto"/>
          </w:divBdr>
        </w:div>
        <w:div w:id="1953046199">
          <w:marLeft w:val="0"/>
          <w:marRight w:val="0"/>
          <w:marTop w:val="0"/>
          <w:marBottom w:val="0"/>
          <w:divBdr>
            <w:top w:val="none" w:sz="0" w:space="0" w:color="auto"/>
            <w:left w:val="none" w:sz="0" w:space="0" w:color="auto"/>
            <w:bottom w:val="none" w:sz="0" w:space="0" w:color="auto"/>
            <w:right w:val="none" w:sz="0" w:space="0" w:color="auto"/>
          </w:divBdr>
        </w:div>
      </w:divsChild>
    </w:div>
    <w:div w:id="1942949735">
      <w:bodyDiv w:val="1"/>
      <w:marLeft w:val="0"/>
      <w:marRight w:val="0"/>
      <w:marTop w:val="0"/>
      <w:marBottom w:val="0"/>
      <w:divBdr>
        <w:top w:val="none" w:sz="0" w:space="0" w:color="auto"/>
        <w:left w:val="none" w:sz="0" w:space="0" w:color="auto"/>
        <w:bottom w:val="none" w:sz="0" w:space="0" w:color="auto"/>
        <w:right w:val="none" w:sz="0" w:space="0" w:color="auto"/>
      </w:divBdr>
    </w:div>
    <w:div w:id="1952782847">
      <w:bodyDiv w:val="1"/>
      <w:marLeft w:val="0"/>
      <w:marRight w:val="0"/>
      <w:marTop w:val="0"/>
      <w:marBottom w:val="0"/>
      <w:divBdr>
        <w:top w:val="none" w:sz="0" w:space="0" w:color="auto"/>
        <w:left w:val="none" w:sz="0" w:space="0" w:color="auto"/>
        <w:bottom w:val="none" w:sz="0" w:space="0" w:color="auto"/>
        <w:right w:val="none" w:sz="0" w:space="0" w:color="auto"/>
      </w:divBdr>
      <w:divsChild>
        <w:div w:id="1241065851">
          <w:marLeft w:val="0"/>
          <w:marRight w:val="0"/>
          <w:marTop w:val="0"/>
          <w:marBottom w:val="0"/>
          <w:divBdr>
            <w:top w:val="single" w:sz="6" w:space="2" w:color="AAAAAA"/>
            <w:left w:val="single" w:sz="6" w:space="2" w:color="AAAAAA"/>
            <w:bottom w:val="single" w:sz="6" w:space="2" w:color="AAAAAA"/>
            <w:right w:val="single" w:sz="6" w:space="2" w:color="AAAAAA"/>
          </w:divBdr>
          <w:divsChild>
            <w:div w:id="476264560">
              <w:marLeft w:val="0"/>
              <w:marRight w:val="0"/>
              <w:marTop w:val="0"/>
              <w:marBottom w:val="0"/>
              <w:divBdr>
                <w:top w:val="none" w:sz="0" w:space="0" w:color="auto"/>
                <w:left w:val="none" w:sz="0" w:space="0" w:color="auto"/>
                <w:bottom w:val="none" w:sz="0" w:space="0" w:color="auto"/>
                <w:right w:val="none" w:sz="0" w:space="0" w:color="auto"/>
              </w:divBdr>
              <w:divsChild>
                <w:div w:id="1795365102">
                  <w:marLeft w:val="0"/>
                  <w:marRight w:val="0"/>
                  <w:marTop w:val="0"/>
                  <w:marBottom w:val="120"/>
                  <w:divBdr>
                    <w:top w:val="none" w:sz="0" w:space="0" w:color="auto"/>
                    <w:left w:val="none" w:sz="0" w:space="0" w:color="auto"/>
                    <w:bottom w:val="none" w:sz="0" w:space="0" w:color="auto"/>
                    <w:right w:val="none" w:sz="0" w:space="0" w:color="auto"/>
                  </w:divBdr>
                  <w:divsChild>
                    <w:div w:id="1103305689">
                      <w:marLeft w:val="0"/>
                      <w:marRight w:val="0"/>
                      <w:marTop w:val="0"/>
                      <w:marBottom w:val="0"/>
                      <w:divBdr>
                        <w:top w:val="none" w:sz="0" w:space="0" w:color="auto"/>
                        <w:left w:val="none" w:sz="0" w:space="0" w:color="auto"/>
                        <w:bottom w:val="none" w:sz="0" w:space="0" w:color="auto"/>
                        <w:right w:val="none" w:sz="0" w:space="0" w:color="auto"/>
                      </w:divBdr>
                    </w:div>
                  </w:divsChild>
                </w:div>
                <w:div w:id="568417167">
                  <w:marLeft w:val="0"/>
                  <w:marRight w:val="0"/>
                  <w:marTop w:val="0"/>
                  <w:marBottom w:val="0"/>
                  <w:divBdr>
                    <w:top w:val="none" w:sz="0" w:space="0" w:color="auto"/>
                    <w:left w:val="none" w:sz="0" w:space="0" w:color="auto"/>
                    <w:bottom w:val="none" w:sz="0" w:space="0" w:color="auto"/>
                    <w:right w:val="none" w:sz="0" w:space="0" w:color="auto"/>
                  </w:divBdr>
                  <w:divsChild>
                    <w:div w:id="1690061104">
                      <w:marLeft w:val="0"/>
                      <w:marRight w:val="0"/>
                      <w:marTop w:val="0"/>
                      <w:marBottom w:val="0"/>
                      <w:divBdr>
                        <w:top w:val="none" w:sz="0" w:space="0" w:color="auto"/>
                        <w:left w:val="none" w:sz="0" w:space="0" w:color="auto"/>
                        <w:bottom w:val="none" w:sz="0" w:space="0" w:color="auto"/>
                        <w:right w:val="none" w:sz="0" w:space="0" w:color="auto"/>
                      </w:divBdr>
                    </w:div>
                    <w:div w:id="1713774108">
                      <w:marLeft w:val="0"/>
                      <w:marRight w:val="0"/>
                      <w:marTop w:val="0"/>
                      <w:marBottom w:val="0"/>
                      <w:divBdr>
                        <w:top w:val="none" w:sz="0" w:space="0" w:color="auto"/>
                        <w:left w:val="none" w:sz="0" w:space="0" w:color="auto"/>
                        <w:bottom w:val="none" w:sz="0" w:space="0" w:color="auto"/>
                        <w:right w:val="none" w:sz="0" w:space="0" w:color="auto"/>
                      </w:divBdr>
                    </w:div>
                  </w:divsChild>
                </w:div>
                <w:div w:id="404299266">
                  <w:marLeft w:val="0"/>
                  <w:marRight w:val="0"/>
                  <w:marTop w:val="0"/>
                  <w:marBottom w:val="0"/>
                  <w:divBdr>
                    <w:top w:val="none" w:sz="0" w:space="0" w:color="auto"/>
                    <w:left w:val="none" w:sz="0" w:space="0" w:color="auto"/>
                    <w:bottom w:val="none" w:sz="0" w:space="0" w:color="auto"/>
                    <w:right w:val="none" w:sz="0" w:space="0" w:color="auto"/>
                  </w:divBdr>
                </w:div>
                <w:div w:id="1419865036">
                  <w:marLeft w:val="0"/>
                  <w:marRight w:val="0"/>
                  <w:marTop w:val="0"/>
                  <w:marBottom w:val="0"/>
                  <w:divBdr>
                    <w:top w:val="none" w:sz="0" w:space="0" w:color="auto"/>
                    <w:left w:val="none" w:sz="0" w:space="0" w:color="auto"/>
                    <w:bottom w:val="none" w:sz="0" w:space="0" w:color="auto"/>
                    <w:right w:val="none" w:sz="0" w:space="0" w:color="auto"/>
                  </w:divBdr>
                </w:div>
                <w:div w:id="302276361">
                  <w:marLeft w:val="0"/>
                  <w:marRight w:val="0"/>
                  <w:marTop w:val="0"/>
                  <w:marBottom w:val="120"/>
                  <w:divBdr>
                    <w:top w:val="none" w:sz="0" w:space="0" w:color="auto"/>
                    <w:left w:val="none" w:sz="0" w:space="0" w:color="auto"/>
                    <w:bottom w:val="none" w:sz="0" w:space="0" w:color="auto"/>
                    <w:right w:val="none" w:sz="0" w:space="0" w:color="auto"/>
                  </w:divBdr>
                  <w:divsChild>
                    <w:div w:id="349374982">
                      <w:marLeft w:val="0"/>
                      <w:marRight w:val="0"/>
                      <w:marTop w:val="0"/>
                      <w:marBottom w:val="0"/>
                      <w:divBdr>
                        <w:top w:val="none" w:sz="0" w:space="0" w:color="auto"/>
                        <w:left w:val="none" w:sz="0" w:space="0" w:color="auto"/>
                        <w:bottom w:val="none" w:sz="0" w:space="0" w:color="auto"/>
                        <w:right w:val="none" w:sz="0" w:space="0" w:color="auto"/>
                      </w:divBdr>
                    </w:div>
                  </w:divsChild>
                </w:div>
                <w:div w:id="887691323">
                  <w:marLeft w:val="0"/>
                  <w:marRight w:val="0"/>
                  <w:marTop w:val="0"/>
                  <w:marBottom w:val="0"/>
                  <w:divBdr>
                    <w:top w:val="none" w:sz="0" w:space="0" w:color="auto"/>
                    <w:left w:val="none" w:sz="0" w:space="0" w:color="auto"/>
                    <w:bottom w:val="none" w:sz="0" w:space="0" w:color="auto"/>
                    <w:right w:val="none" w:sz="0" w:space="0" w:color="auto"/>
                  </w:divBdr>
                  <w:divsChild>
                    <w:div w:id="166870599">
                      <w:marLeft w:val="0"/>
                      <w:marRight w:val="0"/>
                      <w:marTop w:val="0"/>
                      <w:marBottom w:val="0"/>
                      <w:divBdr>
                        <w:top w:val="none" w:sz="0" w:space="0" w:color="auto"/>
                        <w:left w:val="none" w:sz="0" w:space="0" w:color="auto"/>
                        <w:bottom w:val="none" w:sz="0" w:space="0" w:color="auto"/>
                        <w:right w:val="none" w:sz="0" w:space="0" w:color="auto"/>
                      </w:divBdr>
                    </w:div>
                    <w:div w:id="838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6143">
      <w:bodyDiv w:val="1"/>
      <w:marLeft w:val="0"/>
      <w:marRight w:val="0"/>
      <w:marTop w:val="0"/>
      <w:marBottom w:val="0"/>
      <w:divBdr>
        <w:top w:val="none" w:sz="0" w:space="0" w:color="auto"/>
        <w:left w:val="none" w:sz="0" w:space="0" w:color="auto"/>
        <w:bottom w:val="none" w:sz="0" w:space="0" w:color="auto"/>
        <w:right w:val="none" w:sz="0" w:space="0" w:color="auto"/>
      </w:divBdr>
    </w:div>
    <w:div w:id="2041397905">
      <w:bodyDiv w:val="1"/>
      <w:marLeft w:val="0"/>
      <w:marRight w:val="0"/>
      <w:marTop w:val="0"/>
      <w:marBottom w:val="0"/>
      <w:divBdr>
        <w:top w:val="none" w:sz="0" w:space="0" w:color="auto"/>
        <w:left w:val="none" w:sz="0" w:space="0" w:color="auto"/>
        <w:bottom w:val="none" w:sz="0" w:space="0" w:color="auto"/>
        <w:right w:val="none" w:sz="0" w:space="0" w:color="auto"/>
      </w:divBdr>
    </w:div>
    <w:div w:id="2059933518">
      <w:bodyDiv w:val="1"/>
      <w:marLeft w:val="0"/>
      <w:marRight w:val="0"/>
      <w:marTop w:val="0"/>
      <w:marBottom w:val="0"/>
      <w:divBdr>
        <w:top w:val="none" w:sz="0" w:space="0" w:color="auto"/>
        <w:left w:val="none" w:sz="0" w:space="0" w:color="auto"/>
        <w:bottom w:val="none" w:sz="0" w:space="0" w:color="auto"/>
        <w:right w:val="none" w:sz="0" w:space="0" w:color="auto"/>
      </w:divBdr>
      <w:divsChild>
        <w:div w:id="2029021541">
          <w:marLeft w:val="0"/>
          <w:marRight w:val="0"/>
          <w:marTop w:val="0"/>
          <w:marBottom w:val="0"/>
          <w:divBdr>
            <w:top w:val="none" w:sz="0" w:space="0" w:color="auto"/>
            <w:left w:val="none" w:sz="0" w:space="0" w:color="auto"/>
            <w:bottom w:val="none" w:sz="0" w:space="0" w:color="auto"/>
            <w:right w:val="none" w:sz="0" w:space="0" w:color="auto"/>
          </w:divBdr>
        </w:div>
        <w:div w:id="1859467251">
          <w:marLeft w:val="0"/>
          <w:marRight w:val="0"/>
          <w:marTop w:val="0"/>
          <w:marBottom w:val="0"/>
          <w:divBdr>
            <w:top w:val="none" w:sz="0" w:space="0" w:color="auto"/>
            <w:left w:val="none" w:sz="0" w:space="0" w:color="auto"/>
            <w:bottom w:val="none" w:sz="0" w:space="0" w:color="auto"/>
            <w:right w:val="none" w:sz="0" w:space="0" w:color="auto"/>
          </w:divBdr>
        </w:div>
        <w:div w:id="1817993118">
          <w:marLeft w:val="0"/>
          <w:marRight w:val="0"/>
          <w:marTop w:val="0"/>
          <w:marBottom w:val="0"/>
          <w:divBdr>
            <w:top w:val="none" w:sz="0" w:space="0" w:color="auto"/>
            <w:left w:val="none" w:sz="0" w:space="0" w:color="auto"/>
            <w:bottom w:val="none" w:sz="0" w:space="0" w:color="auto"/>
            <w:right w:val="none" w:sz="0" w:space="0" w:color="auto"/>
          </w:divBdr>
        </w:div>
        <w:div w:id="1304390127">
          <w:marLeft w:val="0"/>
          <w:marRight w:val="0"/>
          <w:marTop w:val="0"/>
          <w:marBottom w:val="0"/>
          <w:divBdr>
            <w:top w:val="none" w:sz="0" w:space="0" w:color="auto"/>
            <w:left w:val="none" w:sz="0" w:space="0" w:color="auto"/>
            <w:bottom w:val="none" w:sz="0" w:space="0" w:color="auto"/>
            <w:right w:val="none" w:sz="0" w:space="0" w:color="auto"/>
          </w:divBdr>
        </w:div>
        <w:div w:id="782309728">
          <w:marLeft w:val="0"/>
          <w:marRight w:val="0"/>
          <w:marTop w:val="0"/>
          <w:marBottom w:val="0"/>
          <w:divBdr>
            <w:top w:val="none" w:sz="0" w:space="0" w:color="auto"/>
            <w:left w:val="none" w:sz="0" w:space="0" w:color="auto"/>
            <w:bottom w:val="none" w:sz="0" w:space="0" w:color="auto"/>
            <w:right w:val="none" w:sz="0" w:space="0" w:color="auto"/>
          </w:divBdr>
        </w:div>
        <w:div w:id="423261301">
          <w:marLeft w:val="0"/>
          <w:marRight w:val="0"/>
          <w:marTop w:val="0"/>
          <w:marBottom w:val="0"/>
          <w:divBdr>
            <w:top w:val="none" w:sz="0" w:space="0" w:color="auto"/>
            <w:left w:val="none" w:sz="0" w:space="0" w:color="auto"/>
            <w:bottom w:val="none" w:sz="0" w:space="0" w:color="auto"/>
            <w:right w:val="none" w:sz="0" w:space="0" w:color="auto"/>
          </w:divBdr>
        </w:div>
        <w:div w:id="1658920927">
          <w:marLeft w:val="0"/>
          <w:marRight w:val="0"/>
          <w:marTop w:val="0"/>
          <w:marBottom w:val="0"/>
          <w:divBdr>
            <w:top w:val="none" w:sz="0" w:space="0" w:color="auto"/>
            <w:left w:val="none" w:sz="0" w:space="0" w:color="auto"/>
            <w:bottom w:val="none" w:sz="0" w:space="0" w:color="auto"/>
            <w:right w:val="none" w:sz="0" w:space="0" w:color="auto"/>
          </w:divBdr>
        </w:div>
        <w:div w:id="1050566995">
          <w:marLeft w:val="0"/>
          <w:marRight w:val="0"/>
          <w:marTop w:val="0"/>
          <w:marBottom w:val="0"/>
          <w:divBdr>
            <w:top w:val="none" w:sz="0" w:space="0" w:color="auto"/>
            <w:left w:val="none" w:sz="0" w:space="0" w:color="auto"/>
            <w:bottom w:val="none" w:sz="0" w:space="0" w:color="auto"/>
            <w:right w:val="none" w:sz="0" w:space="0" w:color="auto"/>
          </w:divBdr>
        </w:div>
        <w:div w:id="1179269731">
          <w:marLeft w:val="0"/>
          <w:marRight w:val="0"/>
          <w:marTop w:val="0"/>
          <w:marBottom w:val="0"/>
          <w:divBdr>
            <w:top w:val="none" w:sz="0" w:space="0" w:color="auto"/>
            <w:left w:val="none" w:sz="0" w:space="0" w:color="auto"/>
            <w:bottom w:val="none" w:sz="0" w:space="0" w:color="auto"/>
            <w:right w:val="none" w:sz="0" w:space="0" w:color="auto"/>
          </w:divBdr>
        </w:div>
      </w:divsChild>
    </w:div>
    <w:div w:id="2062240338">
      <w:bodyDiv w:val="1"/>
      <w:marLeft w:val="0"/>
      <w:marRight w:val="0"/>
      <w:marTop w:val="0"/>
      <w:marBottom w:val="0"/>
      <w:divBdr>
        <w:top w:val="none" w:sz="0" w:space="0" w:color="auto"/>
        <w:left w:val="none" w:sz="0" w:space="0" w:color="auto"/>
        <w:bottom w:val="none" w:sz="0" w:space="0" w:color="auto"/>
        <w:right w:val="none" w:sz="0" w:space="0" w:color="auto"/>
      </w:divBdr>
    </w:div>
    <w:div w:id="2067340414">
      <w:bodyDiv w:val="1"/>
      <w:marLeft w:val="0"/>
      <w:marRight w:val="0"/>
      <w:marTop w:val="0"/>
      <w:marBottom w:val="0"/>
      <w:divBdr>
        <w:top w:val="none" w:sz="0" w:space="0" w:color="auto"/>
        <w:left w:val="none" w:sz="0" w:space="0" w:color="auto"/>
        <w:bottom w:val="none" w:sz="0" w:space="0" w:color="auto"/>
        <w:right w:val="none" w:sz="0" w:space="0" w:color="auto"/>
      </w:divBdr>
    </w:div>
    <w:div w:id="2071074089">
      <w:bodyDiv w:val="1"/>
      <w:marLeft w:val="0"/>
      <w:marRight w:val="0"/>
      <w:marTop w:val="0"/>
      <w:marBottom w:val="0"/>
      <w:divBdr>
        <w:top w:val="none" w:sz="0" w:space="0" w:color="auto"/>
        <w:left w:val="none" w:sz="0" w:space="0" w:color="auto"/>
        <w:bottom w:val="none" w:sz="0" w:space="0" w:color="auto"/>
        <w:right w:val="none" w:sz="0" w:space="0" w:color="auto"/>
      </w:divBdr>
    </w:div>
    <w:div w:id="2074038611">
      <w:bodyDiv w:val="1"/>
      <w:marLeft w:val="0"/>
      <w:marRight w:val="0"/>
      <w:marTop w:val="0"/>
      <w:marBottom w:val="0"/>
      <w:divBdr>
        <w:top w:val="none" w:sz="0" w:space="0" w:color="auto"/>
        <w:left w:val="none" w:sz="0" w:space="0" w:color="auto"/>
        <w:bottom w:val="none" w:sz="0" w:space="0" w:color="auto"/>
        <w:right w:val="none" w:sz="0" w:space="0" w:color="auto"/>
      </w:divBdr>
      <w:divsChild>
        <w:div w:id="250818086">
          <w:marLeft w:val="240"/>
          <w:marRight w:val="0"/>
          <w:marTop w:val="240"/>
          <w:marBottom w:val="240"/>
          <w:divBdr>
            <w:top w:val="none" w:sz="0" w:space="0" w:color="auto"/>
            <w:left w:val="none" w:sz="0" w:space="0" w:color="auto"/>
            <w:bottom w:val="none" w:sz="0" w:space="0" w:color="auto"/>
            <w:right w:val="none" w:sz="0" w:space="0" w:color="auto"/>
          </w:divBdr>
        </w:div>
      </w:divsChild>
    </w:div>
    <w:div w:id="2079934690">
      <w:bodyDiv w:val="1"/>
      <w:marLeft w:val="0"/>
      <w:marRight w:val="0"/>
      <w:marTop w:val="0"/>
      <w:marBottom w:val="0"/>
      <w:divBdr>
        <w:top w:val="none" w:sz="0" w:space="0" w:color="auto"/>
        <w:left w:val="none" w:sz="0" w:space="0" w:color="auto"/>
        <w:bottom w:val="none" w:sz="0" w:space="0" w:color="auto"/>
        <w:right w:val="none" w:sz="0" w:space="0" w:color="auto"/>
      </w:divBdr>
      <w:divsChild>
        <w:div w:id="1614510580">
          <w:marLeft w:val="0"/>
          <w:marRight w:val="0"/>
          <w:marTop w:val="0"/>
          <w:marBottom w:val="0"/>
          <w:divBdr>
            <w:top w:val="none" w:sz="0" w:space="0" w:color="auto"/>
            <w:left w:val="none" w:sz="0" w:space="0" w:color="auto"/>
            <w:bottom w:val="none" w:sz="0" w:space="0" w:color="auto"/>
            <w:right w:val="none" w:sz="0" w:space="0" w:color="auto"/>
          </w:divBdr>
        </w:div>
        <w:div w:id="794249914">
          <w:marLeft w:val="0"/>
          <w:marRight w:val="0"/>
          <w:marTop w:val="0"/>
          <w:marBottom w:val="120"/>
          <w:divBdr>
            <w:top w:val="none" w:sz="0" w:space="0" w:color="auto"/>
            <w:left w:val="none" w:sz="0" w:space="0" w:color="auto"/>
            <w:bottom w:val="none" w:sz="0" w:space="0" w:color="auto"/>
            <w:right w:val="none" w:sz="0" w:space="0" w:color="auto"/>
          </w:divBdr>
        </w:div>
        <w:div w:id="1488279651">
          <w:marLeft w:val="0"/>
          <w:marRight w:val="0"/>
          <w:marTop w:val="0"/>
          <w:marBottom w:val="0"/>
          <w:divBdr>
            <w:top w:val="none" w:sz="0" w:space="0" w:color="auto"/>
            <w:left w:val="none" w:sz="0" w:space="0" w:color="auto"/>
            <w:bottom w:val="none" w:sz="0" w:space="0" w:color="auto"/>
            <w:right w:val="none" w:sz="0" w:space="0" w:color="auto"/>
          </w:divBdr>
        </w:div>
      </w:divsChild>
    </w:div>
    <w:div w:id="2110006423">
      <w:bodyDiv w:val="1"/>
      <w:marLeft w:val="0"/>
      <w:marRight w:val="0"/>
      <w:marTop w:val="0"/>
      <w:marBottom w:val="0"/>
      <w:divBdr>
        <w:top w:val="none" w:sz="0" w:space="0" w:color="auto"/>
        <w:left w:val="none" w:sz="0" w:space="0" w:color="auto"/>
        <w:bottom w:val="none" w:sz="0" w:space="0" w:color="auto"/>
        <w:right w:val="none" w:sz="0" w:space="0" w:color="auto"/>
      </w:divBdr>
    </w:div>
    <w:div w:id="21266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urch@brightonheightslutheranchurch.org" TargetMode="External"/><Relationship Id="rId18" Type="http://schemas.openxmlformats.org/officeDocument/2006/relationships/hyperlink" Target="mailto:prayer@brightonheightslutheranchurc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ntenance@brightonheightslutheranchurch.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director@brightonheightslutheranchurch.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astorParkerK@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ightonheightslutheranchurch.org" TargetMode="External"/><Relationship Id="rId14" Type="http://schemas.openxmlformats.org/officeDocument/2006/relationships/hyperlink" Target="mailto:Prayer@brightonheightslutheranchurch.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9C2F2-32C0-43BE-9BAB-C7E7D864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Evangelical Lutheran Worship</vt:lpstr>
    </vt:vector>
  </TitlesOfParts>
  <Company>Augsburg Fortress</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Evangelical Lutheran Worship</dc:title>
  <dc:subject/>
  <dc:creator>ohmaj</dc:creator>
  <cp:keywords/>
  <dc:description/>
  <cp:lastModifiedBy>JoAnn Pomietto</cp:lastModifiedBy>
  <cp:revision>38</cp:revision>
  <cp:lastPrinted>2024-01-19T14:48:00Z</cp:lastPrinted>
  <dcterms:created xsi:type="dcterms:W3CDTF">2024-04-04T16:20:00Z</dcterms:created>
  <dcterms:modified xsi:type="dcterms:W3CDTF">2024-04-18T17:11:00Z</dcterms:modified>
</cp:coreProperties>
</file>